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4D" w:rsidRPr="00233B4D" w:rsidRDefault="00774B52" w:rsidP="00233B4D">
      <w:pPr>
        <w:pStyle w:val="NormalWeb"/>
        <w:shd w:val="clear" w:color="auto" w:fill="FFFFFF"/>
        <w:rPr>
          <w:b/>
          <w:u w:val="single"/>
        </w:rPr>
      </w:pPr>
      <w:r w:rsidRPr="00233B4D">
        <w:rPr>
          <w:b/>
          <w:u w:val="single"/>
        </w:rPr>
        <w:t>Başvuru Esnasında İstenen Belgeler</w:t>
      </w:r>
    </w:p>
    <w:p w:rsidR="00233B4D" w:rsidRPr="00233B4D" w:rsidRDefault="00233B4D" w:rsidP="00233B4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33B4D">
        <w:t>1- Başvuru formu (Fotoğraflı),</w:t>
      </w:r>
    </w:p>
    <w:p w:rsidR="00D65987" w:rsidRPr="00D65987" w:rsidRDefault="00233B4D" w:rsidP="00D65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4D">
        <w:rPr>
          <w:rFonts w:ascii="Times New Roman" w:hAnsi="Times New Roman" w:cs="Times New Roman"/>
          <w:sz w:val="24"/>
          <w:szCs w:val="24"/>
        </w:rPr>
        <w:t>2-</w:t>
      </w:r>
      <w:r w:rsidR="00D65987">
        <w:rPr>
          <w:rFonts w:ascii="Times New Roman" w:hAnsi="Times New Roman" w:cs="Times New Roman"/>
          <w:sz w:val="24"/>
          <w:szCs w:val="24"/>
        </w:rPr>
        <w:t xml:space="preserve"> </w:t>
      </w:r>
      <w:r w:rsidR="00D65987" w:rsidRPr="00D65987">
        <w:rPr>
          <w:rFonts w:ascii="Times New Roman" w:hAnsi="Times New Roman" w:cs="Times New Roman"/>
          <w:sz w:val="24"/>
          <w:szCs w:val="24"/>
        </w:rPr>
        <w:t>Adayın özgeçmişi (Özgeçmiş bir sayfayı geçmeyecek şekilde ve adayın eğitimi, aile bilgileri, bilinen programlama dilleri, mesleki tecrübeleri ile kişisel ilgi alanlarını içerecek şekilde yazılmalıdır),</w:t>
      </w:r>
    </w:p>
    <w:p w:rsidR="00D65987" w:rsidRPr="00D65987" w:rsidRDefault="00D65987" w:rsidP="00D65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Pr="00D65987">
        <w:rPr>
          <w:rFonts w:ascii="Times New Roman" w:hAnsi="Times New Roman" w:cs="Times New Roman"/>
          <w:sz w:val="24"/>
          <w:szCs w:val="24"/>
        </w:rPr>
        <w:t xml:space="preserve"> Son üç ay içinde çekilmiş bir adet renkli vesikalık fotoğraf,</w:t>
      </w:r>
    </w:p>
    <w:p w:rsidR="00E62D62" w:rsidRPr="00E62D62" w:rsidRDefault="00E62D62" w:rsidP="00E6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62D62">
        <w:rPr>
          <w:rFonts w:ascii="Times New Roman" w:hAnsi="Times New Roman" w:cs="Times New Roman"/>
          <w:sz w:val="24"/>
          <w:szCs w:val="24"/>
        </w:rPr>
        <w:t>- 6-7 Temmuz 2013 veya 5-6 Temmuz 2014 tarihlerinde yapılan Kamu Personeli Seçme Sınavı (KPSS) sonuç belgesi (KPSS sonuç belgesi olmayan adaylar hariç),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D62">
        <w:rPr>
          <w:rFonts w:ascii="Times New Roman" w:hAnsi="Times New Roman" w:cs="Times New Roman"/>
          <w:sz w:val="24"/>
          <w:szCs w:val="24"/>
        </w:rPr>
        <w:t xml:space="preserve">(KPSS puanı olmayan veya belge ibraz etmeyen adayın KPSS puanı </w:t>
      </w:r>
      <w:r>
        <w:rPr>
          <w:rFonts w:ascii="Times New Roman" w:hAnsi="Times New Roman" w:cs="Times New Roman"/>
          <w:sz w:val="24"/>
          <w:szCs w:val="24"/>
        </w:rPr>
        <w:t>70 (yetmiş) olarak hesaplanır)</w:t>
      </w:r>
    </w:p>
    <w:p w:rsidR="00E62D62" w:rsidRDefault="00E62D62" w:rsidP="00E6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E62D62">
        <w:rPr>
          <w:rFonts w:ascii="Times New Roman" w:hAnsi="Times New Roman" w:cs="Times New Roman"/>
          <w:sz w:val="24"/>
          <w:szCs w:val="24"/>
        </w:rPr>
        <w:t>-  İngilizce Yabancı Dil Bilgisi Seviye Tespit Sınavından (YDS) veya bu dilde yapılan diğer yabancı dil sınavlarından Yükseköğretim Kurulunca kabul edilen YDS dengi yabancı dil puanı gösterir belge ,</w:t>
      </w:r>
      <w:r w:rsidRPr="00E62D62">
        <w:rPr>
          <w:rFonts w:ascii="Times New Roman" w:hAnsi="Times New Roman" w:cs="Times New Roman"/>
          <w:sz w:val="24"/>
          <w:szCs w:val="24"/>
        </w:rPr>
        <w:tab/>
        <w:t xml:space="preserve"> (Yabancı dil sonuç belgesi olmayan adaylar hariç),(Yabancı dil puanı olmayan veya belge ibraz etmeyen adayın yabancı dil puanı 0 (sıfır) olarak hesaplanır)</w:t>
      </w:r>
      <w:proofErr w:type="gramEnd"/>
    </w:p>
    <w:p w:rsidR="00233B4D" w:rsidRPr="00233B4D" w:rsidRDefault="00D65987" w:rsidP="00E6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3B4D" w:rsidRPr="00233B4D">
        <w:rPr>
          <w:rFonts w:ascii="Times New Roman" w:hAnsi="Times New Roman" w:cs="Times New Roman"/>
          <w:sz w:val="24"/>
          <w:szCs w:val="24"/>
        </w:rPr>
        <w:t>-</w:t>
      </w:r>
      <w:r w:rsidR="00814225">
        <w:rPr>
          <w:rFonts w:ascii="Times New Roman" w:hAnsi="Times New Roman" w:cs="Times New Roman"/>
          <w:sz w:val="24"/>
          <w:szCs w:val="24"/>
        </w:rPr>
        <w:t xml:space="preserve"> </w:t>
      </w:r>
      <w:r w:rsidR="00233B4D" w:rsidRPr="00233B4D">
        <w:rPr>
          <w:rFonts w:ascii="Times New Roman" w:hAnsi="Times New Roman" w:cs="Times New Roman"/>
          <w:sz w:val="24"/>
          <w:szCs w:val="24"/>
        </w:rPr>
        <w:t>Lisans diploması ya da okul çıkış belgesinin aslı veya onaylı sureti, (Aslı ibraz edildiği takdirde sureti Bakanlığımızca onaylanacaktır.)</w:t>
      </w:r>
    </w:p>
    <w:p w:rsidR="00233B4D" w:rsidRPr="00233B4D" w:rsidRDefault="00D65987" w:rsidP="00233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3B4D" w:rsidRPr="00233B4D">
        <w:rPr>
          <w:rFonts w:ascii="Times New Roman" w:hAnsi="Times New Roman" w:cs="Times New Roman"/>
          <w:sz w:val="24"/>
          <w:szCs w:val="24"/>
        </w:rPr>
        <w:t>- Genel şartlarda istenilen nitelikleri gösteren diğer belgeler,</w:t>
      </w:r>
    </w:p>
    <w:p w:rsidR="00233B4D" w:rsidRDefault="00D65987" w:rsidP="00233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33B4D" w:rsidRPr="00233B4D">
        <w:rPr>
          <w:rFonts w:ascii="Times New Roman" w:hAnsi="Times New Roman" w:cs="Times New Roman"/>
          <w:sz w:val="24"/>
          <w:szCs w:val="24"/>
        </w:rPr>
        <w:t>- Her bir pozisyon için özel şartlarda istenilen sertifikalar ve nitelikleri gösteren belgeler. (Sertifikalar sınavla alınmış olmalıdır.)</w:t>
      </w:r>
    </w:p>
    <w:p w:rsidR="002705E7" w:rsidRPr="00233B4D" w:rsidRDefault="002705E7" w:rsidP="00233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 </w:t>
      </w:r>
      <w:r w:rsidRPr="002705E7">
        <w:rPr>
          <w:rFonts w:ascii="Times New Roman" w:hAnsi="Times New Roman" w:cs="Times New Roman"/>
          <w:sz w:val="24"/>
          <w:szCs w:val="24"/>
        </w:rPr>
        <w:t xml:space="preserve"> Çalışma süresini gösteren belgeler (SGK hizmet dökümü, </w:t>
      </w:r>
      <w:r>
        <w:rPr>
          <w:rFonts w:ascii="Times New Roman" w:hAnsi="Times New Roman" w:cs="Times New Roman"/>
          <w:sz w:val="24"/>
          <w:szCs w:val="24"/>
        </w:rPr>
        <w:t xml:space="preserve">Hizmet Belgesi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2705E7">
        <w:rPr>
          <w:rFonts w:ascii="Times New Roman" w:hAnsi="Times New Roman" w:cs="Times New Roman"/>
          <w:sz w:val="24"/>
          <w:szCs w:val="24"/>
        </w:rPr>
        <w:t>),</w:t>
      </w:r>
    </w:p>
    <w:p w:rsidR="00233B4D" w:rsidRPr="00233B4D" w:rsidRDefault="002705E7" w:rsidP="00233B4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10</w:t>
      </w:r>
      <w:r w:rsidR="00233B4D" w:rsidRPr="00233B4D">
        <w:rPr>
          <w:color w:val="000000"/>
        </w:rPr>
        <w:t>- Sağlık Durumu Beyan Formu</w:t>
      </w:r>
    </w:p>
    <w:p w:rsidR="00233B4D" w:rsidRPr="00233B4D" w:rsidRDefault="002705E7" w:rsidP="00233B4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11</w:t>
      </w:r>
      <w:r w:rsidR="00233B4D" w:rsidRPr="00233B4D">
        <w:rPr>
          <w:color w:val="000000"/>
        </w:rPr>
        <w:t>- Askerlik Durumu Beyan Formu</w:t>
      </w:r>
    </w:p>
    <w:p w:rsidR="00233B4D" w:rsidRDefault="00233B4D" w:rsidP="00CD6CF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C67040" w:rsidRDefault="00E62D62"/>
    <w:sectPr w:rsidR="00C6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DF"/>
    <w:rsid w:val="001732DF"/>
    <w:rsid w:val="00233B4D"/>
    <w:rsid w:val="002705E7"/>
    <w:rsid w:val="00774B52"/>
    <w:rsid w:val="00814225"/>
    <w:rsid w:val="00CD6CF4"/>
    <w:rsid w:val="00D232D0"/>
    <w:rsid w:val="00D65987"/>
    <w:rsid w:val="00D73EF4"/>
    <w:rsid w:val="00E62D62"/>
    <w:rsid w:val="00F8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33B4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D65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33B4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D6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Kaya</dc:creator>
  <cp:keywords/>
  <dc:description/>
  <cp:lastModifiedBy>Emre Özkan</cp:lastModifiedBy>
  <cp:revision>12</cp:revision>
  <dcterms:created xsi:type="dcterms:W3CDTF">2014-07-22T06:30:00Z</dcterms:created>
  <dcterms:modified xsi:type="dcterms:W3CDTF">2014-07-31T08:14:00Z</dcterms:modified>
</cp:coreProperties>
</file>