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F72A" w14:textId="77777777" w:rsidR="0076194A" w:rsidRPr="00A03BAE" w:rsidRDefault="00DF2489" w:rsidP="00AA7F80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4F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30">
        <w:rPr>
          <w:rFonts w:ascii="Times New Roman" w:hAnsi="Times New Roman" w:cs="Times New Roman"/>
          <w:sz w:val="24"/>
          <w:szCs w:val="24"/>
        </w:rPr>
        <w:t>Deney Yapan Ele</w:t>
      </w:r>
      <w:r>
        <w:rPr>
          <w:rFonts w:ascii="Times New Roman" w:hAnsi="Times New Roman" w:cs="Times New Roman"/>
          <w:sz w:val="24"/>
          <w:szCs w:val="24"/>
        </w:rPr>
        <w:t>man YDS Hesap Başvurusu</w:t>
      </w:r>
      <w:r w:rsidR="003A48AE" w:rsidRPr="00A03BAE">
        <w:rPr>
          <w:rFonts w:ascii="Times New Roman" w:hAnsi="Times New Roman" w:cs="Times New Roman"/>
          <w:sz w:val="24"/>
          <w:szCs w:val="24"/>
        </w:rPr>
        <w:tab/>
      </w:r>
      <w:r w:rsidR="00E55BD1" w:rsidRPr="00A03BAE">
        <w:rPr>
          <w:rFonts w:ascii="Times New Roman" w:hAnsi="Times New Roman" w:cs="Times New Roman"/>
          <w:b/>
          <w:sz w:val="24"/>
          <w:szCs w:val="24"/>
        </w:rPr>
        <w:t>Tarih:</w:t>
      </w:r>
      <w:r w:rsidR="00FF45DA" w:rsidRPr="00A03BAE">
        <w:rPr>
          <w:rFonts w:ascii="Times New Roman" w:hAnsi="Times New Roman" w:cs="Times New Roman"/>
          <w:sz w:val="24"/>
          <w:szCs w:val="24"/>
        </w:rPr>
        <w:tab/>
      </w:r>
      <w:r w:rsidR="00FF45DA" w:rsidRPr="00A03BAE">
        <w:rPr>
          <w:rFonts w:ascii="Times New Roman" w:hAnsi="Times New Roman" w:cs="Times New Roman"/>
          <w:sz w:val="24"/>
          <w:szCs w:val="24"/>
        </w:rPr>
        <w:tab/>
      </w:r>
      <w:r w:rsidR="00FF45DA" w:rsidRPr="00A03BAE">
        <w:rPr>
          <w:rFonts w:ascii="Times New Roman" w:hAnsi="Times New Roman" w:cs="Times New Roman"/>
          <w:sz w:val="24"/>
          <w:szCs w:val="24"/>
        </w:rPr>
        <w:tab/>
      </w:r>
      <w:r w:rsidR="00FF45DA" w:rsidRPr="00A03BAE">
        <w:rPr>
          <w:rFonts w:ascii="Times New Roman" w:hAnsi="Times New Roman" w:cs="Times New Roman"/>
          <w:sz w:val="24"/>
          <w:szCs w:val="24"/>
        </w:rPr>
        <w:tab/>
      </w:r>
    </w:p>
    <w:p w14:paraId="6AADD707" w14:textId="187A0032" w:rsidR="00433038" w:rsidRPr="0076194A" w:rsidRDefault="00660004" w:rsidP="0043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433038">
        <w:rPr>
          <w:rFonts w:ascii="Times New Roman" w:hAnsi="Times New Roman" w:cs="Times New Roman"/>
          <w:b/>
          <w:sz w:val="24"/>
          <w:szCs w:val="24"/>
        </w:rPr>
        <w:t xml:space="preserve"> ÇEVRE, ŞEHİRCİLİK VE İKLİM DEĞİŞİKLİĞİ İ</w:t>
      </w:r>
      <w:r w:rsidR="00433038" w:rsidRPr="0076194A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14:paraId="2A1F2067" w14:textId="77777777" w:rsidR="00B025CD" w:rsidRPr="00A03BAE" w:rsidRDefault="00B025CD" w:rsidP="00AA7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AE8BC" w14:textId="77777777" w:rsidR="0076194A" w:rsidRPr="00A03BAE" w:rsidRDefault="0076194A" w:rsidP="00AA7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F3B8F" w14:textId="77777777" w:rsidR="0076194A" w:rsidRPr="00A03BAE" w:rsidRDefault="0076194A" w:rsidP="00AA7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C8675" w14:textId="77777777" w:rsidR="00B025CD" w:rsidRPr="00A03BAE" w:rsidRDefault="00B025CD" w:rsidP="00AA7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F2878" w14:textId="77777777" w:rsidR="002524D6" w:rsidRPr="00A03BAE" w:rsidRDefault="002524D6" w:rsidP="00AA7F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>Y</w:t>
      </w:r>
      <w:r w:rsidR="00B75901" w:rsidRPr="00A03BAE">
        <w:rPr>
          <w:rFonts w:ascii="Times New Roman" w:hAnsi="Times New Roman" w:cs="Times New Roman"/>
          <w:sz w:val="24"/>
          <w:szCs w:val="24"/>
        </w:rPr>
        <w:t>apı Denetim Sistemi üzerinden</w:t>
      </w:r>
      <w:r w:rsidR="00C84147" w:rsidRPr="00A03BAE">
        <w:rPr>
          <w:rFonts w:ascii="Times New Roman" w:hAnsi="Times New Roman" w:cs="Times New Roman"/>
          <w:sz w:val="24"/>
          <w:szCs w:val="24"/>
        </w:rPr>
        <w:t xml:space="preserve"> yapmış olduğum</w:t>
      </w:r>
      <w:r w:rsidRPr="00A03BAE">
        <w:rPr>
          <w:rFonts w:ascii="Times New Roman" w:hAnsi="Times New Roman" w:cs="Times New Roman"/>
          <w:sz w:val="24"/>
          <w:szCs w:val="24"/>
        </w:rPr>
        <w:t xml:space="preserve"> </w:t>
      </w:r>
      <w:r w:rsidR="00612E88" w:rsidRPr="00A03BAE">
        <w:rPr>
          <w:rFonts w:ascii="Times New Roman" w:hAnsi="Times New Roman" w:cs="Times New Roman"/>
          <w:b/>
          <w:sz w:val="24"/>
          <w:szCs w:val="24"/>
        </w:rPr>
        <w:t>Deney Yapan Eleman</w:t>
      </w:r>
      <w:r w:rsidRPr="00A03BAE">
        <w:rPr>
          <w:rFonts w:ascii="Times New Roman" w:hAnsi="Times New Roman" w:cs="Times New Roman"/>
          <w:sz w:val="24"/>
          <w:szCs w:val="24"/>
        </w:rPr>
        <w:t xml:space="preserve"> </w:t>
      </w:r>
      <w:r w:rsidR="003E56B6">
        <w:rPr>
          <w:rFonts w:ascii="Times New Roman" w:hAnsi="Times New Roman" w:cs="Times New Roman"/>
          <w:sz w:val="24"/>
          <w:szCs w:val="24"/>
        </w:rPr>
        <w:t>hesap</w:t>
      </w:r>
      <w:r w:rsidRPr="00A03BAE">
        <w:rPr>
          <w:rFonts w:ascii="Times New Roman" w:hAnsi="Times New Roman" w:cs="Times New Roman"/>
          <w:sz w:val="24"/>
          <w:szCs w:val="24"/>
        </w:rPr>
        <w:t xml:space="preserve"> başvurumun onaylanması hususunda;</w:t>
      </w:r>
    </w:p>
    <w:p w14:paraId="09106814" w14:textId="77777777" w:rsidR="00B025CD" w:rsidRPr="00A03BAE" w:rsidRDefault="002524D6" w:rsidP="00AA7F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>Gereğini</w:t>
      </w:r>
      <w:r w:rsidR="00B025CD" w:rsidRPr="00A03BAE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55756AA1" w14:textId="77777777" w:rsidR="00B025CD" w:rsidRPr="00A03BAE" w:rsidRDefault="00B025CD" w:rsidP="00AA7F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89881" w14:textId="77777777" w:rsidR="00B025CD" w:rsidRPr="00A03BAE" w:rsidRDefault="00B025CD" w:rsidP="00AA7F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F438F" w14:textId="77777777" w:rsidR="0076194A" w:rsidRPr="00A6142F" w:rsidRDefault="00B025CD" w:rsidP="00AA7F80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ab/>
      </w:r>
      <w:r w:rsidR="0076194A" w:rsidRPr="00A6142F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ve Soyadı</w:t>
      </w:r>
    </w:p>
    <w:p w14:paraId="16DFB5B8" w14:textId="77777777" w:rsidR="00B025CD" w:rsidRPr="00A6142F" w:rsidRDefault="00A0335B" w:rsidP="00AA7F80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A6142F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2524D6" w:rsidRPr="00A6142F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</w:t>
      </w:r>
      <w:r w:rsidRPr="00A6142F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14:paraId="1F4B157C" w14:textId="77777777" w:rsidR="00B025CD" w:rsidRPr="00A03BAE" w:rsidRDefault="00B025CD" w:rsidP="00AA7F80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3EE05" w14:textId="77777777" w:rsidR="0076194A" w:rsidRPr="00A03BAE" w:rsidRDefault="0076194A" w:rsidP="00AA7F80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F0398" w14:textId="77777777" w:rsidR="00B1239E" w:rsidRDefault="00B1239E" w:rsidP="0074435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</w:t>
      </w:r>
      <w:r w:rsidRPr="00A03BA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049A686" w14:textId="77777777" w:rsidR="00FD54C0" w:rsidRDefault="0076194A" w:rsidP="0074435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BAE">
        <w:rPr>
          <w:rFonts w:ascii="Times New Roman" w:hAnsi="Times New Roman" w:cs="Times New Roman"/>
          <w:b/>
          <w:sz w:val="24"/>
          <w:szCs w:val="24"/>
        </w:rPr>
        <w:t>Cep Tel</w:t>
      </w:r>
      <w:r w:rsidR="00B75901" w:rsidRPr="00A03BAE">
        <w:rPr>
          <w:rFonts w:ascii="Times New Roman" w:hAnsi="Times New Roman" w:cs="Times New Roman"/>
          <w:b/>
          <w:sz w:val="24"/>
          <w:szCs w:val="24"/>
        </w:rPr>
        <w:tab/>
      </w:r>
      <w:r w:rsidRPr="00A03BAE">
        <w:rPr>
          <w:rFonts w:ascii="Times New Roman" w:hAnsi="Times New Roman" w:cs="Times New Roman"/>
          <w:b/>
          <w:sz w:val="24"/>
          <w:szCs w:val="24"/>
        </w:rPr>
        <w:t>:</w:t>
      </w:r>
    </w:p>
    <w:p w14:paraId="04864763" w14:textId="77777777" w:rsidR="004C048E" w:rsidRPr="00A03BAE" w:rsidRDefault="004C048E" w:rsidP="0074435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E6D593D" w14:textId="77777777" w:rsidR="00B75901" w:rsidRDefault="00B75901" w:rsidP="0074435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BAE">
        <w:rPr>
          <w:rFonts w:ascii="Times New Roman" w:hAnsi="Times New Roman" w:cs="Times New Roman"/>
          <w:b/>
          <w:sz w:val="24"/>
          <w:szCs w:val="24"/>
        </w:rPr>
        <w:t>Adres</w:t>
      </w:r>
      <w:r w:rsidRPr="00A03BA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4053C72" w14:textId="77777777" w:rsidR="00B1239E" w:rsidRPr="00A03BAE" w:rsidRDefault="00B1239E" w:rsidP="00AA7F8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CBF99" w14:textId="77777777" w:rsidR="00FD54C0" w:rsidRPr="00A03BAE" w:rsidRDefault="00FD54C0" w:rsidP="00AA7F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F36C8" w14:textId="77777777" w:rsidR="004F3ABD" w:rsidRPr="00A03BAE" w:rsidRDefault="00FD54C0" w:rsidP="00AA7F80">
      <w:p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 xml:space="preserve">EK: </w:t>
      </w:r>
    </w:p>
    <w:p w14:paraId="0B658D92" w14:textId="77777777" w:rsidR="008503E0" w:rsidRPr="00A03BAE" w:rsidRDefault="008503E0" w:rsidP="00AA7F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 xml:space="preserve">Aslı </w:t>
      </w:r>
      <w:r w:rsidR="00DF2489" w:rsidRPr="00A03BAE">
        <w:rPr>
          <w:rFonts w:ascii="Times New Roman" w:hAnsi="Times New Roman" w:cs="Times New Roman"/>
          <w:sz w:val="24"/>
          <w:szCs w:val="24"/>
        </w:rPr>
        <w:t xml:space="preserve">Gibidir Onaylı Diploma Fotokopisi/ </w:t>
      </w:r>
      <w:r w:rsidRPr="00A03BAE">
        <w:rPr>
          <w:rFonts w:ascii="Times New Roman" w:hAnsi="Times New Roman" w:cs="Times New Roman"/>
          <w:sz w:val="24"/>
          <w:szCs w:val="24"/>
        </w:rPr>
        <w:t>E</w:t>
      </w:r>
      <w:r w:rsidR="00DF2489" w:rsidRPr="00A03BAE">
        <w:rPr>
          <w:rFonts w:ascii="Times New Roman" w:hAnsi="Times New Roman" w:cs="Times New Roman"/>
          <w:sz w:val="24"/>
          <w:szCs w:val="24"/>
        </w:rPr>
        <w:t xml:space="preserve">-Devlet </w:t>
      </w:r>
      <w:r w:rsidRPr="00A03BAE">
        <w:rPr>
          <w:rFonts w:ascii="Times New Roman" w:hAnsi="Times New Roman" w:cs="Times New Roman"/>
          <w:sz w:val="24"/>
          <w:szCs w:val="24"/>
        </w:rPr>
        <w:t>Mezun Belgesi</w:t>
      </w:r>
    </w:p>
    <w:p w14:paraId="51F4D7A1" w14:textId="77777777" w:rsidR="008503E0" w:rsidRPr="00B02993" w:rsidRDefault="008503E0" w:rsidP="00AA7F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 xml:space="preserve">Oda Kayıt Belgesi </w:t>
      </w:r>
      <w:r w:rsidR="00612E88" w:rsidRPr="00A03BAE">
        <w:rPr>
          <w:rFonts w:ascii="Times New Roman" w:hAnsi="Times New Roman" w:cs="Times New Roman"/>
          <w:i/>
          <w:sz w:val="24"/>
          <w:szCs w:val="24"/>
        </w:rPr>
        <w:t>(Mühendisler İçin) (En fazla 3 aylık olmalıdır</w:t>
      </w:r>
      <w:r w:rsidRPr="00A03BAE">
        <w:rPr>
          <w:rFonts w:ascii="Times New Roman" w:hAnsi="Times New Roman" w:cs="Times New Roman"/>
          <w:i/>
          <w:sz w:val="24"/>
          <w:szCs w:val="24"/>
        </w:rPr>
        <w:t>)</w:t>
      </w:r>
    </w:p>
    <w:p w14:paraId="3901212B" w14:textId="77777777" w:rsidR="00B02993" w:rsidRPr="00CF3021" w:rsidRDefault="00B02993" w:rsidP="00B029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Nüfus Cüzdanı (Kimlik Kartı) Fotokopisi</w:t>
      </w:r>
    </w:p>
    <w:p w14:paraId="7B6234C0" w14:textId="77777777" w:rsidR="008503E0" w:rsidRPr="00A03BAE" w:rsidRDefault="008503E0" w:rsidP="00AA7F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>Yapı Denetim Kullanım Sözleşmesi</w:t>
      </w:r>
      <w:r w:rsidR="00A03BAE" w:rsidRPr="00A03BAE">
        <w:rPr>
          <w:rFonts w:ascii="Times New Roman" w:hAnsi="Times New Roman" w:cs="Times New Roman"/>
          <w:sz w:val="24"/>
          <w:szCs w:val="24"/>
        </w:rPr>
        <w:t xml:space="preserve"> </w:t>
      </w:r>
      <w:r w:rsidR="00A03BAE" w:rsidRPr="00A03BAE">
        <w:rPr>
          <w:rStyle w:val="Vurg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(Her sayfası imzalanacaktır)</w:t>
      </w:r>
    </w:p>
    <w:p w14:paraId="018EAA8E" w14:textId="77777777" w:rsidR="00433038" w:rsidRPr="003A48AE" w:rsidRDefault="00A03BAE" w:rsidP="004330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AÇIKLAMA: HESAP ONAY BAŞVURUSU İKAMETİN BULUNDUĞU </w:t>
      </w:r>
      <w:r w:rsidR="00433038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ÇEVRE</w:t>
      </w:r>
      <w:r w:rsidR="00433038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, </w:t>
      </w:r>
      <w:r w:rsidR="00433038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ŞEHİRCİLİK</w:t>
      </w:r>
      <w:r w:rsidR="00433038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VE İKLİM DEĞİŞİKLİĞİ</w:t>
      </w:r>
      <w:r w:rsidR="00433038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İL MÜDÜRLÜĞÜNE YAPILACAKTIR</w:t>
      </w:r>
    </w:p>
    <w:p w14:paraId="5931C65A" w14:textId="77777777" w:rsidR="00871BAF" w:rsidRDefault="00871BAF" w:rsidP="004330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935072" w14:textId="77777777" w:rsidR="00B1239E" w:rsidRPr="00B1239E" w:rsidRDefault="00B1239E" w:rsidP="00B1239E">
      <w:pPr>
        <w:jc w:val="both"/>
        <w:rPr>
          <w:rFonts w:ascii="Times New Roman" w:hAnsi="Times New Roman" w:cs="Times New Roman"/>
          <w:sz w:val="24"/>
          <w:szCs w:val="24"/>
        </w:rPr>
      </w:pPr>
      <w:r w:rsidRPr="00B1239E">
        <w:rPr>
          <w:rFonts w:ascii="Times New Roman" w:hAnsi="Times New Roman" w:cs="Times New Roman"/>
          <w:b/>
          <w:color w:val="000000"/>
          <w:sz w:val="24"/>
          <w:szCs w:val="24"/>
        </w:rPr>
        <w:t>Deney yapan eleman:</w:t>
      </w:r>
      <w:r w:rsidR="00B02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993" w:rsidRPr="00B02993">
        <w:rPr>
          <w:rFonts w:ascii="Times New Roman" w:hAnsi="Times New Roman" w:cs="Times New Roman"/>
          <w:color w:val="000000"/>
        </w:rPr>
        <w:t>İ</w:t>
      </w:r>
      <w:r w:rsidRPr="00B02993">
        <w:rPr>
          <w:rFonts w:ascii="Times New Roman" w:hAnsi="Times New Roman" w:cs="Times New Roman"/>
          <w:color w:val="000000"/>
        </w:rPr>
        <w:t xml:space="preserve">nşaat mühendisi veya jeoloji mühendisi veya jeofizik mühendisi veya yapı öğretmeni veya inşaat teknikeri veya </w:t>
      </w:r>
      <w:proofErr w:type="spellStart"/>
      <w:r w:rsidRPr="00B02993">
        <w:rPr>
          <w:rFonts w:ascii="Times New Roman" w:hAnsi="Times New Roman" w:cs="Times New Roman"/>
          <w:color w:val="000000"/>
        </w:rPr>
        <w:t>geoteknik</w:t>
      </w:r>
      <w:proofErr w:type="spellEnd"/>
      <w:r w:rsidRPr="00B02993">
        <w:rPr>
          <w:rFonts w:ascii="Times New Roman" w:hAnsi="Times New Roman" w:cs="Times New Roman"/>
          <w:color w:val="000000"/>
        </w:rPr>
        <w:t xml:space="preserve"> teknikeri veya inşaat teknolojileri teknikeri veya hazır </w:t>
      </w:r>
      <w:proofErr w:type="gramStart"/>
      <w:r w:rsidRPr="00B02993">
        <w:rPr>
          <w:rFonts w:ascii="Times New Roman" w:hAnsi="Times New Roman" w:cs="Times New Roman"/>
          <w:color w:val="000000"/>
        </w:rPr>
        <w:t>beton</w:t>
      </w:r>
      <w:proofErr w:type="gramEnd"/>
      <w:r w:rsidRPr="00B02993">
        <w:rPr>
          <w:rFonts w:ascii="Times New Roman" w:hAnsi="Times New Roman" w:cs="Times New Roman"/>
          <w:color w:val="000000"/>
        </w:rPr>
        <w:t xml:space="preserve"> teknikeri veya yapı teknikeri veya yapı denetim teknikeri veya yapı teknisyeni olan kişi</w:t>
      </w:r>
    </w:p>
    <w:sectPr w:rsidR="00B1239E" w:rsidRPr="00B1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8DA2" w14:textId="77777777" w:rsidR="00DB6221" w:rsidRDefault="00DB6221" w:rsidP="00021F9B">
      <w:pPr>
        <w:spacing w:after="0" w:line="240" w:lineRule="auto"/>
      </w:pPr>
      <w:r>
        <w:separator/>
      </w:r>
    </w:p>
  </w:endnote>
  <w:endnote w:type="continuationSeparator" w:id="0">
    <w:p w14:paraId="28946980" w14:textId="77777777" w:rsidR="00DB6221" w:rsidRDefault="00DB6221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555E" w14:textId="77777777" w:rsidR="00DB6221" w:rsidRDefault="00DB6221" w:rsidP="00021F9B">
      <w:pPr>
        <w:spacing w:after="0" w:line="240" w:lineRule="auto"/>
      </w:pPr>
      <w:r>
        <w:separator/>
      </w:r>
    </w:p>
  </w:footnote>
  <w:footnote w:type="continuationSeparator" w:id="0">
    <w:p w14:paraId="2D453E22" w14:textId="77777777" w:rsidR="00DB6221" w:rsidRDefault="00DB6221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02B30"/>
    <w:rsid w:val="00016D9A"/>
    <w:rsid w:val="00021F9B"/>
    <w:rsid w:val="000A67F5"/>
    <w:rsid w:val="000A7298"/>
    <w:rsid w:val="00102B3C"/>
    <w:rsid w:val="001157DB"/>
    <w:rsid w:val="001B16CD"/>
    <w:rsid w:val="001C6857"/>
    <w:rsid w:val="001F7B38"/>
    <w:rsid w:val="0021185C"/>
    <w:rsid w:val="002524D6"/>
    <w:rsid w:val="00252F52"/>
    <w:rsid w:val="00257D98"/>
    <w:rsid w:val="003A48AE"/>
    <w:rsid w:val="003E56B6"/>
    <w:rsid w:val="00421A68"/>
    <w:rsid w:val="00433038"/>
    <w:rsid w:val="004624D9"/>
    <w:rsid w:val="004C048E"/>
    <w:rsid w:val="004F3ABD"/>
    <w:rsid w:val="005218D2"/>
    <w:rsid w:val="005D4909"/>
    <w:rsid w:val="005E6E1F"/>
    <w:rsid w:val="00612E88"/>
    <w:rsid w:val="00614E91"/>
    <w:rsid w:val="0062320B"/>
    <w:rsid w:val="00660004"/>
    <w:rsid w:val="006A29A7"/>
    <w:rsid w:val="006B0C38"/>
    <w:rsid w:val="007330CB"/>
    <w:rsid w:val="00744351"/>
    <w:rsid w:val="00747497"/>
    <w:rsid w:val="0076194A"/>
    <w:rsid w:val="0078240F"/>
    <w:rsid w:val="008503E0"/>
    <w:rsid w:val="008603BB"/>
    <w:rsid w:val="00871BAF"/>
    <w:rsid w:val="008C03A0"/>
    <w:rsid w:val="009F1193"/>
    <w:rsid w:val="00A0335B"/>
    <w:rsid w:val="00A03BAE"/>
    <w:rsid w:val="00A23BE7"/>
    <w:rsid w:val="00A6142F"/>
    <w:rsid w:val="00A6341F"/>
    <w:rsid w:val="00A829C2"/>
    <w:rsid w:val="00A90D1B"/>
    <w:rsid w:val="00AA7F80"/>
    <w:rsid w:val="00AD4263"/>
    <w:rsid w:val="00AE4994"/>
    <w:rsid w:val="00B025CD"/>
    <w:rsid w:val="00B02993"/>
    <w:rsid w:val="00B1239E"/>
    <w:rsid w:val="00B75901"/>
    <w:rsid w:val="00B879A2"/>
    <w:rsid w:val="00BA5E5D"/>
    <w:rsid w:val="00C75B22"/>
    <w:rsid w:val="00C84147"/>
    <w:rsid w:val="00CD04B5"/>
    <w:rsid w:val="00D75714"/>
    <w:rsid w:val="00DB6221"/>
    <w:rsid w:val="00DF04F4"/>
    <w:rsid w:val="00DF2489"/>
    <w:rsid w:val="00DF5A72"/>
    <w:rsid w:val="00E00C93"/>
    <w:rsid w:val="00E11340"/>
    <w:rsid w:val="00E55BD1"/>
    <w:rsid w:val="00E7123F"/>
    <w:rsid w:val="00ED0279"/>
    <w:rsid w:val="00EF5CCC"/>
    <w:rsid w:val="00EF7D29"/>
    <w:rsid w:val="00F0171A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8947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A03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17</cp:revision>
  <cp:lastPrinted>2020-07-10T10:36:00Z</cp:lastPrinted>
  <dcterms:created xsi:type="dcterms:W3CDTF">2021-08-19T15:20:00Z</dcterms:created>
  <dcterms:modified xsi:type="dcterms:W3CDTF">2024-04-24T08:19:00Z</dcterms:modified>
</cp:coreProperties>
</file>