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İLAN</w:t>
      </w:r>
    </w:p>
    <w:p w:rsidR="00203B8A" w:rsidRPr="0019589E" w:rsidRDefault="00203B8A">
      <w:pPr>
        <w:jc w:val="center"/>
        <w:rPr>
          <w:b/>
          <w:sz w:val="36"/>
          <w:szCs w:val="36"/>
        </w:rPr>
      </w:pPr>
    </w:p>
    <w:p w:rsidR="00203B8A" w:rsidRPr="0019589E" w:rsidRDefault="00203B8A">
      <w:pPr>
        <w:jc w:val="center"/>
        <w:rPr>
          <w:sz w:val="36"/>
          <w:szCs w:val="36"/>
        </w:rPr>
      </w:pP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T.C.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KIRKLARELİ VALİLİĞİ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 xml:space="preserve">ÇEVRE, ŞEHİRCİLİK VE İKLİM DEĞİŞİKLİĞİ </w:t>
      </w:r>
    </w:p>
    <w:p w:rsidR="00203B8A" w:rsidRPr="0019589E" w:rsidRDefault="006470C9">
      <w:pPr>
        <w:jc w:val="center"/>
        <w:rPr>
          <w:b/>
          <w:sz w:val="36"/>
          <w:szCs w:val="36"/>
        </w:rPr>
      </w:pPr>
      <w:r w:rsidRPr="0019589E">
        <w:rPr>
          <w:b/>
          <w:sz w:val="36"/>
          <w:szCs w:val="36"/>
        </w:rPr>
        <w:t>İL MÜDÜRLÜĞÜ’NDEN</w:t>
      </w:r>
    </w:p>
    <w:p w:rsidR="00203B8A" w:rsidRPr="0019589E" w:rsidRDefault="00203B8A">
      <w:pPr>
        <w:ind w:firstLine="360"/>
        <w:jc w:val="both"/>
        <w:rPr>
          <w:sz w:val="36"/>
          <w:szCs w:val="36"/>
        </w:rPr>
      </w:pPr>
    </w:p>
    <w:p w:rsidR="00203B8A" w:rsidRPr="0019589E" w:rsidRDefault="00AE1434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AE1434">
        <w:rPr>
          <w:sz w:val="36"/>
          <w:szCs w:val="36"/>
        </w:rPr>
        <w:t>Kırklareli İli, Merkez, Kofçaz İlçeleri, Kula, Kapaklı, Geçitağzı Köyleri (Merkez)- Kocayazı Köyü (Kofçaz) Mevkiinde Cengiz Elektrik Toptan Satış A.Ş. tarafından yapılması planlanan "Geçitağzı RES (15 türbin-108 MWm/100 MWe) ve Enerji Depolama Tesisi (100 MWe/100 MWh)"</w:t>
      </w:r>
      <w:r w:rsidR="00720D24">
        <w:rPr>
          <w:sz w:val="36"/>
          <w:szCs w:val="36"/>
        </w:rPr>
        <w:t xml:space="preserve"> </w:t>
      </w:r>
      <w:r w:rsidR="006470C9" w:rsidRPr="0019589E">
        <w:rPr>
          <w:sz w:val="36"/>
          <w:szCs w:val="36"/>
        </w:rPr>
        <w:t>projesiyle ilgili olarak hazırlanan ÇED Raporu İnceleme Değerlendirme Komisyonu tarafından ÇED Yönetmeliği kapsamında incelenip değerlendirilmiş olup, söz konusu Rapor Bakanlığımızca Nihai olarak kabul edilmiştir</w:t>
      </w:r>
      <w:r w:rsidR="006470C9" w:rsidRPr="0019589E">
        <w:rPr>
          <w:sz w:val="36"/>
          <w:szCs w:val="36"/>
        </w:rPr>
        <w:softHyphen/>
        <w:t xml:space="preserve"> ve inceleme değerlendirme süreci sona erdirilmi</w:t>
      </w:r>
      <w:r w:rsidR="006470C9" w:rsidRPr="0019589E">
        <w:rPr>
          <w:sz w:val="36"/>
          <w:szCs w:val="36"/>
        </w:rPr>
        <w:softHyphen/>
        <w:t xml:space="preserve">ştir. </w:t>
      </w:r>
      <w:bookmarkStart w:id="0" w:name="_GoBack"/>
      <w:bookmarkEnd w:id="0"/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29.07.2022 tarih ve 31907 sayılı ÇED Yönetmeliği 14. maddesi (1) bendi "Komisyon tarafından incelenerek son şekli verilen ÇED Raporu, halkın görüş ve önerilerini almak üzere, Bakanlık ve/veya Valilik tarafından askıda ilan ve internet aracılığı ile on (10) takvim günü görüşe açılır." denilmektedir.</w:t>
      </w:r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Buna göre, yukarıda anılan projeye iliş</w:t>
      </w:r>
      <w:r w:rsidRPr="0019589E">
        <w:rPr>
          <w:sz w:val="36"/>
          <w:szCs w:val="36"/>
        </w:rPr>
        <w:softHyphen/>
        <w:t>kin varsa görüş</w:t>
      </w:r>
      <w:r w:rsidRPr="0019589E">
        <w:rPr>
          <w:sz w:val="36"/>
          <w:szCs w:val="36"/>
        </w:rPr>
        <w:softHyphen/>
        <w:t xml:space="preserve">, soru ve önerilerin Bakanlığımıza veya İl Müdürlüğümüze bildiri1mesi gerekmektedir. </w:t>
      </w:r>
    </w:p>
    <w:p w:rsidR="00203B8A" w:rsidRPr="0019589E" w:rsidRDefault="006470C9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19589E">
        <w:rPr>
          <w:sz w:val="36"/>
          <w:szCs w:val="36"/>
        </w:rPr>
        <w:t xml:space="preserve">Kamuoyuna duyurulur. </w:t>
      </w:r>
    </w:p>
    <w:p w:rsidR="00203B8A" w:rsidRPr="0019589E" w:rsidRDefault="00203B8A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875EA5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Adres: Bademlik Mah. Mahmut Esat Bozkurt Cad. No:8 Merkez/KIRKLARELİ</w:t>
      </w:r>
    </w:p>
    <w:p w:rsidR="00875EA5" w:rsidRDefault="00875EA5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</w:p>
    <w:p w:rsidR="00203B8A" w:rsidRPr="0019589E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 xml:space="preserve">Tel: 0288 214 10 68 </w:t>
      </w:r>
    </w:p>
    <w:p w:rsidR="00203B8A" w:rsidRPr="0019589E" w:rsidRDefault="006470C9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19589E">
        <w:rPr>
          <w:sz w:val="36"/>
          <w:szCs w:val="36"/>
        </w:rPr>
        <w:t>Fax: 0288 214 16 56</w:t>
      </w:r>
    </w:p>
    <w:sectPr w:rsidR="00203B8A" w:rsidRPr="0019589E" w:rsidSect="00875EA5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18" w:rsidRDefault="00C74B18">
      <w:r>
        <w:separator/>
      </w:r>
    </w:p>
  </w:endnote>
  <w:endnote w:type="continuationSeparator" w:id="0">
    <w:p w:rsidR="00C74B18" w:rsidRDefault="00C7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18" w:rsidRDefault="00C74B18">
      <w:r>
        <w:rPr>
          <w:color w:val="000000"/>
        </w:rPr>
        <w:separator/>
      </w:r>
    </w:p>
  </w:footnote>
  <w:footnote w:type="continuationSeparator" w:id="0">
    <w:p w:rsidR="00C74B18" w:rsidRDefault="00C74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8A"/>
    <w:rsid w:val="0019589E"/>
    <w:rsid w:val="00203B8A"/>
    <w:rsid w:val="0029578C"/>
    <w:rsid w:val="00417CBE"/>
    <w:rsid w:val="005029F9"/>
    <w:rsid w:val="00556D4B"/>
    <w:rsid w:val="006470C9"/>
    <w:rsid w:val="00720D24"/>
    <w:rsid w:val="00875EA5"/>
    <w:rsid w:val="00AE1434"/>
    <w:rsid w:val="00C74B18"/>
    <w:rsid w:val="00D4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AE1B"/>
  <w15:docId w15:val="{3B475203-CDAD-4638-9C73-E6661F98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rPr>
      <w:b/>
      <w:bCs/>
    </w:rPr>
  </w:style>
  <w:style w:type="paragraph" w:styleId="GvdeMetni">
    <w:name w:val="Body Text"/>
    <w:basedOn w:val="Normal"/>
    <w:pPr>
      <w:spacing w:after="120"/>
    </w:pPr>
  </w:style>
  <w:style w:type="character" w:customStyle="1" w:styleId="GvdeMetniChar">
    <w:name w:val="Gövde Metn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Çevre ve Şehircilik Bakanlığı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Fatma TUZCU</cp:lastModifiedBy>
  <cp:revision>2</cp:revision>
  <cp:lastPrinted>2020-07-20T06:46:00Z</cp:lastPrinted>
  <dcterms:created xsi:type="dcterms:W3CDTF">2025-06-16T08:24:00Z</dcterms:created>
  <dcterms:modified xsi:type="dcterms:W3CDTF">2025-06-16T08:24:00Z</dcterms:modified>
</cp:coreProperties>
</file>