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DC" w:rsidRDefault="008C4BDC" w:rsidP="00F143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1A1A1E"/>
          <w:sz w:val="36"/>
          <w:szCs w:val="36"/>
          <w:shd w:val="clear" w:color="auto" w:fill="FFFFFF"/>
        </w:rPr>
        <w:t xml:space="preserve">Katı Yakıt </w:t>
      </w:r>
      <w:r w:rsidR="00071F1C" w:rsidRPr="00071F1C">
        <w:rPr>
          <w:rFonts w:ascii="Arial" w:hAnsi="Arial" w:cs="Arial"/>
          <w:b/>
          <w:bCs/>
          <w:color w:val="1A1A1E"/>
          <w:sz w:val="36"/>
          <w:szCs w:val="36"/>
          <w:shd w:val="clear" w:color="auto" w:fill="FFFFFF"/>
        </w:rPr>
        <w:t>Çevre Kimlik Numarası (ÇKN)</w:t>
      </w:r>
      <w:r>
        <w:rPr>
          <w:rFonts w:ascii="Arial" w:hAnsi="Arial" w:cs="Arial"/>
          <w:b/>
          <w:bCs/>
          <w:color w:val="1A1A1E"/>
          <w:sz w:val="36"/>
          <w:szCs w:val="36"/>
          <w:shd w:val="clear" w:color="auto" w:fill="FFFFFF"/>
        </w:rPr>
        <w:t xml:space="preserve"> İşlemleri </w:t>
      </w:r>
    </w:p>
    <w:p w:rsidR="00F1434A" w:rsidRDefault="00F1434A" w:rsidP="00F143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F1434A">
        <w:rPr>
          <w:rFonts w:ascii="Arial" w:hAnsi="Arial" w:cs="Arial"/>
          <w:color w:val="333333"/>
          <w:sz w:val="21"/>
          <w:szCs w:val="21"/>
        </w:rPr>
        <w:t>Çevre Kimlik Numarası (ÇKN)</w:t>
      </w:r>
      <w:r>
        <w:rPr>
          <w:rFonts w:ascii="Arial" w:hAnsi="Arial" w:cs="Arial"/>
          <w:color w:val="333333"/>
          <w:sz w:val="21"/>
          <w:szCs w:val="21"/>
        </w:rPr>
        <w:t xml:space="preserve"> alabilmek ve </w:t>
      </w:r>
      <w:r w:rsidRPr="00F1434A">
        <w:rPr>
          <w:rFonts w:ascii="Arial" w:hAnsi="Arial" w:cs="Arial"/>
          <w:color w:val="333333"/>
          <w:sz w:val="21"/>
          <w:szCs w:val="21"/>
        </w:rPr>
        <w:t xml:space="preserve">Hava Emisyon Yönetim </w:t>
      </w:r>
      <w:proofErr w:type="spellStart"/>
      <w:r w:rsidRPr="00F1434A">
        <w:rPr>
          <w:rFonts w:ascii="Arial" w:hAnsi="Arial" w:cs="Arial"/>
          <w:color w:val="333333"/>
          <w:sz w:val="21"/>
          <w:szCs w:val="21"/>
        </w:rPr>
        <w:t>Portalı</w:t>
      </w:r>
      <w:proofErr w:type="spellEnd"/>
      <w:r w:rsidRPr="00F1434A">
        <w:rPr>
          <w:rFonts w:ascii="Arial" w:hAnsi="Arial" w:cs="Arial"/>
          <w:color w:val="333333"/>
          <w:sz w:val="21"/>
          <w:szCs w:val="21"/>
        </w:rPr>
        <w:t xml:space="preserve"> Geliştirme (HEYGEL)</w:t>
      </w:r>
      <w:r>
        <w:rPr>
          <w:rFonts w:ascii="Arial" w:hAnsi="Arial" w:cs="Arial"/>
          <w:color w:val="333333"/>
          <w:sz w:val="21"/>
          <w:szCs w:val="21"/>
        </w:rPr>
        <w:t xml:space="preserve"> sistemine kayıt olabilmek için öncelikle Bakanlığımız “Entegre Çevre Bilgi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Sistemi”ne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hyperlink r:id="rId4" w:history="1">
        <w:r>
          <w:rPr>
            <w:rStyle w:val="Kpr"/>
            <w:rFonts w:ascii="Arial" w:hAnsi="Arial" w:cs="Arial"/>
            <w:sz w:val="21"/>
            <w:szCs w:val="21"/>
          </w:rPr>
          <w:t>https://ecbs.cevre.gov.tr/KullaniciIslemleri/Giris</w:t>
        </w:r>
      </w:hyperlink>
      <w:r>
        <w:rPr>
          <w:rFonts w:ascii="Arial" w:hAnsi="Arial" w:cs="Arial"/>
          <w:color w:val="333333"/>
          <w:sz w:val="21"/>
          <w:szCs w:val="21"/>
        </w:rPr>
        <w:t>    linki üzerinden kayıt olmak gerekmektedir.</w:t>
      </w:r>
    </w:p>
    <w:p w:rsidR="00F1434A" w:rsidRDefault="00F1434A" w:rsidP="00F143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Entegre Çevre Bilgi Sistemi Kullanım Kılavuzun</w:t>
      </w:r>
      <w:r w:rsidR="005B4389"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 xml:space="preserve"> aşağıdaki linkten ulaşılabilir:</w:t>
      </w:r>
    </w:p>
    <w:p w:rsidR="00F1434A" w:rsidRDefault="007E7937" w:rsidP="00F143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F1434A">
          <w:rPr>
            <w:rStyle w:val="Kpr"/>
            <w:rFonts w:ascii="Arial" w:hAnsi="Arial" w:cs="Arial"/>
            <w:sz w:val="21"/>
            <w:szCs w:val="21"/>
          </w:rPr>
          <w:t>https://ecbs.cevre.gov.tr/Videos/ECBS-Kullanim-Kilavuzu.pdf</w:t>
        </w:r>
      </w:hyperlink>
    </w:p>
    <w:p w:rsidR="00F1434A" w:rsidRDefault="00F1434A" w:rsidP="00F143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Ayrıca Entegre Çevre Bilgi Sistemi ile ilgili her türlü soru ve sorun için sistemin ana sayfasındaki “Sıkça Sorulan Sorular” ve “Yardım” sekmelerinden faydalanılabilir.</w:t>
      </w:r>
    </w:p>
    <w:p w:rsidR="00F1434A" w:rsidRDefault="00F1434A" w:rsidP="00F143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Entegre Çevre Bilgi Sistemi tanıtım videosuna ulaşmak için aşağıdaki linki tıklayınız:</w:t>
      </w:r>
    </w:p>
    <w:p w:rsidR="00F1434A" w:rsidRDefault="007E7937" w:rsidP="00F1434A">
      <w:pPr>
        <w:pStyle w:val="NormalWeb"/>
        <w:shd w:val="clear" w:color="auto" w:fill="FFFFFF"/>
        <w:spacing w:before="0" w:beforeAutospacing="0" w:after="150" w:afterAutospacing="0"/>
        <w:rPr>
          <w:rStyle w:val="Kpr"/>
          <w:rFonts w:ascii="Arial" w:hAnsi="Arial" w:cs="Arial"/>
          <w:sz w:val="21"/>
          <w:szCs w:val="21"/>
        </w:rPr>
      </w:pPr>
      <w:hyperlink r:id="rId6" w:history="1">
        <w:r w:rsidR="00F1434A">
          <w:rPr>
            <w:rStyle w:val="Kpr"/>
            <w:rFonts w:ascii="Arial" w:hAnsi="Arial" w:cs="Arial"/>
            <w:sz w:val="21"/>
            <w:szCs w:val="21"/>
          </w:rPr>
          <w:t>https://webdosya.csb.gov.tr/db/hatay/icerikler/yen-f-rmakayd--20190205130343.mp4</w:t>
        </w:r>
      </w:hyperlink>
    </w:p>
    <w:p w:rsidR="00071F1C" w:rsidRPr="00D35C17" w:rsidRDefault="00071F1C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C17">
        <w:rPr>
          <w:rFonts w:ascii="Calibri" w:eastAsia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 ilk etapta Entegre Çevre Bilgi Sistemlerinden (EÇBS) e-devlet girişi ile Firma başvurusunu yapar. Sonrasında yapmış olduğu başvurusunun başvuru formunu indirir. Islak imzalı başvuru formu ile İl Müdürlüğüne başvurur. İl Müdürlüğü firmanın onayını verir</w:t>
      </w:r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İl Müdürlüğünden firma onayı alan firma, tekrar </w:t>
      </w:r>
      <w:proofErr w:type="spellStart"/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ECBS’ye</w:t>
      </w:r>
      <w:proofErr w:type="spellEnd"/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girer</w:t>
      </w:r>
      <w:r w:rsidRPr="00D35C17">
        <w:rPr>
          <w:rFonts w:ascii="Calibri" w:eastAsia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Firma ismini tıklayarak, firmamı tesis olarak kaydet der ve buradan tesis </w:t>
      </w:r>
      <w:proofErr w:type="spellStart"/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ÇKN’sini</w:t>
      </w:r>
      <w:proofErr w:type="spellEnd"/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alır. </w:t>
      </w:r>
    </w:p>
    <w:p w:rsidR="00071F1C" w:rsidRPr="00D35C17" w:rsidRDefault="00071F1C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ÇKN’sini</w:t>
      </w:r>
      <w:proofErr w:type="spellEnd"/>
      <w:r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aldıktan sonra Tesis/Şube kısmından girerek</w:t>
      </w:r>
      <w:r w:rsidR="007A06AE"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uygulama listesinden “Hava Emisyon Yönetim </w:t>
      </w:r>
      <w:proofErr w:type="spellStart"/>
      <w:r w:rsidR="007A06AE"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Portalı</w:t>
      </w:r>
      <w:proofErr w:type="spellEnd"/>
      <w:r w:rsidR="007A06AE" w:rsidRPr="00D35C17">
        <w:rPr>
          <w:rFonts w:ascii="Calibri" w:eastAsia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Geliştirme (HEYGEL)” Uygulaması eklenerek, sistemine girilmelidir.</w:t>
      </w:r>
    </w:p>
    <w:p w:rsidR="007A06AE" w:rsidRPr="00D35C17" w:rsidRDefault="007A06AE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C17">
        <w:rPr>
          <w:rFonts w:ascii="Calibri" w:eastAsia="Calibri" w:hAnsi="Calibri"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Ardından Aşağıdaki dilekçe örneği ile İl Müdürlüğümüze Tekrar Başvurur.</w:t>
      </w:r>
    </w:p>
    <w:p w:rsidR="00D83BF5" w:rsidRDefault="00D83BF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6A03A5" w:rsidRDefault="006A03A5" w:rsidP="00F1434A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2E74B5" w:themeColor="accent1" w:themeShade="BF"/>
        </w:rPr>
      </w:pPr>
    </w:p>
    <w:p w:rsidR="00D83BF5" w:rsidRPr="00A12934" w:rsidRDefault="00D83BF5" w:rsidP="006A03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12934">
        <w:rPr>
          <w:color w:val="333333"/>
        </w:rPr>
        <w:t>ÇEVRE VE ŞEHİRCİLİK İL MÜDÜRLÜĞÜNE</w:t>
      </w:r>
    </w:p>
    <w:p w:rsidR="00D83BF5" w:rsidRPr="00A12934" w:rsidRDefault="00D83BF5" w:rsidP="006A03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12934">
        <w:rPr>
          <w:color w:val="333333"/>
        </w:rPr>
        <w:t>KAYSERİ</w:t>
      </w:r>
    </w:p>
    <w:p w:rsidR="00D83BF5" w:rsidRPr="00A12934" w:rsidRDefault="00D83BF5" w:rsidP="00D83BF5">
      <w:pPr>
        <w:pStyle w:val="NormalWeb"/>
        <w:shd w:val="clear" w:color="auto" w:fill="FFFFFF"/>
        <w:spacing w:after="150"/>
        <w:rPr>
          <w:color w:val="333333"/>
        </w:rPr>
      </w:pPr>
    </w:p>
    <w:p w:rsidR="00D83BF5" w:rsidRPr="00A12934" w:rsidRDefault="00D83BF5" w:rsidP="00D83BF5">
      <w:pPr>
        <w:pStyle w:val="NormalWeb"/>
        <w:shd w:val="clear" w:color="auto" w:fill="FFFFFF"/>
        <w:spacing w:after="150"/>
        <w:rPr>
          <w:color w:val="333333"/>
        </w:rPr>
      </w:pPr>
    </w:p>
    <w:p w:rsidR="00D83BF5" w:rsidRPr="00A12934" w:rsidRDefault="00D83BF5" w:rsidP="005F3841">
      <w:pPr>
        <w:pStyle w:val="NormalWeb"/>
        <w:shd w:val="clear" w:color="auto" w:fill="FFFFFF"/>
        <w:spacing w:after="150"/>
        <w:ind w:firstLine="708"/>
        <w:jc w:val="both"/>
        <w:rPr>
          <w:color w:val="333333"/>
        </w:rPr>
      </w:pPr>
      <w:proofErr w:type="gramStart"/>
      <w:r w:rsidRPr="00A12934">
        <w:rPr>
          <w:color w:val="333333"/>
        </w:rPr>
        <w:t>….………………………………</w:t>
      </w:r>
      <w:proofErr w:type="gramEnd"/>
      <w:r w:rsidRPr="00A12934">
        <w:rPr>
          <w:color w:val="333333"/>
        </w:rPr>
        <w:t xml:space="preserve"> isimli firmama ait, Firma ÇKN </w:t>
      </w:r>
      <w:proofErr w:type="gramStart"/>
      <w:r w:rsidRPr="00A12934">
        <w:rPr>
          <w:color w:val="333333"/>
        </w:rPr>
        <w:t>……..…………...</w:t>
      </w:r>
      <w:proofErr w:type="gramEnd"/>
      <w:r w:rsidRPr="00A12934">
        <w:rPr>
          <w:color w:val="333333"/>
        </w:rPr>
        <w:t xml:space="preserve"> ve Tesis/Şube ÇKN </w:t>
      </w:r>
      <w:proofErr w:type="gramStart"/>
      <w:r w:rsidRPr="00A12934">
        <w:rPr>
          <w:color w:val="333333"/>
        </w:rPr>
        <w:t>…………………..</w:t>
      </w:r>
      <w:proofErr w:type="gramEnd"/>
      <w:r w:rsidRPr="00A12934">
        <w:rPr>
          <w:color w:val="333333"/>
        </w:rPr>
        <w:t xml:space="preserve"> </w:t>
      </w:r>
      <w:proofErr w:type="gramStart"/>
      <w:r w:rsidR="005F3841">
        <w:rPr>
          <w:color w:val="333333"/>
        </w:rPr>
        <w:t>o</w:t>
      </w:r>
      <w:r w:rsidR="005F3841" w:rsidRPr="00A12934">
        <w:rPr>
          <w:color w:val="333333"/>
        </w:rPr>
        <w:t>lup</w:t>
      </w:r>
      <w:proofErr w:type="gramEnd"/>
      <w:r w:rsidRPr="00A12934">
        <w:rPr>
          <w:color w:val="333333"/>
        </w:rPr>
        <w:t xml:space="preserve"> işletmemin Hava Emisyon Yönetim </w:t>
      </w:r>
      <w:proofErr w:type="spellStart"/>
      <w:r w:rsidRPr="00A12934">
        <w:rPr>
          <w:color w:val="333333"/>
        </w:rPr>
        <w:t>Portalı</w:t>
      </w:r>
      <w:proofErr w:type="spellEnd"/>
      <w:r w:rsidR="005F3841">
        <w:rPr>
          <w:color w:val="333333"/>
        </w:rPr>
        <w:t xml:space="preserve"> </w:t>
      </w:r>
      <w:r w:rsidRPr="00A12934">
        <w:rPr>
          <w:color w:val="333333"/>
        </w:rPr>
        <w:t>Geliştirme (HEYGEL) sistemine kayıt yapılması hususunda,</w:t>
      </w:r>
    </w:p>
    <w:p w:rsidR="00D83BF5" w:rsidRPr="00A12934" w:rsidRDefault="00D83BF5" w:rsidP="005F3841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A12934">
        <w:rPr>
          <w:color w:val="333333"/>
        </w:rPr>
        <w:t>Gereğini arz ederim.</w:t>
      </w:r>
    </w:p>
    <w:p w:rsidR="00D35C17" w:rsidRDefault="00D35C17" w:rsidP="006A03A5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3A5" w:rsidRPr="00A12934" w:rsidRDefault="006A03A5" w:rsidP="006A03A5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934">
        <w:rPr>
          <w:rFonts w:ascii="Times New Roman" w:hAnsi="Times New Roman" w:cs="Times New Roman"/>
          <w:sz w:val="24"/>
          <w:szCs w:val="24"/>
        </w:rPr>
        <w:t xml:space="preserve">Ad SOYAD </w:t>
      </w:r>
    </w:p>
    <w:p w:rsidR="006A03A5" w:rsidRPr="00A12934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</w:r>
      <w:r w:rsidRPr="00A12934"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:rsidR="006A03A5" w:rsidRPr="00A12934" w:rsidRDefault="006A03A5" w:rsidP="00D83BF5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  <w:r w:rsidRPr="00A12934">
        <w:rPr>
          <w:color w:val="333333"/>
        </w:rPr>
        <w:tab/>
      </w:r>
    </w:p>
    <w:p w:rsidR="006A03A5" w:rsidRDefault="006A03A5" w:rsidP="00D83BF5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D35C17" w:rsidRPr="00A12934" w:rsidRDefault="00D35C17" w:rsidP="00D83BF5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6A03A5" w:rsidRPr="00A12934" w:rsidRDefault="00D83BF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934">
        <w:rPr>
          <w:rFonts w:ascii="Times New Roman" w:hAnsi="Times New Roman" w:cs="Times New Roman"/>
          <w:sz w:val="24"/>
          <w:szCs w:val="24"/>
        </w:rPr>
        <w:t xml:space="preserve">EK: </w:t>
      </w:r>
      <w:r w:rsidR="005F3841">
        <w:rPr>
          <w:rFonts w:ascii="Times New Roman" w:hAnsi="Times New Roman" w:cs="Times New Roman"/>
          <w:sz w:val="24"/>
          <w:szCs w:val="24"/>
        </w:rPr>
        <w:t>-</w:t>
      </w:r>
      <w:r w:rsidRPr="00A12934">
        <w:rPr>
          <w:rFonts w:ascii="Times New Roman" w:hAnsi="Times New Roman" w:cs="Times New Roman"/>
          <w:sz w:val="24"/>
          <w:szCs w:val="24"/>
        </w:rPr>
        <w:t>İş Yeri Açma ve Çalışma Ruhsatı</w:t>
      </w:r>
      <w:r w:rsidR="006A03A5" w:rsidRPr="00A12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A5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934">
        <w:rPr>
          <w:rFonts w:ascii="Times New Roman" w:hAnsi="Times New Roman" w:cs="Times New Roman"/>
          <w:sz w:val="24"/>
          <w:szCs w:val="24"/>
        </w:rPr>
        <w:t xml:space="preserve">       </w:t>
      </w:r>
      <w:r w:rsidR="005F3841">
        <w:rPr>
          <w:rFonts w:ascii="Times New Roman" w:hAnsi="Times New Roman" w:cs="Times New Roman"/>
          <w:sz w:val="24"/>
          <w:szCs w:val="24"/>
        </w:rPr>
        <w:t>-</w:t>
      </w:r>
      <w:r w:rsidRPr="00A12934">
        <w:rPr>
          <w:rFonts w:ascii="Times New Roman" w:hAnsi="Times New Roman" w:cs="Times New Roman"/>
          <w:sz w:val="24"/>
          <w:szCs w:val="24"/>
        </w:rPr>
        <w:t>Vergi Levhası</w:t>
      </w:r>
    </w:p>
    <w:p w:rsidR="007E7937" w:rsidRPr="00A12934" w:rsidRDefault="007E7937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-Müdürlüğümüzden daha önce alınmış İzin Belgesi (Satış İzin Belgesi, Dağıtıcı Belgesi, Satıcı Belgesinin)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6A03A5" w:rsidRPr="00A12934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3A5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841" w:rsidRDefault="005F3841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841" w:rsidRPr="00A12934" w:rsidRDefault="005F3841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3A5" w:rsidRPr="00A12934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3A5" w:rsidRPr="00A12934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34">
        <w:rPr>
          <w:rFonts w:ascii="Times New Roman" w:hAnsi="Times New Roman" w:cs="Times New Roman"/>
          <w:sz w:val="24"/>
          <w:szCs w:val="24"/>
        </w:rPr>
        <w:t>İletişim :</w:t>
      </w:r>
      <w:proofErr w:type="gramEnd"/>
    </w:p>
    <w:p w:rsidR="005F3841" w:rsidRDefault="005F3841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3A5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34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7E7937" w:rsidRPr="00A12934" w:rsidRDefault="007E7937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3A5" w:rsidRPr="00A12934" w:rsidRDefault="006A03A5" w:rsidP="006A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BF5" w:rsidRPr="00A12934" w:rsidRDefault="00D83BF5" w:rsidP="00D83BF5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sectPr w:rsidR="00D83BF5" w:rsidRPr="00A1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C1"/>
    <w:rsid w:val="0006201E"/>
    <w:rsid w:val="00071F1C"/>
    <w:rsid w:val="002659B7"/>
    <w:rsid w:val="002802C1"/>
    <w:rsid w:val="002F4C33"/>
    <w:rsid w:val="00371B5D"/>
    <w:rsid w:val="004C5A3E"/>
    <w:rsid w:val="005B4389"/>
    <w:rsid w:val="005F3841"/>
    <w:rsid w:val="005F6FD8"/>
    <w:rsid w:val="006438A1"/>
    <w:rsid w:val="006441E0"/>
    <w:rsid w:val="006832B3"/>
    <w:rsid w:val="00687FC7"/>
    <w:rsid w:val="006A03A5"/>
    <w:rsid w:val="00757A57"/>
    <w:rsid w:val="007A06AE"/>
    <w:rsid w:val="007A2465"/>
    <w:rsid w:val="007B42D1"/>
    <w:rsid w:val="007E7937"/>
    <w:rsid w:val="008C4BDC"/>
    <w:rsid w:val="00926A2B"/>
    <w:rsid w:val="009B6EEB"/>
    <w:rsid w:val="009D3F57"/>
    <w:rsid w:val="00A12934"/>
    <w:rsid w:val="00AF2EE0"/>
    <w:rsid w:val="00B30BF5"/>
    <w:rsid w:val="00BC31AE"/>
    <w:rsid w:val="00D35C17"/>
    <w:rsid w:val="00D83BF5"/>
    <w:rsid w:val="00DE7355"/>
    <w:rsid w:val="00E85C10"/>
    <w:rsid w:val="00F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5F1C"/>
  <w15:docId w15:val="{88A1AA03-E548-472D-A06F-793479C6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E7355"/>
    <w:rPr>
      <w:b/>
      <w:bCs/>
    </w:rPr>
  </w:style>
  <w:style w:type="paragraph" w:styleId="NormalWeb">
    <w:name w:val="Normal (Web)"/>
    <w:basedOn w:val="Normal"/>
    <w:uiPriority w:val="99"/>
    <w:unhideWhenUsed/>
    <w:rsid w:val="00F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F1434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389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0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dosya.csb.gov.tr/db/hatay/icerikler/yen-f-rmakayd--20190205130343.mp4" TargetMode="External"/><Relationship Id="rId5" Type="http://schemas.openxmlformats.org/officeDocument/2006/relationships/hyperlink" Target="https://ecbs.cevre.gov.tr/Videos/ECBS-Kullanim-Kilavuzu.pdf" TargetMode="External"/><Relationship Id="rId4" Type="http://schemas.openxmlformats.org/officeDocument/2006/relationships/hyperlink" Target="https://ecbs.cevre.gov.tr/KullaniciIslemleri/Giri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Huseyin KODALAK</cp:lastModifiedBy>
  <cp:revision>4</cp:revision>
  <cp:lastPrinted>2021-07-13T06:56:00Z</cp:lastPrinted>
  <dcterms:created xsi:type="dcterms:W3CDTF">2021-10-04T13:04:00Z</dcterms:created>
  <dcterms:modified xsi:type="dcterms:W3CDTF">2021-10-27T10:56:00Z</dcterms:modified>
</cp:coreProperties>
</file>