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F36" w:rsidRDefault="00E90F36">
      <w:bookmarkStart w:id="0" w:name="_GoBack"/>
      <w:bookmarkEnd w:id="0"/>
    </w:p>
    <w:p w:rsidR="00E05826" w:rsidRDefault="00E05826"/>
    <w:p w:rsidR="00E05826" w:rsidRDefault="00E05826"/>
    <w:p w:rsidR="00E05826" w:rsidRDefault="00E05826"/>
    <w:p w:rsidR="00E05826" w:rsidRDefault="00E05826"/>
    <w:p w:rsidR="00E05826" w:rsidRDefault="00E05826"/>
    <w:p w:rsidR="00E05826" w:rsidRDefault="00E05826" w:rsidP="00E05826">
      <w:pPr>
        <w:pStyle w:val="NormalWeb"/>
      </w:pPr>
      <w:r>
        <w:t xml:space="preserve">Cumhurbaşkanlığı 2019-2023 Programında ve ayrıca 11.Kalkınma Planında "Afet Yönetimi" başlığı altında belirtilen çalışmalar kapsamında; olası afetlere karşı kamu binalarının risk envanterinin çıkarılması (KAYES) çalışmalarına </w:t>
      </w:r>
      <w:proofErr w:type="gramStart"/>
      <w:r>
        <w:t>13/10/2020</w:t>
      </w:r>
      <w:proofErr w:type="gramEnd"/>
      <w:r>
        <w:t xml:space="preserve"> tarihi itibariyle ilimizde başlanmış olup 12/04/2021 tarihinde çalışmalar bitmiştir.</w:t>
      </w:r>
    </w:p>
    <w:p w:rsidR="00E05826" w:rsidRDefault="00E05826" w:rsidP="00E05826">
      <w:pPr>
        <w:pStyle w:val="NormalWeb"/>
      </w:pPr>
      <w:r>
        <w:t xml:space="preserve">KAYES çalışmalarında 40 kişilik İnşaat </w:t>
      </w:r>
      <w:proofErr w:type="spellStart"/>
      <w:r>
        <w:t>Mühendisive</w:t>
      </w:r>
      <w:proofErr w:type="spellEnd"/>
      <w:r>
        <w:t xml:space="preserve"> Mimardan oluşan 20 farklı ekiple Batman iline bağlı merkez, ilçe ve köylerde bulunan 2144 adet kamu binasında inceleme yapılmış ve bu binalar KAYES programı </w:t>
      </w:r>
      <w:proofErr w:type="gramStart"/>
      <w:r>
        <w:t>dahilinde</w:t>
      </w:r>
      <w:proofErr w:type="gramEnd"/>
      <w:r>
        <w:t xml:space="preserve"> kayıt altına alınmıştır.</w:t>
      </w:r>
    </w:p>
    <w:p w:rsidR="00E05826" w:rsidRDefault="00E05826"/>
    <w:p w:rsidR="00E05826" w:rsidRDefault="00E05826"/>
    <w:p w:rsidR="00E05826" w:rsidRDefault="00E05826">
      <w:r>
        <w:rPr>
          <w:noProof/>
          <w:lang w:eastAsia="tr-TR"/>
        </w:rPr>
        <w:drawing>
          <wp:inline distT="0" distB="0" distL="0" distR="0" wp14:anchorId="5BF4642E" wp14:editId="49B41A44">
            <wp:extent cx="5760720" cy="4320540"/>
            <wp:effectExtent l="0" t="0" r="0" b="3810"/>
            <wp:docPr id="5" name="Resim 5" descr="F:\whatsapp\WhatsApp Image 2021-06-15 at 10.58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whatsapp\WhatsApp Image 2021-06-15 at 10.58.0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26" w:rsidRDefault="00E05826"/>
    <w:p w:rsidR="00E05826" w:rsidRDefault="00E05826">
      <w:r>
        <w:rPr>
          <w:noProof/>
          <w:lang w:eastAsia="tr-TR"/>
        </w:rPr>
        <w:lastRenderedPageBreak/>
        <w:drawing>
          <wp:inline distT="0" distB="0" distL="0" distR="0" wp14:anchorId="67CDC52E" wp14:editId="5C125445">
            <wp:extent cx="5753100" cy="4095750"/>
            <wp:effectExtent l="0" t="0" r="0" b="0"/>
            <wp:docPr id="3" name="Resim 3" descr="F:\whatsapp\WhatsApp Image 2021-06-15 at 10.58.0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whatsapp\WhatsApp Image 2021-06-15 at 10.58.06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1" cy="4101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26" w:rsidRDefault="00E05826"/>
    <w:p w:rsidR="00E05826" w:rsidRDefault="00E05826">
      <w:r>
        <w:rPr>
          <w:noProof/>
          <w:lang w:eastAsia="tr-TR"/>
        </w:rPr>
        <w:drawing>
          <wp:inline distT="0" distB="0" distL="0" distR="0" wp14:anchorId="6B203EC3" wp14:editId="4F14AD95">
            <wp:extent cx="5760720" cy="4320540"/>
            <wp:effectExtent l="0" t="0" r="0" b="3810"/>
            <wp:docPr id="1" name="Resim 1" descr="F:\whatsapp\WhatsApp Image 2021-06-15 at 10.57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whatsapp\WhatsApp Image 2021-06-15 at 10.57.0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26" w:rsidRDefault="00E05826">
      <w:r>
        <w:rPr>
          <w:noProof/>
          <w:lang w:eastAsia="tr-TR"/>
        </w:rPr>
        <w:lastRenderedPageBreak/>
        <w:drawing>
          <wp:inline distT="0" distB="0" distL="0" distR="0" wp14:anchorId="675418F3" wp14:editId="204E0ABB">
            <wp:extent cx="4100519" cy="5514963"/>
            <wp:effectExtent l="0" t="2222" r="0" b="0"/>
            <wp:docPr id="2" name="Resim 2" descr="F:\whatsapp\WhatsApp Image 2021-06-15 at 10.57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whatsapp\WhatsApp Image 2021-06-15 at 10.57.2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09171" cy="552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826" w:rsidRDefault="00E05826">
      <w:r>
        <w:rPr>
          <w:noProof/>
          <w:lang w:eastAsia="tr-TR"/>
        </w:rPr>
        <w:drawing>
          <wp:inline distT="0" distB="0" distL="0" distR="0" wp14:anchorId="149AEB2B" wp14:editId="163C82D3">
            <wp:extent cx="5753100" cy="4000500"/>
            <wp:effectExtent l="0" t="0" r="0" b="0"/>
            <wp:docPr id="4" name="Resim 4" descr="F:\whatsapp\WhatsApp Image 2021-06-15 at 10.58.06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whatsapp\WhatsApp Image 2021-06-15 at 10.58.06 (2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1" cy="4005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5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26"/>
    <w:rsid w:val="00E05826"/>
    <w:rsid w:val="00E9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8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5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582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05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Altun</dc:creator>
  <cp:lastModifiedBy>Ahmet Altun</cp:lastModifiedBy>
  <cp:revision>1</cp:revision>
  <dcterms:created xsi:type="dcterms:W3CDTF">2021-06-15T08:24:00Z</dcterms:created>
  <dcterms:modified xsi:type="dcterms:W3CDTF">2021-06-15T08:33:00Z</dcterms:modified>
</cp:coreProperties>
</file>