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08" w:rsidRDefault="00261D08" w:rsidP="009029A4">
      <w:pPr>
        <w:ind w:left="-851"/>
      </w:pPr>
    </w:p>
    <w:tbl>
      <w:tblPr>
        <w:tblpPr w:leftFromText="141" w:rightFromText="141" w:vertAnchor="text" w:horzAnchor="margin" w:tblpY="111"/>
        <w:tblW w:w="144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2762"/>
        <w:gridCol w:w="2126"/>
        <w:gridCol w:w="2127"/>
        <w:gridCol w:w="1929"/>
        <w:gridCol w:w="2410"/>
      </w:tblGrid>
      <w:tr w:rsidR="00725037" w:rsidRPr="000B14E2" w:rsidTr="00725037">
        <w:trPr>
          <w:trHeight w:val="9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37" w:rsidRPr="005C2329" w:rsidRDefault="0096437A" w:rsidP="007250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Basın ve Halkla İlişkiler Müşavirliği</w:t>
            </w:r>
          </w:p>
        </w:tc>
        <w:tc>
          <w:tcPr>
            <w:tcW w:w="113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037" w:rsidRPr="000B14E2" w:rsidRDefault="00725037" w:rsidP="007250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14E2">
              <w:rPr>
                <w:b/>
                <w:color w:val="000000"/>
                <w:sz w:val="22"/>
                <w:szCs w:val="22"/>
              </w:rPr>
              <w:t>UNVANIN GEREKTİRDİĞİ NİTELİKLER</w:t>
            </w:r>
          </w:p>
        </w:tc>
      </w:tr>
      <w:tr w:rsidR="00725037" w:rsidRPr="000B14E2" w:rsidTr="00725037">
        <w:trPr>
          <w:trHeight w:val="300"/>
        </w:trPr>
        <w:tc>
          <w:tcPr>
            <w:tcW w:w="144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37" w:rsidRPr="006D47F3" w:rsidRDefault="00725037" w:rsidP="00725037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 w:rsidRPr="00906D78">
              <w:rPr>
                <w:b/>
                <w:color w:val="000000"/>
                <w:sz w:val="22"/>
                <w:szCs w:val="22"/>
                <w:u w:val="single"/>
              </w:rPr>
              <w:t>Alt Birimin Adı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25037" w:rsidRPr="000B14E2" w:rsidTr="00725037">
        <w:trPr>
          <w:trHeight w:val="45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37" w:rsidRPr="005C2329" w:rsidRDefault="00725037" w:rsidP="00725037">
            <w:pPr>
              <w:jc w:val="center"/>
              <w:rPr>
                <w:color w:val="000000"/>
                <w:sz w:val="22"/>
                <w:szCs w:val="22"/>
              </w:rPr>
            </w:pPr>
            <w:r w:rsidRPr="00906D78">
              <w:rPr>
                <w:b/>
                <w:color w:val="000000"/>
                <w:sz w:val="22"/>
                <w:szCs w:val="22"/>
              </w:rPr>
              <w:t>Unvanlar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37" w:rsidRPr="000B14E2" w:rsidRDefault="00725037" w:rsidP="007250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14E2">
              <w:rPr>
                <w:b/>
                <w:color w:val="000000"/>
                <w:sz w:val="22"/>
                <w:szCs w:val="22"/>
              </w:rPr>
              <w:t>Öğrenim Düzeyi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37" w:rsidRPr="000B14E2" w:rsidRDefault="00725037" w:rsidP="007250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14E2">
              <w:rPr>
                <w:b/>
                <w:color w:val="000000"/>
                <w:sz w:val="22"/>
                <w:szCs w:val="22"/>
              </w:rPr>
              <w:t>Gerekli Hizmet Süresi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37" w:rsidRPr="000B14E2" w:rsidRDefault="00725037" w:rsidP="007250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Özel Şart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37" w:rsidRPr="000B14E2" w:rsidRDefault="00725037" w:rsidP="007250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14E2">
              <w:rPr>
                <w:b/>
                <w:color w:val="000000"/>
                <w:sz w:val="22"/>
                <w:szCs w:val="22"/>
              </w:rPr>
              <w:t>Gerekli Yabancı Dil Düzeyi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37" w:rsidRPr="000B14E2" w:rsidRDefault="00725037" w:rsidP="007250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14E2">
              <w:rPr>
                <w:b/>
                <w:color w:val="000000"/>
                <w:sz w:val="22"/>
                <w:szCs w:val="22"/>
              </w:rPr>
              <w:t>Alması Gereken Eğitimler</w:t>
            </w:r>
          </w:p>
        </w:tc>
      </w:tr>
      <w:tr w:rsidR="00725037" w:rsidRPr="000B14E2" w:rsidTr="00725037">
        <w:trPr>
          <w:trHeight w:val="68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037" w:rsidRPr="00C771A4" w:rsidRDefault="0096437A" w:rsidP="00725037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sz w:val="26"/>
                <w:szCs w:val="26"/>
              </w:rPr>
              <w:t>Basın ve Halkla İlişkiler Müşaviri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037" w:rsidRPr="008A2F70" w:rsidRDefault="00B23ADC" w:rsidP="00725037">
            <w:pPr>
              <w:jc w:val="both"/>
              <w:rPr>
                <w:color w:val="000000"/>
                <w:sz w:val="22"/>
                <w:szCs w:val="22"/>
              </w:rPr>
            </w:pPr>
            <w:r w:rsidRPr="008A2F70">
              <w:rPr>
                <w:color w:val="000000"/>
                <w:sz w:val="22"/>
                <w:szCs w:val="22"/>
              </w:rPr>
              <w:t>Lise ve Dengi Oku</w:t>
            </w:r>
            <w:bookmarkStart w:id="0" w:name="_GoBack"/>
            <w:bookmarkEnd w:id="0"/>
            <w:r w:rsidRPr="008A2F70">
              <w:rPr>
                <w:color w:val="000000"/>
                <w:sz w:val="22"/>
                <w:szCs w:val="22"/>
              </w:rPr>
              <w:t>l Mezunu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037" w:rsidRPr="000B14E2" w:rsidRDefault="0096437A" w:rsidP="00725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37" w:rsidRPr="000B14E2" w:rsidRDefault="0096437A" w:rsidP="009643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657 DMK İstisnai kadro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037" w:rsidRPr="000B14E2" w:rsidRDefault="0096437A" w:rsidP="008A2F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037" w:rsidRPr="000B14E2" w:rsidRDefault="0096437A" w:rsidP="00725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</w:t>
            </w:r>
          </w:p>
        </w:tc>
      </w:tr>
    </w:tbl>
    <w:p w:rsidR="00B36D5F" w:rsidRDefault="00B36D5F" w:rsidP="0096437A"/>
    <w:p w:rsidR="00B36D5F" w:rsidRPr="00B36D5F" w:rsidRDefault="00B36D5F" w:rsidP="00B36D5F"/>
    <w:p w:rsidR="00B36D5F" w:rsidRPr="00B36D5F" w:rsidRDefault="00B36D5F" w:rsidP="00B36D5F"/>
    <w:p w:rsidR="00B36D5F" w:rsidRDefault="00B36D5F" w:rsidP="00B36D5F"/>
    <w:p w:rsidR="009029A4" w:rsidRPr="00B36D5F" w:rsidRDefault="00B36D5F" w:rsidP="00B36D5F">
      <w:pPr>
        <w:tabs>
          <w:tab w:val="left" w:pos="2252"/>
        </w:tabs>
      </w:pPr>
      <w:r>
        <w:tab/>
      </w:r>
    </w:p>
    <w:sectPr w:rsidR="009029A4" w:rsidRPr="00B36D5F" w:rsidSect="00AC31AC">
      <w:headerReference w:type="default" r:id="rId9"/>
      <w:footerReference w:type="default" r:id="rId10"/>
      <w:pgSz w:w="16838" w:h="11906" w:orient="landscape"/>
      <w:pgMar w:top="1407" w:right="1418" w:bottom="709" w:left="1418" w:header="142" w:footer="16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0B0" w:rsidRDefault="00F950B0" w:rsidP="009029A4">
      <w:r>
        <w:separator/>
      </w:r>
    </w:p>
  </w:endnote>
  <w:endnote w:type="continuationSeparator" w:id="0">
    <w:p w:rsidR="00F950B0" w:rsidRDefault="00F950B0" w:rsidP="0090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1D4" w:rsidRPr="00B23ADC" w:rsidRDefault="00B23ADC" w:rsidP="00B23ADC">
    <w:pPr>
      <w:pStyle w:val="Altbilgi"/>
      <w:ind w:left="-851"/>
      <w:jc w:val="center"/>
    </w:pPr>
    <w:r>
      <w:rPr>
        <w:sz w:val="20"/>
      </w:rPr>
      <w:t xml:space="preserve">                             </w:t>
    </w:r>
    <w:proofErr w:type="gramStart"/>
    <w:r>
      <w:rPr>
        <w:sz w:val="20"/>
      </w:rPr>
      <w:t>08/12/2014</w:t>
    </w:r>
    <w:proofErr w:type="gramEnd"/>
  </w:p>
  <w:tbl>
    <w:tblPr>
      <w:tblW w:w="14537" w:type="dxa"/>
      <w:tblInd w:w="-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49"/>
      <w:gridCol w:w="7088"/>
    </w:tblGrid>
    <w:tr w:rsidR="00AC31AC" w:rsidRPr="00AC31AC" w:rsidTr="00AC31AC">
      <w:trPr>
        <w:cantSplit/>
        <w:trHeight w:val="383"/>
      </w:trPr>
      <w:tc>
        <w:tcPr>
          <w:tcW w:w="7449" w:type="dxa"/>
        </w:tcPr>
        <w:p w:rsidR="00AC31AC" w:rsidRPr="00AC31AC" w:rsidRDefault="00AC31AC" w:rsidP="00AC31AC">
          <w:pPr>
            <w:tabs>
              <w:tab w:val="center" w:pos="4536"/>
              <w:tab w:val="right" w:pos="9072"/>
            </w:tabs>
            <w:jc w:val="center"/>
          </w:pPr>
          <w:r w:rsidRPr="00AC31AC">
            <w:t>Hazırlayan</w:t>
          </w:r>
        </w:p>
        <w:p w:rsidR="00AC31AC" w:rsidRPr="00AC31AC" w:rsidRDefault="00AC31AC" w:rsidP="00AC31AC">
          <w:pPr>
            <w:tabs>
              <w:tab w:val="center" w:pos="4536"/>
              <w:tab w:val="right" w:pos="9072"/>
            </w:tabs>
            <w:jc w:val="center"/>
          </w:pPr>
          <w:r w:rsidRPr="00AC31AC">
            <w:t>Müstakil Birim Kalite Sorumlu</w:t>
          </w:r>
          <w:r>
            <w:t>su</w:t>
          </w:r>
        </w:p>
      </w:tc>
      <w:tc>
        <w:tcPr>
          <w:tcW w:w="7088" w:type="dxa"/>
        </w:tcPr>
        <w:p w:rsidR="00AC31AC" w:rsidRPr="00AC31AC" w:rsidRDefault="00AC31AC" w:rsidP="00AC31AC">
          <w:pPr>
            <w:tabs>
              <w:tab w:val="center" w:pos="4536"/>
              <w:tab w:val="right" w:pos="9072"/>
            </w:tabs>
            <w:jc w:val="center"/>
          </w:pPr>
          <w:r w:rsidRPr="00AC31AC">
            <w:t>Onaylayan</w:t>
          </w:r>
        </w:p>
        <w:p w:rsidR="00AC31AC" w:rsidRPr="00AC31AC" w:rsidRDefault="0096437A" w:rsidP="00AC31AC">
          <w:pPr>
            <w:tabs>
              <w:tab w:val="center" w:pos="4536"/>
              <w:tab w:val="right" w:pos="9072"/>
            </w:tabs>
            <w:jc w:val="center"/>
          </w:pPr>
          <w:r>
            <w:t>Basın ve Halkla İlişkiler Müşaviri</w:t>
          </w:r>
        </w:p>
      </w:tc>
    </w:tr>
    <w:tr w:rsidR="00AC31AC" w:rsidRPr="00AC31AC" w:rsidTr="00AC31AC">
      <w:trPr>
        <w:cantSplit/>
        <w:trHeight w:val="756"/>
      </w:trPr>
      <w:tc>
        <w:tcPr>
          <w:tcW w:w="7449" w:type="dxa"/>
        </w:tcPr>
        <w:p w:rsidR="00AC31AC" w:rsidRPr="00AC31AC" w:rsidRDefault="00AC31AC" w:rsidP="00AC31AC">
          <w:pPr>
            <w:tabs>
              <w:tab w:val="center" w:pos="4536"/>
              <w:tab w:val="right" w:pos="9072"/>
            </w:tabs>
            <w:jc w:val="center"/>
          </w:pPr>
        </w:p>
      </w:tc>
      <w:tc>
        <w:tcPr>
          <w:tcW w:w="7088" w:type="dxa"/>
        </w:tcPr>
        <w:p w:rsidR="00AC31AC" w:rsidRPr="00AC31AC" w:rsidRDefault="00AC31AC" w:rsidP="00AC31AC">
          <w:pPr>
            <w:tabs>
              <w:tab w:val="center" w:pos="4536"/>
              <w:tab w:val="right" w:pos="9072"/>
            </w:tabs>
            <w:jc w:val="center"/>
          </w:pPr>
        </w:p>
      </w:tc>
    </w:tr>
  </w:tbl>
  <w:p w:rsidR="007459C8" w:rsidRDefault="007459C8" w:rsidP="00AC31AC">
    <w:pPr>
      <w:pStyle w:val="Altbilgi"/>
      <w:ind w:left="-851"/>
      <w:rPr>
        <w:sz w:val="20"/>
      </w:rPr>
    </w:pPr>
    <w:r>
      <w:rPr>
        <w:sz w:val="20"/>
      </w:rPr>
      <w:t xml:space="preserve">            </w:t>
    </w:r>
  </w:p>
  <w:p w:rsidR="00D131D4" w:rsidRPr="00C771A4" w:rsidRDefault="007459C8" w:rsidP="00AC31AC">
    <w:pPr>
      <w:pStyle w:val="Altbilgi"/>
      <w:ind w:left="-851"/>
      <w:rPr>
        <w:sz w:val="20"/>
      </w:rPr>
    </w:pPr>
    <w:r>
      <w:rPr>
        <w:sz w:val="20"/>
      </w:rPr>
      <w:t xml:space="preserve">              </w:t>
    </w:r>
    <w:r w:rsidRPr="00E141DE">
      <w:rPr>
        <w:sz w:val="20"/>
      </w:rPr>
      <w:t>CSB-FRM-02</w:t>
    </w:r>
    <w:r>
      <w:rPr>
        <w:sz w:val="20"/>
      </w:rPr>
      <w:t>7/</w:t>
    </w:r>
    <w:r w:rsidRPr="00E141DE">
      <w:rPr>
        <w:sz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0B0" w:rsidRDefault="00F950B0" w:rsidP="009029A4">
      <w:r>
        <w:separator/>
      </w:r>
    </w:p>
  </w:footnote>
  <w:footnote w:type="continuationSeparator" w:id="0">
    <w:p w:rsidR="00F950B0" w:rsidRDefault="00F950B0" w:rsidP="00902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1D4" w:rsidRDefault="00D131D4">
    <w:pPr>
      <w:pStyle w:val="stbilgi"/>
    </w:pPr>
  </w:p>
  <w:tbl>
    <w:tblPr>
      <w:tblStyle w:val="TabloKlavuzu"/>
      <w:tblW w:w="14508" w:type="dxa"/>
      <w:tblLook w:val="04A0" w:firstRow="1" w:lastRow="0" w:firstColumn="1" w:lastColumn="0" w:noHBand="0" w:noVBand="1"/>
    </w:tblPr>
    <w:tblGrid>
      <w:gridCol w:w="1378"/>
      <w:gridCol w:w="13130"/>
    </w:tblGrid>
    <w:tr w:rsidR="00D131D4" w:rsidTr="00725037">
      <w:trPr>
        <w:trHeight w:val="849"/>
      </w:trPr>
      <w:tc>
        <w:tcPr>
          <w:tcW w:w="1378" w:type="dxa"/>
        </w:tcPr>
        <w:p w:rsidR="00D131D4" w:rsidRDefault="00D131D4" w:rsidP="00A361D1">
          <w:pPr>
            <w:pStyle w:val="stbilgi"/>
          </w:pPr>
          <w:r>
            <w:rPr>
              <w:noProof/>
            </w:rPr>
            <w:drawing>
              <wp:inline distT="0" distB="0" distL="0" distR="0" wp14:anchorId="0F7B7B40" wp14:editId="0F341022">
                <wp:extent cx="700405" cy="462915"/>
                <wp:effectExtent l="0" t="0" r="4445" b="0"/>
                <wp:docPr id="4" name="Resim 4" descr="C:\Users\yefendioglu\Desktop\çevre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C:\Users\yefendioglu\Desktop\çevre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0405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130" w:type="dxa"/>
        </w:tcPr>
        <w:p w:rsidR="00D131D4" w:rsidRPr="00B23ADC" w:rsidRDefault="00D131D4" w:rsidP="00A361D1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 w:rsidRPr="00B23ADC">
            <w:rPr>
              <w:b/>
              <w:bCs/>
              <w:sz w:val="32"/>
              <w:szCs w:val="32"/>
            </w:rPr>
            <w:t>ÇEVRE VE ŞEHİRCİLİK BAKANLIĞI</w:t>
          </w:r>
        </w:p>
        <w:p w:rsidR="00D131D4" w:rsidRPr="00B23ADC" w:rsidRDefault="00D131D4" w:rsidP="00A361D1">
          <w:pPr>
            <w:pStyle w:val="stbilgi"/>
            <w:jc w:val="center"/>
            <w:rPr>
              <w:sz w:val="28"/>
              <w:szCs w:val="28"/>
            </w:rPr>
          </w:pPr>
          <w:r w:rsidRPr="00B23ADC">
            <w:rPr>
              <w:b/>
              <w:sz w:val="28"/>
              <w:szCs w:val="28"/>
            </w:rPr>
            <w:t>YETKİNLİK FORMU</w:t>
          </w:r>
        </w:p>
      </w:tc>
    </w:tr>
  </w:tbl>
  <w:p w:rsidR="00D131D4" w:rsidRDefault="00D131D4" w:rsidP="00A361D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61071"/>
    <w:multiLevelType w:val="hybridMultilevel"/>
    <w:tmpl w:val="BB2AB764"/>
    <w:lvl w:ilvl="0" w:tplc="C1322744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50E531A"/>
    <w:multiLevelType w:val="hybridMultilevel"/>
    <w:tmpl w:val="D410045A"/>
    <w:lvl w:ilvl="0" w:tplc="26E6CFAE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505A515F"/>
    <w:multiLevelType w:val="hybridMultilevel"/>
    <w:tmpl w:val="EA3CA46C"/>
    <w:lvl w:ilvl="0" w:tplc="C5665E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416A29"/>
    <w:multiLevelType w:val="hybridMultilevel"/>
    <w:tmpl w:val="F42000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4"/>
    <w:rsid w:val="000445A2"/>
    <w:rsid w:val="000A226A"/>
    <w:rsid w:val="000B14E2"/>
    <w:rsid w:val="000B76A6"/>
    <w:rsid w:val="00171AF4"/>
    <w:rsid w:val="00231B28"/>
    <w:rsid w:val="00261D08"/>
    <w:rsid w:val="002E32E6"/>
    <w:rsid w:val="0040082E"/>
    <w:rsid w:val="0055426B"/>
    <w:rsid w:val="005C2329"/>
    <w:rsid w:val="006D3754"/>
    <w:rsid w:val="006D47F3"/>
    <w:rsid w:val="00713CB8"/>
    <w:rsid w:val="00725037"/>
    <w:rsid w:val="007459C8"/>
    <w:rsid w:val="00784A30"/>
    <w:rsid w:val="008A2F70"/>
    <w:rsid w:val="009029A4"/>
    <w:rsid w:val="00906D78"/>
    <w:rsid w:val="0096437A"/>
    <w:rsid w:val="00966CBA"/>
    <w:rsid w:val="00993051"/>
    <w:rsid w:val="009E11ED"/>
    <w:rsid w:val="00A25650"/>
    <w:rsid w:val="00A361D1"/>
    <w:rsid w:val="00A91DF0"/>
    <w:rsid w:val="00AB38ED"/>
    <w:rsid w:val="00AC31AC"/>
    <w:rsid w:val="00B14460"/>
    <w:rsid w:val="00B23ADC"/>
    <w:rsid w:val="00B36D5F"/>
    <w:rsid w:val="00BE2775"/>
    <w:rsid w:val="00C771A4"/>
    <w:rsid w:val="00CA636C"/>
    <w:rsid w:val="00D131D4"/>
    <w:rsid w:val="00D3364A"/>
    <w:rsid w:val="00DC25D2"/>
    <w:rsid w:val="00DF3B2C"/>
    <w:rsid w:val="00E2188A"/>
    <w:rsid w:val="00F950B0"/>
    <w:rsid w:val="00FB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9029A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029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029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29A4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029A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029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2188A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993051"/>
  </w:style>
  <w:style w:type="table" w:styleId="TabloKlavuzu">
    <w:name w:val="Table Grid"/>
    <w:basedOn w:val="NormalTablo"/>
    <w:uiPriority w:val="59"/>
    <w:rsid w:val="00A36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9029A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029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029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29A4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029A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029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2188A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993051"/>
  </w:style>
  <w:style w:type="table" w:styleId="TabloKlavuzu">
    <w:name w:val="Table Grid"/>
    <w:basedOn w:val="NormalTablo"/>
    <w:uiPriority w:val="59"/>
    <w:rsid w:val="00A36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BB643-0DD8-4008-A1F1-5D2438F18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CSB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Ayşen Sevinç</dc:creator>
  <cp:lastModifiedBy>Filiz Bahadır</cp:lastModifiedBy>
  <cp:revision>15</cp:revision>
  <cp:lastPrinted>2014-12-08T12:05:00Z</cp:lastPrinted>
  <dcterms:created xsi:type="dcterms:W3CDTF">2014-11-25T07:22:00Z</dcterms:created>
  <dcterms:modified xsi:type="dcterms:W3CDTF">2014-12-17T09:35:00Z</dcterms:modified>
</cp:coreProperties>
</file>