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C2328" w14:textId="77777777" w:rsidR="00F842D3" w:rsidRPr="005B518C" w:rsidRDefault="005D33B0" w:rsidP="00F842D3">
      <w:pPr>
        <w:spacing w:after="0" w:line="240" w:lineRule="auto"/>
        <w:jc w:val="center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Türkiye'deki Cıva Envanteri Soru Formları - 1. Seviye</w:t>
      </w:r>
    </w:p>
    <w:p w14:paraId="217D6543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b/>
          <w:sz w:val="24"/>
          <w:u w:val="single"/>
        </w:rPr>
      </w:pPr>
    </w:p>
    <w:p w14:paraId="62A289DD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b/>
          <w:sz w:val="24"/>
          <w:u w:val="single"/>
        </w:rPr>
      </w:pPr>
    </w:p>
    <w:p w14:paraId="108FCAEA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b/>
          <w:sz w:val="24"/>
          <w:u w:val="single"/>
        </w:rPr>
      </w:pPr>
    </w:p>
    <w:p w14:paraId="77682E7F" w14:textId="5220F3C7" w:rsidR="00F842D3" w:rsidRPr="005B518C" w:rsidRDefault="005D33B0" w:rsidP="007A7149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ascii="Garamond" w:hAnsi="Garamond"/>
          <w:b/>
          <w:sz w:val="24"/>
          <w:u w:val="single"/>
        </w:rPr>
      </w:pPr>
      <w:r w:rsidRPr="005B518C">
        <w:rPr>
          <w:rFonts w:ascii="Garamond" w:hAnsi="Garamond"/>
          <w:b/>
          <w:sz w:val="24"/>
          <w:u w:val="single"/>
        </w:rPr>
        <w:t>Kategori: Enerji yakıtları, tüketimi ve üretimi</w:t>
      </w:r>
    </w:p>
    <w:p w14:paraId="72CCC6E1" w14:textId="77777777" w:rsidR="005D33B0" w:rsidRPr="005B518C" w:rsidRDefault="005D33B0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6341A9" w14:textId="77777777" w:rsidR="005D33B0" w:rsidRPr="005B518C" w:rsidRDefault="005D33B0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DAEC2D" w14:textId="77777777" w:rsidR="005D33B0" w:rsidRPr="005B518C" w:rsidRDefault="005D33B0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7655" w:type="dxa"/>
        <w:tblInd w:w="817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F84094" w:rsidRPr="005B518C" w14:paraId="11EFFAA1" w14:textId="77777777" w:rsidTr="00F84094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14:paraId="3DA356E2" w14:textId="77777777" w:rsidR="00F84094" w:rsidRPr="005B518C" w:rsidRDefault="00497D36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Yakıt tüketimi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3E490274" w14:textId="0F3F2956" w:rsidR="00F84094" w:rsidRPr="005B518C" w:rsidRDefault="00497D36" w:rsidP="00F84094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Kategori referansı</w:t>
            </w:r>
            <w:r w:rsidR="004D55DD">
              <w:rPr>
                <w:rFonts w:ascii="Garamond" w:hAnsi="Garamond"/>
                <w:b/>
                <w:sz w:val="20"/>
              </w:rPr>
              <w:t>*</w:t>
            </w:r>
          </w:p>
        </w:tc>
      </w:tr>
      <w:tr w:rsidR="00F84094" w:rsidRPr="005B518C" w14:paraId="3108467F" w14:textId="77777777" w:rsidTr="00F84094">
        <w:tc>
          <w:tcPr>
            <w:tcW w:w="5387" w:type="dxa"/>
            <w:tcBorders>
              <w:left w:val="nil"/>
            </w:tcBorders>
          </w:tcPr>
          <w:p w14:paraId="3E6EA7D6" w14:textId="3A08A68E" w:rsidR="003F0396" w:rsidRPr="005B518C" w:rsidRDefault="003F0396" w:rsidP="005A119C">
            <w:pPr>
              <w:pStyle w:val="TableParagraph"/>
              <w:numPr>
                <w:ilvl w:val="1"/>
                <w:numId w:val="3"/>
              </w:numPr>
              <w:spacing w:before="60" w:after="60"/>
              <w:ind w:hanging="56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Büyük enerji santrallerinde kömür </w:t>
            </w:r>
            <w:r w:rsidR="00192A3B" w:rsidRPr="005B518C">
              <w:rPr>
                <w:rFonts w:ascii="Garamond" w:hAnsi="Garamond"/>
                <w:sz w:val="20"/>
              </w:rPr>
              <w:t>yakma</w:t>
            </w:r>
            <w:r w:rsidR="004D55DD">
              <w:rPr>
                <w:rFonts w:ascii="Garamond" w:hAnsi="Garamond"/>
                <w:sz w:val="20"/>
              </w:rPr>
              <w:t>.</w:t>
            </w:r>
          </w:p>
          <w:p w14:paraId="3629A32C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(</w:t>
            </w:r>
            <w:r w:rsidR="003F0396" w:rsidRPr="005B518C">
              <w:rPr>
                <w:rFonts w:ascii="Garamond" w:hAnsi="Garamond"/>
                <w:sz w:val="20"/>
              </w:rPr>
              <w:t>Genellikle 300 MW'ın üzerinde termal kazan etkisi ile</w:t>
            </w:r>
            <w:r w:rsidRPr="005B518C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2268" w:type="dxa"/>
            <w:tcBorders>
              <w:right w:val="nil"/>
            </w:tcBorders>
          </w:tcPr>
          <w:p w14:paraId="76658E12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5.1.1</w:t>
            </w:r>
          </w:p>
        </w:tc>
      </w:tr>
      <w:tr w:rsidR="00F84094" w:rsidRPr="005B518C" w14:paraId="2C1A1B1F" w14:textId="77777777" w:rsidTr="00F84094">
        <w:tc>
          <w:tcPr>
            <w:tcW w:w="5387" w:type="dxa"/>
            <w:tcBorders>
              <w:left w:val="nil"/>
            </w:tcBorders>
          </w:tcPr>
          <w:p w14:paraId="258536A7" w14:textId="707D00CB" w:rsidR="00F84094" w:rsidRPr="005B518C" w:rsidRDefault="00A23842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1.2.  </w:t>
            </w:r>
            <w:r w:rsidR="003F0396" w:rsidRPr="005B518C">
              <w:rPr>
                <w:rFonts w:ascii="Garamond" w:hAnsi="Garamond"/>
                <w:sz w:val="20"/>
              </w:rPr>
              <w:t>Diğer kömür kullanımları (diğer tüm kullanımlar için toplam)</w:t>
            </w:r>
          </w:p>
        </w:tc>
        <w:tc>
          <w:tcPr>
            <w:tcW w:w="2268" w:type="dxa"/>
            <w:tcBorders>
              <w:right w:val="nil"/>
            </w:tcBorders>
          </w:tcPr>
          <w:p w14:paraId="028E6735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5.1.2</w:t>
            </w:r>
          </w:p>
        </w:tc>
      </w:tr>
      <w:tr w:rsidR="00F84094" w:rsidRPr="005B518C" w14:paraId="42DCB95F" w14:textId="77777777" w:rsidTr="00F84094">
        <w:tc>
          <w:tcPr>
            <w:tcW w:w="5387" w:type="dxa"/>
            <w:tcBorders>
              <w:left w:val="nil"/>
            </w:tcBorders>
          </w:tcPr>
          <w:p w14:paraId="008F36F4" w14:textId="0694673B" w:rsidR="00F84094" w:rsidRPr="005B518C" w:rsidRDefault="00A23842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1.3. </w:t>
            </w:r>
            <w:r w:rsidR="005E1F9B" w:rsidRPr="005B518C">
              <w:rPr>
                <w:rFonts w:ascii="Garamond" w:hAnsi="Garamond"/>
                <w:sz w:val="20"/>
              </w:rPr>
              <w:t>P</w:t>
            </w:r>
            <w:r w:rsidR="00623917" w:rsidRPr="005B518C">
              <w:rPr>
                <w:rFonts w:ascii="Garamond" w:hAnsi="Garamond"/>
                <w:sz w:val="20"/>
              </w:rPr>
              <w:t>etrokok</w:t>
            </w:r>
            <w:r w:rsidR="003F0396" w:rsidRPr="005B518C">
              <w:rPr>
                <w:rFonts w:ascii="Garamond" w:hAnsi="Garamond"/>
                <w:sz w:val="20"/>
              </w:rPr>
              <w:t xml:space="preserve"> ve ağır yağ kullanımı</w:t>
            </w:r>
            <w:r w:rsidR="00687394" w:rsidRPr="005B518C">
              <w:rPr>
                <w:rFonts w:ascii="Garamond" w:hAnsi="Garamond"/>
                <w:sz w:val="20"/>
              </w:rPr>
              <w:t>/yak</w:t>
            </w:r>
            <w:r w:rsidR="005E1F9B" w:rsidRPr="005B518C">
              <w:rPr>
                <w:rFonts w:ascii="Garamond" w:hAnsi="Garamond"/>
                <w:sz w:val="20"/>
              </w:rPr>
              <w:t>ması</w:t>
            </w:r>
          </w:p>
        </w:tc>
        <w:tc>
          <w:tcPr>
            <w:tcW w:w="2268" w:type="dxa"/>
            <w:tcBorders>
              <w:right w:val="nil"/>
            </w:tcBorders>
          </w:tcPr>
          <w:p w14:paraId="113BEC16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5.1.3</w:t>
            </w:r>
          </w:p>
        </w:tc>
      </w:tr>
      <w:tr w:rsidR="00F84094" w:rsidRPr="005B518C" w14:paraId="7DB8ED8B" w14:textId="77777777" w:rsidTr="00F84094">
        <w:tc>
          <w:tcPr>
            <w:tcW w:w="5387" w:type="dxa"/>
            <w:tcBorders>
              <w:left w:val="nil"/>
            </w:tcBorders>
          </w:tcPr>
          <w:p w14:paraId="28C04B64" w14:textId="78EA7292" w:rsidR="00F84094" w:rsidRPr="005B518C" w:rsidRDefault="005E1F9B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 </w:t>
            </w:r>
            <w:r w:rsidR="00A23842">
              <w:rPr>
                <w:rFonts w:ascii="Garamond" w:hAnsi="Garamond"/>
                <w:sz w:val="20"/>
              </w:rPr>
              <w:t>1.4..</w:t>
            </w:r>
            <w:r w:rsidRPr="005B518C">
              <w:rPr>
                <w:rFonts w:ascii="Garamond" w:hAnsi="Garamond"/>
                <w:sz w:val="20"/>
              </w:rPr>
              <w:t>Dize</w:t>
            </w:r>
            <w:r w:rsidR="00687394" w:rsidRPr="005B518C">
              <w:rPr>
                <w:rFonts w:ascii="Garamond" w:hAnsi="Garamond"/>
                <w:sz w:val="20"/>
              </w:rPr>
              <w:t>l, petrol, gazyağı,karosen kullanımı/yak</w:t>
            </w:r>
            <w:r w:rsidRPr="005B518C">
              <w:rPr>
                <w:rFonts w:ascii="Garamond" w:hAnsi="Garamond"/>
                <w:sz w:val="20"/>
              </w:rPr>
              <w:t>ması</w:t>
            </w:r>
          </w:p>
        </w:tc>
        <w:tc>
          <w:tcPr>
            <w:tcW w:w="2268" w:type="dxa"/>
            <w:tcBorders>
              <w:right w:val="nil"/>
            </w:tcBorders>
          </w:tcPr>
          <w:p w14:paraId="7418FD43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5.1.3</w:t>
            </w:r>
          </w:p>
        </w:tc>
      </w:tr>
      <w:tr w:rsidR="00F84094" w:rsidRPr="005B518C" w14:paraId="6F0FCEDA" w14:textId="77777777" w:rsidTr="00F84094">
        <w:tc>
          <w:tcPr>
            <w:tcW w:w="5387" w:type="dxa"/>
            <w:tcBorders>
              <w:left w:val="nil"/>
            </w:tcBorders>
          </w:tcPr>
          <w:p w14:paraId="3A7DF797" w14:textId="553A34D6" w:rsidR="00F84094" w:rsidRPr="005B518C" w:rsidRDefault="00687394" w:rsidP="005E1F9B">
            <w:pPr>
              <w:pStyle w:val="TableParagraph"/>
              <w:spacing w:before="60" w:after="60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   </w:t>
            </w:r>
            <w:r w:rsidR="00A23842">
              <w:rPr>
                <w:rFonts w:ascii="Garamond" w:hAnsi="Garamond"/>
                <w:sz w:val="20"/>
              </w:rPr>
              <w:t>1.5.</w:t>
            </w:r>
            <w:r w:rsidRPr="005B518C">
              <w:rPr>
                <w:rFonts w:ascii="Garamond" w:hAnsi="Garamond"/>
                <w:sz w:val="20"/>
              </w:rPr>
              <w:t>Doğal gaz kullanımı/yak</w:t>
            </w:r>
            <w:r w:rsidR="005E1F9B" w:rsidRPr="005B518C">
              <w:rPr>
                <w:rFonts w:ascii="Garamond" w:hAnsi="Garamond"/>
                <w:sz w:val="20"/>
              </w:rPr>
              <w:t>ması</w:t>
            </w:r>
          </w:p>
        </w:tc>
        <w:tc>
          <w:tcPr>
            <w:tcW w:w="2268" w:type="dxa"/>
            <w:tcBorders>
              <w:right w:val="nil"/>
            </w:tcBorders>
          </w:tcPr>
          <w:p w14:paraId="0D902CB5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5.1.4</w:t>
            </w:r>
          </w:p>
        </w:tc>
      </w:tr>
      <w:tr w:rsidR="005A119C" w:rsidRPr="005B518C" w14:paraId="5158C0D0" w14:textId="77777777" w:rsidTr="00F84094">
        <w:tc>
          <w:tcPr>
            <w:tcW w:w="5387" w:type="dxa"/>
            <w:tcBorders>
              <w:left w:val="nil"/>
            </w:tcBorders>
          </w:tcPr>
          <w:p w14:paraId="63922001" w14:textId="3AAF7DAA" w:rsidR="005A119C" w:rsidRPr="005B518C" w:rsidRDefault="005A119C" w:rsidP="005E1F9B">
            <w:pPr>
              <w:pStyle w:val="TableParagraph"/>
              <w:spacing w:before="60" w:after="6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1.6.  Ham veya önceden temizlenmiş doğal gaz kullanımı</w:t>
            </w:r>
          </w:p>
        </w:tc>
        <w:tc>
          <w:tcPr>
            <w:tcW w:w="2268" w:type="dxa"/>
            <w:tcBorders>
              <w:right w:val="nil"/>
            </w:tcBorders>
          </w:tcPr>
          <w:p w14:paraId="77E2C2D1" w14:textId="77777777" w:rsidR="005A119C" w:rsidRPr="005B518C" w:rsidRDefault="005A119C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</w:p>
        </w:tc>
      </w:tr>
      <w:tr w:rsidR="00F84094" w:rsidRPr="005B518C" w14:paraId="5C88AE9C" w14:textId="77777777" w:rsidTr="00F84094">
        <w:tc>
          <w:tcPr>
            <w:tcW w:w="5387" w:type="dxa"/>
            <w:tcBorders>
              <w:left w:val="nil"/>
            </w:tcBorders>
          </w:tcPr>
          <w:p w14:paraId="4C7F7CC0" w14:textId="026C3F85" w:rsidR="005E25AD" w:rsidRPr="005B518C" w:rsidRDefault="005F75D0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1.7</w:t>
            </w:r>
            <w:r w:rsidR="00A23842">
              <w:rPr>
                <w:rFonts w:ascii="Garamond" w:hAnsi="Garamond"/>
                <w:sz w:val="20"/>
              </w:rPr>
              <w:t>.</w:t>
            </w:r>
            <w:r w:rsidR="005E25AD" w:rsidRPr="005B518C">
              <w:rPr>
                <w:rFonts w:ascii="Garamond" w:hAnsi="Garamond"/>
                <w:sz w:val="20"/>
              </w:rPr>
              <w:t xml:space="preserve"> Biyokütle enerjisi ile elektrik ve ısı üretimi (odun vs.)</w:t>
            </w:r>
          </w:p>
        </w:tc>
        <w:tc>
          <w:tcPr>
            <w:tcW w:w="2268" w:type="dxa"/>
            <w:tcBorders>
              <w:right w:val="nil"/>
            </w:tcBorders>
          </w:tcPr>
          <w:p w14:paraId="51E1BFD2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5.1.6</w:t>
            </w:r>
          </w:p>
        </w:tc>
      </w:tr>
      <w:tr w:rsidR="00F84094" w:rsidRPr="005B518C" w14:paraId="299E4B9C" w14:textId="77777777" w:rsidTr="00F84094">
        <w:tc>
          <w:tcPr>
            <w:tcW w:w="5387" w:type="dxa"/>
            <w:tcBorders>
              <w:left w:val="nil"/>
            </w:tcBorders>
          </w:tcPr>
          <w:p w14:paraId="029F6FEA" w14:textId="20553275" w:rsidR="00F84094" w:rsidRPr="005B518C" w:rsidRDefault="005F75D0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1.8</w:t>
            </w:r>
            <w:r w:rsidR="00A23842">
              <w:rPr>
                <w:rFonts w:ascii="Garamond" w:hAnsi="Garamond"/>
                <w:sz w:val="20"/>
              </w:rPr>
              <w:t>.</w:t>
            </w:r>
            <w:r w:rsidR="00687394" w:rsidRPr="005B518C">
              <w:rPr>
                <w:rFonts w:ascii="Garamond" w:hAnsi="Garamond"/>
                <w:sz w:val="20"/>
              </w:rPr>
              <w:t>Odun kömürü yakma</w:t>
            </w:r>
          </w:p>
        </w:tc>
        <w:tc>
          <w:tcPr>
            <w:tcW w:w="2268" w:type="dxa"/>
            <w:tcBorders>
              <w:right w:val="nil"/>
            </w:tcBorders>
          </w:tcPr>
          <w:p w14:paraId="3995244C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5.1.6</w:t>
            </w:r>
          </w:p>
        </w:tc>
      </w:tr>
      <w:tr w:rsidR="00F84094" w:rsidRPr="005B518C" w14:paraId="18E03777" w14:textId="77777777" w:rsidTr="00F84094">
        <w:tc>
          <w:tcPr>
            <w:tcW w:w="5387" w:type="dxa"/>
            <w:tcBorders>
              <w:left w:val="nil"/>
            </w:tcBorders>
          </w:tcPr>
          <w:p w14:paraId="38C75B8A" w14:textId="77777777" w:rsidR="00F84094" w:rsidRPr="005B518C" w:rsidRDefault="005E25AD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Yakıt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530F9BFE" w14:textId="77777777" w:rsidR="00F84094" w:rsidRPr="005B518C" w:rsidRDefault="00F84094" w:rsidP="00F84094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F84094" w:rsidRPr="005B518C" w14:paraId="25851CC8" w14:textId="77777777" w:rsidTr="00F84094">
        <w:tc>
          <w:tcPr>
            <w:tcW w:w="5387" w:type="dxa"/>
            <w:tcBorders>
              <w:left w:val="nil"/>
            </w:tcBorders>
          </w:tcPr>
          <w:p w14:paraId="6CBCA20D" w14:textId="7F7D7722" w:rsidR="00F84094" w:rsidRPr="005B518C" w:rsidRDefault="005F75D0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1.9.</w:t>
            </w:r>
            <w:r w:rsidR="005E25AD" w:rsidRPr="005B518C">
              <w:rPr>
                <w:rFonts w:ascii="Garamond" w:hAnsi="Garamond"/>
                <w:sz w:val="20"/>
              </w:rPr>
              <w:t>Petrol çıkarma</w:t>
            </w:r>
          </w:p>
        </w:tc>
        <w:tc>
          <w:tcPr>
            <w:tcW w:w="2268" w:type="dxa"/>
            <w:tcBorders>
              <w:right w:val="nil"/>
            </w:tcBorders>
          </w:tcPr>
          <w:p w14:paraId="1BA1B40D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5.1.3</w:t>
            </w:r>
          </w:p>
        </w:tc>
      </w:tr>
      <w:tr w:rsidR="00F84094" w:rsidRPr="005B518C" w14:paraId="7FB4F8F4" w14:textId="77777777" w:rsidTr="00F84094">
        <w:tc>
          <w:tcPr>
            <w:tcW w:w="5387" w:type="dxa"/>
            <w:tcBorders>
              <w:left w:val="nil"/>
            </w:tcBorders>
          </w:tcPr>
          <w:p w14:paraId="7EADF81F" w14:textId="0B50623E" w:rsidR="00F84094" w:rsidRPr="005B518C" w:rsidRDefault="005F75D0" w:rsidP="006873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1.10.</w:t>
            </w:r>
            <w:r w:rsidR="00687394" w:rsidRPr="005B518C">
              <w:rPr>
                <w:rFonts w:ascii="Garamond" w:hAnsi="Garamond"/>
                <w:sz w:val="20"/>
              </w:rPr>
              <w:t>Petrol</w:t>
            </w:r>
            <w:r w:rsidR="005E25AD" w:rsidRPr="005B518C">
              <w:rPr>
                <w:rFonts w:ascii="Garamond" w:hAnsi="Garamond"/>
                <w:sz w:val="20"/>
              </w:rPr>
              <w:t xml:space="preserve"> arıtma</w:t>
            </w:r>
          </w:p>
        </w:tc>
        <w:tc>
          <w:tcPr>
            <w:tcW w:w="2268" w:type="dxa"/>
            <w:tcBorders>
              <w:right w:val="nil"/>
            </w:tcBorders>
          </w:tcPr>
          <w:p w14:paraId="7314CACC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5.1.3</w:t>
            </w:r>
          </w:p>
        </w:tc>
      </w:tr>
      <w:tr w:rsidR="00F84094" w:rsidRPr="005B518C" w14:paraId="0C493780" w14:textId="77777777" w:rsidTr="00F84094">
        <w:tc>
          <w:tcPr>
            <w:tcW w:w="5387" w:type="dxa"/>
            <w:tcBorders>
              <w:left w:val="nil"/>
            </w:tcBorders>
          </w:tcPr>
          <w:p w14:paraId="5CBFAACA" w14:textId="25D5A6FD" w:rsidR="00F84094" w:rsidRPr="005B518C" w:rsidRDefault="005F75D0" w:rsidP="00F8409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1.11</w:t>
            </w:r>
            <w:r w:rsidR="005E25AD" w:rsidRPr="005B518C">
              <w:rPr>
                <w:rFonts w:ascii="Garamond" w:hAnsi="Garamond"/>
                <w:sz w:val="20"/>
              </w:rPr>
              <w:t>Doğal gazın çıkarılması ve işlenmesi</w:t>
            </w:r>
          </w:p>
        </w:tc>
        <w:tc>
          <w:tcPr>
            <w:tcW w:w="2268" w:type="dxa"/>
            <w:tcBorders>
              <w:right w:val="nil"/>
            </w:tcBorders>
          </w:tcPr>
          <w:p w14:paraId="4007F4DA" w14:textId="77777777" w:rsidR="00F84094" w:rsidRPr="005B518C" w:rsidRDefault="00F84094" w:rsidP="00F84094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5.1.4</w:t>
            </w:r>
          </w:p>
        </w:tc>
      </w:tr>
    </w:tbl>
    <w:p w14:paraId="6FE2D6FB" w14:textId="77777777" w:rsidR="00F84094" w:rsidRPr="005B518C" w:rsidRDefault="00F8409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5E3ED6" w14:textId="77777777" w:rsidR="00F84094" w:rsidRDefault="00F8409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4CDB8F" w14:textId="77777777" w:rsidR="004D55DD" w:rsidRPr="005B518C" w:rsidRDefault="004D55DD" w:rsidP="004D55D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</w:t>
      </w:r>
      <w:r w:rsidRPr="005B518C">
        <w:rPr>
          <w:rFonts w:ascii="Garamond" w:hAnsi="Garamond"/>
          <w:sz w:val="24"/>
        </w:rPr>
        <w:t xml:space="preserve">Kaynak alt kategorileri, Cıva Salmlarının Tanımlanması ve Değerlendirilmesi için  UNEP (Birleşmiş Milletler Çevre Programı) Rehber Doküman Raporu bölümleri referansı ile değerlendirilmiştir. Kategori referans numaraları Dökümandaki numaralandırmalar doğrultusunda hazırlanmıştır. </w:t>
      </w:r>
    </w:p>
    <w:p w14:paraId="322B7C50" w14:textId="77777777" w:rsidR="004D55DD" w:rsidRPr="005B518C" w:rsidRDefault="004D55D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9D880F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4798C15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FFB302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83221B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C01922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6911773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3D7868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4121A0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B3A3B5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B9C3384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7123D8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9790DF3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419267A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3E5F242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8BA2F1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F6F700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8A4E01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C44E928" w14:textId="53A6F5EA" w:rsidR="00F84094" w:rsidRPr="005B518C" w:rsidRDefault="005E25AD" w:rsidP="00E5076C">
      <w:pPr>
        <w:pStyle w:val="TableParagraph"/>
        <w:numPr>
          <w:ilvl w:val="1"/>
          <w:numId w:val="2"/>
        </w:numPr>
        <w:spacing w:before="60" w:after="60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Enerji Tüketimi</w:t>
      </w:r>
      <w:r w:rsidR="00F84094" w:rsidRPr="005B518C">
        <w:rPr>
          <w:rFonts w:ascii="Garamond" w:hAnsi="Garamond"/>
          <w:b/>
          <w:sz w:val="24"/>
        </w:rPr>
        <w:t xml:space="preserve"> - </w:t>
      </w:r>
      <w:r w:rsidRPr="005B518C">
        <w:rPr>
          <w:rFonts w:ascii="Garamond" w:hAnsi="Garamond"/>
          <w:b/>
          <w:sz w:val="24"/>
        </w:rPr>
        <w:t>Büyük ener</w:t>
      </w:r>
      <w:r w:rsidR="00192A3B" w:rsidRPr="005B518C">
        <w:rPr>
          <w:rFonts w:ascii="Garamond" w:hAnsi="Garamond"/>
          <w:b/>
          <w:sz w:val="24"/>
        </w:rPr>
        <w:t>ji santrallerinde kömür yakma</w:t>
      </w:r>
      <w:r w:rsidR="00E5076C" w:rsidRPr="005B518C">
        <w:rPr>
          <w:rFonts w:ascii="Garamond" w:hAnsi="Garamond"/>
          <w:b/>
          <w:sz w:val="24"/>
        </w:rPr>
        <w:t xml:space="preserve"> </w:t>
      </w:r>
      <w:r w:rsidRPr="005B518C">
        <w:rPr>
          <w:rFonts w:ascii="Garamond" w:hAnsi="Garamond"/>
          <w:b/>
          <w:sz w:val="24"/>
        </w:rPr>
        <w:t>(Genellikle 300 MW'ın üzerinde termal kazan etkisi ile)</w:t>
      </w: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F842D3" w:rsidRPr="005B518C" w14:paraId="0B9E3827" w14:textId="77777777" w:rsidTr="00F84094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7AB1A1EF" w14:textId="77777777" w:rsidR="00F842D3" w:rsidRPr="005B518C" w:rsidRDefault="005E25AD" w:rsidP="00DF31ED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5B518C">
              <w:rPr>
                <w:rFonts w:ascii="Garamond" w:hAnsi="Garamond" w:cs="Arial"/>
                <w:b/>
                <w:bCs/>
                <w:sz w:val="24"/>
              </w:rPr>
              <w:t>Envanterden Sorumlu İrtibat Noktası</w:t>
            </w:r>
          </w:p>
        </w:tc>
      </w:tr>
      <w:tr w:rsidR="00F842D3" w:rsidRPr="005B518C" w14:paraId="0C3A286C" w14:textId="77777777" w:rsidTr="00F84094">
        <w:tc>
          <w:tcPr>
            <w:tcW w:w="2943" w:type="dxa"/>
            <w:tcBorders>
              <w:left w:val="nil"/>
            </w:tcBorders>
            <w:vAlign w:val="bottom"/>
          </w:tcPr>
          <w:p w14:paraId="4FDCDA0D" w14:textId="77777777" w:rsidR="00F842D3" w:rsidRPr="005B518C" w:rsidRDefault="005E25A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66A6132A" w14:textId="77777777" w:rsidR="00F842D3" w:rsidRPr="005B518C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5B518C" w14:paraId="700C6CBB" w14:textId="77777777" w:rsidTr="00F84094">
        <w:tc>
          <w:tcPr>
            <w:tcW w:w="2943" w:type="dxa"/>
            <w:tcBorders>
              <w:left w:val="nil"/>
            </w:tcBorders>
            <w:vAlign w:val="bottom"/>
          </w:tcPr>
          <w:p w14:paraId="2E2D7BDF" w14:textId="77777777" w:rsidR="00F842D3" w:rsidRPr="005B518C" w:rsidRDefault="005E25A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21F5DC2D" w14:textId="77777777" w:rsidR="00F842D3" w:rsidRPr="005B518C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5B518C" w14:paraId="78F620F0" w14:textId="77777777" w:rsidTr="00F84094">
        <w:tc>
          <w:tcPr>
            <w:tcW w:w="2943" w:type="dxa"/>
            <w:tcBorders>
              <w:left w:val="nil"/>
            </w:tcBorders>
            <w:vAlign w:val="bottom"/>
          </w:tcPr>
          <w:p w14:paraId="27B43F97" w14:textId="77777777" w:rsidR="00F842D3" w:rsidRPr="005B518C" w:rsidRDefault="005E25A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48F84EDC" w14:textId="77777777" w:rsidR="00F842D3" w:rsidRPr="005B518C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5B518C" w14:paraId="3FA7B7D4" w14:textId="77777777" w:rsidTr="00F84094">
        <w:tc>
          <w:tcPr>
            <w:tcW w:w="2943" w:type="dxa"/>
            <w:tcBorders>
              <w:left w:val="nil"/>
            </w:tcBorders>
            <w:vAlign w:val="bottom"/>
          </w:tcPr>
          <w:p w14:paraId="155AA149" w14:textId="77777777" w:rsidR="00F842D3" w:rsidRPr="005B518C" w:rsidRDefault="005E25A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50EA1801" w14:textId="77777777" w:rsidR="00F842D3" w:rsidRPr="005B518C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5B518C" w14:paraId="4EBAE39A" w14:textId="77777777" w:rsidTr="00F84094">
        <w:tc>
          <w:tcPr>
            <w:tcW w:w="2943" w:type="dxa"/>
            <w:tcBorders>
              <w:left w:val="nil"/>
            </w:tcBorders>
            <w:vAlign w:val="bottom"/>
          </w:tcPr>
          <w:p w14:paraId="20441536" w14:textId="77777777" w:rsidR="00F842D3" w:rsidRPr="005B518C" w:rsidRDefault="005E25A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6EEE803F" w14:textId="77777777" w:rsidR="00F842D3" w:rsidRPr="005B518C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5B518C" w14:paraId="52C0EE97" w14:textId="77777777" w:rsidTr="00F84094">
        <w:tc>
          <w:tcPr>
            <w:tcW w:w="2943" w:type="dxa"/>
            <w:tcBorders>
              <w:left w:val="nil"/>
            </w:tcBorders>
            <w:vAlign w:val="bottom"/>
          </w:tcPr>
          <w:p w14:paraId="72BA6861" w14:textId="77777777" w:rsidR="00F842D3" w:rsidRPr="005B518C" w:rsidRDefault="005E25A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74433E7B" w14:textId="77777777" w:rsidR="00F842D3" w:rsidRPr="005B518C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F842D3" w:rsidRPr="005B518C" w14:paraId="079874E5" w14:textId="77777777" w:rsidTr="00F84094">
        <w:tc>
          <w:tcPr>
            <w:tcW w:w="2943" w:type="dxa"/>
            <w:tcBorders>
              <w:left w:val="nil"/>
            </w:tcBorders>
            <w:vAlign w:val="bottom"/>
          </w:tcPr>
          <w:p w14:paraId="4E8E0513" w14:textId="77777777" w:rsidR="00F842D3" w:rsidRPr="005B518C" w:rsidRDefault="00FC60DD" w:rsidP="00DF31ED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39658B29" w14:textId="77777777" w:rsidR="00F842D3" w:rsidRPr="005B518C" w:rsidRDefault="00F842D3" w:rsidP="00DF31ED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14:paraId="7EC9363A" w14:textId="77777777" w:rsidR="00F842D3" w:rsidRPr="005B518C" w:rsidRDefault="00F842D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8324264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5"/>
        <w:gridCol w:w="3026"/>
      </w:tblGrid>
      <w:tr w:rsidR="00CE3193" w:rsidRPr="005B518C" w14:paraId="22C9FEFC" w14:textId="77777777" w:rsidTr="00E5076C">
        <w:tc>
          <w:tcPr>
            <w:tcW w:w="9072" w:type="dxa"/>
            <w:gridSpan w:val="3"/>
          </w:tcPr>
          <w:p w14:paraId="0B29986D" w14:textId="1879F177" w:rsidR="00FC60DD" w:rsidRPr="005B518C" w:rsidRDefault="00FC60DD" w:rsidP="00FC60D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Enerji Tüketimi - Büyük ener</w:t>
            </w:r>
            <w:r w:rsidR="00192A3B" w:rsidRPr="005B518C">
              <w:rPr>
                <w:rFonts w:ascii="Garamond" w:hAnsi="Garamond"/>
                <w:b/>
                <w:sz w:val="24"/>
              </w:rPr>
              <w:t>ji santrallerinde kömür yakma</w:t>
            </w:r>
          </w:p>
          <w:p w14:paraId="55C93383" w14:textId="77777777" w:rsidR="00CE3193" w:rsidRPr="005B518C" w:rsidRDefault="00FC60DD" w:rsidP="00FC60D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32"/>
              </w:rPr>
            </w:pPr>
            <w:r w:rsidRPr="005B518C">
              <w:rPr>
                <w:rFonts w:ascii="Garamond" w:hAnsi="Garamond"/>
                <w:b/>
                <w:sz w:val="24"/>
              </w:rPr>
              <w:t>(Genellikle 300 MW'ın üzerinde termal kazan etkisi ile)</w:t>
            </w:r>
          </w:p>
        </w:tc>
      </w:tr>
      <w:tr w:rsidR="00CE3193" w:rsidRPr="005B518C" w14:paraId="7213D9AD" w14:textId="77777777" w:rsidTr="00E5076C">
        <w:tc>
          <w:tcPr>
            <w:tcW w:w="3021" w:type="dxa"/>
          </w:tcPr>
          <w:p w14:paraId="3A47CD95" w14:textId="77777777" w:rsidR="00CE3193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kömür çeşidi</w:t>
            </w:r>
          </w:p>
        </w:tc>
        <w:tc>
          <w:tcPr>
            <w:tcW w:w="3025" w:type="dxa"/>
          </w:tcPr>
          <w:p w14:paraId="6FA6A445" w14:textId="740AF984" w:rsidR="00CE3193" w:rsidRPr="005B518C" w:rsidRDefault="00FC60DD" w:rsidP="00CE319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Kömür</w:t>
            </w:r>
            <w:r w:rsidR="00687394" w:rsidRPr="005B518C">
              <w:rPr>
                <w:rFonts w:ascii="Garamond" w:hAnsi="Garamond"/>
                <w:b/>
                <w:sz w:val="24"/>
              </w:rPr>
              <w:t xml:space="preserve"> Miktarı</w:t>
            </w:r>
            <w:r w:rsidR="00CE3193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Pr="005B518C">
              <w:rPr>
                <w:rFonts w:ascii="Garamond" w:hAnsi="Garamond"/>
                <w:b/>
                <w:sz w:val="24"/>
              </w:rPr>
              <w:t>(</w:t>
            </w:r>
            <w:r w:rsidR="00CE3193" w:rsidRPr="005B518C">
              <w:rPr>
                <w:rFonts w:ascii="Garamond" w:hAnsi="Garamond"/>
                <w:b/>
                <w:sz w:val="24"/>
              </w:rPr>
              <w:t>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CE3193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ıl)</w:t>
            </w:r>
          </w:p>
        </w:tc>
        <w:tc>
          <w:tcPr>
            <w:tcW w:w="3026" w:type="dxa"/>
          </w:tcPr>
          <w:p w14:paraId="66F8CE6B" w14:textId="77777777" w:rsidR="00CE3193" w:rsidRPr="005B518C" w:rsidRDefault="00FC60DD" w:rsidP="00FC60D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510B64" w:rsidRPr="005B518C">
              <w:rPr>
                <w:rFonts w:ascii="Garamond" w:hAnsi="Garamond"/>
                <w:sz w:val="24"/>
              </w:rPr>
              <w:t xml:space="preserve"> (</w:t>
            </w:r>
            <w:r w:rsidR="00A046DD" w:rsidRPr="005B518C">
              <w:rPr>
                <w:rFonts w:ascii="Garamond" w:hAnsi="Garamond"/>
                <w:sz w:val="24"/>
              </w:rPr>
              <w:t xml:space="preserve">örneğin biliniyorsa yakıtta bulunan </w:t>
            </w:r>
            <w:r w:rsidRPr="005B518C">
              <w:rPr>
                <w:rFonts w:ascii="Garamond" w:hAnsi="Garamond"/>
                <w:sz w:val="24"/>
              </w:rPr>
              <w:t>cıva içeriği</w:t>
            </w:r>
            <w:r w:rsidR="00510B64" w:rsidRPr="005B518C">
              <w:rPr>
                <w:rFonts w:ascii="Garamond" w:hAnsi="Garamond"/>
                <w:sz w:val="24"/>
              </w:rPr>
              <w:t>)</w:t>
            </w:r>
          </w:p>
        </w:tc>
      </w:tr>
      <w:tr w:rsidR="00CE3193" w:rsidRPr="005B518C" w14:paraId="7481334A" w14:textId="77777777" w:rsidTr="00E5076C">
        <w:tc>
          <w:tcPr>
            <w:tcW w:w="3021" w:type="dxa"/>
          </w:tcPr>
          <w:p w14:paraId="7E92B6E2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5D7EF1D0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6" w:type="dxa"/>
          </w:tcPr>
          <w:p w14:paraId="6A0FA030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E3193" w:rsidRPr="005B518C" w14:paraId="1E12A30A" w14:textId="77777777" w:rsidTr="00E5076C">
        <w:tc>
          <w:tcPr>
            <w:tcW w:w="3021" w:type="dxa"/>
          </w:tcPr>
          <w:p w14:paraId="1B99A6A1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709A34FE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6" w:type="dxa"/>
          </w:tcPr>
          <w:p w14:paraId="66EFF18D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E3193" w:rsidRPr="005B518C" w14:paraId="7E62B098" w14:textId="77777777" w:rsidTr="00E5076C">
        <w:tc>
          <w:tcPr>
            <w:tcW w:w="3021" w:type="dxa"/>
          </w:tcPr>
          <w:p w14:paraId="4C0570ED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07CA1A14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6" w:type="dxa"/>
          </w:tcPr>
          <w:p w14:paraId="6F572CE8" w14:textId="77777777" w:rsidR="00CE3193" w:rsidRPr="005B518C" w:rsidRDefault="00CE3193" w:rsidP="00CE319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49A8F735" w14:textId="77777777" w:rsidR="00A046DD" w:rsidRPr="005B518C" w:rsidRDefault="00A046D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208DE2" w14:textId="77777777" w:rsidR="00CE3193" w:rsidRPr="005B518C" w:rsidRDefault="00A046DD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sz w:val="24"/>
        </w:rPr>
        <w:t>E</w:t>
      </w:r>
      <w:r w:rsidRPr="005B518C">
        <w:rPr>
          <w:rFonts w:ascii="Garamond" w:hAnsi="Garamond"/>
          <w:b/>
          <w:sz w:val="24"/>
        </w:rPr>
        <w:t>nvantere Dahil Edilebilecek İlgili Cıva Kontrolleri</w:t>
      </w:r>
    </w:p>
    <w:p w14:paraId="65F00AF0" w14:textId="77777777" w:rsidR="00CE3193" w:rsidRPr="005B518C" w:rsidRDefault="00CE319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774"/>
        <w:gridCol w:w="2977"/>
        <w:gridCol w:w="2303"/>
      </w:tblGrid>
      <w:tr w:rsidR="00AE2C87" w:rsidRPr="005B518C" w14:paraId="161E3F57" w14:textId="77777777" w:rsidTr="00F37C0E">
        <w:tc>
          <w:tcPr>
            <w:tcW w:w="2303" w:type="dxa"/>
            <w:tcBorders>
              <w:left w:val="nil"/>
            </w:tcBorders>
          </w:tcPr>
          <w:p w14:paraId="44E0927F" w14:textId="77777777" w:rsidR="00CE3193" w:rsidRPr="005B518C" w:rsidRDefault="00A046DD" w:rsidP="00F37C0E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774" w:type="dxa"/>
          </w:tcPr>
          <w:p w14:paraId="7660EEE5" w14:textId="77777777" w:rsidR="00CE3193" w:rsidRPr="005B518C" w:rsidRDefault="00A046DD" w:rsidP="00AE2C87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IL1 </w:t>
            </w:r>
            <w:r w:rsidR="00AE2C87" w:rsidRPr="005B518C">
              <w:rPr>
                <w:rFonts w:ascii="Garamond" w:hAnsi="Garamond"/>
                <w:b/>
                <w:sz w:val="20"/>
              </w:rPr>
              <w:t xml:space="preserve">(1.Seviye Envanter) tablosundaki Cıva </w:t>
            </w:r>
            <w:r w:rsidRPr="005B518C">
              <w:rPr>
                <w:rFonts w:ascii="Garamond" w:hAnsi="Garamond"/>
                <w:b/>
                <w:sz w:val="20"/>
              </w:rPr>
              <w:t xml:space="preserve">kontrol </w:t>
            </w:r>
            <w:r w:rsidR="00AE2C87" w:rsidRPr="005B518C">
              <w:rPr>
                <w:rFonts w:ascii="Garamond" w:hAnsi="Garamond"/>
                <w:b/>
                <w:sz w:val="20"/>
              </w:rPr>
              <w:t xml:space="preserve">kaynak </w:t>
            </w:r>
            <w:r w:rsidRPr="005B518C">
              <w:rPr>
                <w:rFonts w:ascii="Garamond" w:hAnsi="Garamond"/>
                <w:b/>
                <w:sz w:val="20"/>
              </w:rPr>
              <w:t>alt kategorisi</w:t>
            </w:r>
          </w:p>
        </w:tc>
        <w:tc>
          <w:tcPr>
            <w:tcW w:w="2977" w:type="dxa"/>
          </w:tcPr>
          <w:p w14:paraId="7FB9C272" w14:textId="77777777" w:rsidR="00CE3193" w:rsidRPr="005B518C" w:rsidRDefault="00AE2C87" w:rsidP="00F37C0E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146587FA" w14:textId="3EB8AC8B" w:rsidR="00CE3193" w:rsidRPr="005B518C" w:rsidRDefault="00AE2C87" w:rsidP="00EA2D7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EA2D70" w:rsidRPr="005B518C">
              <w:rPr>
                <w:rFonts w:ascii="Garamond" w:hAnsi="Garamond"/>
                <w:b/>
                <w:sz w:val="20"/>
              </w:rPr>
              <w:t xml:space="preserve">aktivite </w:t>
            </w:r>
            <w:r w:rsidRPr="005B518C">
              <w:rPr>
                <w:rFonts w:ascii="Garamond" w:hAnsi="Garamond"/>
                <w:b/>
                <w:sz w:val="20"/>
              </w:rPr>
              <w:t>oranının yüzdesini giriniz</w:t>
            </w:r>
          </w:p>
        </w:tc>
      </w:tr>
      <w:tr w:rsidR="00AE2C87" w:rsidRPr="005B518C" w14:paraId="5D5340BD" w14:textId="77777777" w:rsidTr="00F37C0E">
        <w:tc>
          <w:tcPr>
            <w:tcW w:w="2303" w:type="dxa"/>
            <w:vMerge w:val="restart"/>
            <w:tcBorders>
              <w:left w:val="nil"/>
            </w:tcBorders>
          </w:tcPr>
          <w:p w14:paraId="2170A4F4" w14:textId="60AB5C2F" w:rsidR="00CE3193" w:rsidRPr="005B518C" w:rsidRDefault="00AE2C87" w:rsidP="00CE3193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Büyük ener</w:t>
            </w:r>
            <w:r w:rsidR="00EA2D70" w:rsidRPr="005B518C">
              <w:rPr>
                <w:rFonts w:ascii="Garamond" w:hAnsi="Garamond"/>
                <w:sz w:val="20"/>
              </w:rPr>
              <w:t>ji santrallerinde kömür yakma</w:t>
            </w:r>
          </w:p>
          <w:p w14:paraId="7974EEE4" w14:textId="77777777" w:rsidR="00CE3193" w:rsidRPr="005B518C" w:rsidRDefault="00CE3193" w:rsidP="00CE3193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/</w:t>
            </w:r>
          </w:p>
          <w:p w14:paraId="15FDA142" w14:textId="77777777" w:rsidR="00CE3193" w:rsidRPr="005B518C" w:rsidRDefault="00CE3193" w:rsidP="00CE3193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14:paraId="3E202157" w14:textId="195F7A29" w:rsidR="00CE3193" w:rsidRPr="005B518C" w:rsidRDefault="00AE2C87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  <w:r w:rsidRPr="005B518C">
              <w:rPr>
                <w:rFonts w:ascii="Garamond" w:eastAsia="Arial" w:hAnsi="Garamond" w:cs="Arial"/>
                <w:sz w:val="20"/>
                <w:lang w:val="en-US"/>
              </w:rPr>
              <w:t xml:space="preserve">Kömür yakıtlı endüstriyel kazanlarda kömür </w:t>
            </w:r>
            <w:r w:rsidR="00D97DB9" w:rsidRPr="005B518C">
              <w:rPr>
                <w:rFonts w:ascii="Garamond" w:eastAsia="Arial" w:hAnsi="Garamond" w:cs="Arial"/>
                <w:sz w:val="20"/>
                <w:lang w:val="en-US"/>
              </w:rPr>
              <w:t>yakma</w:t>
            </w:r>
          </w:p>
        </w:tc>
        <w:tc>
          <w:tcPr>
            <w:tcW w:w="1774" w:type="dxa"/>
          </w:tcPr>
          <w:p w14:paraId="71ABE191" w14:textId="77777777" w:rsidR="00CE3193" w:rsidRPr="005B518C" w:rsidRDefault="00AE2C87" w:rsidP="00DF31ED">
            <w:pPr>
              <w:pStyle w:val="TableParagraph"/>
              <w:spacing w:line="263" w:lineRule="exact"/>
              <w:ind w:left="100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0: Filtresiz</w:t>
            </w:r>
          </w:p>
        </w:tc>
        <w:tc>
          <w:tcPr>
            <w:tcW w:w="2977" w:type="dxa"/>
          </w:tcPr>
          <w:p w14:paraId="69F96525" w14:textId="77777777" w:rsidR="00CE3193" w:rsidRPr="005B518C" w:rsidRDefault="00CE3193" w:rsidP="00DF31ED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1FAA24D2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AE2C87" w:rsidRPr="005B518C" w14:paraId="2EAB533E" w14:textId="77777777" w:rsidTr="00F37C0E">
        <w:tc>
          <w:tcPr>
            <w:tcW w:w="2303" w:type="dxa"/>
            <w:vMerge/>
            <w:tcBorders>
              <w:left w:val="nil"/>
            </w:tcBorders>
          </w:tcPr>
          <w:p w14:paraId="5DE77231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1314B259" w14:textId="767849D7" w:rsidR="00CE3193" w:rsidRPr="005B518C" w:rsidRDefault="00F37C0E" w:rsidP="00DF31ED">
            <w:pPr>
              <w:pStyle w:val="TableParagraph"/>
              <w:spacing w:before="1" w:line="244" w:lineRule="auto"/>
              <w:ind w:left="100" w:right="114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1: </w:t>
            </w:r>
            <w:r w:rsidR="00687394" w:rsidRPr="005B518C">
              <w:rPr>
                <w:rFonts w:ascii="Garamond" w:hAnsi="Garamond"/>
                <w:sz w:val="20"/>
              </w:rPr>
              <w:t>Basit partikül</w:t>
            </w:r>
            <w:r w:rsidR="00AE2C87" w:rsidRPr="005B518C">
              <w:rPr>
                <w:rFonts w:ascii="Garamond" w:hAnsi="Garamond"/>
                <w:sz w:val="20"/>
              </w:rPr>
              <w:t xml:space="preserve"> filtreleri</w:t>
            </w:r>
          </w:p>
        </w:tc>
        <w:tc>
          <w:tcPr>
            <w:tcW w:w="2977" w:type="dxa"/>
          </w:tcPr>
          <w:p w14:paraId="1C0AAD11" w14:textId="254C9DF9" w:rsidR="00CE3193" w:rsidRPr="005B518C" w:rsidRDefault="00687394" w:rsidP="00F37C0E">
            <w:pPr>
              <w:pStyle w:val="TableParagraph"/>
              <w:spacing w:before="1" w:line="244" w:lineRule="auto"/>
              <w:ind w:left="100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Elektrostatik çöktürücüler </w:t>
            </w:r>
            <w:r w:rsidR="006C6AF0" w:rsidRPr="005B518C">
              <w:rPr>
                <w:rFonts w:ascii="Garamond" w:hAnsi="Garamond"/>
                <w:sz w:val="20"/>
              </w:rPr>
              <w:t>(ESP), partikül yıkayıcılar (PS), siklonlar (CYC) veya düşük cıva tutma özel</w:t>
            </w:r>
            <w:r w:rsidR="00D97DB9" w:rsidRPr="005B518C">
              <w:rPr>
                <w:rFonts w:ascii="Garamond" w:hAnsi="Garamond"/>
                <w:sz w:val="20"/>
              </w:rPr>
              <w:t>likli benzer partikül</w:t>
            </w:r>
            <w:r w:rsidR="006C6AF0" w:rsidRPr="005B518C">
              <w:rPr>
                <w:rFonts w:ascii="Garamond" w:hAnsi="Garamond"/>
                <w:sz w:val="20"/>
              </w:rPr>
              <w:t xml:space="preserve"> filtreleri</w:t>
            </w:r>
          </w:p>
        </w:tc>
        <w:tc>
          <w:tcPr>
            <w:tcW w:w="2303" w:type="dxa"/>
            <w:tcBorders>
              <w:right w:val="nil"/>
            </w:tcBorders>
          </w:tcPr>
          <w:p w14:paraId="609E2982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AE2C87" w:rsidRPr="005B518C" w14:paraId="0D916D34" w14:textId="77777777" w:rsidTr="00F37C0E">
        <w:tc>
          <w:tcPr>
            <w:tcW w:w="2303" w:type="dxa"/>
            <w:vMerge/>
            <w:tcBorders>
              <w:left w:val="nil"/>
            </w:tcBorders>
          </w:tcPr>
          <w:p w14:paraId="7DA54464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483DAC7C" w14:textId="77777777" w:rsidR="00CE3193" w:rsidRPr="005B518C" w:rsidRDefault="00F37C0E" w:rsidP="006C6AF0">
            <w:pPr>
              <w:pStyle w:val="TableParagraph"/>
              <w:spacing w:line="244" w:lineRule="auto"/>
              <w:ind w:left="100" w:right="268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2: </w:t>
            </w:r>
            <w:r w:rsidR="006C6AF0" w:rsidRPr="005B518C">
              <w:rPr>
                <w:rFonts w:ascii="Garamond" w:hAnsi="Garamond"/>
                <w:sz w:val="20"/>
              </w:rPr>
              <w:t>Kumaş Filtreler</w:t>
            </w:r>
          </w:p>
        </w:tc>
        <w:tc>
          <w:tcPr>
            <w:tcW w:w="2977" w:type="dxa"/>
          </w:tcPr>
          <w:p w14:paraId="010EEA24" w14:textId="08931747" w:rsidR="00CE3193" w:rsidRPr="005B518C" w:rsidRDefault="00687394" w:rsidP="006C6AF0">
            <w:pPr>
              <w:pStyle w:val="TableParagraph"/>
              <w:spacing w:line="263" w:lineRule="exact"/>
              <w:ind w:left="100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Kumaş Filtrel</w:t>
            </w:r>
            <w:r w:rsidR="006C6AF0" w:rsidRPr="005B518C">
              <w:rPr>
                <w:rFonts w:ascii="Garamond" w:hAnsi="Garamond"/>
                <w:sz w:val="20"/>
              </w:rPr>
              <w:t>er</w:t>
            </w:r>
            <w:r w:rsidR="00CE3193" w:rsidRPr="005B518C">
              <w:rPr>
                <w:rFonts w:ascii="Garamond" w:hAnsi="Garamond"/>
                <w:sz w:val="20"/>
              </w:rPr>
              <w:t xml:space="preserve"> (FF;</w:t>
            </w:r>
            <w:r w:rsidRPr="005B518C">
              <w:rPr>
                <w:rFonts w:ascii="Garamond" w:hAnsi="Garamond"/>
                <w:sz w:val="20"/>
              </w:rPr>
              <w:t>torba filtre</w:t>
            </w:r>
            <w:r w:rsidR="006C6AF0" w:rsidRPr="005B518C">
              <w:rPr>
                <w:rFonts w:ascii="Garamond" w:hAnsi="Garamond"/>
                <w:sz w:val="20"/>
              </w:rPr>
              <w:t xml:space="preserve"> olarak da bilinir</w:t>
            </w:r>
            <w:r w:rsidR="00CE3193" w:rsidRPr="005B518C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2303" w:type="dxa"/>
            <w:tcBorders>
              <w:right w:val="nil"/>
            </w:tcBorders>
          </w:tcPr>
          <w:p w14:paraId="3439196E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AE2C87" w:rsidRPr="005B518C" w14:paraId="61F87100" w14:textId="77777777" w:rsidTr="00F37C0E">
        <w:tc>
          <w:tcPr>
            <w:tcW w:w="2303" w:type="dxa"/>
            <w:vMerge/>
            <w:tcBorders>
              <w:left w:val="nil"/>
            </w:tcBorders>
          </w:tcPr>
          <w:p w14:paraId="1F171383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5354397B" w14:textId="79685A79" w:rsidR="00CE3193" w:rsidRPr="005B518C" w:rsidRDefault="00CE3193" w:rsidP="006C6AF0">
            <w:pPr>
              <w:pStyle w:val="TableParagraph"/>
              <w:spacing w:line="247" w:lineRule="auto"/>
              <w:ind w:left="100" w:right="389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3: </w:t>
            </w:r>
            <w:r w:rsidR="006C6AF0" w:rsidRPr="005B518C">
              <w:rPr>
                <w:rFonts w:ascii="Garamond" w:hAnsi="Garamond"/>
                <w:sz w:val="20"/>
              </w:rPr>
              <w:t xml:space="preserve">Verimli </w:t>
            </w:r>
            <w:r w:rsidR="004C39A7" w:rsidRPr="005B518C">
              <w:rPr>
                <w:rFonts w:ascii="Garamond" w:hAnsi="Garamond"/>
                <w:sz w:val="20"/>
              </w:rPr>
              <w:t>APC(Hava Kirliliği Kontrolü)</w:t>
            </w:r>
          </w:p>
        </w:tc>
        <w:tc>
          <w:tcPr>
            <w:tcW w:w="2977" w:type="dxa"/>
          </w:tcPr>
          <w:p w14:paraId="612DFE4F" w14:textId="760EAC44" w:rsidR="00CE3193" w:rsidRPr="005B518C" w:rsidRDefault="00687394" w:rsidP="00EA2D70">
            <w:pPr>
              <w:pStyle w:val="TableParagraph"/>
              <w:spacing w:line="247" w:lineRule="auto"/>
              <w:ind w:left="100" w:right="147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Partikül</w:t>
            </w:r>
            <w:r w:rsidR="006C6AF0" w:rsidRPr="005B518C">
              <w:rPr>
                <w:rFonts w:ascii="Garamond" w:hAnsi="Garamond"/>
                <w:sz w:val="20"/>
              </w:rPr>
              <w:t xml:space="preserve"> filtreleri (PM) + sprey kurutucu ile emilim (SDA) veya </w:t>
            </w:r>
            <w:r w:rsidR="00EA2D70" w:rsidRPr="005B518C">
              <w:rPr>
                <w:rFonts w:ascii="Garamond" w:hAnsi="Garamond"/>
                <w:sz w:val="20"/>
              </w:rPr>
              <w:t>yaş</w:t>
            </w:r>
            <w:r w:rsidR="006C6AF0" w:rsidRPr="005B518C">
              <w:rPr>
                <w:rFonts w:ascii="Garamond" w:hAnsi="Garamond"/>
                <w:sz w:val="20"/>
              </w:rPr>
              <w:t xml:space="preserve"> baca gazı kükürt giderme (wFGD)</w:t>
            </w:r>
          </w:p>
        </w:tc>
        <w:tc>
          <w:tcPr>
            <w:tcW w:w="2303" w:type="dxa"/>
            <w:tcBorders>
              <w:right w:val="nil"/>
            </w:tcBorders>
          </w:tcPr>
          <w:p w14:paraId="3C81FDF5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AE2C87" w:rsidRPr="005B518C" w14:paraId="53924AC1" w14:textId="77777777" w:rsidTr="00F37C0E">
        <w:tc>
          <w:tcPr>
            <w:tcW w:w="2303" w:type="dxa"/>
            <w:vMerge/>
            <w:tcBorders>
              <w:left w:val="nil"/>
            </w:tcBorders>
          </w:tcPr>
          <w:p w14:paraId="1313F467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7F93E05E" w14:textId="17142320" w:rsidR="00CE3193" w:rsidRPr="005B518C" w:rsidRDefault="00F37C0E" w:rsidP="006C6AF0">
            <w:pPr>
              <w:pStyle w:val="TableParagraph"/>
              <w:spacing w:line="247" w:lineRule="auto"/>
              <w:ind w:left="100" w:right="281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4: </w:t>
            </w:r>
            <w:r w:rsidR="006C6AF0" w:rsidRPr="005B518C">
              <w:rPr>
                <w:rFonts w:ascii="Garamond" w:hAnsi="Garamond"/>
                <w:sz w:val="20"/>
              </w:rPr>
              <w:t>Çok verimli</w:t>
            </w:r>
            <w:r w:rsidR="00CE3193" w:rsidRPr="005B518C">
              <w:rPr>
                <w:rFonts w:ascii="Garamond" w:hAnsi="Garamond"/>
                <w:sz w:val="20"/>
              </w:rPr>
              <w:t xml:space="preserve"> </w:t>
            </w:r>
            <w:r w:rsidR="004C39A7" w:rsidRPr="005B518C">
              <w:rPr>
                <w:rFonts w:ascii="Garamond" w:hAnsi="Garamond"/>
                <w:sz w:val="20"/>
              </w:rPr>
              <w:t>APC(Hava Kirliliği Kontrolü)</w:t>
            </w:r>
          </w:p>
        </w:tc>
        <w:tc>
          <w:tcPr>
            <w:tcW w:w="2977" w:type="dxa"/>
          </w:tcPr>
          <w:p w14:paraId="671364E4" w14:textId="72222E9B" w:rsidR="00CE3193" w:rsidRPr="005B518C" w:rsidRDefault="00D97DB9" w:rsidP="00F37C0E">
            <w:pPr>
              <w:pStyle w:val="TableParagraph"/>
              <w:spacing w:line="247" w:lineRule="auto"/>
              <w:ind w:left="100" w:right="319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partikül</w:t>
            </w:r>
            <w:r w:rsidR="006C6AF0" w:rsidRPr="005B518C">
              <w:rPr>
                <w:rFonts w:ascii="Garamond" w:hAnsi="Garamond"/>
                <w:sz w:val="20"/>
              </w:rPr>
              <w:t xml:space="preserve"> filtreleri (PM) + baca gazı kükürt giderme (FGD) + seçici katalitik indirgeme (SCR)</w:t>
            </w:r>
          </w:p>
        </w:tc>
        <w:tc>
          <w:tcPr>
            <w:tcW w:w="2303" w:type="dxa"/>
            <w:tcBorders>
              <w:right w:val="nil"/>
            </w:tcBorders>
          </w:tcPr>
          <w:p w14:paraId="6E126AA6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AE2C87" w:rsidRPr="005B518C" w14:paraId="19358BC2" w14:textId="77777777" w:rsidTr="00F37C0E">
        <w:tc>
          <w:tcPr>
            <w:tcW w:w="2303" w:type="dxa"/>
            <w:vMerge/>
            <w:tcBorders>
              <w:left w:val="nil"/>
            </w:tcBorders>
          </w:tcPr>
          <w:p w14:paraId="2E4AB00C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02507F59" w14:textId="77777777" w:rsidR="00CE3193" w:rsidRPr="005B518C" w:rsidRDefault="00CE3193" w:rsidP="006C6AF0">
            <w:pPr>
              <w:pStyle w:val="TableParagraph"/>
              <w:spacing w:line="244" w:lineRule="auto"/>
              <w:ind w:left="100" w:right="402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5: </w:t>
            </w:r>
            <w:r w:rsidR="006C6AF0" w:rsidRPr="005B518C">
              <w:rPr>
                <w:rFonts w:ascii="Garamond" w:hAnsi="Garamond"/>
                <w:sz w:val="20"/>
              </w:rPr>
              <w:t>Cıvaya özel</w:t>
            </w:r>
          </w:p>
        </w:tc>
        <w:tc>
          <w:tcPr>
            <w:tcW w:w="2977" w:type="dxa"/>
          </w:tcPr>
          <w:p w14:paraId="65323BA4" w14:textId="77777777" w:rsidR="00CE3193" w:rsidRPr="005B518C" w:rsidRDefault="006C6AF0" w:rsidP="00F37C0E">
            <w:pPr>
              <w:pStyle w:val="TableParagraph"/>
              <w:spacing w:line="244" w:lineRule="auto"/>
              <w:ind w:left="100" w:right="131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Aktif karbon enjeksiyonu (ACI) veya diğer cıvaya özgü filtreler</w:t>
            </w:r>
          </w:p>
        </w:tc>
        <w:tc>
          <w:tcPr>
            <w:tcW w:w="2303" w:type="dxa"/>
            <w:tcBorders>
              <w:right w:val="nil"/>
            </w:tcBorders>
          </w:tcPr>
          <w:p w14:paraId="473502C6" w14:textId="77777777" w:rsidR="00CE3193" w:rsidRPr="005B518C" w:rsidRDefault="00CE3193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  <w:p w14:paraId="2185A880" w14:textId="77777777" w:rsidR="00E5076C" w:rsidRDefault="00E5076C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  <w:p w14:paraId="5326F944" w14:textId="77777777" w:rsidR="005F75D0" w:rsidRPr="005B518C" w:rsidRDefault="005F75D0" w:rsidP="00CE3193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363F5417" w14:textId="5B86E2C5" w:rsidR="00F37C0E" w:rsidRPr="005B518C" w:rsidRDefault="00C5388A" w:rsidP="000E1A99">
      <w:pPr>
        <w:pStyle w:val="TableParagraph"/>
        <w:numPr>
          <w:ilvl w:val="1"/>
          <w:numId w:val="2"/>
        </w:numPr>
        <w:spacing w:before="60" w:after="60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Enerji tüketimi - Diğer kömür kullanımları (diğer tüm kullanımlar için toplam)</w:t>
      </w:r>
    </w:p>
    <w:p w14:paraId="3689BC31" w14:textId="77777777" w:rsidR="00C5388A" w:rsidRPr="005B518C" w:rsidRDefault="00C5388A" w:rsidP="00F37C0E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329B7D53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5D05625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412AA34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223B67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7F1AC5F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725A1B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BC693F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2C2734E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AEA33D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9BABA5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B8C281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DD1FEA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5D3E89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4D8EE41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DB0F68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C234FD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71BBD39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D3DE92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8EEC5E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1B2B0A7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0AFDC9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B272AA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189D2C0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55AD8B74" w14:textId="77777777" w:rsidR="00F37C0E" w:rsidRPr="005B518C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CBC6BD" w14:textId="77777777" w:rsidR="00F37C0E" w:rsidRPr="005B518C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23"/>
      </w:tblGrid>
      <w:tr w:rsidR="00F37C0E" w:rsidRPr="005B518C" w14:paraId="0D499BDC" w14:textId="77777777" w:rsidTr="00DF31ED">
        <w:tc>
          <w:tcPr>
            <w:tcW w:w="9212" w:type="dxa"/>
            <w:gridSpan w:val="3"/>
          </w:tcPr>
          <w:p w14:paraId="0D944C8E" w14:textId="77777777" w:rsidR="00F37C0E" w:rsidRPr="005B518C" w:rsidRDefault="00BD05F7" w:rsidP="007D2FA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Enerji tüketimi - Diğer kömür kullanımları (diğer tüm kullanımlar için toplam)</w:t>
            </w:r>
          </w:p>
        </w:tc>
      </w:tr>
      <w:tr w:rsidR="00F37C0E" w:rsidRPr="005B518C" w14:paraId="2765EA61" w14:textId="77777777" w:rsidTr="00DF31ED">
        <w:tc>
          <w:tcPr>
            <w:tcW w:w="3070" w:type="dxa"/>
          </w:tcPr>
          <w:p w14:paraId="5BED0A35" w14:textId="77777777" w:rsidR="00F37C0E" w:rsidRPr="005B518C" w:rsidRDefault="00BD05F7" w:rsidP="007D2FA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Kullanılan kömür çeşidi</w:t>
            </w:r>
          </w:p>
        </w:tc>
        <w:tc>
          <w:tcPr>
            <w:tcW w:w="3071" w:type="dxa"/>
          </w:tcPr>
          <w:p w14:paraId="2FAD7171" w14:textId="4DC02012" w:rsidR="00F37C0E" w:rsidRPr="005B518C" w:rsidRDefault="00BD05F7" w:rsidP="007D2FA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Kullanılan kömür</w:t>
            </w:r>
            <w:r w:rsidR="00EA2D70" w:rsidRPr="005B518C">
              <w:rPr>
                <w:rFonts w:ascii="Garamond" w:hAnsi="Garamond"/>
                <w:b/>
                <w:sz w:val="24"/>
              </w:rPr>
              <w:t xml:space="preserve"> miktarı</w:t>
            </w:r>
            <w:r w:rsidR="00F37C0E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F37C0E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2BE5BBE4" w14:textId="77777777" w:rsidR="00F37C0E" w:rsidRPr="005B518C" w:rsidRDefault="00BD05F7" w:rsidP="00DF31ED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F37C0E" w:rsidRPr="005B518C" w14:paraId="6C91B88C" w14:textId="77777777" w:rsidTr="00DF31ED">
        <w:tc>
          <w:tcPr>
            <w:tcW w:w="3070" w:type="dxa"/>
          </w:tcPr>
          <w:p w14:paraId="0BDD48D5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433FD2B2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282BCCD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RPr="005B518C" w14:paraId="05EC625D" w14:textId="77777777" w:rsidTr="00DF31ED">
        <w:tc>
          <w:tcPr>
            <w:tcW w:w="3070" w:type="dxa"/>
          </w:tcPr>
          <w:p w14:paraId="2D61B5EB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88CC7DF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BDC8522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RPr="005B518C" w14:paraId="648A2A68" w14:textId="77777777" w:rsidTr="00DF31ED">
        <w:tc>
          <w:tcPr>
            <w:tcW w:w="3070" w:type="dxa"/>
          </w:tcPr>
          <w:p w14:paraId="58864ABF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2EE6DBC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FF491CC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37C0E" w:rsidRPr="005B518C" w14:paraId="2D607723" w14:textId="77777777" w:rsidTr="00DF31ED">
        <w:tc>
          <w:tcPr>
            <w:tcW w:w="3070" w:type="dxa"/>
          </w:tcPr>
          <w:p w14:paraId="2389B5D1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510EB30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51B8F98" w14:textId="77777777" w:rsidR="00F37C0E" w:rsidRPr="005B518C" w:rsidRDefault="00F37C0E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8C7470A" w14:textId="77777777" w:rsidR="00F37C0E" w:rsidRPr="005B518C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FD35DB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007E99F" w14:textId="77777777" w:rsidR="00BD05F7" w:rsidRPr="005B518C" w:rsidRDefault="00BD05F7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9A7B82" w14:textId="77777777" w:rsidR="00BD05F7" w:rsidRPr="005B518C" w:rsidRDefault="00BD05F7" w:rsidP="00BD05F7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sz w:val="24"/>
        </w:rPr>
        <w:t>E</w:t>
      </w:r>
      <w:r w:rsidRPr="005B518C">
        <w:rPr>
          <w:rFonts w:ascii="Garamond" w:hAnsi="Garamond"/>
          <w:b/>
          <w:sz w:val="24"/>
        </w:rPr>
        <w:t>nvantere Dahil Edilebilecek İlgili Cıva Kontrolleri</w:t>
      </w:r>
    </w:p>
    <w:p w14:paraId="13812915" w14:textId="77777777" w:rsidR="00BD05F7" w:rsidRPr="005B518C" w:rsidRDefault="00BD05F7" w:rsidP="00BD05F7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774"/>
        <w:gridCol w:w="2977"/>
        <w:gridCol w:w="2303"/>
      </w:tblGrid>
      <w:tr w:rsidR="00BD05F7" w:rsidRPr="005B518C" w14:paraId="7B4D280A" w14:textId="77777777" w:rsidTr="006A5D36">
        <w:tc>
          <w:tcPr>
            <w:tcW w:w="2303" w:type="dxa"/>
            <w:tcBorders>
              <w:left w:val="nil"/>
            </w:tcBorders>
          </w:tcPr>
          <w:p w14:paraId="5D11D209" w14:textId="77777777" w:rsidR="00BD05F7" w:rsidRPr="005B518C" w:rsidRDefault="00BD05F7" w:rsidP="006A5D3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774" w:type="dxa"/>
          </w:tcPr>
          <w:p w14:paraId="0FB38115" w14:textId="77777777" w:rsidR="00BD05F7" w:rsidRPr="005B518C" w:rsidRDefault="00BD05F7" w:rsidP="006A5D36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977" w:type="dxa"/>
          </w:tcPr>
          <w:p w14:paraId="746BC5FD" w14:textId="77777777" w:rsidR="00BD05F7" w:rsidRPr="005B518C" w:rsidRDefault="00BD05F7" w:rsidP="006A5D36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65976010" w14:textId="49764EA8" w:rsidR="00BD05F7" w:rsidRPr="005B518C" w:rsidRDefault="00BD05F7" w:rsidP="006A5D36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BD05F7" w:rsidRPr="005B518C" w14:paraId="651D9E1E" w14:textId="77777777" w:rsidTr="006A5D36">
        <w:tc>
          <w:tcPr>
            <w:tcW w:w="2303" w:type="dxa"/>
            <w:vMerge w:val="restart"/>
            <w:tcBorders>
              <w:left w:val="nil"/>
            </w:tcBorders>
          </w:tcPr>
          <w:p w14:paraId="5A060CDB" w14:textId="2F060DEA" w:rsidR="00BD05F7" w:rsidRPr="005B518C" w:rsidRDefault="00BD05F7" w:rsidP="006A5D36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Büyük enerji santrallerinde kömür </w:t>
            </w:r>
            <w:r w:rsidR="00D97DB9" w:rsidRPr="005B518C">
              <w:rPr>
                <w:rFonts w:ascii="Garamond" w:hAnsi="Garamond"/>
                <w:sz w:val="20"/>
              </w:rPr>
              <w:t>yakma</w:t>
            </w:r>
          </w:p>
          <w:p w14:paraId="352805E6" w14:textId="77777777" w:rsidR="00BD05F7" w:rsidRPr="005B518C" w:rsidRDefault="00BD05F7" w:rsidP="006A5D36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/</w:t>
            </w:r>
          </w:p>
          <w:p w14:paraId="5B772850" w14:textId="77777777" w:rsidR="00BD05F7" w:rsidRPr="005B518C" w:rsidRDefault="00BD05F7" w:rsidP="006A5D36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14:paraId="05526427" w14:textId="2BED2D10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  <w:r w:rsidRPr="005B518C">
              <w:rPr>
                <w:rFonts w:ascii="Garamond" w:eastAsia="Arial" w:hAnsi="Garamond" w:cs="Arial"/>
                <w:sz w:val="20"/>
                <w:lang w:val="en-US"/>
              </w:rPr>
              <w:t xml:space="preserve">Kömür yakıtlı endüstriyel kazanlarda kömür </w:t>
            </w:r>
            <w:r w:rsidR="00D97DB9" w:rsidRPr="005B518C">
              <w:rPr>
                <w:rFonts w:ascii="Garamond" w:eastAsia="Arial" w:hAnsi="Garamond" w:cs="Arial"/>
                <w:sz w:val="20"/>
                <w:lang w:val="en-US"/>
              </w:rPr>
              <w:t>yakma</w:t>
            </w:r>
          </w:p>
        </w:tc>
        <w:tc>
          <w:tcPr>
            <w:tcW w:w="1774" w:type="dxa"/>
          </w:tcPr>
          <w:p w14:paraId="44D8CC89" w14:textId="77777777" w:rsidR="00BD05F7" w:rsidRPr="005B518C" w:rsidRDefault="00BD05F7" w:rsidP="006A5D36">
            <w:pPr>
              <w:pStyle w:val="TableParagraph"/>
              <w:spacing w:line="263" w:lineRule="exact"/>
              <w:ind w:left="100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0: Filtresiz</w:t>
            </w:r>
          </w:p>
        </w:tc>
        <w:tc>
          <w:tcPr>
            <w:tcW w:w="2977" w:type="dxa"/>
          </w:tcPr>
          <w:p w14:paraId="4C2B8F97" w14:textId="77777777" w:rsidR="00BD05F7" w:rsidRPr="005B518C" w:rsidRDefault="00BD05F7" w:rsidP="006A5D3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3E307C4E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BD05F7" w:rsidRPr="005B518C" w14:paraId="2DF6BCC0" w14:textId="77777777" w:rsidTr="006A5D36">
        <w:tc>
          <w:tcPr>
            <w:tcW w:w="2303" w:type="dxa"/>
            <w:vMerge/>
            <w:tcBorders>
              <w:left w:val="nil"/>
            </w:tcBorders>
          </w:tcPr>
          <w:p w14:paraId="3C47C050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27A9879E" w14:textId="2EF68335" w:rsidR="00BD05F7" w:rsidRPr="005B518C" w:rsidRDefault="00BD05F7" w:rsidP="00D97DB9">
            <w:pPr>
              <w:pStyle w:val="TableParagraph"/>
              <w:spacing w:before="1" w:line="244" w:lineRule="auto"/>
              <w:ind w:left="100" w:right="114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1: Basit</w:t>
            </w:r>
            <w:r w:rsidR="00D97DB9" w:rsidRPr="005B518C">
              <w:rPr>
                <w:rFonts w:ascii="Garamond" w:hAnsi="Garamond"/>
                <w:sz w:val="20"/>
              </w:rPr>
              <w:t xml:space="preserve"> partikül</w:t>
            </w:r>
            <w:r w:rsidRPr="005B518C">
              <w:rPr>
                <w:rFonts w:ascii="Garamond" w:hAnsi="Garamond"/>
                <w:sz w:val="20"/>
              </w:rPr>
              <w:t xml:space="preserve"> filtreleri</w:t>
            </w:r>
          </w:p>
        </w:tc>
        <w:tc>
          <w:tcPr>
            <w:tcW w:w="2977" w:type="dxa"/>
          </w:tcPr>
          <w:p w14:paraId="2DC487F9" w14:textId="3110D7BC" w:rsidR="00BD05F7" w:rsidRPr="005B518C" w:rsidRDefault="00BD05F7" w:rsidP="006A5D36">
            <w:pPr>
              <w:pStyle w:val="TableParagraph"/>
              <w:spacing w:before="1" w:line="244" w:lineRule="auto"/>
              <w:ind w:left="100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</w:rPr>
              <w:t xml:space="preserve">(ESP), partikül yıkayıcılar (PS), siklonlar (CYC) veya düşük cıva tutma özellikli benzer </w:t>
            </w:r>
            <w:r w:rsidR="00D97DB9" w:rsidRPr="005B518C">
              <w:rPr>
                <w:rFonts w:ascii="Garamond" w:hAnsi="Garamond"/>
                <w:sz w:val="20"/>
              </w:rPr>
              <w:t>partikül</w:t>
            </w:r>
            <w:r w:rsidRPr="005B518C">
              <w:rPr>
                <w:rFonts w:ascii="Garamond" w:hAnsi="Garamond"/>
                <w:sz w:val="20"/>
              </w:rPr>
              <w:t xml:space="preserve"> filtreleri</w:t>
            </w:r>
          </w:p>
        </w:tc>
        <w:tc>
          <w:tcPr>
            <w:tcW w:w="2303" w:type="dxa"/>
            <w:tcBorders>
              <w:right w:val="nil"/>
            </w:tcBorders>
          </w:tcPr>
          <w:p w14:paraId="67A1318C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BD05F7" w:rsidRPr="005B518C" w14:paraId="58DA48BA" w14:textId="77777777" w:rsidTr="006A5D36">
        <w:tc>
          <w:tcPr>
            <w:tcW w:w="2303" w:type="dxa"/>
            <w:vMerge/>
            <w:tcBorders>
              <w:left w:val="nil"/>
            </w:tcBorders>
          </w:tcPr>
          <w:p w14:paraId="6DB3D303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26B2FBF3" w14:textId="77777777" w:rsidR="00BD05F7" w:rsidRPr="005B518C" w:rsidRDefault="00BD05F7" w:rsidP="006A5D36">
            <w:pPr>
              <w:pStyle w:val="TableParagraph"/>
              <w:spacing w:line="244" w:lineRule="auto"/>
              <w:ind w:left="100" w:right="268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2: Kumaş Filtreler</w:t>
            </w:r>
          </w:p>
        </w:tc>
        <w:tc>
          <w:tcPr>
            <w:tcW w:w="2977" w:type="dxa"/>
          </w:tcPr>
          <w:p w14:paraId="3B785572" w14:textId="676FD741" w:rsidR="00BD05F7" w:rsidRPr="005B518C" w:rsidRDefault="00723088" w:rsidP="006A5D36">
            <w:pPr>
              <w:pStyle w:val="TableParagraph"/>
              <w:spacing w:line="263" w:lineRule="exact"/>
              <w:ind w:left="100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Kumaş Filtrel</w:t>
            </w:r>
            <w:r w:rsidR="00BD05F7" w:rsidRPr="005B518C">
              <w:rPr>
                <w:rFonts w:ascii="Garamond" w:hAnsi="Garamond"/>
                <w:sz w:val="20"/>
              </w:rPr>
              <w:t>er (FF;torba filter olarak da bilinir)</w:t>
            </w:r>
          </w:p>
        </w:tc>
        <w:tc>
          <w:tcPr>
            <w:tcW w:w="2303" w:type="dxa"/>
            <w:tcBorders>
              <w:right w:val="nil"/>
            </w:tcBorders>
          </w:tcPr>
          <w:p w14:paraId="1272CAC9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BD05F7" w:rsidRPr="005B518C" w14:paraId="27186352" w14:textId="77777777" w:rsidTr="006A5D36">
        <w:tc>
          <w:tcPr>
            <w:tcW w:w="2303" w:type="dxa"/>
            <w:vMerge/>
            <w:tcBorders>
              <w:left w:val="nil"/>
            </w:tcBorders>
          </w:tcPr>
          <w:p w14:paraId="4924DAE4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25EE3612" w14:textId="39823D59" w:rsidR="00BD05F7" w:rsidRPr="005B518C" w:rsidRDefault="00BD05F7" w:rsidP="006A5D36">
            <w:pPr>
              <w:pStyle w:val="TableParagraph"/>
              <w:spacing w:line="247" w:lineRule="auto"/>
              <w:ind w:left="100" w:right="389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3: Verimli APC</w:t>
            </w:r>
            <w:r w:rsidR="004C39A7" w:rsidRPr="005B518C">
              <w:rPr>
                <w:rFonts w:ascii="Garamond" w:hAnsi="Garamond"/>
                <w:sz w:val="20"/>
              </w:rPr>
              <w:t>(Hava Kirliliği Kontrolü)</w:t>
            </w:r>
          </w:p>
        </w:tc>
        <w:tc>
          <w:tcPr>
            <w:tcW w:w="2977" w:type="dxa"/>
          </w:tcPr>
          <w:p w14:paraId="3E9D10D4" w14:textId="310E2619" w:rsidR="00BD05F7" w:rsidRPr="005B518C" w:rsidRDefault="00D97DB9" w:rsidP="006A5D36">
            <w:pPr>
              <w:pStyle w:val="TableParagraph"/>
              <w:spacing w:line="247" w:lineRule="auto"/>
              <w:ind w:left="100" w:right="147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Partikül</w:t>
            </w:r>
            <w:r w:rsidR="00BD05F7" w:rsidRPr="005B518C">
              <w:rPr>
                <w:rFonts w:ascii="Garamond" w:hAnsi="Garamond"/>
                <w:sz w:val="20"/>
              </w:rPr>
              <w:t xml:space="preserve"> filtreleri (PM) + sprey kurutucu ile emilim (SDA) veya </w:t>
            </w:r>
            <w:r w:rsidRPr="005B518C">
              <w:rPr>
                <w:rFonts w:ascii="Garamond" w:hAnsi="Garamond"/>
                <w:sz w:val="20"/>
              </w:rPr>
              <w:t>yaş</w:t>
            </w:r>
            <w:r w:rsidR="00BD05F7" w:rsidRPr="005B518C">
              <w:rPr>
                <w:rFonts w:ascii="Garamond" w:hAnsi="Garamond"/>
                <w:sz w:val="20"/>
              </w:rPr>
              <w:t xml:space="preserve"> baca gazı kükürt giderme (wFGD)</w:t>
            </w:r>
          </w:p>
        </w:tc>
        <w:tc>
          <w:tcPr>
            <w:tcW w:w="2303" w:type="dxa"/>
            <w:tcBorders>
              <w:right w:val="nil"/>
            </w:tcBorders>
          </w:tcPr>
          <w:p w14:paraId="2A9B6903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BD05F7" w:rsidRPr="005B518C" w14:paraId="1714135E" w14:textId="77777777" w:rsidTr="006A5D36">
        <w:tc>
          <w:tcPr>
            <w:tcW w:w="2303" w:type="dxa"/>
            <w:vMerge/>
            <w:tcBorders>
              <w:left w:val="nil"/>
            </w:tcBorders>
          </w:tcPr>
          <w:p w14:paraId="6DA70259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3B120E10" w14:textId="76B5FF7C" w:rsidR="00BD05F7" w:rsidRPr="005B518C" w:rsidRDefault="00BD05F7" w:rsidP="006A5D36">
            <w:pPr>
              <w:pStyle w:val="TableParagraph"/>
              <w:spacing w:line="247" w:lineRule="auto"/>
              <w:ind w:left="100" w:right="281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4: Çok verimli </w:t>
            </w:r>
            <w:r w:rsidR="004C39A7" w:rsidRPr="005B518C">
              <w:rPr>
                <w:rFonts w:ascii="Garamond" w:hAnsi="Garamond"/>
                <w:sz w:val="20"/>
              </w:rPr>
              <w:t>APC(Hava Kirliliği Kontrolü)</w:t>
            </w:r>
          </w:p>
        </w:tc>
        <w:tc>
          <w:tcPr>
            <w:tcW w:w="2977" w:type="dxa"/>
          </w:tcPr>
          <w:p w14:paraId="3EB24DDC" w14:textId="6948786B" w:rsidR="00BD05F7" w:rsidRPr="005B518C" w:rsidRDefault="00D97DB9" w:rsidP="006A5D36">
            <w:pPr>
              <w:pStyle w:val="TableParagraph"/>
              <w:spacing w:line="247" w:lineRule="auto"/>
              <w:ind w:left="100" w:right="319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Partikül</w:t>
            </w:r>
            <w:r w:rsidR="00BD05F7" w:rsidRPr="005B518C">
              <w:rPr>
                <w:rFonts w:ascii="Garamond" w:hAnsi="Garamond"/>
                <w:sz w:val="20"/>
              </w:rPr>
              <w:t xml:space="preserve"> filtreleri (PM) + baca gazı kükürt giderme (FGD) + seçici katalitik indirgeme (SCR)</w:t>
            </w:r>
          </w:p>
        </w:tc>
        <w:tc>
          <w:tcPr>
            <w:tcW w:w="2303" w:type="dxa"/>
            <w:tcBorders>
              <w:right w:val="nil"/>
            </w:tcBorders>
          </w:tcPr>
          <w:p w14:paraId="5961C6CA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BD05F7" w:rsidRPr="005B518C" w14:paraId="0967E6FF" w14:textId="77777777" w:rsidTr="006A5D36">
        <w:tc>
          <w:tcPr>
            <w:tcW w:w="2303" w:type="dxa"/>
            <w:vMerge/>
            <w:tcBorders>
              <w:left w:val="nil"/>
            </w:tcBorders>
          </w:tcPr>
          <w:p w14:paraId="7837CAC5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0F6AEEAA" w14:textId="77777777" w:rsidR="00BD05F7" w:rsidRPr="005B518C" w:rsidRDefault="00BD05F7" w:rsidP="006A5D36">
            <w:pPr>
              <w:pStyle w:val="TableParagraph"/>
              <w:spacing w:line="244" w:lineRule="auto"/>
              <w:ind w:left="100" w:right="402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5: Cıvaya özel</w:t>
            </w:r>
          </w:p>
        </w:tc>
        <w:tc>
          <w:tcPr>
            <w:tcW w:w="2977" w:type="dxa"/>
          </w:tcPr>
          <w:p w14:paraId="1452B66B" w14:textId="77777777" w:rsidR="00BD05F7" w:rsidRPr="005B518C" w:rsidRDefault="00BD05F7" w:rsidP="006A5D36">
            <w:pPr>
              <w:pStyle w:val="TableParagraph"/>
              <w:spacing w:line="244" w:lineRule="auto"/>
              <w:ind w:left="100" w:right="131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Aktif karbon enjeksiyonu (ACI) veya diğer cıvaya özgü filtreler</w:t>
            </w:r>
          </w:p>
        </w:tc>
        <w:tc>
          <w:tcPr>
            <w:tcW w:w="2303" w:type="dxa"/>
            <w:tcBorders>
              <w:right w:val="nil"/>
            </w:tcBorders>
          </w:tcPr>
          <w:p w14:paraId="442CE55D" w14:textId="77777777" w:rsidR="00BD05F7" w:rsidRPr="005B518C" w:rsidRDefault="00BD05F7" w:rsidP="006A5D3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72157FAD" w14:textId="77777777" w:rsidR="00F37C0E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AC39F02" w14:textId="77777777" w:rsidR="005F75D0" w:rsidRDefault="005F75D0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DB7DC27" w14:textId="77777777" w:rsidR="005F75D0" w:rsidRPr="005B518C" w:rsidRDefault="005F75D0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DD01525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C80BAC" w14:textId="0FADFD61" w:rsidR="00F37C0E" w:rsidRPr="005B518C" w:rsidRDefault="00BD05F7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B518C">
        <w:rPr>
          <w:rFonts w:ascii="Garamond" w:eastAsia="Arial" w:hAnsi="Garamond" w:cs="Arial"/>
          <w:b/>
          <w:sz w:val="24"/>
          <w:lang w:val="en-US"/>
        </w:rPr>
        <w:t xml:space="preserve">Enerji tüketimi – </w:t>
      </w:r>
      <w:r w:rsidR="00723088" w:rsidRPr="005B518C">
        <w:rPr>
          <w:rFonts w:ascii="Garamond" w:eastAsia="Arial" w:hAnsi="Garamond" w:cs="Arial"/>
          <w:b/>
          <w:sz w:val="24"/>
          <w:lang w:val="en-US"/>
        </w:rPr>
        <w:t>Petrokok</w:t>
      </w:r>
      <w:r w:rsidRPr="005B518C">
        <w:rPr>
          <w:rFonts w:ascii="Garamond" w:eastAsia="Arial" w:hAnsi="Garamond" w:cs="Arial"/>
          <w:b/>
          <w:sz w:val="24"/>
          <w:lang w:val="en-US"/>
        </w:rPr>
        <w:t xml:space="preserve"> ve ağır petrol </w:t>
      </w:r>
      <w:r w:rsidR="00D97DB9" w:rsidRPr="005B518C">
        <w:rPr>
          <w:rFonts w:ascii="Garamond" w:eastAsia="Arial" w:hAnsi="Garamond" w:cs="Arial"/>
          <w:b/>
          <w:sz w:val="24"/>
          <w:lang w:val="en-US"/>
        </w:rPr>
        <w:t>yakma</w:t>
      </w:r>
      <w:r w:rsidRPr="005B518C">
        <w:rPr>
          <w:rFonts w:ascii="Garamond" w:eastAsia="Arial" w:hAnsi="Garamond" w:cs="Arial"/>
          <w:b/>
          <w:sz w:val="24"/>
          <w:lang w:val="en-US"/>
        </w:rPr>
        <w:t xml:space="preserve"> / kullanımı</w:t>
      </w:r>
    </w:p>
    <w:p w14:paraId="7F74C083" w14:textId="77777777" w:rsidR="00F37C0E" w:rsidRPr="005B518C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BD05F7" w:rsidRPr="005B518C" w14:paraId="53D1E96C" w14:textId="77777777" w:rsidTr="006A5D36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D0A6BAF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BD05F7" w:rsidRPr="005B518C" w14:paraId="38422F57" w14:textId="77777777" w:rsidTr="006A5D36">
        <w:tc>
          <w:tcPr>
            <w:tcW w:w="2943" w:type="dxa"/>
            <w:tcBorders>
              <w:left w:val="nil"/>
            </w:tcBorders>
            <w:vAlign w:val="bottom"/>
          </w:tcPr>
          <w:p w14:paraId="36F4ADB3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63B88138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27A1C210" w14:textId="77777777" w:rsidTr="006A5D36">
        <w:tc>
          <w:tcPr>
            <w:tcW w:w="2943" w:type="dxa"/>
            <w:tcBorders>
              <w:left w:val="nil"/>
            </w:tcBorders>
            <w:vAlign w:val="bottom"/>
          </w:tcPr>
          <w:p w14:paraId="5E1EE8F5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2DBDC5D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4896C962" w14:textId="77777777" w:rsidTr="006A5D36">
        <w:tc>
          <w:tcPr>
            <w:tcW w:w="2943" w:type="dxa"/>
            <w:tcBorders>
              <w:left w:val="nil"/>
            </w:tcBorders>
            <w:vAlign w:val="bottom"/>
          </w:tcPr>
          <w:p w14:paraId="039EB755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7AEBF158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7651324A" w14:textId="77777777" w:rsidTr="006A5D36">
        <w:tc>
          <w:tcPr>
            <w:tcW w:w="2943" w:type="dxa"/>
            <w:tcBorders>
              <w:left w:val="nil"/>
            </w:tcBorders>
            <w:vAlign w:val="bottom"/>
          </w:tcPr>
          <w:p w14:paraId="5BB89DB9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5487BC57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031E2089" w14:textId="77777777" w:rsidTr="006A5D36">
        <w:tc>
          <w:tcPr>
            <w:tcW w:w="2943" w:type="dxa"/>
            <w:tcBorders>
              <w:left w:val="nil"/>
            </w:tcBorders>
            <w:vAlign w:val="bottom"/>
          </w:tcPr>
          <w:p w14:paraId="2403352C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2A1BAF3A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739BE73F" w14:textId="77777777" w:rsidTr="006A5D36">
        <w:tc>
          <w:tcPr>
            <w:tcW w:w="2943" w:type="dxa"/>
            <w:tcBorders>
              <w:left w:val="nil"/>
            </w:tcBorders>
            <w:vAlign w:val="bottom"/>
          </w:tcPr>
          <w:p w14:paraId="35D2E0CA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760687FD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4D086B4E" w14:textId="77777777" w:rsidTr="006A5D36">
        <w:tc>
          <w:tcPr>
            <w:tcW w:w="2943" w:type="dxa"/>
            <w:tcBorders>
              <w:left w:val="nil"/>
            </w:tcBorders>
            <w:vAlign w:val="bottom"/>
          </w:tcPr>
          <w:p w14:paraId="3F036348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0004A3B1" w14:textId="77777777" w:rsidR="00BD05F7" w:rsidRPr="005B518C" w:rsidRDefault="00BD05F7" w:rsidP="00BD05F7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57097D68" w14:textId="77777777" w:rsidR="00BD05F7" w:rsidRPr="005B518C" w:rsidRDefault="00BD05F7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21CDFF7" w14:textId="77777777" w:rsidR="00F37C0E" w:rsidRPr="005B518C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18"/>
        <w:gridCol w:w="3038"/>
      </w:tblGrid>
      <w:tr w:rsidR="00F37C0E" w:rsidRPr="005B518C" w14:paraId="5AFD8DFF" w14:textId="77777777" w:rsidTr="00BD05F7">
        <w:tc>
          <w:tcPr>
            <w:tcW w:w="9072" w:type="dxa"/>
            <w:gridSpan w:val="3"/>
          </w:tcPr>
          <w:p w14:paraId="48C8D0C2" w14:textId="20DE3B25" w:rsidR="00F37C0E" w:rsidRPr="005B518C" w:rsidRDefault="00BD05F7" w:rsidP="007D2FA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Enerji tüketimi – </w:t>
            </w:r>
            <w:r w:rsidR="00723088" w:rsidRPr="005B518C">
              <w:rPr>
                <w:rFonts w:ascii="Garamond" w:hAnsi="Garamond"/>
                <w:b/>
                <w:sz w:val="24"/>
              </w:rPr>
              <w:t>Petrokok</w:t>
            </w:r>
            <w:r w:rsidRPr="005B518C">
              <w:rPr>
                <w:rFonts w:ascii="Garamond" w:hAnsi="Garamond"/>
                <w:b/>
                <w:sz w:val="24"/>
              </w:rPr>
              <w:t xml:space="preserve"> ve ağır petrol </w:t>
            </w:r>
            <w:r w:rsidR="00D97DB9" w:rsidRPr="005B518C">
              <w:rPr>
                <w:rFonts w:ascii="Garamond" w:hAnsi="Garamond"/>
                <w:b/>
                <w:sz w:val="24"/>
              </w:rPr>
              <w:t>yakma</w:t>
            </w:r>
            <w:r w:rsidRPr="005B518C">
              <w:rPr>
                <w:rFonts w:ascii="Garamond" w:hAnsi="Garamond"/>
                <w:b/>
                <w:sz w:val="24"/>
              </w:rPr>
              <w:t xml:space="preserve"> / kullanımı</w:t>
            </w:r>
          </w:p>
        </w:tc>
      </w:tr>
      <w:tr w:rsidR="00BD05F7" w:rsidRPr="005B518C" w14:paraId="4D31EEE9" w14:textId="77777777" w:rsidTr="00BD05F7">
        <w:tc>
          <w:tcPr>
            <w:tcW w:w="3016" w:type="dxa"/>
          </w:tcPr>
          <w:p w14:paraId="4C3D629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Yanan petrol ürünü çeşitleri</w:t>
            </w:r>
          </w:p>
        </w:tc>
        <w:tc>
          <w:tcPr>
            <w:tcW w:w="3018" w:type="dxa"/>
          </w:tcPr>
          <w:p w14:paraId="69FB93AA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Yanan petrol ürün miktarı, ton/yıl</w:t>
            </w:r>
          </w:p>
        </w:tc>
        <w:tc>
          <w:tcPr>
            <w:tcW w:w="3038" w:type="dxa"/>
          </w:tcPr>
          <w:p w14:paraId="735CE108" w14:textId="77777777" w:rsidR="00BD05F7" w:rsidRPr="005B518C" w:rsidRDefault="00BD05F7" w:rsidP="00BD05F7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087373DC" w14:textId="77777777" w:rsidTr="00BD05F7">
        <w:tc>
          <w:tcPr>
            <w:tcW w:w="3016" w:type="dxa"/>
          </w:tcPr>
          <w:p w14:paraId="0FA735FE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1CCF007B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8" w:type="dxa"/>
          </w:tcPr>
          <w:p w14:paraId="4C5232CB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4007B644" w14:textId="77777777" w:rsidTr="00BD05F7">
        <w:tc>
          <w:tcPr>
            <w:tcW w:w="3016" w:type="dxa"/>
          </w:tcPr>
          <w:p w14:paraId="503077CB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6E707B6A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8" w:type="dxa"/>
          </w:tcPr>
          <w:p w14:paraId="6C3B7516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108CEAD0" w14:textId="77777777" w:rsidTr="00BD05F7">
        <w:tc>
          <w:tcPr>
            <w:tcW w:w="3016" w:type="dxa"/>
          </w:tcPr>
          <w:p w14:paraId="02E8307D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2098E076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8" w:type="dxa"/>
          </w:tcPr>
          <w:p w14:paraId="23E7D96D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4B5E45F0" w14:textId="77777777" w:rsidTr="00BD05F7">
        <w:tc>
          <w:tcPr>
            <w:tcW w:w="3016" w:type="dxa"/>
          </w:tcPr>
          <w:p w14:paraId="0918FA98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1E52423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8" w:type="dxa"/>
          </w:tcPr>
          <w:p w14:paraId="54C2AC7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7AADEEB0" w14:textId="77777777" w:rsidR="00F37C0E" w:rsidRPr="005B518C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AAC25B" w14:textId="77777777" w:rsidR="00F37C0E" w:rsidRPr="005B518C" w:rsidRDefault="000329D4" w:rsidP="00F37C0E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1AEF16F8" w14:textId="77777777" w:rsidR="000329D4" w:rsidRPr="005B518C" w:rsidRDefault="000329D4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1990"/>
        <w:gridCol w:w="2738"/>
        <w:gridCol w:w="2640"/>
        <w:gridCol w:w="1989"/>
      </w:tblGrid>
      <w:tr w:rsidR="00723088" w:rsidRPr="005B518C" w14:paraId="11D70322" w14:textId="77777777" w:rsidTr="00DF31ED">
        <w:tc>
          <w:tcPr>
            <w:tcW w:w="2303" w:type="dxa"/>
            <w:tcBorders>
              <w:left w:val="nil"/>
            </w:tcBorders>
          </w:tcPr>
          <w:p w14:paraId="6150EFF3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774" w:type="dxa"/>
          </w:tcPr>
          <w:p w14:paraId="79121E88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977" w:type="dxa"/>
          </w:tcPr>
          <w:p w14:paraId="472A3EC4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3AB6CCAE" w14:textId="524DA059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723088" w:rsidRPr="005B518C" w14:paraId="78F910EB" w14:textId="77777777" w:rsidTr="00DF31ED">
        <w:tc>
          <w:tcPr>
            <w:tcW w:w="2303" w:type="dxa"/>
            <w:vMerge w:val="restart"/>
            <w:tcBorders>
              <w:left w:val="nil"/>
            </w:tcBorders>
          </w:tcPr>
          <w:p w14:paraId="135193B9" w14:textId="1C3C54A0" w:rsidR="007D2FAB" w:rsidRPr="005B518C" w:rsidRDefault="00723088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Petrokok</w:t>
            </w:r>
            <w:r w:rsidR="006A5D36" w:rsidRPr="005B518C">
              <w:rPr>
                <w:rFonts w:ascii="Garamond" w:hAnsi="Garamond"/>
                <w:sz w:val="20"/>
              </w:rPr>
              <w:t xml:space="preserve">u ve ağır yağ kullanımı/ </w:t>
            </w:r>
            <w:r w:rsidR="00D97DB9" w:rsidRPr="005B518C">
              <w:rPr>
                <w:rFonts w:ascii="Garamond" w:hAnsi="Garamond"/>
                <w:sz w:val="20"/>
              </w:rPr>
              <w:t>yakma</w:t>
            </w:r>
          </w:p>
          <w:p w14:paraId="3B9CD0D6" w14:textId="205D8085" w:rsidR="007D2FAB" w:rsidRPr="005B518C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14:paraId="3E183EDD" w14:textId="4330883D" w:rsidR="006A5D36" w:rsidRPr="005B518C" w:rsidRDefault="006A5D36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Ve</w:t>
            </w:r>
          </w:p>
          <w:p w14:paraId="0A0482AA" w14:textId="77777777" w:rsidR="007D2FAB" w:rsidRPr="005B518C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14:paraId="6A15788A" w14:textId="08C10CA8" w:rsidR="007D2FAB" w:rsidRPr="005B518C" w:rsidRDefault="006A5D36" w:rsidP="006A5D36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D</w:t>
            </w:r>
            <w:r w:rsidR="004C39A7" w:rsidRPr="005B518C">
              <w:rPr>
                <w:rFonts w:ascii="Garamond" w:hAnsi="Garamond"/>
                <w:sz w:val="20"/>
              </w:rPr>
              <w:t>izel,</w:t>
            </w:r>
            <w:r w:rsidRPr="005B518C">
              <w:rPr>
                <w:rFonts w:ascii="Garamond" w:hAnsi="Garamond"/>
                <w:sz w:val="20"/>
              </w:rPr>
              <w:t xml:space="preserve"> petrol, gaz yağı, LPG ve diğer hafif-orta distilatların kullanımı</w:t>
            </w:r>
          </w:p>
        </w:tc>
        <w:tc>
          <w:tcPr>
            <w:tcW w:w="1774" w:type="dxa"/>
          </w:tcPr>
          <w:p w14:paraId="54BE3C98" w14:textId="6427004F" w:rsidR="007D2FAB" w:rsidRPr="005B518C" w:rsidRDefault="006A5D36" w:rsidP="006A5D36">
            <w:pPr>
              <w:pStyle w:val="TableParagraph"/>
              <w:spacing w:line="247" w:lineRule="auto"/>
              <w:ind w:left="100" w:right="15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ESP veya </w:t>
            </w:r>
            <w:r w:rsidR="00723088" w:rsidRPr="005B518C">
              <w:rPr>
                <w:rFonts w:ascii="Garamond" w:hAnsi="Garamond"/>
                <w:sz w:val="20"/>
              </w:rPr>
              <w:t>temizleyici/yıkayıcı(scrubber)</w:t>
            </w:r>
          </w:p>
        </w:tc>
        <w:tc>
          <w:tcPr>
            <w:tcW w:w="2977" w:type="dxa"/>
          </w:tcPr>
          <w:p w14:paraId="212773BB" w14:textId="0EF5332F" w:rsidR="007D2FAB" w:rsidRPr="005B518C" w:rsidRDefault="00192A3B" w:rsidP="00D97DB9">
            <w:pPr>
              <w:pStyle w:val="TableParagraph"/>
              <w:spacing w:line="247" w:lineRule="auto"/>
              <w:ind w:left="100" w:right="147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Elektrostatik çöktürücüler </w:t>
            </w:r>
            <w:r w:rsidR="006A5D36" w:rsidRPr="005B518C">
              <w:rPr>
                <w:rFonts w:ascii="Garamond" w:hAnsi="Garamond"/>
                <w:sz w:val="20"/>
              </w:rPr>
              <w:t xml:space="preserve">(ESP), </w:t>
            </w:r>
            <w:r w:rsidR="00D97DB9" w:rsidRPr="005B518C">
              <w:rPr>
                <w:rFonts w:ascii="Garamond" w:hAnsi="Garamond"/>
                <w:sz w:val="20"/>
              </w:rPr>
              <w:t xml:space="preserve">partikül </w:t>
            </w:r>
            <w:r w:rsidR="006A5D36" w:rsidRPr="005B518C">
              <w:rPr>
                <w:rFonts w:ascii="Garamond" w:hAnsi="Garamond"/>
                <w:sz w:val="20"/>
              </w:rPr>
              <w:t xml:space="preserve">yıkayıcıları (PS) veya benzer performansa sahip diğer </w:t>
            </w:r>
            <w:r w:rsidR="00D97DB9" w:rsidRPr="005B518C">
              <w:rPr>
                <w:rFonts w:ascii="Garamond" w:hAnsi="Garamond"/>
                <w:sz w:val="20"/>
              </w:rPr>
              <w:t>partikül</w:t>
            </w:r>
            <w:r w:rsidR="006A5D36" w:rsidRPr="005B518C">
              <w:rPr>
                <w:rFonts w:ascii="Garamond" w:hAnsi="Garamond"/>
                <w:sz w:val="20"/>
              </w:rPr>
              <w:t xml:space="preserve"> filtreleri</w:t>
            </w:r>
          </w:p>
        </w:tc>
        <w:tc>
          <w:tcPr>
            <w:tcW w:w="2303" w:type="dxa"/>
            <w:tcBorders>
              <w:right w:val="nil"/>
            </w:tcBorders>
          </w:tcPr>
          <w:p w14:paraId="018F7E9D" w14:textId="77777777" w:rsidR="007D2FAB" w:rsidRPr="005B518C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723088" w:rsidRPr="005B518C" w14:paraId="43012DF6" w14:textId="77777777" w:rsidTr="00DF31ED">
        <w:tc>
          <w:tcPr>
            <w:tcW w:w="2303" w:type="dxa"/>
            <w:vMerge/>
            <w:tcBorders>
              <w:left w:val="nil"/>
            </w:tcBorders>
          </w:tcPr>
          <w:p w14:paraId="060AF6F2" w14:textId="77777777" w:rsidR="007D2FAB" w:rsidRPr="005B518C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6DB04C65" w14:textId="07A9FCA1" w:rsidR="007D2FAB" w:rsidRPr="005B518C" w:rsidRDefault="006A5D36" w:rsidP="007D2FAB">
            <w:pPr>
              <w:pStyle w:val="TableParagraph"/>
              <w:spacing w:line="247" w:lineRule="auto"/>
              <w:ind w:left="100" w:right="3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cESP ve</w:t>
            </w:r>
            <w:r w:rsidR="007D2FAB" w:rsidRPr="005B518C">
              <w:rPr>
                <w:rFonts w:ascii="Garamond" w:hAnsi="Garamond"/>
                <w:sz w:val="20"/>
              </w:rPr>
              <w:t xml:space="preserve"> FGD</w:t>
            </w:r>
          </w:p>
        </w:tc>
        <w:tc>
          <w:tcPr>
            <w:tcW w:w="2977" w:type="dxa"/>
          </w:tcPr>
          <w:p w14:paraId="1F6FBE85" w14:textId="587B01E2" w:rsidR="007D2FAB" w:rsidRPr="005B518C" w:rsidRDefault="006A5D36" w:rsidP="007D2FAB">
            <w:pPr>
              <w:pStyle w:val="TableParagraph"/>
              <w:spacing w:line="244" w:lineRule="auto"/>
              <w:ind w:left="100" w:right="2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Soğuk taraflı elektrostatik </w:t>
            </w:r>
            <w:r w:rsidR="00192A3B" w:rsidRPr="005B518C">
              <w:rPr>
                <w:rFonts w:ascii="Garamond" w:hAnsi="Garamond"/>
                <w:sz w:val="20"/>
              </w:rPr>
              <w:t>çöktürücüler</w:t>
            </w:r>
            <w:r w:rsidRPr="005B518C">
              <w:rPr>
                <w:rFonts w:ascii="Garamond" w:hAnsi="Garamond"/>
                <w:sz w:val="20"/>
              </w:rPr>
              <w:t xml:space="preserve"> (cESP) + baca gazı kükürt giderme (FGD) veya benzer performansa sahip diğer gelişmiş filtre konfigürasyonu</w:t>
            </w:r>
          </w:p>
        </w:tc>
        <w:tc>
          <w:tcPr>
            <w:tcW w:w="2303" w:type="dxa"/>
            <w:tcBorders>
              <w:right w:val="nil"/>
            </w:tcBorders>
          </w:tcPr>
          <w:p w14:paraId="1CECC9AA" w14:textId="77777777" w:rsidR="007D2FAB" w:rsidRPr="005B518C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1F4D20D8" w14:textId="77777777" w:rsidR="00F37C0E" w:rsidRPr="005B518C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F1B637" w14:textId="77777777" w:rsidR="00F37C0E" w:rsidRPr="005B518C" w:rsidRDefault="00F37C0E" w:rsidP="00F37C0E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FE83B38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3481B9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086180C2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955132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E589FEA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FBA90D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73EFCF" w14:textId="77777777" w:rsidR="005F75D0" w:rsidRPr="005B518C" w:rsidRDefault="005F75D0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9751BF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B01BDD" w14:textId="77777777" w:rsidR="007D2FAB" w:rsidRPr="005B518C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43D247" w14:textId="73964183" w:rsidR="00B038DA" w:rsidRPr="005B518C" w:rsidRDefault="00B038DA" w:rsidP="00723088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B518C">
        <w:rPr>
          <w:rFonts w:ascii="Garamond" w:hAnsi="Garamond"/>
          <w:b/>
          <w:sz w:val="24"/>
        </w:rPr>
        <w:t xml:space="preserve">Enerji tüketimi - </w:t>
      </w:r>
      <w:r w:rsidR="00723088" w:rsidRPr="005B518C">
        <w:rPr>
          <w:rFonts w:ascii="Garamond" w:hAnsi="Garamond"/>
          <w:b/>
          <w:sz w:val="24"/>
        </w:rPr>
        <w:t>Dizel, petrol, gazyağı,karosen kullanımı/yakması</w:t>
      </w:r>
    </w:p>
    <w:p w14:paraId="665C2551" w14:textId="77777777" w:rsidR="00723088" w:rsidRPr="005B518C" w:rsidRDefault="00723088" w:rsidP="00ED6A57">
      <w:pPr>
        <w:spacing w:after="0" w:line="240" w:lineRule="auto"/>
        <w:ind w:left="103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0AD5EBDF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23448B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6A26022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BC6929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1BF3919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0E1A15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F2EB03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4D2B4AC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98B4B0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AF7850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44B687F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19F80E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FCA10C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65F275D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3B6A97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F205EC0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17DFE73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CFE1CA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18FE45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5837BA9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E46263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B9E1EC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C10096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6434C560" w14:textId="77777777" w:rsidR="007D2FAB" w:rsidRPr="005B518C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784D31C" w14:textId="77777777" w:rsidR="007D2FAB" w:rsidRPr="005B518C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33"/>
      </w:tblGrid>
      <w:tr w:rsidR="007D2FAB" w:rsidRPr="005B518C" w14:paraId="2B50F4B0" w14:textId="77777777" w:rsidTr="00BD05F7">
        <w:tc>
          <w:tcPr>
            <w:tcW w:w="9072" w:type="dxa"/>
            <w:gridSpan w:val="3"/>
          </w:tcPr>
          <w:p w14:paraId="1DA3ADD8" w14:textId="55EFBFFD" w:rsidR="007D2FAB" w:rsidRPr="005B518C" w:rsidRDefault="00BD05F7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E</w:t>
            </w:r>
            <w:r w:rsidR="004C39A7" w:rsidRPr="005B518C">
              <w:rPr>
                <w:rFonts w:ascii="Garamond" w:hAnsi="Garamond"/>
                <w:b/>
                <w:sz w:val="24"/>
              </w:rPr>
              <w:t xml:space="preserve">nerji tüketimi - </w:t>
            </w:r>
            <w:r w:rsidR="00723088" w:rsidRPr="005B518C">
              <w:rPr>
                <w:rFonts w:ascii="Garamond" w:hAnsi="Garamond"/>
                <w:b/>
                <w:sz w:val="24"/>
              </w:rPr>
              <w:t>Dizel, petrol, gazyağı,karosen kullanımı/yakması</w:t>
            </w:r>
          </w:p>
        </w:tc>
      </w:tr>
      <w:tr w:rsidR="00BD05F7" w:rsidRPr="005B518C" w14:paraId="70D8DA3C" w14:textId="77777777" w:rsidTr="00BD05F7">
        <w:tc>
          <w:tcPr>
            <w:tcW w:w="3018" w:type="dxa"/>
          </w:tcPr>
          <w:p w14:paraId="5BC7C6C6" w14:textId="77777777" w:rsidR="00BD05F7" w:rsidRPr="005B518C" w:rsidRDefault="000329D4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Yanan petrol ürünü çeşitleri</w:t>
            </w:r>
          </w:p>
        </w:tc>
        <w:tc>
          <w:tcPr>
            <w:tcW w:w="3021" w:type="dxa"/>
          </w:tcPr>
          <w:p w14:paraId="1A2174AC" w14:textId="77777777" w:rsidR="00BD05F7" w:rsidRPr="005B518C" w:rsidRDefault="000329D4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Yanan petrol ürünü miktarı</w:t>
            </w:r>
            <w:r w:rsidR="00BD05F7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BD05F7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33" w:type="dxa"/>
          </w:tcPr>
          <w:p w14:paraId="10859CB1" w14:textId="77777777" w:rsidR="00BD05F7" w:rsidRPr="005B518C" w:rsidRDefault="00BD05F7" w:rsidP="00BD05F7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4D796856" w14:textId="77777777" w:rsidTr="00BD05F7">
        <w:tc>
          <w:tcPr>
            <w:tcW w:w="3018" w:type="dxa"/>
          </w:tcPr>
          <w:p w14:paraId="4A3928E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1" w:type="dxa"/>
          </w:tcPr>
          <w:p w14:paraId="0DE22DF6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3" w:type="dxa"/>
          </w:tcPr>
          <w:p w14:paraId="3909F143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3B9FF1B6" w14:textId="77777777" w:rsidTr="00BD05F7">
        <w:tc>
          <w:tcPr>
            <w:tcW w:w="3018" w:type="dxa"/>
          </w:tcPr>
          <w:p w14:paraId="45A492A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1" w:type="dxa"/>
          </w:tcPr>
          <w:p w14:paraId="559A90E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3" w:type="dxa"/>
          </w:tcPr>
          <w:p w14:paraId="25B56993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4F15ED36" w14:textId="77777777" w:rsidTr="00BD05F7">
        <w:tc>
          <w:tcPr>
            <w:tcW w:w="3018" w:type="dxa"/>
          </w:tcPr>
          <w:p w14:paraId="0208ADA2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1" w:type="dxa"/>
          </w:tcPr>
          <w:p w14:paraId="21F9E38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3" w:type="dxa"/>
          </w:tcPr>
          <w:p w14:paraId="0A99F342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7FF55317" w14:textId="77777777" w:rsidTr="00BD05F7">
        <w:tc>
          <w:tcPr>
            <w:tcW w:w="3018" w:type="dxa"/>
          </w:tcPr>
          <w:p w14:paraId="173A205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1" w:type="dxa"/>
          </w:tcPr>
          <w:p w14:paraId="2BF7566A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3" w:type="dxa"/>
          </w:tcPr>
          <w:p w14:paraId="4ABAEBCF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018192F8" w14:textId="77777777" w:rsidR="007D2FAB" w:rsidRPr="005B518C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EFE013" w14:textId="77777777" w:rsidR="007D2FAB" w:rsidRPr="005B518C" w:rsidRDefault="00410760" w:rsidP="007D2FAB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27742AA5" w14:textId="77777777" w:rsidR="00410760" w:rsidRPr="005B518C" w:rsidRDefault="00410760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247"/>
        <w:gridCol w:w="1946"/>
        <w:gridCol w:w="2917"/>
        <w:gridCol w:w="2247"/>
      </w:tblGrid>
      <w:tr w:rsidR="000329D4" w:rsidRPr="005B518C" w14:paraId="4A46ED84" w14:textId="77777777" w:rsidTr="00DF31ED">
        <w:tc>
          <w:tcPr>
            <w:tcW w:w="2303" w:type="dxa"/>
            <w:tcBorders>
              <w:left w:val="nil"/>
            </w:tcBorders>
          </w:tcPr>
          <w:p w14:paraId="2E94D6E8" w14:textId="77777777" w:rsidR="000329D4" w:rsidRPr="005B518C" w:rsidRDefault="000329D4" w:rsidP="000329D4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774" w:type="dxa"/>
          </w:tcPr>
          <w:p w14:paraId="1F054964" w14:textId="77777777" w:rsidR="000329D4" w:rsidRPr="005B518C" w:rsidRDefault="000329D4" w:rsidP="000329D4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977" w:type="dxa"/>
          </w:tcPr>
          <w:p w14:paraId="28DD4344" w14:textId="77777777" w:rsidR="000329D4" w:rsidRPr="005B518C" w:rsidRDefault="000329D4" w:rsidP="000329D4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4B6A5B8C" w14:textId="2880EEDA" w:rsidR="000329D4" w:rsidRPr="005B518C" w:rsidRDefault="000329D4" w:rsidP="000329D4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7D2FAB" w:rsidRPr="005B518C" w14:paraId="3729CFBF" w14:textId="77777777" w:rsidTr="00DF31ED">
        <w:tc>
          <w:tcPr>
            <w:tcW w:w="2303" w:type="dxa"/>
            <w:vMerge w:val="restart"/>
            <w:tcBorders>
              <w:left w:val="nil"/>
            </w:tcBorders>
          </w:tcPr>
          <w:p w14:paraId="1E12AAC3" w14:textId="4EAE42C4" w:rsidR="007D2FAB" w:rsidRPr="005B518C" w:rsidRDefault="00723088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Petrokok</w:t>
            </w:r>
            <w:r w:rsidR="000329D4" w:rsidRPr="005B518C">
              <w:rPr>
                <w:rFonts w:ascii="Garamond" w:hAnsi="Garamond"/>
                <w:sz w:val="20"/>
              </w:rPr>
              <w:t xml:space="preserve">u ve ağır yağ kullanımı/ </w:t>
            </w:r>
            <w:r w:rsidR="00D97DB9" w:rsidRPr="005B518C">
              <w:rPr>
                <w:rFonts w:ascii="Garamond" w:hAnsi="Garamond"/>
                <w:sz w:val="20"/>
              </w:rPr>
              <w:t>yakma</w:t>
            </w:r>
          </w:p>
          <w:p w14:paraId="4D2DAB18" w14:textId="77777777" w:rsidR="007D2FAB" w:rsidRPr="005B518C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14:paraId="6C0990A8" w14:textId="77777777" w:rsidR="000329D4" w:rsidRPr="005B518C" w:rsidRDefault="000329D4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Ve</w:t>
            </w:r>
          </w:p>
          <w:p w14:paraId="45FF6E2C" w14:textId="77777777" w:rsidR="007D2FAB" w:rsidRPr="005B518C" w:rsidRDefault="007D2FAB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</w:p>
          <w:p w14:paraId="7332729C" w14:textId="69A526F9" w:rsidR="007D2FAB" w:rsidRPr="005B518C" w:rsidRDefault="000329D4" w:rsidP="00DF31ED">
            <w:pPr>
              <w:pStyle w:val="TableParagraph"/>
              <w:spacing w:line="247" w:lineRule="auto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Dizel, petrol, gazyağı</w:t>
            </w:r>
            <w:r w:rsidR="00723088" w:rsidRPr="005B518C">
              <w:rPr>
                <w:rFonts w:ascii="Garamond" w:hAnsi="Garamond"/>
                <w:sz w:val="20"/>
              </w:rPr>
              <w:t xml:space="preserve"> karosen</w:t>
            </w:r>
            <w:r w:rsidRPr="005B518C">
              <w:rPr>
                <w:rFonts w:ascii="Garamond" w:hAnsi="Garamond"/>
                <w:sz w:val="20"/>
              </w:rPr>
              <w:t>, LPG ve diğer hafif-orta distilatların kullanımı /</w:t>
            </w:r>
            <w:r w:rsidR="00D97DB9" w:rsidRPr="005B518C">
              <w:rPr>
                <w:rFonts w:ascii="Garamond" w:hAnsi="Garamond"/>
                <w:sz w:val="20"/>
              </w:rPr>
              <w:t>yakma</w:t>
            </w:r>
          </w:p>
        </w:tc>
        <w:tc>
          <w:tcPr>
            <w:tcW w:w="1774" w:type="dxa"/>
          </w:tcPr>
          <w:p w14:paraId="7163C8B3" w14:textId="77777777" w:rsidR="007D2FAB" w:rsidRPr="005B518C" w:rsidRDefault="000329D4" w:rsidP="00DF31ED">
            <w:pPr>
              <w:pStyle w:val="TableParagraph"/>
              <w:spacing w:line="247" w:lineRule="auto"/>
              <w:ind w:left="100" w:right="15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ESP veya yıkayıcı/temizleyici</w:t>
            </w:r>
          </w:p>
        </w:tc>
        <w:tc>
          <w:tcPr>
            <w:tcW w:w="2977" w:type="dxa"/>
          </w:tcPr>
          <w:p w14:paraId="1C1768F3" w14:textId="2426F75A" w:rsidR="007D2FAB" w:rsidRPr="005B518C" w:rsidRDefault="000329D4" w:rsidP="00DF31ED">
            <w:pPr>
              <w:pStyle w:val="TableParagraph"/>
              <w:spacing w:line="247" w:lineRule="auto"/>
              <w:ind w:left="100" w:right="147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</w:rPr>
              <w:t xml:space="preserve">(ESP), </w:t>
            </w:r>
            <w:r w:rsidR="00D97DB9" w:rsidRPr="005B518C">
              <w:rPr>
                <w:rFonts w:ascii="Garamond" w:hAnsi="Garamond"/>
                <w:sz w:val="20"/>
              </w:rPr>
              <w:t>partikül</w:t>
            </w:r>
            <w:r w:rsidRPr="005B518C">
              <w:rPr>
                <w:rFonts w:ascii="Garamond" w:hAnsi="Garamond"/>
                <w:sz w:val="20"/>
              </w:rPr>
              <w:t xml:space="preserve"> yıkayıcıları (PS) veya benzer performansa sahip diğer </w:t>
            </w:r>
            <w:r w:rsidR="00D97DB9" w:rsidRPr="005B518C">
              <w:rPr>
                <w:rFonts w:ascii="Garamond" w:hAnsi="Garamond"/>
                <w:sz w:val="20"/>
              </w:rPr>
              <w:t xml:space="preserve">partikül </w:t>
            </w:r>
            <w:r w:rsidRPr="005B518C">
              <w:rPr>
                <w:rFonts w:ascii="Garamond" w:hAnsi="Garamond"/>
                <w:sz w:val="20"/>
              </w:rPr>
              <w:t>filtreleri</w:t>
            </w:r>
          </w:p>
        </w:tc>
        <w:tc>
          <w:tcPr>
            <w:tcW w:w="2303" w:type="dxa"/>
            <w:tcBorders>
              <w:right w:val="nil"/>
            </w:tcBorders>
          </w:tcPr>
          <w:p w14:paraId="4921F7BC" w14:textId="77777777" w:rsidR="007D2FAB" w:rsidRPr="005B518C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7D2FAB" w:rsidRPr="005B518C" w14:paraId="67886D29" w14:textId="77777777" w:rsidTr="00DF31ED">
        <w:tc>
          <w:tcPr>
            <w:tcW w:w="2303" w:type="dxa"/>
            <w:vMerge/>
            <w:tcBorders>
              <w:left w:val="nil"/>
            </w:tcBorders>
          </w:tcPr>
          <w:p w14:paraId="5A13B42B" w14:textId="77777777" w:rsidR="007D2FAB" w:rsidRPr="005B518C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774" w:type="dxa"/>
          </w:tcPr>
          <w:p w14:paraId="40F3B109" w14:textId="1937E052" w:rsidR="007D2FAB" w:rsidRPr="005B518C" w:rsidRDefault="004C39A7" w:rsidP="00DF31ED">
            <w:pPr>
              <w:pStyle w:val="TableParagraph"/>
              <w:spacing w:line="247" w:lineRule="auto"/>
              <w:ind w:left="100" w:right="3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cESP ve</w:t>
            </w:r>
            <w:r w:rsidR="007D2FAB" w:rsidRPr="005B518C">
              <w:rPr>
                <w:rFonts w:ascii="Garamond" w:hAnsi="Garamond"/>
                <w:sz w:val="20"/>
              </w:rPr>
              <w:t xml:space="preserve"> FGD</w:t>
            </w:r>
          </w:p>
        </w:tc>
        <w:tc>
          <w:tcPr>
            <w:tcW w:w="2977" w:type="dxa"/>
          </w:tcPr>
          <w:p w14:paraId="5FDB70D2" w14:textId="214CE3C6" w:rsidR="007D2FAB" w:rsidRPr="005B518C" w:rsidRDefault="000329D4" w:rsidP="00DF31ED">
            <w:pPr>
              <w:pStyle w:val="TableParagraph"/>
              <w:spacing w:line="244" w:lineRule="auto"/>
              <w:ind w:left="100" w:right="2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Soğuk taraflı 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</w:rPr>
              <w:t>(cESP) + baca gazı kükürt giderme (FGD) veya benzer performansa sahip diğer gelişmiş filtre konfigürasyonu</w:t>
            </w:r>
          </w:p>
        </w:tc>
        <w:tc>
          <w:tcPr>
            <w:tcW w:w="2303" w:type="dxa"/>
            <w:tcBorders>
              <w:right w:val="nil"/>
            </w:tcBorders>
          </w:tcPr>
          <w:p w14:paraId="00841E3B" w14:textId="77777777" w:rsidR="007D2FAB" w:rsidRPr="005B518C" w:rsidRDefault="007D2FAB" w:rsidP="00DF31E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77D0B2C8" w14:textId="77777777" w:rsidR="007D2FAB" w:rsidRPr="005B518C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C6795C0" w14:textId="77777777" w:rsidR="007D2FAB" w:rsidRPr="005B518C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E89A3A" w14:textId="77777777" w:rsidR="007D2FAB" w:rsidRPr="005B518C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7174BF" w14:textId="77777777" w:rsidR="007D2FAB" w:rsidRPr="005B518C" w:rsidRDefault="007D2FAB" w:rsidP="007D2FAB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98766A" w14:textId="77777777" w:rsidR="007D2FAB" w:rsidRPr="005B518C" w:rsidRDefault="007D2FAB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E6BE0C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0157415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12F310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0397D0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0E3D65C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FA3726B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038EBB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878E0C" w14:textId="4BAA67C2" w:rsidR="00510B64" w:rsidRPr="005B518C" w:rsidRDefault="000329D4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eastAsia="Arial" w:hAnsi="Garamond" w:cs="Arial"/>
          <w:b/>
          <w:sz w:val="24"/>
          <w:lang w:val="en-US"/>
        </w:rPr>
      </w:pPr>
      <w:r w:rsidRPr="005B518C">
        <w:rPr>
          <w:rFonts w:ascii="Garamond" w:eastAsia="Arial" w:hAnsi="Garamond" w:cs="Arial"/>
          <w:b/>
          <w:sz w:val="24"/>
          <w:lang w:val="en-US"/>
        </w:rPr>
        <w:t xml:space="preserve">Enerji tüketimi - </w:t>
      </w:r>
      <w:r w:rsidR="00EA2D70" w:rsidRPr="005B518C">
        <w:rPr>
          <w:rFonts w:ascii="Garamond" w:eastAsia="Arial" w:hAnsi="Garamond" w:cs="Arial"/>
          <w:b/>
          <w:sz w:val="24"/>
          <w:lang w:val="en-US"/>
        </w:rPr>
        <w:t>Doğal gazı b</w:t>
      </w:r>
      <w:r w:rsidRPr="005B518C">
        <w:rPr>
          <w:rFonts w:ascii="Garamond" w:eastAsia="Arial" w:hAnsi="Garamond" w:cs="Arial"/>
          <w:b/>
          <w:sz w:val="24"/>
          <w:lang w:val="en-US"/>
        </w:rPr>
        <w:t>oru hattı kullanımı (tüketici kalitesi)</w:t>
      </w:r>
    </w:p>
    <w:p w14:paraId="6F6154B3" w14:textId="77777777" w:rsidR="000329D4" w:rsidRPr="005B518C" w:rsidRDefault="000329D4" w:rsidP="00510B64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579CBA3D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03FB37E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3E2BEAD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2A192C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7B887CE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602C45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5DCA34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C6FBF1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BA67AA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3327E7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43298A2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91BAF0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CBC19C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4735E19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F3DAFF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616653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1436393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DBA8D9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C94B7B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705A27E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E5F3EB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8D668E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483C66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56F723B7" w14:textId="77777777" w:rsidR="00510B64" w:rsidRPr="005B518C" w:rsidRDefault="00510B64" w:rsidP="00510B6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2206E9" w14:textId="77777777" w:rsidR="00510B64" w:rsidRPr="005B518C" w:rsidRDefault="00510B64" w:rsidP="00510B64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8"/>
        <w:gridCol w:w="3039"/>
      </w:tblGrid>
      <w:tr w:rsidR="00510B64" w:rsidRPr="005B518C" w14:paraId="37ECEE43" w14:textId="77777777" w:rsidTr="00BD05F7">
        <w:tc>
          <w:tcPr>
            <w:tcW w:w="9072" w:type="dxa"/>
            <w:gridSpan w:val="3"/>
          </w:tcPr>
          <w:p w14:paraId="4E6FF3E8" w14:textId="1EA2B78F" w:rsidR="00510B64" w:rsidRPr="005B518C" w:rsidRDefault="000329D4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Enerji tüketimi - </w:t>
            </w:r>
            <w:r w:rsidR="00723088" w:rsidRPr="005B518C">
              <w:rPr>
                <w:rFonts w:ascii="Garamond" w:hAnsi="Garamond"/>
                <w:b/>
                <w:sz w:val="24"/>
              </w:rPr>
              <w:t xml:space="preserve">Doğal gazı boru hattı </w:t>
            </w:r>
            <w:r w:rsidRPr="005B518C">
              <w:rPr>
                <w:rFonts w:ascii="Garamond" w:hAnsi="Garamond"/>
                <w:b/>
                <w:sz w:val="24"/>
              </w:rPr>
              <w:t>kullanımı (tüketici kalitesi)</w:t>
            </w:r>
          </w:p>
        </w:tc>
      </w:tr>
      <w:tr w:rsidR="00BD05F7" w:rsidRPr="005B518C" w14:paraId="5CF17906" w14:textId="77777777" w:rsidTr="00BD05F7">
        <w:tc>
          <w:tcPr>
            <w:tcW w:w="3015" w:type="dxa"/>
          </w:tcPr>
          <w:p w14:paraId="177D5829" w14:textId="77777777" w:rsidR="00BD05F7" w:rsidRPr="005B518C" w:rsidRDefault="000329D4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Gaz çeşidi</w:t>
            </w:r>
          </w:p>
        </w:tc>
        <w:tc>
          <w:tcPr>
            <w:tcW w:w="3018" w:type="dxa"/>
          </w:tcPr>
          <w:p w14:paraId="3EABCBE0" w14:textId="77777777" w:rsidR="00BD05F7" w:rsidRPr="005B518C" w:rsidRDefault="000329D4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Kullanılan gaz miktarı</w:t>
            </w:r>
            <w:r w:rsidR="00BD05F7" w:rsidRPr="005B518C">
              <w:rPr>
                <w:rFonts w:ascii="Garamond" w:hAnsi="Garamond"/>
                <w:b/>
                <w:sz w:val="24"/>
              </w:rPr>
              <w:t>, Nm</w:t>
            </w:r>
            <w:r w:rsidR="00BD05F7" w:rsidRPr="005B518C">
              <w:rPr>
                <w:rFonts w:ascii="Garamond" w:hAnsi="Garamond"/>
                <w:b/>
                <w:sz w:val="24"/>
                <w:vertAlign w:val="superscript"/>
              </w:rPr>
              <w:t>3</w:t>
            </w:r>
            <w:r w:rsidR="00BD05F7" w:rsidRPr="005B518C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39" w:type="dxa"/>
          </w:tcPr>
          <w:p w14:paraId="5FB925F1" w14:textId="77777777" w:rsidR="00BD05F7" w:rsidRPr="005B518C" w:rsidRDefault="00BD05F7" w:rsidP="00BD05F7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00658843" w14:textId="77777777" w:rsidTr="00BD05F7">
        <w:tc>
          <w:tcPr>
            <w:tcW w:w="3015" w:type="dxa"/>
          </w:tcPr>
          <w:p w14:paraId="36BCB94A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011D2B1F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9" w:type="dxa"/>
          </w:tcPr>
          <w:p w14:paraId="570BF29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1408E8A1" w14:textId="77777777" w:rsidTr="00BD05F7">
        <w:tc>
          <w:tcPr>
            <w:tcW w:w="3015" w:type="dxa"/>
          </w:tcPr>
          <w:p w14:paraId="52291A4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0DE1E88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9" w:type="dxa"/>
          </w:tcPr>
          <w:p w14:paraId="2EA1E632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50BFEE6E" w14:textId="77777777" w:rsidTr="00BD05F7">
        <w:tc>
          <w:tcPr>
            <w:tcW w:w="3015" w:type="dxa"/>
          </w:tcPr>
          <w:p w14:paraId="34D12182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55FF5AD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9" w:type="dxa"/>
          </w:tcPr>
          <w:p w14:paraId="404C78B8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73C0AE0D" w14:textId="77777777" w:rsidTr="00BD05F7">
        <w:tc>
          <w:tcPr>
            <w:tcW w:w="3015" w:type="dxa"/>
          </w:tcPr>
          <w:p w14:paraId="6E2AC5A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79ED93BF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9" w:type="dxa"/>
          </w:tcPr>
          <w:p w14:paraId="2A49FECC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41E20FAD" w14:textId="77777777" w:rsidR="00510B64" w:rsidRPr="005B518C" w:rsidRDefault="00510B64" w:rsidP="00510B64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802981" w14:textId="77777777" w:rsidR="00510B64" w:rsidRPr="005B518C" w:rsidRDefault="00510B6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7C5028C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FF6FAE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6C303F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E837FAF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C62928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E259493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2C18D9B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6225FF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E58900D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9B0DE1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5702B55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B3B375E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C7E2AC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4FABF0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83ECA8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31AB409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79904A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A14A9D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B839E3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916C91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FECBDF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DFF1A5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46134B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5F019B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CD7D96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057BB02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0AE1B90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642300" w14:textId="02C88EAB" w:rsidR="00EC6CC7" w:rsidRPr="005B518C" w:rsidRDefault="00F62CB1" w:rsidP="000E1A99">
      <w:pPr>
        <w:pStyle w:val="TableParagraph"/>
        <w:numPr>
          <w:ilvl w:val="1"/>
          <w:numId w:val="2"/>
        </w:numPr>
        <w:spacing w:before="60" w:after="60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Enerji tüketimi - Ham veya önceden temizlenmiş doğal gaz kullanımı</w:t>
      </w:r>
    </w:p>
    <w:p w14:paraId="4F54C9A5" w14:textId="77777777" w:rsidR="000E1A99" w:rsidRPr="005B518C" w:rsidRDefault="000E1A99" w:rsidP="000E1A99">
      <w:pPr>
        <w:pStyle w:val="TableParagraph"/>
        <w:spacing w:before="60" w:after="60"/>
        <w:ind w:left="103"/>
        <w:rPr>
          <w:rFonts w:ascii="Garamond" w:hAnsi="Garamond"/>
          <w:b/>
          <w:sz w:val="40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14C8FFA8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69F9FF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0529FFE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E048E9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FDF50C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E307AE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74B7AE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5B6503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FE7839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4E8458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DC0938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7DFF71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FAF4B5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32EAE1A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34B516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6183B3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4AA4E75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F60716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B7E34E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63C172D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0E80F9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1EB9CE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46EF99B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1AB011B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5615FD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96790E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018"/>
        <w:gridCol w:w="3039"/>
      </w:tblGrid>
      <w:tr w:rsidR="00EC6CC7" w:rsidRPr="005B518C" w14:paraId="4D157FFE" w14:textId="77777777" w:rsidTr="00BD05F7">
        <w:tc>
          <w:tcPr>
            <w:tcW w:w="9072" w:type="dxa"/>
            <w:gridSpan w:val="3"/>
          </w:tcPr>
          <w:p w14:paraId="2CAEE860" w14:textId="77777777" w:rsidR="00EC6CC7" w:rsidRPr="005B518C" w:rsidRDefault="00F62CB1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Enerji tüketimi - Ham veya önceden temizlenmiş doğal gaz kullanımı</w:t>
            </w:r>
          </w:p>
        </w:tc>
      </w:tr>
      <w:tr w:rsidR="00BD05F7" w:rsidRPr="005B518C" w14:paraId="301648DB" w14:textId="77777777" w:rsidTr="00BD05F7">
        <w:tc>
          <w:tcPr>
            <w:tcW w:w="3015" w:type="dxa"/>
          </w:tcPr>
          <w:p w14:paraId="4CDC1A4D" w14:textId="77777777" w:rsidR="00BD05F7" w:rsidRPr="005B518C" w:rsidRDefault="00F62CB1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Gaz çeşidi</w:t>
            </w:r>
          </w:p>
        </w:tc>
        <w:tc>
          <w:tcPr>
            <w:tcW w:w="3018" w:type="dxa"/>
          </w:tcPr>
          <w:p w14:paraId="32E9CC72" w14:textId="77777777" w:rsidR="00BD05F7" w:rsidRPr="005B518C" w:rsidRDefault="00F62CB1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Kullanılan gaz miktarı</w:t>
            </w:r>
            <w:r w:rsidR="00BD05F7" w:rsidRPr="005B518C">
              <w:rPr>
                <w:rFonts w:ascii="Garamond" w:hAnsi="Garamond"/>
                <w:b/>
                <w:sz w:val="24"/>
              </w:rPr>
              <w:t>, Nm</w:t>
            </w:r>
            <w:r w:rsidR="00BD05F7" w:rsidRPr="005B518C">
              <w:rPr>
                <w:rFonts w:ascii="Garamond" w:hAnsi="Garamond"/>
                <w:b/>
                <w:sz w:val="24"/>
                <w:vertAlign w:val="superscript"/>
              </w:rPr>
              <w:t>3</w:t>
            </w:r>
            <w:r w:rsidR="00BD05F7" w:rsidRPr="005B518C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39" w:type="dxa"/>
          </w:tcPr>
          <w:p w14:paraId="4E550E66" w14:textId="77777777" w:rsidR="00BD05F7" w:rsidRPr="005B518C" w:rsidRDefault="00BD05F7" w:rsidP="00BD05F7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5E501640" w14:textId="77777777" w:rsidTr="00BD05F7">
        <w:tc>
          <w:tcPr>
            <w:tcW w:w="3015" w:type="dxa"/>
          </w:tcPr>
          <w:p w14:paraId="61F5BF5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2BB96463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9" w:type="dxa"/>
          </w:tcPr>
          <w:p w14:paraId="024CFB4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725EF3D0" w14:textId="77777777" w:rsidTr="00BD05F7">
        <w:tc>
          <w:tcPr>
            <w:tcW w:w="3015" w:type="dxa"/>
          </w:tcPr>
          <w:p w14:paraId="4172781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5F759E82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9" w:type="dxa"/>
          </w:tcPr>
          <w:p w14:paraId="3E4EDC1C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68E3B543" w14:textId="77777777" w:rsidTr="00BD05F7">
        <w:tc>
          <w:tcPr>
            <w:tcW w:w="3015" w:type="dxa"/>
          </w:tcPr>
          <w:p w14:paraId="3FBC640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3955548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9" w:type="dxa"/>
          </w:tcPr>
          <w:p w14:paraId="1997A00C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34E998F2" w14:textId="77777777" w:rsidTr="00BD05F7">
        <w:tc>
          <w:tcPr>
            <w:tcW w:w="3015" w:type="dxa"/>
          </w:tcPr>
          <w:p w14:paraId="02ADC16E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8" w:type="dxa"/>
          </w:tcPr>
          <w:p w14:paraId="5EE256A0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9" w:type="dxa"/>
          </w:tcPr>
          <w:p w14:paraId="2C2224C6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009D4DAA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B92CC1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F6B238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1FE5FA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C6588F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8405900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A33E80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A184C0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6E81D5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77982D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15E159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E72D57E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752B86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138AF8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C73D62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8ACB05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9B404F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FFEC0BB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695B65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0E41A85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9DA1849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E29CA8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A0C7B4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1A02CE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DEA7E70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017437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D4408B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BCD0D0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B34C250" w14:textId="77777777" w:rsidR="00EC6CC7" w:rsidRPr="005B518C" w:rsidRDefault="00EC6CC7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0F64FB" w14:textId="5C3652AB" w:rsidR="00EC6CC7" w:rsidRPr="005B518C" w:rsidRDefault="00F62CB1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eastAsia="Arial" w:hAnsi="Garamond" w:cs="Arial"/>
          <w:b/>
          <w:sz w:val="24"/>
          <w:lang w:val="en-US"/>
        </w:rPr>
      </w:pPr>
      <w:r w:rsidRPr="005B518C">
        <w:rPr>
          <w:rFonts w:ascii="Garamond" w:eastAsia="Arial" w:hAnsi="Garamond" w:cs="Arial"/>
          <w:b/>
          <w:sz w:val="24"/>
          <w:lang w:val="en-US"/>
        </w:rPr>
        <w:t>Enerji tüketimi - Biyokütle enerjisi ile elektrik ve ısı üretimi (odun vb.)</w:t>
      </w:r>
    </w:p>
    <w:p w14:paraId="03A1DD02" w14:textId="77777777" w:rsidR="00F62CB1" w:rsidRPr="005B518C" w:rsidRDefault="00F62CB1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1C3DA859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73A857C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5D7674F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470137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5AA7410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8AC359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473311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722FA3C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17F5F5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19078D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4E7960B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173F0A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E7840F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56608FA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9C9CC0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7E4219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35E97F6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D0E4C0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DA48C5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1CA9E6F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055801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887682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DB3A88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4B1FB08C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9C4BB8F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1"/>
        <w:gridCol w:w="3034"/>
        <w:gridCol w:w="3007"/>
      </w:tblGrid>
      <w:tr w:rsidR="00EC6CC7" w:rsidRPr="005B518C" w14:paraId="0989ADC2" w14:textId="77777777" w:rsidTr="00BD05F7">
        <w:tc>
          <w:tcPr>
            <w:tcW w:w="9072" w:type="dxa"/>
            <w:gridSpan w:val="3"/>
          </w:tcPr>
          <w:p w14:paraId="2B5C287B" w14:textId="77777777" w:rsidR="00EC6CC7" w:rsidRPr="005B518C" w:rsidRDefault="00F62CB1" w:rsidP="00EC6CC7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Enerji tüketimi - Biyokütle enerjisi ile elektrik ve ısı üretimi (odun vb.)</w:t>
            </w:r>
          </w:p>
        </w:tc>
      </w:tr>
      <w:tr w:rsidR="00BD05F7" w:rsidRPr="005B518C" w14:paraId="3CF731E3" w14:textId="77777777" w:rsidTr="00BD05F7">
        <w:tc>
          <w:tcPr>
            <w:tcW w:w="3031" w:type="dxa"/>
          </w:tcPr>
          <w:p w14:paraId="01DBB25D" w14:textId="77777777" w:rsidR="00BD05F7" w:rsidRPr="005B518C" w:rsidRDefault="00F62CB1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biyokütle çeşidi</w:t>
            </w:r>
          </w:p>
        </w:tc>
        <w:tc>
          <w:tcPr>
            <w:tcW w:w="3034" w:type="dxa"/>
          </w:tcPr>
          <w:p w14:paraId="645646D1" w14:textId="77777777" w:rsidR="00BD05F7" w:rsidRPr="005B518C" w:rsidRDefault="00F62CB1" w:rsidP="00F62CB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biyokütle miktarı</w:t>
            </w:r>
            <w:r w:rsidR="00BD05F7" w:rsidRPr="005B518C">
              <w:rPr>
                <w:rFonts w:ascii="Garamond" w:hAnsi="Garamond"/>
                <w:b/>
                <w:sz w:val="24"/>
              </w:rPr>
              <w:t xml:space="preserve">, </w:t>
            </w:r>
            <w:r w:rsidRPr="005B518C">
              <w:rPr>
                <w:rFonts w:ascii="Garamond" w:hAnsi="Garamond"/>
                <w:b/>
                <w:sz w:val="24"/>
              </w:rPr>
              <w:t>ton (kuru ağırlık</w:t>
            </w:r>
            <w:r w:rsidR="00BD05F7" w:rsidRPr="005B518C">
              <w:rPr>
                <w:rFonts w:ascii="Garamond" w:hAnsi="Garamond"/>
                <w:b/>
                <w:sz w:val="24"/>
              </w:rPr>
              <w:t>)/y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07" w:type="dxa"/>
          </w:tcPr>
          <w:p w14:paraId="5CE7A022" w14:textId="77777777" w:rsidR="00BD05F7" w:rsidRPr="005B518C" w:rsidRDefault="00BD05F7" w:rsidP="00BD05F7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38BFBCCA" w14:textId="77777777" w:rsidTr="00BD05F7">
        <w:tc>
          <w:tcPr>
            <w:tcW w:w="3031" w:type="dxa"/>
          </w:tcPr>
          <w:p w14:paraId="72419CC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4" w:type="dxa"/>
          </w:tcPr>
          <w:p w14:paraId="5A27FA19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07" w:type="dxa"/>
          </w:tcPr>
          <w:p w14:paraId="4AB2645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404F41B9" w14:textId="77777777" w:rsidTr="00BD05F7">
        <w:tc>
          <w:tcPr>
            <w:tcW w:w="3031" w:type="dxa"/>
          </w:tcPr>
          <w:p w14:paraId="2EBA55CB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4" w:type="dxa"/>
          </w:tcPr>
          <w:p w14:paraId="3D7A205E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07" w:type="dxa"/>
          </w:tcPr>
          <w:p w14:paraId="113884E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184E6027" w14:textId="77777777" w:rsidTr="00BD05F7">
        <w:tc>
          <w:tcPr>
            <w:tcW w:w="3031" w:type="dxa"/>
          </w:tcPr>
          <w:p w14:paraId="3B992BB3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4" w:type="dxa"/>
          </w:tcPr>
          <w:p w14:paraId="7E2E558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07" w:type="dxa"/>
          </w:tcPr>
          <w:p w14:paraId="529424A3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7A687C37" w14:textId="77777777" w:rsidTr="00BD05F7">
        <w:tc>
          <w:tcPr>
            <w:tcW w:w="3031" w:type="dxa"/>
          </w:tcPr>
          <w:p w14:paraId="11CB70F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4" w:type="dxa"/>
          </w:tcPr>
          <w:p w14:paraId="44B9816E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07" w:type="dxa"/>
          </w:tcPr>
          <w:p w14:paraId="1BA740AA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15724E9B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3E5744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BA6A611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33DB644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860B3E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E6A40BD" w14:textId="77777777" w:rsidR="00EC6CC7" w:rsidRPr="005B518C" w:rsidRDefault="00EC6CC7" w:rsidP="00EC6CC7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425CC5" w14:textId="77777777" w:rsidR="00EC6CC7" w:rsidRPr="005B518C" w:rsidRDefault="00EC6CC7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ED9755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D36056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6238F85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45B7B6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A58527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F2004F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02BA0E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A87F62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2B9357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C0480D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98CD39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05EDE2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F83B969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6CE7D5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06A56F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0538A3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15AB096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AEE565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F354F92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B3A6F27" w14:textId="6C96F930" w:rsidR="00DF31ED" w:rsidRPr="005B518C" w:rsidRDefault="00F62CB1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eastAsia="Arial" w:hAnsi="Garamond" w:cs="Arial"/>
          <w:b/>
          <w:sz w:val="24"/>
          <w:lang w:val="en-US"/>
        </w:rPr>
      </w:pPr>
      <w:r w:rsidRPr="005B518C">
        <w:rPr>
          <w:rFonts w:ascii="Garamond" w:eastAsia="Arial" w:hAnsi="Garamond" w:cs="Arial"/>
          <w:b/>
          <w:sz w:val="24"/>
          <w:lang w:val="en-US"/>
        </w:rPr>
        <w:t xml:space="preserve">Enerji tüketimi – </w:t>
      </w:r>
      <w:r w:rsidR="00C7128D" w:rsidRPr="005B518C">
        <w:rPr>
          <w:rFonts w:ascii="Garamond" w:eastAsia="Arial" w:hAnsi="Garamond" w:cs="Arial"/>
          <w:b/>
          <w:sz w:val="24"/>
          <w:lang w:val="en-US"/>
        </w:rPr>
        <w:t>Odun</w:t>
      </w:r>
      <w:r w:rsidRPr="005B518C">
        <w:rPr>
          <w:rFonts w:ascii="Garamond" w:eastAsia="Arial" w:hAnsi="Garamond" w:cs="Arial"/>
          <w:b/>
          <w:sz w:val="24"/>
          <w:lang w:val="en-US"/>
        </w:rPr>
        <w:t xml:space="preserve"> Kömürü yakma</w:t>
      </w:r>
    </w:p>
    <w:p w14:paraId="1BC70037" w14:textId="77777777" w:rsidR="00F62CB1" w:rsidRPr="005B518C" w:rsidRDefault="00F62CB1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48AD7C71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C5FF7A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0C1455D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28BD7A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9DD5BB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6E727A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32E1B8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1AE3F97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6BE3AC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CE7EF3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48D1768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E5F816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AE163D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63C02BD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F09546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0F3DDC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7690E0B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09DF15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3F896F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42C4528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CB50EB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6412FB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4DD12CE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79021FB3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87103C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33"/>
      </w:tblGrid>
      <w:tr w:rsidR="00DF31ED" w:rsidRPr="005B518C" w14:paraId="6B5558D0" w14:textId="77777777" w:rsidTr="00BD05F7">
        <w:tc>
          <w:tcPr>
            <w:tcW w:w="9072" w:type="dxa"/>
            <w:gridSpan w:val="3"/>
          </w:tcPr>
          <w:p w14:paraId="1586B188" w14:textId="634EF84F" w:rsidR="00DF31ED" w:rsidRPr="005B518C" w:rsidRDefault="00C7128D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Enerji tüketimi – Odun k</w:t>
            </w:r>
            <w:r w:rsidR="00F62CB1" w:rsidRPr="005B518C">
              <w:rPr>
                <w:rFonts w:ascii="Garamond" w:hAnsi="Garamond"/>
                <w:b/>
                <w:sz w:val="24"/>
              </w:rPr>
              <w:t>ömürü  yakma</w:t>
            </w:r>
          </w:p>
        </w:tc>
      </w:tr>
      <w:tr w:rsidR="00BD05F7" w:rsidRPr="005B518C" w14:paraId="44EBC473" w14:textId="77777777" w:rsidTr="00BD05F7">
        <w:tc>
          <w:tcPr>
            <w:tcW w:w="3018" w:type="dxa"/>
          </w:tcPr>
          <w:p w14:paraId="443D1C6C" w14:textId="4B71A011" w:rsidR="00BD05F7" w:rsidRPr="005B518C" w:rsidRDefault="00F62CB1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Yanan </w:t>
            </w:r>
            <w:r w:rsidR="00E97312" w:rsidRPr="005B518C">
              <w:rPr>
                <w:rFonts w:ascii="Garamond" w:hAnsi="Garamond"/>
                <w:b/>
                <w:sz w:val="24"/>
              </w:rPr>
              <w:t>odun</w:t>
            </w:r>
            <w:r w:rsidRPr="005B518C">
              <w:rPr>
                <w:rFonts w:ascii="Garamond" w:hAnsi="Garamond"/>
                <w:b/>
                <w:sz w:val="24"/>
              </w:rPr>
              <w:t xml:space="preserve"> kömürü çeşidi</w:t>
            </w:r>
          </w:p>
        </w:tc>
        <w:tc>
          <w:tcPr>
            <w:tcW w:w="3021" w:type="dxa"/>
          </w:tcPr>
          <w:p w14:paraId="7778349F" w14:textId="3A4AE02A" w:rsidR="00BD05F7" w:rsidRPr="005B518C" w:rsidRDefault="00F62CB1" w:rsidP="00F62CB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Yanan </w:t>
            </w:r>
            <w:r w:rsidR="00E97312" w:rsidRPr="005B518C">
              <w:rPr>
                <w:rFonts w:ascii="Garamond" w:hAnsi="Garamond"/>
                <w:b/>
                <w:sz w:val="24"/>
              </w:rPr>
              <w:t>odun</w:t>
            </w:r>
            <w:r w:rsidRPr="005B518C">
              <w:rPr>
                <w:rFonts w:ascii="Garamond" w:hAnsi="Garamond"/>
                <w:b/>
                <w:sz w:val="24"/>
              </w:rPr>
              <w:t xml:space="preserve"> kömürü miktarı</w:t>
            </w:r>
            <w:r w:rsidR="00BD05F7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BD05F7" w:rsidRPr="005B518C">
              <w:rPr>
                <w:rFonts w:ascii="Garamond" w:hAnsi="Garamond"/>
                <w:b/>
                <w:sz w:val="24"/>
              </w:rPr>
              <w:t xml:space="preserve"> (</w:t>
            </w:r>
            <w:r w:rsidRPr="005B518C">
              <w:rPr>
                <w:rFonts w:ascii="Garamond" w:hAnsi="Garamond"/>
                <w:b/>
                <w:sz w:val="24"/>
              </w:rPr>
              <w:t>kuru ağırlık</w:t>
            </w:r>
            <w:r w:rsidR="00BD05F7" w:rsidRPr="005B518C">
              <w:rPr>
                <w:rFonts w:ascii="Garamond" w:hAnsi="Garamond"/>
                <w:b/>
                <w:sz w:val="24"/>
              </w:rPr>
              <w:t>)/y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33" w:type="dxa"/>
          </w:tcPr>
          <w:p w14:paraId="5987AC59" w14:textId="77777777" w:rsidR="00BD05F7" w:rsidRPr="005B518C" w:rsidRDefault="00BD05F7" w:rsidP="00BD05F7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5612262C" w14:textId="77777777" w:rsidTr="00BD05F7">
        <w:tc>
          <w:tcPr>
            <w:tcW w:w="3018" w:type="dxa"/>
          </w:tcPr>
          <w:p w14:paraId="23DC3BC2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1" w:type="dxa"/>
          </w:tcPr>
          <w:p w14:paraId="52ED3BFF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3" w:type="dxa"/>
          </w:tcPr>
          <w:p w14:paraId="72237A2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27B252CC" w14:textId="77777777" w:rsidTr="00BD05F7">
        <w:tc>
          <w:tcPr>
            <w:tcW w:w="3018" w:type="dxa"/>
          </w:tcPr>
          <w:p w14:paraId="114F578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1" w:type="dxa"/>
          </w:tcPr>
          <w:p w14:paraId="2BDCAA7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3" w:type="dxa"/>
          </w:tcPr>
          <w:p w14:paraId="4B8425FE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1601BA29" w14:textId="77777777" w:rsidTr="00BD05F7">
        <w:tc>
          <w:tcPr>
            <w:tcW w:w="3018" w:type="dxa"/>
          </w:tcPr>
          <w:p w14:paraId="7F1F278F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1" w:type="dxa"/>
          </w:tcPr>
          <w:p w14:paraId="693D95C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3" w:type="dxa"/>
          </w:tcPr>
          <w:p w14:paraId="7AA7E4CE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19490C53" w14:textId="77777777" w:rsidTr="00BD05F7">
        <w:tc>
          <w:tcPr>
            <w:tcW w:w="3018" w:type="dxa"/>
          </w:tcPr>
          <w:p w14:paraId="5B4F6C2B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1" w:type="dxa"/>
          </w:tcPr>
          <w:p w14:paraId="10F58D1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3" w:type="dxa"/>
          </w:tcPr>
          <w:p w14:paraId="373221D7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226A901D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2778B5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E4E9F3B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3F6E6E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17C3D31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644425D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B2C126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A8C711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4E99F30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8C96E8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860B09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62406C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4E3526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5991FA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41ECE1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29420A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D74C5B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F9906E9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CAB2044" w14:textId="77777777" w:rsidR="000A0326" w:rsidRPr="005B518C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01A1DA" w14:textId="77777777" w:rsidR="000A0326" w:rsidRPr="005B518C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A33360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F6C1FE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7CF821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47CF13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DFD183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755E9D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AAF72C" w14:textId="77777777" w:rsidR="000A0326" w:rsidRPr="005B518C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AD917B2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6ED0CB" w14:textId="76ADC7C9" w:rsidR="00DF31ED" w:rsidRPr="005B518C" w:rsidRDefault="00F62CB1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eastAsia="Arial" w:hAnsi="Garamond" w:cs="Arial"/>
          <w:b/>
          <w:sz w:val="24"/>
          <w:lang w:val="en-US"/>
        </w:rPr>
      </w:pPr>
      <w:r w:rsidRPr="005B518C">
        <w:rPr>
          <w:rFonts w:ascii="Garamond" w:eastAsia="Arial" w:hAnsi="Garamond" w:cs="Arial"/>
          <w:b/>
          <w:sz w:val="24"/>
          <w:lang w:val="en-US"/>
        </w:rPr>
        <w:t>Yakıt üretimi - Petrol çıkarma</w:t>
      </w:r>
    </w:p>
    <w:p w14:paraId="674CE05F" w14:textId="77777777" w:rsidR="00F62CB1" w:rsidRPr="005B518C" w:rsidRDefault="00F62CB1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7B5D8DE6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0B489A8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67D17B6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F19B4B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28372D4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8FAEAA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A77DA2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12F841A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70431B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D08B36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41D6583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806BB3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6F4289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6FC65DB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EF6B33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548A5D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6F0FDF4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115B65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947076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64F39E8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E8FF30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9025B1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1A6D4F8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236A8A31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443405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"/>
        <w:gridCol w:w="3014"/>
        <w:gridCol w:w="3035"/>
      </w:tblGrid>
      <w:tr w:rsidR="00DF31ED" w:rsidRPr="005B518C" w14:paraId="2183BEC8" w14:textId="77777777" w:rsidTr="00BD05F7">
        <w:tc>
          <w:tcPr>
            <w:tcW w:w="9072" w:type="dxa"/>
            <w:gridSpan w:val="4"/>
          </w:tcPr>
          <w:p w14:paraId="588C82D3" w14:textId="77777777" w:rsidR="00DF31ED" w:rsidRPr="005B518C" w:rsidRDefault="00F62CB1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Yakıt üretimi - Petrol çıkarma</w:t>
            </w:r>
          </w:p>
        </w:tc>
      </w:tr>
      <w:tr w:rsidR="00DF31ED" w:rsidRPr="005B518C" w14:paraId="1773B215" w14:textId="77777777" w:rsidTr="00BD05F7">
        <w:tc>
          <w:tcPr>
            <w:tcW w:w="3017" w:type="dxa"/>
          </w:tcPr>
          <w:p w14:paraId="563AC83C" w14:textId="77777777" w:rsidR="00DF31ED" w:rsidRPr="005B518C" w:rsidRDefault="001F05A8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h</w:t>
            </w:r>
            <w:r w:rsidR="00F62CB1" w:rsidRPr="005B518C">
              <w:rPr>
                <w:rFonts w:ascii="Garamond" w:hAnsi="Garamond"/>
                <w:b/>
                <w:sz w:val="24"/>
              </w:rPr>
              <w:t>am</w:t>
            </w:r>
            <w:r w:rsidRPr="005B518C">
              <w:rPr>
                <w:rFonts w:ascii="Garamond" w:hAnsi="Garamond"/>
                <w:b/>
                <w:sz w:val="24"/>
              </w:rPr>
              <w:t xml:space="preserve"> petrol türleri </w:t>
            </w:r>
          </w:p>
        </w:tc>
        <w:tc>
          <w:tcPr>
            <w:tcW w:w="3020" w:type="dxa"/>
            <w:gridSpan w:val="2"/>
          </w:tcPr>
          <w:p w14:paraId="28208DE0" w14:textId="77777777" w:rsidR="00DF31ED" w:rsidRPr="005B518C" w:rsidRDefault="001F05A8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ham petrol miktarı</w:t>
            </w:r>
            <w:r w:rsidR="00DF31ED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DF31ED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35" w:type="dxa"/>
          </w:tcPr>
          <w:p w14:paraId="03EF8952" w14:textId="77777777" w:rsidR="00DF31ED" w:rsidRPr="005B518C" w:rsidRDefault="00F62CB1" w:rsidP="00DF31E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6F76EFE1" w14:textId="77777777" w:rsidTr="00BD05F7">
        <w:trPr>
          <w:gridAfter w:val="2"/>
          <w:wAfter w:w="6049" w:type="dxa"/>
        </w:trPr>
        <w:tc>
          <w:tcPr>
            <w:tcW w:w="3023" w:type="dxa"/>
            <w:gridSpan w:val="2"/>
          </w:tcPr>
          <w:p w14:paraId="4C83984F" w14:textId="77777777" w:rsidR="00BD05F7" w:rsidRPr="005B518C" w:rsidRDefault="00BD05F7" w:rsidP="006A5D36">
            <w:pPr>
              <w:spacing w:before="60" w:after="60"/>
              <w:jc w:val="center"/>
            </w:pPr>
          </w:p>
        </w:tc>
      </w:tr>
      <w:tr w:rsidR="00DF31ED" w:rsidRPr="005B518C" w14:paraId="47CA1F86" w14:textId="77777777" w:rsidTr="00BD05F7">
        <w:tc>
          <w:tcPr>
            <w:tcW w:w="3017" w:type="dxa"/>
          </w:tcPr>
          <w:p w14:paraId="40DD7B22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0" w:type="dxa"/>
            <w:gridSpan w:val="2"/>
          </w:tcPr>
          <w:p w14:paraId="0BC98C84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5" w:type="dxa"/>
          </w:tcPr>
          <w:p w14:paraId="4E204A2B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RPr="005B518C" w14:paraId="3D916B67" w14:textId="77777777" w:rsidTr="00BD05F7">
        <w:tc>
          <w:tcPr>
            <w:tcW w:w="3017" w:type="dxa"/>
          </w:tcPr>
          <w:p w14:paraId="30283198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0" w:type="dxa"/>
            <w:gridSpan w:val="2"/>
          </w:tcPr>
          <w:p w14:paraId="11036CDD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5" w:type="dxa"/>
          </w:tcPr>
          <w:p w14:paraId="4B740931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RPr="005B518C" w14:paraId="0F13F53E" w14:textId="77777777" w:rsidTr="00BD05F7">
        <w:tc>
          <w:tcPr>
            <w:tcW w:w="3017" w:type="dxa"/>
          </w:tcPr>
          <w:p w14:paraId="0ED216A7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0" w:type="dxa"/>
            <w:gridSpan w:val="2"/>
          </w:tcPr>
          <w:p w14:paraId="2CBBBC0B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5" w:type="dxa"/>
          </w:tcPr>
          <w:p w14:paraId="3929AE64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DF31ED" w:rsidRPr="005B518C" w14:paraId="37361BE4" w14:textId="77777777" w:rsidTr="00BD05F7">
        <w:tc>
          <w:tcPr>
            <w:tcW w:w="3017" w:type="dxa"/>
          </w:tcPr>
          <w:p w14:paraId="0BB406DF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0" w:type="dxa"/>
            <w:gridSpan w:val="2"/>
          </w:tcPr>
          <w:p w14:paraId="14784718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5" w:type="dxa"/>
          </w:tcPr>
          <w:p w14:paraId="654C3264" w14:textId="77777777" w:rsidR="00DF31ED" w:rsidRPr="005B518C" w:rsidRDefault="00DF31ED" w:rsidP="00DF31ED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31D8D372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34792E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19BF78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4D30555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806432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E90B598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093637C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5C48AA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5C7993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B0DD3F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249E25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D3A645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9E5AB6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0AFA6C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35AFEA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AA8411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9954C5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055E62D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6C39AB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4ED2F7D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438423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30EF42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F5787D4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C02831E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BB8694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269190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AB2B2F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6CEB17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883BF5A" w14:textId="3A89F0A1" w:rsidR="00DF31ED" w:rsidRPr="005B518C" w:rsidRDefault="001F05A8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eastAsia="Arial" w:hAnsi="Garamond" w:cs="Arial"/>
          <w:b/>
          <w:sz w:val="24"/>
          <w:lang w:val="en-US"/>
        </w:rPr>
      </w:pPr>
      <w:r w:rsidRPr="005B518C">
        <w:rPr>
          <w:rFonts w:ascii="Garamond" w:eastAsia="Arial" w:hAnsi="Garamond" w:cs="Arial"/>
          <w:b/>
          <w:sz w:val="24"/>
          <w:lang w:val="en-US"/>
        </w:rPr>
        <w:t>Yakıt üretimi - Petrol arıtma</w:t>
      </w:r>
    </w:p>
    <w:p w14:paraId="6150AC0C" w14:textId="77777777" w:rsidR="001F05A8" w:rsidRPr="005B518C" w:rsidRDefault="001F05A8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67E4EA1E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EE525B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27D5B39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3F67ED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326D5800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D10BAE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C56AB0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33EBEDD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629D7B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5DE3F2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3A2986E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A5C99F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E4541F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7201CE8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61870E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D8B3D8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41C3F84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603346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2B0B8E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10B1F4A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D3F796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3FE6B2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26163D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57207560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43B660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30"/>
        <w:gridCol w:w="3015"/>
      </w:tblGrid>
      <w:tr w:rsidR="00DF31ED" w:rsidRPr="005B518C" w14:paraId="60A91345" w14:textId="77777777" w:rsidTr="00BD05F7">
        <w:tc>
          <w:tcPr>
            <w:tcW w:w="9072" w:type="dxa"/>
            <w:gridSpan w:val="3"/>
          </w:tcPr>
          <w:p w14:paraId="27B833D4" w14:textId="77777777" w:rsidR="00DF31ED" w:rsidRPr="005B518C" w:rsidRDefault="001F05A8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Yakıt üretimi - Petrol arıtma</w:t>
            </w:r>
          </w:p>
        </w:tc>
      </w:tr>
      <w:tr w:rsidR="00BD05F7" w:rsidRPr="005B518C" w14:paraId="5DB6AFFA" w14:textId="77777777" w:rsidTr="00BD05F7">
        <w:tc>
          <w:tcPr>
            <w:tcW w:w="3027" w:type="dxa"/>
          </w:tcPr>
          <w:p w14:paraId="5155344D" w14:textId="77777777" w:rsidR="00BD05F7" w:rsidRPr="005B518C" w:rsidRDefault="00410760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Rafine ham petrol çeşitleri</w:t>
            </w:r>
          </w:p>
        </w:tc>
        <w:tc>
          <w:tcPr>
            <w:tcW w:w="3030" w:type="dxa"/>
          </w:tcPr>
          <w:p w14:paraId="4CC45FF0" w14:textId="77777777" w:rsidR="00BD05F7" w:rsidRPr="005B518C" w:rsidRDefault="00410760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Rafine ham petrol miktarı</w:t>
            </w:r>
            <w:r w:rsidR="00BD05F7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BD05F7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15" w:type="dxa"/>
          </w:tcPr>
          <w:p w14:paraId="24A15E98" w14:textId="77777777" w:rsidR="00BD05F7" w:rsidRPr="005B518C" w:rsidRDefault="00BD05F7" w:rsidP="00BD05F7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0480BD4C" w14:textId="77777777" w:rsidTr="00BD05F7">
        <w:tc>
          <w:tcPr>
            <w:tcW w:w="3027" w:type="dxa"/>
          </w:tcPr>
          <w:p w14:paraId="448A03F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0" w:type="dxa"/>
          </w:tcPr>
          <w:p w14:paraId="7DC68453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5" w:type="dxa"/>
          </w:tcPr>
          <w:p w14:paraId="43CF587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4B652320" w14:textId="77777777" w:rsidTr="00BD05F7">
        <w:tc>
          <w:tcPr>
            <w:tcW w:w="3027" w:type="dxa"/>
          </w:tcPr>
          <w:p w14:paraId="59EAC2B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0" w:type="dxa"/>
          </w:tcPr>
          <w:p w14:paraId="1E3C792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5" w:type="dxa"/>
          </w:tcPr>
          <w:p w14:paraId="11001653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7F9D7482" w14:textId="77777777" w:rsidTr="00BD05F7">
        <w:tc>
          <w:tcPr>
            <w:tcW w:w="3027" w:type="dxa"/>
          </w:tcPr>
          <w:p w14:paraId="02016C9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0" w:type="dxa"/>
          </w:tcPr>
          <w:p w14:paraId="0BAF171A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5" w:type="dxa"/>
          </w:tcPr>
          <w:p w14:paraId="5715EFCD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5357ADCF" w14:textId="77777777" w:rsidTr="00BD05F7">
        <w:tc>
          <w:tcPr>
            <w:tcW w:w="3027" w:type="dxa"/>
          </w:tcPr>
          <w:p w14:paraId="568BA978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0" w:type="dxa"/>
          </w:tcPr>
          <w:p w14:paraId="46F13F6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5" w:type="dxa"/>
          </w:tcPr>
          <w:p w14:paraId="30193D76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5B3C526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9F32AC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67D197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E07748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4CCE6F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E986AE4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8497C53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3371A5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9B7339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A038F5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9B5F461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46D243A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A1389A1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A93C70C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47DDDD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176490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79DD20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24F55B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8E59115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A49D3E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310E0B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DF49084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58ED99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09FD1AA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3B1A63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700137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9FB911F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FB1879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E69500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EEFFEF" w14:textId="5239A1A5" w:rsidR="00DF31ED" w:rsidRPr="005B518C" w:rsidRDefault="00410760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eastAsia="Arial" w:hAnsi="Garamond" w:cs="Arial"/>
          <w:b/>
          <w:sz w:val="24"/>
          <w:lang w:val="en-US"/>
        </w:rPr>
      </w:pPr>
      <w:r w:rsidRPr="005B518C">
        <w:rPr>
          <w:rFonts w:ascii="Garamond" w:eastAsia="Arial" w:hAnsi="Garamond" w:cs="Arial"/>
          <w:b/>
          <w:sz w:val="24"/>
          <w:lang w:val="en-US"/>
        </w:rPr>
        <w:t>Yakıt üretimi - Doğal gazın çıkarılması ve işlenmesi</w:t>
      </w:r>
    </w:p>
    <w:p w14:paraId="20DD52FC" w14:textId="77777777" w:rsidR="00410760" w:rsidRPr="005B518C" w:rsidRDefault="00410760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5F4A6796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5C55B3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572E41B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474CE5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501BD7A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A9DC7F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49D08D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3767F7E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507587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20DE67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6A4E32F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53CFD8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5D90F4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432B753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58117F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FD6D42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2F9580F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235131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48113D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36E38A1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0087C0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929E31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36FA011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508A62D2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FDE30F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032"/>
        <w:gridCol w:w="3010"/>
      </w:tblGrid>
      <w:tr w:rsidR="00DF31ED" w:rsidRPr="005B518C" w14:paraId="25DE4304" w14:textId="77777777" w:rsidTr="00BD05F7">
        <w:tc>
          <w:tcPr>
            <w:tcW w:w="9072" w:type="dxa"/>
            <w:gridSpan w:val="3"/>
          </w:tcPr>
          <w:p w14:paraId="11FCAF50" w14:textId="77777777" w:rsidR="00DF31ED" w:rsidRPr="005B518C" w:rsidRDefault="00410760" w:rsidP="00DF31E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Yakıt üretimi - Doğal gazın çıkarılması ve işlenmesi</w:t>
            </w:r>
          </w:p>
        </w:tc>
      </w:tr>
      <w:tr w:rsidR="00BD05F7" w:rsidRPr="005B518C" w14:paraId="6FD014C7" w14:textId="77777777" w:rsidTr="00BD05F7">
        <w:tc>
          <w:tcPr>
            <w:tcW w:w="3030" w:type="dxa"/>
          </w:tcPr>
          <w:p w14:paraId="5ABDB7B5" w14:textId="77777777" w:rsidR="00BD05F7" w:rsidRPr="005B518C" w:rsidRDefault="00410760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gaz çeşidi</w:t>
            </w:r>
          </w:p>
        </w:tc>
        <w:tc>
          <w:tcPr>
            <w:tcW w:w="3032" w:type="dxa"/>
          </w:tcPr>
          <w:p w14:paraId="3B3D90FE" w14:textId="77777777" w:rsidR="00BD05F7" w:rsidRPr="005B518C" w:rsidRDefault="00410760" w:rsidP="00BD05F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gaz miktarı</w:t>
            </w:r>
            <w:r w:rsidR="00BD05F7" w:rsidRPr="005B518C">
              <w:rPr>
                <w:rFonts w:ascii="Garamond" w:hAnsi="Garamond"/>
                <w:b/>
                <w:sz w:val="24"/>
              </w:rPr>
              <w:t>, Nm</w:t>
            </w:r>
            <w:r w:rsidR="00BD05F7" w:rsidRPr="005B518C">
              <w:rPr>
                <w:rFonts w:ascii="Garamond" w:hAnsi="Garamond"/>
                <w:b/>
                <w:sz w:val="24"/>
                <w:vertAlign w:val="superscript"/>
              </w:rPr>
              <w:t>3</w:t>
            </w:r>
            <w:r w:rsidR="00BD05F7" w:rsidRPr="005B518C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10" w:type="dxa"/>
          </w:tcPr>
          <w:p w14:paraId="43F02BE0" w14:textId="77777777" w:rsidR="00BD05F7" w:rsidRPr="005B518C" w:rsidRDefault="00BD05F7" w:rsidP="00BD05F7">
            <w:pPr>
              <w:spacing w:before="60" w:after="60"/>
              <w:jc w:val="center"/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Pr="005B518C">
              <w:rPr>
                <w:rFonts w:ascii="Garamond" w:hAnsi="Garamond"/>
                <w:sz w:val="24"/>
              </w:rPr>
              <w:t xml:space="preserve"> (örneğin biliniyorsa yakıtta bulunan cıva içeriği)</w:t>
            </w:r>
          </w:p>
        </w:tc>
      </w:tr>
      <w:tr w:rsidR="00BD05F7" w:rsidRPr="005B518C" w14:paraId="3C85CF85" w14:textId="77777777" w:rsidTr="00BD05F7">
        <w:tc>
          <w:tcPr>
            <w:tcW w:w="3030" w:type="dxa"/>
          </w:tcPr>
          <w:p w14:paraId="1CB9FF6B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2" w:type="dxa"/>
          </w:tcPr>
          <w:p w14:paraId="26887FB8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0" w:type="dxa"/>
          </w:tcPr>
          <w:p w14:paraId="5D987322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64E0CA88" w14:textId="77777777" w:rsidTr="00BD05F7">
        <w:tc>
          <w:tcPr>
            <w:tcW w:w="3030" w:type="dxa"/>
          </w:tcPr>
          <w:p w14:paraId="7476F7EE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2" w:type="dxa"/>
          </w:tcPr>
          <w:p w14:paraId="131264C4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0" w:type="dxa"/>
          </w:tcPr>
          <w:p w14:paraId="43B07E0E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47F856E6" w14:textId="77777777" w:rsidTr="00BD05F7">
        <w:tc>
          <w:tcPr>
            <w:tcW w:w="3030" w:type="dxa"/>
          </w:tcPr>
          <w:p w14:paraId="1EC6AF61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2" w:type="dxa"/>
          </w:tcPr>
          <w:p w14:paraId="4742EC43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0" w:type="dxa"/>
          </w:tcPr>
          <w:p w14:paraId="6D6E9FE0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D05F7" w:rsidRPr="005B518C" w14:paraId="5CAB9C5E" w14:textId="77777777" w:rsidTr="00BD05F7">
        <w:tc>
          <w:tcPr>
            <w:tcW w:w="3030" w:type="dxa"/>
          </w:tcPr>
          <w:p w14:paraId="1D2A9F95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32" w:type="dxa"/>
          </w:tcPr>
          <w:p w14:paraId="0738CB6F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10" w:type="dxa"/>
          </w:tcPr>
          <w:p w14:paraId="28E10C8F" w14:textId="77777777" w:rsidR="00BD05F7" w:rsidRPr="005B518C" w:rsidRDefault="00BD05F7" w:rsidP="00BD05F7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3E9ABADC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FF554D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783A78" w14:textId="77777777" w:rsidR="00FB794B" w:rsidRPr="005B518C" w:rsidRDefault="00410760" w:rsidP="00FB794B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15680316" w14:textId="77777777" w:rsidR="00410760" w:rsidRPr="005B518C" w:rsidRDefault="00410760" w:rsidP="00FB794B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410760" w:rsidRPr="005B518C" w14:paraId="545B2B3E" w14:textId="77777777" w:rsidTr="00FB794B">
        <w:tc>
          <w:tcPr>
            <w:tcW w:w="2303" w:type="dxa"/>
            <w:tcBorders>
              <w:left w:val="nil"/>
            </w:tcBorders>
          </w:tcPr>
          <w:p w14:paraId="524B0F46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16" w:type="dxa"/>
          </w:tcPr>
          <w:p w14:paraId="2495D7AF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835" w:type="dxa"/>
          </w:tcPr>
          <w:p w14:paraId="23801397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037C587B" w14:textId="4801DF93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FB794B" w:rsidRPr="005B518C" w14:paraId="08DADFA2" w14:textId="77777777" w:rsidTr="00FB794B">
        <w:tc>
          <w:tcPr>
            <w:tcW w:w="2303" w:type="dxa"/>
            <w:vMerge w:val="restart"/>
            <w:tcBorders>
              <w:left w:val="nil"/>
            </w:tcBorders>
          </w:tcPr>
          <w:p w14:paraId="4896CB14" w14:textId="7A0C9CFD" w:rsidR="00FB794B" w:rsidRPr="005B518C" w:rsidRDefault="00761E54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Doğal gazın çıkarılması ve işlenmesi</w:t>
            </w:r>
          </w:p>
        </w:tc>
        <w:tc>
          <w:tcPr>
            <w:tcW w:w="1916" w:type="dxa"/>
          </w:tcPr>
          <w:p w14:paraId="5BF9AB23" w14:textId="6F425D5B" w:rsidR="00FB794B" w:rsidRPr="005B518C" w:rsidRDefault="00C7128D" w:rsidP="002C505C">
            <w:pPr>
              <w:pStyle w:val="TableParagraph"/>
              <w:spacing w:before="60" w:after="60"/>
              <w:ind w:left="100" w:right="15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Cıva giderimi </w:t>
            </w:r>
            <w:r w:rsidR="00761E54" w:rsidRPr="005B518C">
              <w:rPr>
                <w:rFonts w:ascii="Garamond" w:hAnsi="Garamond"/>
                <w:sz w:val="20"/>
              </w:rPr>
              <w:t>olmadan</w:t>
            </w:r>
          </w:p>
        </w:tc>
        <w:tc>
          <w:tcPr>
            <w:tcW w:w="2835" w:type="dxa"/>
          </w:tcPr>
          <w:p w14:paraId="142734A2" w14:textId="77777777" w:rsidR="00FB794B" w:rsidRPr="005B518C" w:rsidRDefault="00FB794B" w:rsidP="002C505C">
            <w:pPr>
              <w:pStyle w:val="TableParagraph"/>
              <w:spacing w:before="60" w:after="60"/>
              <w:ind w:left="100" w:right="147"/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3F1AF94D" w14:textId="77777777" w:rsidR="00FB794B" w:rsidRPr="005B518C" w:rsidRDefault="00FB794B" w:rsidP="002C505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B794B" w:rsidRPr="005B518C" w14:paraId="30E9360E" w14:textId="77777777" w:rsidTr="00FB794B">
        <w:tc>
          <w:tcPr>
            <w:tcW w:w="2303" w:type="dxa"/>
            <w:vMerge/>
            <w:tcBorders>
              <w:left w:val="nil"/>
            </w:tcBorders>
          </w:tcPr>
          <w:p w14:paraId="4FC20977" w14:textId="77777777" w:rsidR="00FB794B" w:rsidRPr="005B518C" w:rsidRDefault="00FB794B" w:rsidP="002C505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14:paraId="61F1FC3C" w14:textId="229230EB" w:rsidR="00FB794B" w:rsidRPr="005B518C" w:rsidRDefault="00C7128D" w:rsidP="002C505C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Cıva giderimi </w:t>
            </w:r>
            <w:r w:rsidR="00761E54" w:rsidRPr="005B518C">
              <w:rPr>
                <w:rFonts w:ascii="Garamond" w:hAnsi="Garamond"/>
                <w:sz w:val="20"/>
              </w:rPr>
              <w:t>ile</w:t>
            </w:r>
          </w:p>
        </w:tc>
        <w:tc>
          <w:tcPr>
            <w:tcW w:w="2835" w:type="dxa"/>
          </w:tcPr>
          <w:p w14:paraId="1B667A1E" w14:textId="130C2A9A" w:rsidR="00FB794B" w:rsidRPr="005B518C" w:rsidRDefault="00761E54" w:rsidP="002C505C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C</w:t>
            </w:r>
            <w:r w:rsidR="00C7128D" w:rsidRPr="005B518C">
              <w:rPr>
                <w:rFonts w:ascii="Garamond" w:hAnsi="Garamond"/>
                <w:sz w:val="20"/>
              </w:rPr>
              <w:t xml:space="preserve">ıva absorbantı içeren (veya benzeri) </w:t>
            </w:r>
            <w:r w:rsidRPr="005B518C">
              <w:rPr>
                <w:rFonts w:ascii="Garamond" w:hAnsi="Garamond"/>
                <w:sz w:val="20"/>
              </w:rPr>
              <w:t xml:space="preserve">sabit yataklı </w:t>
            </w:r>
            <w:r w:rsidR="00317675" w:rsidRPr="005B518C">
              <w:rPr>
                <w:rFonts w:ascii="Garamond" w:hAnsi="Garamond"/>
                <w:sz w:val="20"/>
              </w:rPr>
              <w:t xml:space="preserve">gaz filtrelerinin </w:t>
            </w:r>
            <w:r w:rsidRPr="005B518C">
              <w:rPr>
                <w:rFonts w:ascii="Garamond" w:hAnsi="Garamond"/>
                <w:sz w:val="20"/>
              </w:rPr>
              <w:t>temizlenmesi</w:t>
            </w:r>
          </w:p>
        </w:tc>
        <w:tc>
          <w:tcPr>
            <w:tcW w:w="2303" w:type="dxa"/>
            <w:tcBorders>
              <w:right w:val="nil"/>
            </w:tcBorders>
          </w:tcPr>
          <w:p w14:paraId="45678F17" w14:textId="77777777" w:rsidR="00FB794B" w:rsidRPr="005B518C" w:rsidRDefault="00FB794B" w:rsidP="002C505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7DCB829C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35E9E7A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F24EEA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CA415E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33AB59A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55918F" w14:textId="77777777" w:rsidR="00DF31ED" w:rsidRPr="005B518C" w:rsidRDefault="00DF31ED" w:rsidP="00DF31E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BE1922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ED6F369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44D69E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EA2C36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AEF207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87CB4A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EB5144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81D0A9A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8E9A10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46218FCD" w14:textId="4DDE0D80" w:rsidR="00DF31ED" w:rsidRPr="005B518C" w:rsidRDefault="0021074B" w:rsidP="000E1A9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Kategori: Metallerin ve hammaddelerin yerli üretimi</w:t>
      </w:r>
    </w:p>
    <w:p w14:paraId="7A2F9B86" w14:textId="77777777" w:rsidR="0021074B" w:rsidRPr="005B518C" w:rsidRDefault="0021074B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79D87BFB" w14:textId="5B4CB84B" w:rsidR="00DF31ED" w:rsidRPr="005B518C" w:rsidRDefault="00E5076C" w:rsidP="00F842D3">
      <w:pPr>
        <w:spacing w:after="0" w:line="240" w:lineRule="auto"/>
        <w:jc w:val="both"/>
        <w:rPr>
          <w:rFonts w:ascii="Garamond" w:hAnsi="Garamond"/>
          <w:sz w:val="24"/>
        </w:rPr>
      </w:pPr>
      <w:r w:rsidRPr="005B518C">
        <w:rPr>
          <w:rFonts w:ascii="Garamond" w:hAnsi="Garamond"/>
          <w:sz w:val="24"/>
        </w:rPr>
        <w:t>.</w:t>
      </w:r>
    </w:p>
    <w:p w14:paraId="0F7E20A0" w14:textId="77777777" w:rsidR="00E5076C" w:rsidRPr="005B518C" w:rsidRDefault="00E5076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B65D55" w14:textId="77777777" w:rsidR="00E5076C" w:rsidRPr="005B518C" w:rsidRDefault="00E5076C" w:rsidP="00F842D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oKlavuzu"/>
        <w:tblW w:w="7655" w:type="dxa"/>
        <w:tblInd w:w="817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2C505C" w:rsidRPr="005B518C" w14:paraId="4D187A74" w14:textId="77777777" w:rsidTr="005A2486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14:paraId="01194785" w14:textId="747B9390" w:rsidR="002C505C" w:rsidRPr="005B518C" w:rsidRDefault="0021074B" w:rsidP="002C505C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Birincil Metal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41D96C31" w14:textId="0520B6CC" w:rsidR="002C505C" w:rsidRPr="005B518C" w:rsidRDefault="0021074B" w:rsidP="002C505C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Kategori Referansı</w:t>
            </w:r>
            <w:r w:rsidR="00F75276">
              <w:rPr>
                <w:rFonts w:ascii="Garamond" w:hAnsi="Garamond"/>
                <w:b/>
                <w:sz w:val="20"/>
              </w:rPr>
              <w:t>*</w:t>
            </w:r>
          </w:p>
        </w:tc>
      </w:tr>
      <w:tr w:rsidR="002C505C" w:rsidRPr="005B518C" w14:paraId="178A5BC0" w14:textId="77777777" w:rsidTr="005A2486">
        <w:tc>
          <w:tcPr>
            <w:tcW w:w="5387" w:type="dxa"/>
            <w:tcBorders>
              <w:left w:val="nil"/>
            </w:tcBorders>
          </w:tcPr>
          <w:p w14:paraId="3F1E939A" w14:textId="1F9DF24C" w:rsidR="002C505C" w:rsidRPr="005B518C" w:rsidRDefault="005F75D0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2.1.</w:t>
            </w:r>
            <w:r w:rsidR="0021074B" w:rsidRPr="005B518C">
              <w:rPr>
                <w:rFonts w:ascii="Garamond" w:hAnsi="Garamond"/>
                <w:sz w:val="20"/>
              </w:rPr>
              <w:t>Cıva (birincil) ekstraksiyon ve ilk işlem</w:t>
            </w:r>
          </w:p>
        </w:tc>
        <w:tc>
          <w:tcPr>
            <w:tcW w:w="2268" w:type="dxa"/>
            <w:tcBorders>
              <w:right w:val="nil"/>
            </w:tcBorders>
          </w:tcPr>
          <w:p w14:paraId="13113E29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5.2.1</w:t>
            </w:r>
          </w:p>
        </w:tc>
      </w:tr>
      <w:tr w:rsidR="002C505C" w:rsidRPr="005B518C" w14:paraId="2E79545C" w14:textId="77777777" w:rsidTr="005A2486">
        <w:tc>
          <w:tcPr>
            <w:tcW w:w="5387" w:type="dxa"/>
            <w:tcBorders>
              <w:left w:val="nil"/>
            </w:tcBorders>
          </w:tcPr>
          <w:p w14:paraId="31EE98B6" w14:textId="0964FF24" w:rsidR="002C505C" w:rsidRPr="005B518C" w:rsidRDefault="005F75D0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2.2.</w:t>
            </w:r>
            <w:r w:rsidR="008D0DEE" w:rsidRPr="005B518C">
              <w:rPr>
                <w:rFonts w:ascii="Garamond" w:hAnsi="Garamond"/>
                <w:sz w:val="20"/>
              </w:rPr>
              <w:t>Konsantreden çinko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29654E4B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5.2.3</w:t>
            </w:r>
          </w:p>
        </w:tc>
      </w:tr>
      <w:tr w:rsidR="002C505C" w:rsidRPr="005B518C" w14:paraId="4C882A31" w14:textId="77777777" w:rsidTr="005A2486">
        <w:tc>
          <w:tcPr>
            <w:tcW w:w="5387" w:type="dxa"/>
            <w:tcBorders>
              <w:left w:val="nil"/>
            </w:tcBorders>
          </w:tcPr>
          <w:p w14:paraId="7FA62157" w14:textId="029CBE08" w:rsidR="002C505C" w:rsidRPr="005B518C" w:rsidRDefault="005F75D0" w:rsidP="008D0DEE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2.3.</w:t>
            </w:r>
            <w:r w:rsidR="008D0DEE" w:rsidRPr="005B518C">
              <w:rPr>
                <w:rFonts w:ascii="Garamond" w:hAnsi="Garamond"/>
                <w:sz w:val="20"/>
              </w:rPr>
              <w:t>Konsantreden bakır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2359F13B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5.2.4</w:t>
            </w:r>
          </w:p>
        </w:tc>
      </w:tr>
      <w:tr w:rsidR="002C505C" w:rsidRPr="005B518C" w14:paraId="6D4B2CA0" w14:textId="77777777" w:rsidTr="005A2486">
        <w:tc>
          <w:tcPr>
            <w:tcW w:w="5387" w:type="dxa"/>
            <w:tcBorders>
              <w:left w:val="nil"/>
            </w:tcBorders>
          </w:tcPr>
          <w:p w14:paraId="1EC777C3" w14:textId="5232E3FD" w:rsidR="002C505C" w:rsidRPr="005B518C" w:rsidRDefault="005F75D0" w:rsidP="008D0DEE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2.4.</w:t>
            </w:r>
            <w:r w:rsidR="008D0DEE" w:rsidRPr="005B518C">
              <w:rPr>
                <w:rFonts w:ascii="Garamond" w:hAnsi="Garamond"/>
                <w:sz w:val="20"/>
              </w:rPr>
              <w:t>Konsantreden kurşun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654A4523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5.2.5</w:t>
            </w:r>
          </w:p>
        </w:tc>
      </w:tr>
      <w:tr w:rsidR="002C505C" w:rsidRPr="005B518C" w14:paraId="2061B3A3" w14:textId="77777777" w:rsidTr="005A2486">
        <w:tc>
          <w:tcPr>
            <w:tcW w:w="5387" w:type="dxa"/>
            <w:tcBorders>
              <w:left w:val="nil"/>
            </w:tcBorders>
          </w:tcPr>
          <w:p w14:paraId="77FBD8F4" w14:textId="05614BC4" w:rsidR="002C505C" w:rsidRPr="005B518C" w:rsidRDefault="005F75D0" w:rsidP="008D0DEE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2.5.</w:t>
            </w:r>
            <w:r w:rsidR="00317675" w:rsidRPr="005B518C">
              <w:rPr>
                <w:rFonts w:ascii="Garamond" w:hAnsi="Garamond"/>
                <w:sz w:val="20"/>
              </w:rPr>
              <w:t>Cıva amalgamı dışında</w:t>
            </w:r>
            <w:r w:rsidR="008D0DEE" w:rsidRPr="005B518C">
              <w:rPr>
                <w:rFonts w:ascii="Garamond" w:hAnsi="Garamond"/>
                <w:sz w:val="20"/>
              </w:rPr>
              <w:t xml:space="preserve"> başka yöntemlerle altın ekstraksiyonu</w:t>
            </w:r>
          </w:p>
        </w:tc>
        <w:tc>
          <w:tcPr>
            <w:tcW w:w="2268" w:type="dxa"/>
            <w:tcBorders>
              <w:right w:val="nil"/>
            </w:tcBorders>
          </w:tcPr>
          <w:p w14:paraId="13BEF8F6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5.2.6</w:t>
            </w:r>
          </w:p>
        </w:tc>
      </w:tr>
      <w:tr w:rsidR="002C505C" w:rsidRPr="005B518C" w14:paraId="68F36504" w14:textId="77777777" w:rsidTr="005A2486">
        <w:tc>
          <w:tcPr>
            <w:tcW w:w="5387" w:type="dxa"/>
            <w:tcBorders>
              <w:left w:val="nil"/>
            </w:tcBorders>
          </w:tcPr>
          <w:p w14:paraId="5F352584" w14:textId="00A44312" w:rsidR="002C505C" w:rsidRPr="005B518C" w:rsidRDefault="005F75D0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2.6.</w:t>
            </w:r>
            <w:r w:rsidR="008D0DEE" w:rsidRPr="005B518C">
              <w:rPr>
                <w:rFonts w:ascii="Garamond" w:hAnsi="Garamond"/>
                <w:sz w:val="20"/>
              </w:rPr>
              <w:t>Boksitden alümina üretimi (alüminyum üretimi)</w:t>
            </w:r>
          </w:p>
        </w:tc>
        <w:tc>
          <w:tcPr>
            <w:tcW w:w="2268" w:type="dxa"/>
            <w:tcBorders>
              <w:right w:val="nil"/>
            </w:tcBorders>
          </w:tcPr>
          <w:p w14:paraId="14ED26BA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5.2.7</w:t>
            </w:r>
          </w:p>
        </w:tc>
      </w:tr>
      <w:tr w:rsidR="002C505C" w:rsidRPr="005B518C" w14:paraId="42701B95" w14:textId="77777777" w:rsidTr="005A2486">
        <w:tc>
          <w:tcPr>
            <w:tcW w:w="5387" w:type="dxa"/>
            <w:tcBorders>
              <w:left w:val="nil"/>
            </w:tcBorders>
          </w:tcPr>
          <w:p w14:paraId="5C77342D" w14:textId="38ADCB1A" w:rsidR="002C505C" w:rsidRPr="005B518C" w:rsidRDefault="005F75D0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2.7.</w:t>
            </w:r>
            <w:r w:rsidR="008D0DEE" w:rsidRPr="005B518C">
              <w:rPr>
                <w:rFonts w:ascii="Garamond" w:hAnsi="Garamond"/>
                <w:sz w:val="20"/>
              </w:rPr>
              <w:t>Birincil demirli metal üretimi (pik demir üretimi)</w:t>
            </w:r>
          </w:p>
        </w:tc>
        <w:tc>
          <w:tcPr>
            <w:tcW w:w="2268" w:type="dxa"/>
            <w:tcBorders>
              <w:right w:val="nil"/>
            </w:tcBorders>
          </w:tcPr>
          <w:p w14:paraId="64198780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5.2.9</w:t>
            </w:r>
          </w:p>
        </w:tc>
      </w:tr>
      <w:tr w:rsidR="002C505C" w:rsidRPr="005B518C" w14:paraId="20F90A9B" w14:textId="77777777" w:rsidTr="005A2486">
        <w:tc>
          <w:tcPr>
            <w:tcW w:w="5387" w:type="dxa"/>
            <w:tcBorders>
              <w:left w:val="nil"/>
            </w:tcBorders>
          </w:tcPr>
          <w:p w14:paraId="61DEF40D" w14:textId="560CB876" w:rsidR="002C505C" w:rsidRPr="005B518C" w:rsidRDefault="008D0DEE" w:rsidP="008D0DEE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Cıva amalgamı ile altın madenciliği</w:t>
            </w:r>
          </w:p>
        </w:tc>
        <w:tc>
          <w:tcPr>
            <w:tcW w:w="2268" w:type="dxa"/>
            <w:tcBorders>
              <w:right w:val="nil"/>
            </w:tcBorders>
          </w:tcPr>
          <w:p w14:paraId="41457728" w14:textId="77777777" w:rsidR="002C505C" w:rsidRPr="005B518C" w:rsidRDefault="002C505C" w:rsidP="002C505C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2C505C" w:rsidRPr="005B518C" w14:paraId="7B992CBB" w14:textId="77777777" w:rsidTr="005A2486">
        <w:tc>
          <w:tcPr>
            <w:tcW w:w="5387" w:type="dxa"/>
            <w:tcBorders>
              <w:left w:val="nil"/>
            </w:tcBorders>
          </w:tcPr>
          <w:p w14:paraId="0D18A451" w14:textId="7E557BCF" w:rsidR="002C505C" w:rsidRPr="005B518C" w:rsidRDefault="005F75D0" w:rsidP="0030399A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2.8.</w:t>
            </w:r>
            <w:r w:rsidR="0030399A" w:rsidRPr="005B518C">
              <w:rPr>
                <w:rFonts w:ascii="Garamond" w:hAnsi="Garamond"/>
                <w:sz w:val="20"/>
              </w:rPr>
              <w:t>Cıva amalgamı ile altın ekstraksiyonu - imbik kullanılmadan</w:t>
            </w:r>
          </w:p>
        </w:tc>
        <w:tc>
          <w:tcPr>
            <w:tcW w:w="2268" w:type="dxa"/>
            <w:tcBorders>
              <w:right w:val="nil"/>
            </w:tcBorders>
          </w:tcPr>
          <w:p w14:paraId="05648043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5.2.2</w:t>
            </w:r>
          </w:p>
        </w:tc>
      </w:tr>
      <w:tr w:rsidR="002C505C" w:rsidRPr="005B518C" w14:paraId="47C80A31" w14:textId="77777777" w:rsidTr="005A2486">
        <w:tc>
          <w:tcPr>
            <w:tcW w:w="5387" w:type="dxa"/>
            <w:tcBorders>
              <w:left w:val="nil"/>
            </w:tcBorders>
          </w:tcPr>
          <w:p w14:paraId="3E55EA16" w14:textId="307BB7ED" w:rsidR="002C505C" w:rsidRPr="005B518C" w:rsidRDefault="005F75D0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2.9.</w:t>
            </w:r>
            <w:r w:rsidR="0030399A" w:rsidRPr="005B518C">
              <w:rPr>
                <w:rFonts w:ascii="Garamond" w:hAnsi="Garamond"/>
                <w:sz w:val="20"/>
              </w:rPr>
              <w:t>Cıva amalgamı ile altın ekstraksiyonu - imbik kullanarak</w:t>
            </w:r>
          </w:p>
        </w:tc>
        <w:tc>
          <w:tcPr>
            <w:tcW w:w="2268" w:type="dxa"/>
            <w:tcBorders>
              <w:right w:val="nil"/>
            </w:tcBorders>
          </w:tcPr>
          <w:p w14:paraId="0102140E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5.2.2</w:t>
            </w:r>
          </w:p>
        </w:tc>
      </w:tr>
      <w:tr w:rsidR="002C505C" w:rsidRPr="005B518C" w14:paraId="5A173964" w14:textId="77777777" w:rsidTr="005A2486">
        <w:tc>
          <w:tcPr>
            <w:tcW w:w="5387" w:type="dxa"/>
            <w:tcBorders>
              <w:left w:val="nil"/>
            </w:tcBorders>
          </w:tcPr>
          <w:p w14:paraId="603BE0FA" w14:textId="26DD821D" w:rsidR="002C505C" w:rsidRPr="005B518C" w:rsidRDefault="00317675" w:rsidP="002C505C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Cıva salımına neden olan</w:t>
            </w:r>
            <w:r w:rsidR="0030399A" w:rsidRPr="005B518C">
              <w:rPr>
                <w:rFonts w:ascii="Garamond" w:hAnsi="Garamond"/>
                <w:b/>
                <w:sz w:val="20"/>
              </w:rPr>
              <w:t xml:space="preserve"> diğer yüksek hacimli malzeme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7432C0B1" w14:textId="77777777" w:rsidR="002C505C" w:rsidRPr="005B518C" w:rsidRDefault="002C505C" w:rsidP="002C505C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2C505C" w:rsidRPr="005B518C" w14:paraId="2EDE90A3" w14:textId="77777777" w:rsidTr="005A2486">
        <w:tc>
          <w:tcPr>
            <w:tcW w:w="5387" w:type="dxa"/>
            <w:tcBorders>
              <w:left w:val="nil"/>
            </w:tcBorders>
          </w:tcPr>
          <w:p w14:paraId="48018B2B" w14:textId="154BBF2A" w:rsidR="002C505C" w:rsidRPr="005B518C" w:rsidRDefault="005F75D0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2.10.</w:t>
            </w:r>
            <w:r w:rsidR="0030399A" w:rsidRPr="005B518C">
              <w:rPr>
                <w:rFonts w:ascii="Garamond" w:hAnsi="Garamond"/>
                <w:sz w:val="20"/>
              </w:rPr>
              <w:t>Çimento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7E44C24A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5.3.1</w:t>
            </w:r>
          </w:p>
        </w:tc>
      </w:tr>
      <w:tr w:rsidR="002C505C" w:rsidRPr="005B518C" w14:paraId="197DC9B5" w14:textId="77777777" w:rsidTr="005A2486">
        <w:tc>
          <w:tcPr>
            <w:tcW w:w="5387" w:type="dxa"/>
            <w:tcBorders>
              <w:left w:val="nil"/>
            </w:tcBorders>
          </w:tcPr>
          <w:p w14:paraId="2B5F8B84" w14:textId="15F16D5A" w:rsidR="002C505C" w:rsidRPr="005B518C" w:rsidRDefault="005F75D0" w:rsidP="002C505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2.11.</w:t>
            </w:r>
            <w:r w:rsidR="0030399A" w:rsidRPr="005B518C">
              <w:rPr>
                <w:rFonts w:ascii="Garamond" w:hAnsi="Garamond"/>
                <w:sz w:val="20"/>
              </w:rPr>
              <w:t>Kağıt hamuru ve kağıt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0B7819AD" w14:textId="77777777" w:rsidR="002C505C" w:rsidRPr="005B518C" w:rsidRDefault="002C505C" w:rsidP="002C505C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5.3.2</w:t>
            </w:r>
          </w:p>
        </w:tc>
      </w:tr>
    </w:tbl>
    <w:p w14:paraId="09AFDFA7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B23B44E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3C8D55F" w14:textId="2445CE86" w:rsidR="00DF31ED" w:rsidRPr="005B518C" w:rsidRDefault="00F75276" w:rsidP="00F842D3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</w:t>
      </w:r>
      <w:r w:rsidRPr="005B518C">
        <w:rPr>
          <w:rFonts w:ascii="Garamond" w:hAnsi="Garamond"/>
          <w:sz w:val="24"/>
        </w:rPr>
        <w:t>Kaynak alt kategorileri, Cıva Salmlarının Tanımlanması ve Değerlendirilmesi için  UNEP (Birleşmiş Milletler Çevre Programı) Rehber Doküman Raporu bölümleri referansı ile değerlendirilmiştir. Kategori referans numaraları Dökümandaki numaralandırmalar doğrultusunda hazırlanmıştır</w:t>
      </w:r>
    </w:p>
    <w:p w14:paraId="2AAE90D4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F6DD66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A98575C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5C654C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0A6FEA3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1836798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29E46C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2CDD09" w14:textId="77777777" w:rsidR="00DF31ED" w:rsidRPr="005B518C" w:rsidRDefault="00DF31E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2883AD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5062C9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EA71D0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B1D2CA1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45DDE7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5EB05A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3A0207A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0A8924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C3BF2FB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2E57D46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BB195D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C8ED29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A69729" w14:textId="02AA88E0" w:rsidR="002C505C" w:rsidRPr="005B518C" w:rsidRDefault="0030399A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Birincil metal üretimi - cıva (birincil) ekstraksiyonu ve ilk işlem</w:t>
      </w:r>
    </w:p>
    <w:p w14:paraId="2A261E9C" w14:textId="77777777" w:rsidR="0030399A" w:rsidRPr="005B518C" w:rsidRDefault="0030399A" w:rsidP="002C505C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0613F51D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5301C5F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03139BC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6AF1A5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4692A6B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D1DD12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24B98C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492FE2D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D43719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BECD15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727646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DF637D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F68EA0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76E7996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B1A73F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9C8874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7CFA584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61ED1D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0DEA2A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681343D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78EF43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765288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6ED0B3C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223B26DD" w14:textId="77777777" w:rsidR="002C505C" w:rsidRPr="005B518C" w:rsidRDefault="002C505C" w:rsidP="002C50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4EBA0F" w14:textId="77777777" w:rsidR="002C505C" w:rsidRPr="005B518C" w:rsidRDefault="002C505C" w:rsidP="002C505C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7"/>
      </w:tblGrid>
      <w:tr w:rsidR="002C505C" w:rsidRPr="005B518C" w14:paraId="358B239A" w14:textId="77777777" w:rsidTr="005A2486">
        <w:tc>
          <w:tcPr>
            <w:tcW w:w="9212" w:type="dxa"/>
            <w:gridSpan w:val="3"/>
          </w:tcPr>
          <w:p w14:paraId="3144C01F" w14:textId="14F1E925" w:rsidR="002C505C" w:rsidRPr="005B518C" w:rsidRDefault="0030399A" w:rsidP="005A2486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40"/>
              </w:rPr>
            </w:pPr>
            <w:r w:rsidRPr="005B518C">
              <w:rPr>
                <w:rFonts w:ascii="Garamond" w:hAnsi="Garamond"/>
                <w:b/>
                <w:sz w:val="24"/>
              </w:rPr>
              <w:t>Birincil metal üretimi - cıva (birincil) ekstraksiyonu ve ilk işlem</w:t>
            </w:r>
          </w:p>
        </w:tc>
      </w:tr>
      <w:tr w:rsidR="002C505C" w:rsidRPr="005B518C" w14:paraId="3D118881" w14:textId="77777777" w:rsidTr="005A2486">
        <w:tc>
          <w:tcPr>
            <w:tcW w:w="3070" w:type="dxa"/>
          </w:tcPr>
          <w:p w14:paraId="35E1A995" w14:textId="3E93EC8F" w:rsidR="002C505C" w:rsidRPr="005B518C" w:rsidRDefault="0030399A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cıva</w:t>
            </w:r>
            <w:r w:rsidR="00EA7FA9" w:rsidRPr="005B518C"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3071" w:type="dxa"/>
          </w:tcPr>
          <w:p w14:paraId="2D337C6A" w14:textId="1AD5554D" w:rsidR="002C505C" w:rsidRPr="005B518C" w:rsidRDefault="00C43C9B" w:rsidP="00FA12C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cıva</w:t>
            </w:r>
            <w:r w:rsidR="00317675" w:rsidRPr="005B518C">
              <w:rPr>
                <w:rFonts w:ascii="Garamond" w:hAnsi="Garamond"/>
                <w:b/>
                <w:sz w:val="24"/>
              </w:rPr>
              <w:t xml:space="preserve"> miktarı</w:t>
            </w:r>
            <w:r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2C505C" w:rsidRPr="005B518C">
              <w:rPr>
                <w:rFonts w:ascii="Garamond" w:hAnsi="Garamond"/>
                <w:b/>
                <w:sz w:val="24"/>
              </w:rPr>
              <w:t xml:space="preserve">, </w:t>
            </w:r>
            <w:r w:rsidR="00FA12C5" w:rsidRPr="005B518C">
              <w:rPr>
                <w:rFonts w:ascii="Garamond" w:hAnsi="Garamond"/>
                <w:b/>
                <w:sz w:val="24"/>
              </w:rPr>
              <w:t>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2C505C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2B38CCB2" w14:textId="2F95C2F2" w:rsidR="002C505C" w:rsidRPr="005B518C" w:rsidRDefault="00C43C9B" w:rsidP="00C43C9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2C505C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2C505C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eğer varsa geçmişteki üretimler)</w:t>
            </w:r>
          </w:p>
        </w:tc>
      </w:tr>
      <w:tr w:rsidR="002C505C" w:rsidRPr="005B518C" w14:paraId="40B7F3F9" w14:textId="77777777" w:rsidTr="005A2486">
        <w:tc>
          <w:tcPr>
            <w:tcW w:w="3070" w:type="dxa"/>
          </w:tcPr>
          <w:p w14:paraId="64AE8D69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773D91A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25C79C2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C505C" w:rsidRPr="005B518C" w14:paraId="4F321373" w14:textId="77777777" w:rsidTr="005A2486">
        <w:tc>
          <w:tcPr>
            <w:tcW w:w="3070" w:type="dxa"/>
          </w:tcPr>
          <w:p w14:paraId="6C1771E5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A79413F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8C8ECD1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C505C" w:rsidRPr="005B518C" w14:paraId="35B57A3F" w14:textId="77777777" w:rsidTr="005A2486">
        <w:tc>
          <w:tcPr>
            <w:tcW w:w="3070" w:type="dxa"/>
          </w:tcPr>
          <w:p w14:paraId="4F20F0A1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DBC1FC3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51B5C6B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C505C" w:rsidRPr="005B518C" w14:paraId="38CD94AC" w14:textId="77777777" w:rsidTr="005A2486">
        <w:tc>
          <w:tcPr>
            <w:tcW w:w="3070" w:type="dxa"/>
          </w:tcPr>
          <w:p w14:paraId="0E1F82A7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9E40A3F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C69FAF6" w14:textId="77777777" w:rsidR="002C505C" w:rsidRPr="005B518C" w:rsidRDefault="002C505C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41CD5424" w14:textId="77777777" w:rsidR="002C505C" w:rsidRPr="005B518C" w:rsidRDefault="002C505C" w:rsidP="002C505C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21B1C1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AD40A9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965D7F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08DC3A0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96BFF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4E7330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A5F531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BC4333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6AD2AC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20CD79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77959D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B38F36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89E91A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9C06628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1BF2F5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C448687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BE9EDF7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1061205" w14:textId="77777777" w:rsidR="000A0326" w:rsidRPr="005B518C" w:rsidRDefault="000A0326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1C8F7BC8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478C6B2B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70F81D58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798AB92B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59EE9EBB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324C4C5E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341A8339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7828E9B6" w14:textId="77777777" w:rsidR="00B038DA" w:rsidRPr="005B518C" w:rsidRDefault="00B038DA" w:rsidP="00F842D3">
      <w:pPr>
        <w:spacing w:after="0" w:line="240" w:lineRule="auto"/>
        <w:jc w:val="both"/>
        <w:rPr>
          <w:rFonts w:ascii="Garamond" w:hAnsi="Garamond"/>
          <w:sz w:val="24"/>
          <w:lang w:val="en-US"/>
        </w:rPr>
      </w:pPr>
    </w:p>
    <w:p w14:paraId="70EE242D" w14:textId="77777777" w:rsidR="000A0326" w:rsidRPr="005B518C" w:rsidRDefault="000A0326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EED4CB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403F3E" w14:textId="5F20DA37" w:rsidR="00FA12C5" w:rsidRPr="005B518C" w:rsidRDefault="00761E54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Birincil metal üretimi - Konsantreden çinko üretimi</w:t>
      </w:r>
    </w:p>
    <w:p w14:paraId="21E76680" w14:textId="77777777" w:rsidR="00761E54" w:rsidRPr="005B518C" w:rsidRDefault="00761E54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1C90E5FA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48C7303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0D523CC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DD36C4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32EEC6E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0B4EE5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6F361F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202CE6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BDFD37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827ED1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EBFB71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84A509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4C105A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7C01B35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E99B7F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601D8F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0FED531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F0925B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A33E01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0329A0C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73D6E3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CF8C54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7EB4556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3ABA2280" w14:textId="77777777" w:rsidR="00FA12C5" w:rsidRPr="005B518C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CA5F45" w14:textId="77777777" w:rsidR="00FA12C5" w:rsidRPr="005B518C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6"/>
        <w:gridCol w:w="3026"/>
      </w:tblGrid>
      <w:tr w:rsidR="00FA12C5" w:rsidRPr="005B518C" w14:paraId="20F808AB" w14:textId="77777777" w:rsidTr="005A2486">
        <w:tc>
          <w:tcPr>
            <w:tcW w:w="9212" w:type="dxa"/>
            <w:gridSpan w:val="3"/>
          </w:tcPr>
          <w:p w14:paraId="1BB59A95" w14:textId="3585EDD3" w:rsidR="00FA12C5" w:rsidRPr="005B518C" w:rsidRDefault="00761E54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Birincil metal üretimi - Konsantreden çinko üretimi</w:t>
            </w:r>
          </w:p>
        </w:tc>
      </w:tr>
      <w:tr w:rsidR="00FA12C5" w:rsidRPr="005B518C" w14:paraId="0D5D8C6A" w14:textId="77777777" w:rsidTr="005A2486">
        <w:tc>
          <w:tcPr>
            <w:tcW w:w="3070" w:type="dxa"/>
          </w:tcPr>
          <w:p w14:paraId="667146FC" w14:textId="18C53A5C" w:rsidR="00FA12C5" w:rsidRPr="005B518C" w:rsidRDefault="00761E54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  <w:lang w:val="en-US"/>
              </w:rPr>
            </w:pPr>
            <w:r w:rsidRPr="005B518C">
              <w:rPr>
                <w:rFonts w:ascii="Garamond" w:hAnsi="Garamond"/>
                <w:b/>
                <w:sz w:val="24"/>
                <w:lang w:val="en-US"/>
              </w:rPr>
              <w:t>Üretilen Çinko</w:t>
            </w:r>
            <w:r w:rsidR="00E533BA" w:rsidRPr="005B518C">
              <w:rPr>
                <w:rFonts w:ascii="Garamond" w:hAnsi="Garamond"/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3071" w:type="dxa"/>
          </w:tcPr>
          <w:p w14:paraId="22BD1A99" w14:textId="4497FC8A" w:rsidR="00FA12C5" w:rsidRPr="005B518C" w:rsidRDefault="00761E54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Kullanılan konsantre madde</w:t>
            </w:r>
            <w:r w:rsidR="00FA12C5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FA12C5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4BB22C62" w14:textId="48E2CFB1" w:rsidR="00FA12C5" w:rsidRPr="005B518C" w:rsidRDefault="00761E54" w:rsidP="0079704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FA12C5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797041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eğer</w:t>
            </w:r>
            <w:r w:rsidR="00797041" w:rsidRPr="005B518C">
              <w:rPr>
                <w:rFonts w:ascii="Garamond" w:hAnsi="Garamond"/>
                <w:sz w:val="24"/>
              </w:rPr>
              <w:t xml:space="preserve"> kullanılan konstre maddedeki cıva miktarı bili</w:t>
            </w:r>
            <w:r w:rsidR="00141E31" w:rsidRPr="005B518C">
              <w:rPr>
                <w:rFonts w:ascii="Garamond" w:hAnsi="Garamond"/>
                <w:sz w:val="24"/>
              </w:rPr>
              <w:t>n</w:t>
            </w:r>
            <w:r w:rsidR="00141E31" w:rsidRPr="005B518C">
              <w:rPr>
                <w:rFonts w:ascii="Garamond" w:hAnsi="Garamond"/>
                <w:sz w:val="24"/>
                <w:lang w:val="en-US"/>
              </w:rPr>
              <w:t>i</w:t>
            </w:r>
            <w:r w:rsidR="00797041" w:rsidRPr="005B518C">
              <w:rPr>
                <w:rFonts w:ascii="Garamond" w:hAnsi="Garamond"/>
                <w:sz w:val="24"/>
              </w:rPr>
              <w:t>yorsa</w:t>
            </w:r>
            <w:r w:rsidRPr="005B518C">
              <w:rPr>
                <w:rFonts w:ascii="Garamond" w:hAnsi="Garamond"/>
                <w:sz w:val="24"/>
              </w:rPr>
              <w:t xml:space="preserve"> </w:t>
            </w:r>
            <w:r w:rsidR="00FA12C5" w:rsidRPr="005B518C">
              <w:rPr>
                <w:rFonts w:ascii="Garamond" w:hAnsi="Garamond"/>
                <w:sz w:val="24"/>
              </w:rPr>
              <w:t>)</w:t>
            </w:r>
          </w:p>
        </w:tc>
      </w:tr>
      <w:tr w:rsidR="00FA12C5" w:rsidRPr="005B518C" w14:paraId="116CF446" w14:textId="77777777" w:rsidTr="005A2486">
        <w:tc>
          <w:tcPr>
            <w:tcW w:w="3070" w:type="dxa"/>
          </w:tcPr>
          <w:p w14:paraId="58E065B2" w14:textId="77777777" w:rsidR="00FA12C5" w:rsidRPr="005B518C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3AA376E" w14:textId="77777777" w:rsidR="00FA12C5" w:rsidRPr="005B518C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41D41AB" w14:textId="77777777" w:rsidR="00FA12C5" w:rsidRPr="005B518C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A12C5" w:rsidRPr="005B518C" w14:paraId="2B7B83B1" w14:textId="77777777" w:rsidTr="005A2486">
        <w:tc>
          <w:tcPr>
            <w:tcW w:w="3070" w:type="dxa"/>
          </w:tcPr>
          <w:p w14:paraId="1BE3C8EB" w14:textId="77777777" w:rsidR="00FA12C5" w:rsidRPr="005B518C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C9FAEA6" w14:textId="77777777" w:rsidR="00FA12C5" w:rsidRPr="005B518C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4FBD086" w14:textId="77777777" w:rsidR="00FA12C5" w:rsidRPr="005B518C" w:rsidRDefault="00FA12C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3C77DD11" w14:textId="77777777" w:rsidR="00FA12C5" w:rsidRPr="005B518C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689EC1" w14:textId="77777777" w:rsidR="00FA12C5" w:rsidRPr="005B518C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9F3A31" w14:textId="77777777" w:rsidR="00FA12C5" w:rsidRPr="005B518C" w:rsidRDefault="00410760" w:rsidP="00FA12C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248828BE" w14:textId="77777777" w:rsidR="00410760" w:rsidRPr="005B518C" w:rsidRDefault="00410760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2303"/>
      </w:tblGrid>
      <w:tr w:rsidR="00410760" w:rsidRPr="005B518C" w14:paraId="573F306B" w14:textId="77777777" w:rsidTr="00922145">
        <w:tc>
          <w:tcPr>
            <w:tcW w:w="1951" w:type="dxa"/>
            <w:tcBorders>
              <w:left w:val="nil"/>
            </w:tcBorders>
          </w:tcPr>
          <w:p w14:paraId="168FCAAE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85" w:type="dxa"/>
          </w:tcPr>
          <w:p w14:paraId="255F3DE5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3118" w:type="dxa"/>
          </w:tcPr>
          <w:p w14:paraId="51D63502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21BC7E1F" w14:textId="71B2DFA4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922145" w:rsidRPr="005B518C" w14:paraId="1D19E3E6" w14:textId="77777777" w:rsidTr="00922145">
        <w:tc>
          <w:tcPr>
            <w:tcW w:w="1951" w:type="dxa"/>
            <w:vMerge w:val="restart"/>
            <w:tcBorders>
              <w:left w:val="nil"/>
            </w:tcBorders>
          </w:tcPr>
          <w:p w14:paraId="2E316BD0" w14:textId="04F3F729" w:rsidR="00922145" w:rsidRPr="005B518C" w:rsidRDefault="00797041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Konsantreden çinko üretimi</w:t>
            </w:r>
          </w:p>
        </w:tc>
        <w:tc>
          <w:tcPr>
            <w:tcW w:w="1985" w:type="dxa"/>
          </w:tcPr>
          <w:p w14:paraId="3901D677" w14:textId="3633871E" w:rsidR="00922145" w:rsidRPr="005B518C" w:rsidRDefault="00E533BA" w:rsidP="00A556B1">
            <w:pPr>
              <w:pStyle w:val="TableParagraph"/>
              <w:spacing w:before="60" w:after="60"/>
              <w:ind w:left="103" w:right="116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Filtresiz veya kaba filtre</w:t>
            </w:r>
            <w:r w:rsidR="00FD117D" w:rsidRPr="005B518C">
              <w:rPr>
                <w:rFonts w:ascii="Garamond" w:hAnsi="Garamond"/>
                <w:sz w:val="20"/>
              </w:rPr>
              <w:t xml:space="preserve"> kuru PM koruma </w:t>
            </w:r>
          </w:p>
        </w:tc>
        <w:tc>
          <w:tcPr>
            <w:tcW w:w="3118" w:type="dxa"/>
          </w:tcPr>
          <w:p w14:paraId="168D6D26" w14:textId="62632211" w:rsidR="00922145" w:rsidRPr="005B518C" w:rsidRDefault="00FD117D" w:rsidP="003B64AF">
            <w:pPr>
              <w:pStyle w:val="TableParagraph"/>
              <w:spacing w:before="60" w:after="60"/>
              <w:ind w:left="103" w:right="4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Filtresiz veya </w:t>
            </w:r>
            <w:r w:rsidR="00922145" w:rsidRPr="005B518C">
              <w:rPr>
                <w:rFonts w:ascii="Garamond" w:hAnsi="Garamond"/>
                <w:sz w:val="20"/>
              </w:rPr>
              <w:t xml:space="preserve"> </w:t>
            </w:r>
            <w:r w:rsidRPr="005B518C">
              <w:rPr>
                <w:rFonts w:ascii="Garamond" w:hAnsi="Garamond"/>
                <w:sz w:val="20"/>
              </w:rPr>
              <w:t xml:space="preserve">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</w:rPr>
              <w:t>(ESP) ve siklonlar (CYC)</w:t>
            </w:r>
            <w:r w:rsidR="003B64AF" w:rsidRPr="005B518C">
              <w:rPr>
                <w:rFonts w:ascii="Garamond" w:hAnsi="Garamond"/>
                <w:sz w:val="20"/>
              </w:rPr>
              <w:t xml:space="preserve"> gibi </w:t>
            </w:r>
            <w:r w:rsidR="00D97DB9" w:rsidRPr="005B518C">
              <w:rPr>
                <w:rFonts w:ascii="Garamond" w:hAnsi="Garamond"/>
                <w:sz w:val="20"/>
              </w:rPr>
              <w:t>kaba</w:t>
            </w:r>
            <w:r w:rsidR="003B64AF" w:rsidRPr="005B518C">
              <w:rPr>
                <w:rFonts w:ascii="Garamond" w:hAnsi="Garamond"/>
                <w:sz w:val="20"/>
              </w:rPr>
              <w:t xml:space="preserve"> kuru PM koruma</w:t>
            </w:r>
          </w:p>
        </w:tc>
        <w:tc>
          <w:tcPr>
            <w:tcW w:w="2303" w:type="dxa"/>
            <w:tcBorders>
              <w:right w:val="nil"/>
            </w:tcBorders>
          </w:tcPr>
          <w:p w14:paraId="4AA0FD15" w14:textId="77777777" w:rsidR="00922145" w:rsidRPr="005B518C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5B518C" w14:paraId="0E425ACF" w14:textId="77777777" w:rsidTr="00922145">
        <w:tc>
          <w:tcPr>
            <w:tcW w:w="1951" w:type="dxa"/>
            <w:vMerge/>
            <w:tcBorders>
              <w:left w:val="nil"/>
            </w:tcBorders>
          </w:tcPr>
          <w:p w14:paraId="0548BD29" w14:textId="77777777" w:rsidR="00922145" w:rsidRPr="005B518C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528D6FC3" w14:textId="3789968E" w:rsidR="00922145" w:rsidRPr="005B518C" w:rsidRDefault="00D97DB9" w:rsidP="0092214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</w:t>
            </w:r>
            <w:r w:rsidR="00FD117D" w:rsidRPr="005B518C">
              <w:rPr>
                <w:rFonts w:ascii="Garamond" w:hAnsi="Garamond"/>
                <w:sz w:val="20"/>
              </w:rPr>
              <w:t xml:space="preserve"> gaz temizliği</w:t>
            </w:r>
          </w:p>
        </w:tc>
        <w:tc>
          <w:tcPr>
            <w:tcW w:w="3118" w:type="dxa"/>
          </w:tcPr>
          <w:p w14:paraId="17056994" w14:textId="70914BE3" w:rsidR="00922145" w:rsidRPr="005B518C" w:rsidRDefault="00E533BA" w:rsidP="00E533BA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Fırınlanmış konsantreden kaynaklanan  çıkış </w:t>
            </w:r>
            <w:r w:rsidR="00FD117D" w:rsidRPr="005B518C">
              <w:rPr>
                <w:rFonts w:ascii="Garamond" w:hAnsi="Garamond"/>
                <w:sz w:val="20"/>
              </w:rPr>
              <w:t>gaz</w:t>
            </w:r>
            <w:r w:rsidRPr="005B518C">
              <w:rPr>
                <w:rFonts w:ascii="Garamond" w:hAnsi="Garamond"/>
                <w:sz w:val="20"/>
              </w:rPr>
              <w:t xml:space="preserve">ının yaş </w:t>
            </w:r>
            <w:r w:rsidR="00FD117D" w:rsidRPr="005B518C">
              <w:rPr>
                <w:rFonts w:ascii="Garamond" w:hAnsi="Garamond"/>
                <w:sz w:val="20"/>
              </w:rPr>
              <w:t xml:space="preserve">gaz temizliği </w:t>
            </w:r>
            <w:r w:rsidR="00922145" w:rsidRPr="005B518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2303" w:type="dxa"/>
            <w:tcBorders>
              <w:right w:val="nil"/>
            </w:tcBorders>
          </w:tcPr>
          <w:p w14:paraId="45B00F28" w14:textId="77777777" w:rsidR="00922145" w:rsidRPr="005B518C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5B518C" w14:paraId="5BF156AE" w14:textId="77777777" w:rsidTr="00922145">
        <w:tc>
          <w:tcPr>
            <w:tcW w:w="1951" w:type="dxa"/>
            <w:vMerge/>
            <w:tcBorders>
              <w:left w:val="nil"/>
            </w:tcBorders>
          </w:tcPr>
          <w:p w14:paraId="22A2728B" w14:textId="77777777" w:rsidR="00922145" w:rsidRPr="005B518C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4D1112F1" w14:textId="1C2038F5" w:rsidR="00922145" w:rsidRPr="005B518C" w:rsidRDefault="00D97DB9" w:rsidP="00922145">
            <w:pPr>
              <w:pStyle w:val="TableParagraph"/>
              <w:spacing w:before="60" w:after="60"/>
              <w:ind w:left="103" w:right="448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</w:t>
            </w:r>
            <w:r w:rsidR="00FD117D" w:rsidRPr="005B518C">
              <w:rPr>
                <w:rFonts w:ascii="Garamond" w:hAnsi="Garamond"/>
                <w:sz w:val="20"/>
              </w:rPr>
              <w:t xml:space="preserve"> gaz temizleme ve asit tesisi</w:t>
            </w:r>
          </w:p>
        </w:tc>
        <w:tc>
          <w:tcPr>
            <w:tcW w:w="3118" w:type="dxa"/>
          </w:tcPr>
          <w:p w14:paraId="2310763A" w14:textId="7CDC6787" w:rsidR="00922145" w:rsidRPr="005B518C" w:rsidRDefault="00FD117D" w:rsidP="00CE7B91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Fırınlanmış konsantre maddeden gaz çıkışından </w:t>
            </w:r>
            <w:r w:rsidR="00D97DB9" w:rsidRPr="005B518C">
              <w:rPr>
                <w:rFonts w:ascii="Garamond" w:hAnsi="Garamond"/>
                <w:sz w:val="20"/>
              </w:rPr>
              <w:t>yaş</w:t>
            </w:r>
            <w:r w:rsidRPr="005B518C">
              <w:rPr>
                <w:rFonts w:ascii="Garamond" w:hAnsi="Garamond"/>
                <w:sz w:val="20"/>
              </w:rPr>
              <w:t xml:space="preserve"> gaz temizliği  </w:t>
            </w:r>
            <w:r w:rsidR="00922145" w:rsidRPr="005B518C">
              <w:rPr>
                <w:rFonts w:ascii="Garamond" w:hAnsi="Garamond"/>
                <w:sz w:val="20"/>
              </w:rPr>
              <w:t xml:space="preserve">+ </w:t>
            </w:r>
            <w:r w:rsidR="00E533BA" w:rsidRPr="005B518C">
              <w:rPr>
                <w:rFonts w:ascii="Garamond" w:hAnsi="Garamond"/>
                <w:sz w:val="20"/>
              </w:rPr>
              <w:t>asit gazı giderimi</w:t>
            </w:r>
            <w:r w:rsidR="00CE7B91" w:rsidRPr="005B518C">
              <w:rPr>
                <w:rFonts w:ascii="Garamond" w:hAnsi="Garamond"/>
                <w:sz w:val="20"/>
              </w:rPr>
              <w:t xml:space="preserve"> (g</w:t>
            </w:r>
            <w:r w:rsidR="00E533BA" w:rsidRPr="005B518C">
              <w:rPr>
                <w:rFonts w:ascii="Garamond" w:hAnsi="Garamond"/>
                <w:sz w:val="20"/>
              </w:rPr>
              <w:t>e</w:t>
            </w:r>
            <w:r w:rsidR="00CE7B91" w:rsidRPr="005B518C">
              <w:rPr>
                <w:rFonts w:ascii="Garamond" w:hAnsi="Garamond"/>
                <w:sz w:val="20"/>
              </w:rPr>
              <w:t>nellikle yan ürün olarak satılır)</w:t>
            </w:r>
          </w:p>
        </w:tc>
        <w:tc>
          <w:tcPr>
            <w:tcW w:w="2303" w:type="dxa"/>
            <w:tcBorders>
              <w:right w:val="nil"/>
            </w:tcBorders>
          </w:tcPr>
          <w:p w14:paraId="49945E45" w14:textId="77777777" w:rsidR="00922145" w:rsidRPr="005B518C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922145" w:rsidRPr="005B518C" w14:paraId="58190111" w14:textId="77777777" w:rsidTr="00922145">
        <w:tc>
          <w:tcPr>
            <w:tcW w:w="1951" w:type="dxa"/>
            <w:vMerge/>
            <w:tcBorders>
              <w:left w:val="nil"/>
            </w:tcBorders>
          </w:tcPr>
          <w:p w14:paraId="54973457" w14:textId="77777777" w:rsidR="00922145" w:rsidRPr="005B518C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47BFD35C" w14:textId="7DB23FD6" w:rsidR="00922145" w:rsidRPr="005B518C" w:rsidRDefault="00D97DB9" w:rsidP="00CE7B91">
            <w:pPr>
              <w:pStyle w:val="TableParagraph"/>
              <w:spacing w:before="60" w:after="60"/>
              <w:ind w:left="103" w:right="339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</w:t>
            </w:r>
            <w:r w:rsidR="00CE7B91" w:rsidRPr="005B518C">
              <w:rPr>
                <w:rFonts w:ascii="Garamond" w:hAnsi="Garamond"/>
                <w:sz w:val="20"/>
              </w:rPr>
              <w:t xml:space="preserve"> gaz temizleme, asit tesisi ve cıvaya özel filtre</w:t>
            </w:r>
          </w:p>
        </w:tc>
        <w:tc>
          <w:tcPr>
            <w:tcW w:w="3118" w:type="dxa"/>
          </w:tcPr>
          <w:p w14:paraId="251C3D86" w14:textId="7516DF09" w:rsidR="00922145" w:rsidRPr="005B518C" w:rsidRDefault="00CE7B91" w:rsidP="00E533BA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Fırınlanmış konsantre maddeden gaz çıkışından </w:t>
            </w:r>
            <w:r w:rsidR="00D97DB9" w:rsidRPr="005B518C">
              <w:rPr>
                <w:rFonts w:ascii="Garamond" w:hAnsi="Garamond"/>
                <w:sz w:val="20"/>
              </w:rPr>
              <w:t>yaş</w:t>
            </w:r>
            <w:r w:rsidRPr="005B518C">
              <w:rPr>
                <w:rFonts w:ascii="Garamond" w:hAnsi="Garamond"/>
                <w:sz w:val="20"/>
              </w:rPr>
              <w:t xml:space="preserve"> gaz temizliği  + </w:t>
            </w:r>
            <w:r w:rsidR="00E533BA" w:rsidRPr="005B518C">
              <w:rPr>
                <w:rFonts w:ascii="Garamond" w:hAnsi="Garamond"/>
                <w:sz w:val="20"/>
              </w:rPr>
              <w:t xml:space="preserve"> cıva</w:t>
            </w:r>
            <w:r w:rsidR="008F1C6A" w:rsidRPr="005B518C">
              <w:rPr>
                <w:rFonts w:ascii="Garamond" w:hAnsi="Garamond"/>
                <w:sz w:val="20"/>
              </w:rPr>
              <w:t xml:space="preserve">ya giderimine özel </w:t>
            </w:r>
            <w:r w:rsidRPr="005B518C">
              <w:rPr>
                <w:rFonts w:ascii="Garamond" w:hAnsi="Garamond"/>
                <w:sz w:val="20"/>
              </w:rPr>
              <w:t>(g</w:t>
            </w:r>
            <w:r w:rsidR="00D00746" w:rsidRPr="005B518C">
              <w:rPr>
                <w:rFonts w:ascii="Garamond" w:hAnsi="Garamond"/>
                <w:sz w:val="20"/>
              </w:rPr>
              <w:t>e</w:t>
            </w:r>
            <w:r w:rsidRPr="005B518C">
              <w:rPr>
                <w:rFonts w:ascii="Garamond" w:hAnsi="Garamond"/>
                <w:sz w:val="20"/>
              </w:rPr>
              <w:t>nellikle yan ürün olarak satılır</w:t>
            </w:r>
            <w:r w:rsidR="00922145" w:rsidRPr="005B518C">
              <w:rPr>
                <w:rFonts w:ascii="Garamond" w:hAnsi="Garamond"/>
                <w:sz w:val="20"/>
              </w:rPr>
              <w:t xml:space="preserve">, </w:t>
            </w:r>
            <w:r w:rsidR="00E533BA" w:rsidRPr="005B518C">
              <w:rPr>
                <w:rFonts w:ascii="Garamond" w:hAnsi="Garamond"/>
                <w:sz w:val="20"/>
              </w:rPr>
              <w:t xml:space="preserve">cıva veya kalomele </w:t>
            </w:r>
            <w:r w:rsidR="00C451F6" w:rsidRPr="005B518C">
              <w:rPr>
                <w:rFonts w:ascii="Garamond" w:hAnsi="Garamond"/>
                <w:sz w:val="20"/>
              </w:rPr>
              <w:t xml:space="preserve">benzer üretilen cıva bileşikleri </w:t>
            </w:r>
            <w:r w:rsidR="00E533BA" w:rsidRPr="005B518C">
              <w:rPr>
                <w:rFonts w:ascii="Garamond" w:hAnsi="Garamond"/>
                <w:sz w:val="20"/>
              </w:rPr>
              <w:t>sahada</w:t>
            </w:r>
            <w:r w:rsidR="00C451F6" w:rsidRPr="005B518C">
              <w:rPr>
                <w:rFonts w:ascii="Garamond" w:hAnsi="Garamond"/>
                <w:sz w:val="20"/>
              </w:rPr>
              <w:t xml:space="preserve"> veya başka bir yerde satılabilir veya depolanabilir</w:t>
            </w:r>
            <w:r w:rsidR="00922145" w:rsidRPr="005B518C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2303" w:type="dxa"/>
            <w:tcBorders>
              <w:right w:val="nil"/>
            </w:tcBorders>
          </w:tcPr>
          <w:p w14:paraId="477113FF" w14:textId="77777777" w:rsidR="00922145" w:rsidRPr="005B518C" w:rsidRDefault="00922145" w:rsidP="00922145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524AC470" w14:textId="77777777" w:rsidR="00FA12C5" w:rsidRPr="005B518C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95EDFAC" w14:textId="77777777" w:rsidR="00FA12C5" w:rsidRPr="005B518C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B77AEF" w14:textId="77777777" w:rsidR="00FA12C5" w:rsidRPr="005B518C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4F41E89" w14:textId="77777777" w:rsidR="00FA12C5" w:rsidRPr="005B518C" w:rsidRDefault="00FA12C5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9ADA4F" w14:textId="77777777" w:rsidR="00B038DA" w:rsidRPr="005B518C" w:rsidRDefault="00B038DA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B5F7D1" w14:textId="77777777" w:rsidR="00B038DA" w:rsidRPr="005B518C" w:rsidRDefault="00B038DA" w:rsidP="00FA12C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1866EE" w14:textId="1EB491F6" w:rsidR="00922145" w:rsidRPr="005B518C" w:rsidRDefault="00C451F6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Birincil metal üretimi - Konsantreden bakır üretimi</w:t>
      </w:r>
    </w:p>
    <w:p w14:paraId="036BB8DA" w14:textId="77777777" w:rsidR="00C451F6" w:rsidRPr="005B518C" w:rsidRDefault="00C451F6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646A3E45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1731969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2399AE9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AE3D81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71E61AA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F24715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9CBD7F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7C28AA9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F449EA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41CE96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432E33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6AF751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6878AC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18E3653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FE579D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42B68A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405A366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682E7D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180DD7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47BCF15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833A57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7056E4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0665BDE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405F3F1D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1050B90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6"/>
        <w:gridCol w:w="3026"/>
      </w:tblGrid>
      <w:tr w:rsidR="00922145" w:rsidRPr="005B518C" w14:paraId="68320592" w14:textId="77777777" w:rsidTr="005A2486">
        <w:tc>
          <w:tcPr>
            <w:tcW w:w="9212" w:type="dxa"/>
            <w:gridSpan w:val="3"/>
          </w:tcPr>
          <w:p w14:paraId="5999467D" w14:textId="6841678B" w:rsidR="00922145" w:rsidRPr="005B518C" w:rsidRDefault="00C451F6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Birincil metal üretimi - Konsantreden bakır üretimi</w:t>
            </w:r>
          </w:p>
        </w:tc>
      </w:tr>
      <w:tr w:rsidR="00922145" w:rsidRPr="005B518C" w14:paraId="25F1CA63" w14:textId="77777777" w:rsidTr="005A2486">
        <w:tc>
          <w:tcPr>
            <w:tcW w:w="3070" w:type="dxa"/>
          </w:tcPr>
          <w:p w14:paraId="620C9BE9" w14:textId="7F139970" w:rsidR="00922145" w:rsidRPr="005B518C" w:rsidRDefault="003B64AF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  <w:lang w:val="en-US"/>
              </w:rPr>
            </w:pPr>
            <w:r w:rsidRPr="005B518C">
              <w:rPr>
                <w:rFonts w:ascii="Garamond" w:hAnsi="Garamond"/>
                <w:b/>
                <w:sz w:val="24"/>
                <w:lang w:val="en-US"/>
              </w:rPr>
              <w:t>Üretilen Bakır</w:t>
            </w:r>
          </w:p>
        </w:tc>
        <w:tc>
          <w:tcPr>
            <w:tcW w:w="3071" w:type="dxa"/>
          </w:tcPr>
          <w:p w14:paraId="18C62CBD" w14:textId="226510BC" w:rsidR="00922145" w:rsidRPr="005B518C" w:rsidRDefault="003B64AF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Kullanılan konsantre madde</w:t>
            </w:r>
            <w:r w:rsidR="00922145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922145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05AF0224" w14:textId="72AAF669" w:rsidR="00922145" w:rsidRPr="005B518C" w:rsidRDefault="003B64AF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 (</w:t>
            </w:r>
            <w:r w:rsidRPr="005B518C">
              <w:rPr>
                <w:rFonts w:ascii="Garamond" w:hAnsi="Garamond"/>
                <w:sz w:val="24"/>
              </w:rPr>
              <w:t>eğer kullanılan konstre maddedeki cıva miktarı biliyorsa</w:t>
            </w:r>
            <w:r w:rsidRPr="005B518C">
              <w:rPr>
                <w:rFonts w:ascii="Garamond" w:hAnsi="Garamond"/>
                <w:b/>
                <w:sz w:val="24"/>
              </w:rPr>
              <w:t xml:space="preserve"> )</w:t>
            </w:r>
          </w:p>
        </w:tc>
      </w:tr>
      <w:tr w:rsidR="00922145" w:rsidRPr="005B518C" w14:paraId="7CBCA367" w14:textId="77777777" w:rsidTr="005A2486">
        <w:tc>
          <w:tcPr>
            <w:tcW w:w="3070" w:type="dxa"/>
          </w:tcPr>
          <w:p w14:paraId="47EE115B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31C9E49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4BF12246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922145" w:rsidRPr="005B518C" w14:paraId="48E1719A" w14:textId="77777777" w:rsidTr="005A2486">
        <w:tc>
          <w:tcPr>
            <w:tcW w:w="3070" w:type="dxa"/>
          </w:tcPr>
          <w:p w14:paraId="6BD5ADA9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F742759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6168462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0BCFFE29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561CDF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9E76C6" w14:textId="77777777" w:rsidR="00922145" w:rsidRPr="005B518C" w:rsidRDefault="00410760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413F42A7" w14:textId="77777777" w:rsidR="00410760" w:rsidRPr="005B518C" w:rsidRDefault="00410760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2303"/>
      </w:tblGrid>
      <w:tr w:rsidR="00410760" w:rsidRPr="005B518C" w14:paraId="26A679BD" w14:textId="77777777" w:rsidTr="005A2486">
        <w:tc>
          <w:tcPr>
            <w:tcW w:w="1951" w:type="dxa"/>
            <w:tcBorders>
              <w:left w:val="nil"/>
            </w:tcBorders>
          </w:tcPr>
          <w:p w14:paraId="32ECC767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85" w:type="dxa"/>
          </w:tcPr>
          <w:p w14:paraId="40AA7FE0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3118" w:type="dxa"/>
          </w:tcPr>
          <w:p w14:paraId="67F89CD3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47A52C6F" w14:textId="3C563AD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E97312" w:rsidRPr="005B518C" w14:paraId="2CA788ED" w14:textId="77777777" w:rsidTr="005A2486">
        <w:tc>
          <w:tcPr>
            <w:tcW w:w="1951" w:type="dxa"/>
            <w:vMerge w:val="restart"/>
            <w:tcBorders>
              <w:left w:val="nil"/>
            </w:tcBorders>
          </w:tcPr>
          <w:p w14:paraId="5B991236" w14:textId="01A78A85" w:rsidR="00E97312" w:rsidRPr="005B518C" w:rsidRDefault="00E97312" w:rsidP="00E9731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Konsantreden bakır üretimi</w:t>
            </w:r>
          </w:p>
        </w:tc>
        <w:tc>
          <w:tcPr>
            <w:tcW w:w="1985" w:type="dxa"/>
          </w:tcPr>
          <w:p w14:paraId="1A5C978F" w14:textId="51CDED67" w:rsidR="00E97312" w:rsidRPr="005B518C" w:rsidRDefault="00E97312" w:rsidP="00E97312">
            <w:pPr>
              <w:pStyle w:val="TableParagraph"/>
              <w:spacing w:before="60" w:after="60"/>
              <w:ind w:left="103" w:right="116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Filtresiz veya kaba filtre kuru PM koruma </w:t>
            </w:r>
          </w:p>
        </w:tc>
        <w:tc>
          <w:tcPr>
            <w:tcW w:w="3118" w:type="dxa"/>
          </w:tcPr>
          <w:p w14:paraId="6D2EF8AD" w14:textId="3CEF6EBE" w:rsidR="00E97312" w:rsidRPr="005B518C" w:rsidRDefault="00E97312" w:rsidP="00E97312">
            <w:pPr>
              <w:pStyle w:val="TableParagraph"/>
              <w:spacing w:before="60" w:after="60"/>
              <w:ind w:left="103" w:right="4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Filtresiz veya  elektrostatik çöktürücüler (ESP) ve siklonlar (CYC) gibi kaba kuru PM koruma</w:t>
            </w:r>
          </w:p>
        </w:tc>
        <w:tc>
          <w:tcPr>
            <w:tcW w:w="2303" w:type="dxa"/>
            <w:tcBorders>
              <w:right w:val="nil"/>
            </w:tcBorders>
          </w:tcPr>
          <w:p w14:paraId="3E06F9BC" w14:textId="77777777" w:rsidR="00E97312" w:rsidRPr="005B518C" w:rsidRDefault="00E97312" w:rsidP="00E97312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E97312" w:rsidRPr="005B518C" w14:paraId="5120BF31" w14:textId="77777777" w:rsidTr="005A2486">
        <w:tc>
          <w:tcPr>
            <w:tcW w:w="1951" w:type="dxa"/>
            <w:vMerge/>
            <w:tcBorders>
              <w:left w:val="nil"/>
            </w:tcBorders>
          </w:tcPr>
          <w:p w14:paraId="323CA798" w14:textId="77777777" w:rsidR="00E97312" w:rsidRPr="005B518C" w:rsidRDefault="00E97312" w:rsidP="00E97312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5BF62E3C" w14:textId="4AEBE84F" w:rsidR="00E97312" w:rsidRPr="005B518C" w:rsidRDefault="00E97312" w:rsidP="00E9731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 gaz temizliği</w:t>
            </w:r>
          </w:p>
        </w:tc>
        <w:tc>
          <w:tcPr>
            <w:tcW w:w="3118" w:type="dxa"/>
          </w:tcPr>
          <w:p w14:paraId="0E58A099" w14:textId="32AC3874" w:rsidR="00E97312" w:rsidRPr="005B518C" w:rsidRDefault="00E97312" w:rsidP="00E9731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Fırınlanmış konsantreden kaynaklanan  çıkış gazının yaş gaz temizliği  </w:t>
            </w:r>
          </w:p>
        </w:tc>
        <w:tc>
          <w:tcPr>
            <w:tcW w:w="2303" w:type="dxa"/>
            <w:tcBorders>
              <w:right w:val="nil"/>
            </w:tcBorders>
          </w:tcPr>
          <w:p w14:paraId="7915B72A" w14:textId="77777777" w:rsidR="00E97312" w:rsidRPr="005B518C" w:rsidRDefault="00E97312" w:rsidP="00E97312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E97312" w:rsidRPr="005B518C" w14:paraId="5FB580D7" w14:textId="77777777" w:rsidTr="005A2486">
        <w:tc>
          <w:tcPr>
            <w:tcW w:w="1951" w:type="dxa"/>
            <w:vMerge/>
            <w:tcBorders>
              <w:left w:val="nil"/>
            </w:tcBorders>
          </w:tcPr>
          <w:p w14:paraId="70539B3B" w14:textId="77777777" w:rsidR="00E97312" w:rsidRPr="005B518C" w:rsidRDefault="00E97312" w:rsidP="00E97312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52771DDE" w14:textId="25C55549" w:rsidR="00E97312" w:rsidRPr="005B518C" w:rsidRDefault="00E97312" w:rsidP="00E97312">
            <w:pPr>
              <w:pStyle w:val="TableParagraph"/>
              <w:spacing w:before="60" w:after="60"/>
              <w:ind w:left="103" w:right="448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 gaz temizleme ve asit tesisi</w:t>
            </w:r>
          </w:p>
        </w:tc>
        <w:tc>
          <w:tcPr>
            <w:tcW w:w="3118" w:type="dxa"/>
          </w:tcPr>
          <w:p w14:paraId="3EC1BC2B" w14:textId="3833163B" w:rsidR="00E97312" w:rsidRPr="005B518C" w:rsidRDefault="00E97312" w:rsidP="00E9731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Fırınlanmış konsantre maddeden gaz çıkışından yaş gaz temizliği  + asit gazı giderimi (genellikle yan ürün olarak satılır)</w:t>
            </w:r>
          </w:p>
        </w:tc>
        <w:tc>
          <w:tcPr>
            <w:tcW w:w="2303" w:type="dxa"/>
            <w:tcBorders>
              <w:right w:val="nil"/>
            </w:tcBorders>
          </w:tcPr>
          <w:p w14:paraId="295C9464" w14:textId="77777777" w:rsidR="00E97312" w:rsidRPr="005B518C" w:rsidRDefault="00E97312" w:rsidP="00E97312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E97312" w:rsidRPr="005B518C" w14:paraId="72E8EC6F" w14:textId="77777777" w:rsidTr="005A2486">
        <w:tc>
          <w:tcPr>
            <w:tcW w:w="1951" w:type="dxa"/>
            <w:vMerge/>
            <w:tcBorders>
              <w:left w:val="nil"/>
            </w:tcBorders>
          </w:tcPr>
          <w:p w14:paraId="511CA101" w14:textId="77777777" w:rsidR="00E97312" w:rsidRPr="005B518C" w:rsidRDefault="00E97312" w:rsidP="00E97312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52598897" w14:textId="6B3FC61C" w:rsidR="00E97312" w:rsidRPr="005B518C" w:rsidRDefault="00E97312" w:rsidP="00E97312">
            <w:pPr>
              <w:pStyle w:val="TableParagraph"/>
              <w:spacing w:before="60" w:after="60"/>
              <w:ind w:left="103" w:right="339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 gaz temizleme, asit tesisi ve cıvaya özel filtre</w:t>
            </w:r>
          </w:p>
        </w:tc>
        <w:tc>
          <w:tcPr>
            <w:tcW w:w="3118" w:type="dxa"/>
          </w:tcPr>
          <w:p w14:paraId="4FD9F1E7" w14:textId="7E1BA1D4" w:rsidR="00E97312" w:rsidRPr="005B518C" w:rsidRDefault="00E97312" w:rsidP="00E9731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Fırınlanmış konsantre maddeden gaz çıkışından yaş gaz temizliği  +  cıvaya giderimine özel (genellikle yan ürün olarak satılır, cıva veya kalomele benzer üretilen cıva bileşikleri sahada veya başka bir yerde satılabilir veya depolanabilir)</w:t>
            </w:r>
          </w:p>
        </w:tc>
        <w:tc>
          <w:tcPr>
            <w:tcW w:w="2303" w:type="dxa"/>
            <w:tcBorders>
              <w:right w:val="nil"/>
            </w:tcBorders>
          </w:tcPr>
          <w:p w14:paraId="77221E14" w14:textId="77777777" w:rsidR="00E97312" w:rsidRPr="005B518C" w:rsidRDefault="00E97312" w:rsidP="00E97312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6A1D71E1" w14:textId="77777777" w:rsidR="00B038DA" w:rsidRPr="005B518C" w:rsidRDefault="00B038DA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A6B429" w14:textId="77777777" w:rsidR="00B038DA" w:rsidRPr="005B518C" w:rsidRDefault="00B038DA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5A4031" w14:textId="77777777" w:rsidR="00B038DA" w:rsidRPr="005B518C" w:rsidRDefault="00B038DA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68274BF" w14:textId="16330BA5" w:rsidR="00922145" w:rsidRPr="005B518C" w:rsidRDefault="00D00746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Birincil metal üretimi - Konsantreden led üretimi</w:t>
      </w:r>
    </w:p>
    <w:p w14:paraId="555D7396" w14:textId="77777777" w:rsidR="00B038DA" w:rsidRPr="005B518C" w:rsidRDefault="00B038DA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36D7A6A5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75C58DA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7709D81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A20C84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26B1334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9BAFEF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FB35F9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2F66118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6632FD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5D4604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F7DC10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64CA4C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62E2B9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344AD7F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339186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559618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40FF0A40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753D17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06A41D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576CE32B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D9CE07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596E0AD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783613A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65BCCD6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CDE989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6"/>
        <w:gridCol w:w="3026"/>
      </w:tblGrid>
      <w:tr w:rsidR="00922145" w:rsidRPr="005B518C" w14:paraId="1210A3B6" w14:textId="77777777" w:rsidTr="005A2486">
        <w:tc>
          <w:tcPr>
            <w:tcW w:w="9212" w:type="dxa"/>
            <w:gridSpan w:val="3"/>
          </w:tcPr>
          <w:p w14:paraId="288504AA" w14:textId="09C2802B" w:rsidR="00922145" w:rsidRPr="005B518C" w:rsidRDefault="00D00746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Birincil metal üretimi - Konsantr</w:t>
            </w:r>
            <w:r w:rsidR="005A119C">
              <w:rPr>
                <w:rFonts w:ascii="Garamond" w:hAnsi="Garamond"/>
                <w:b/>
                <w:sz w:val="24"/>
              </w:rPr>
              <w:t>eden kurşun</w:t>
            </w:r>
            <w:r w:rsidRPr="005B518C">
              <w:rPr>
                <w:rFonts w:ascii="Garamond" w:hAnsi="Garamond"/>
                <w:b/>
                <w:sz w:val="24"/>
              </w:rPr>
              <w:t xml:space="preserve"> üretimi</w:t>
            </w:r>
          </w:p>
        </w:tc>
      </w:tr>
      <w:tr w:rsidR="00922145" w:rsidRPr="005B518C" w14:paraId="5102D7EF" w14:textId="77777777" w:rsidTr="005A2486">
        <w:tc>
          <w:tcPr>
            <w:tcW w:w="3070" w:type="dxa"/>
          </w:tcPr>
          <w:p w14:paraId="23652834" w14:textId="0D9C4085" w:rsidR="00922145" w:rsidRPr="005B518C" w:rsidRDefault="00D00746" w:rsidP="00D0074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Üretilen </w:t>
            </w:r>
            <w:r w:rsidR="005A119C">
              <w:rPr>
                <w:rFonts w:ascii="Garamond" w:hAnsi="Garamond"/>
                <w:b/>
                <w:sz w:val="24"/>
              </w:rPr>
              <w:t>Kurşun</w:t>
            </w:r>
          </w:p>
        </w:tc>
        <w:tc>
          <w:tcPr>
            <w:tcW w:w="3071" w:type="dxa"/>
          </w:tcPr>
          <w:p w14:paraId="7AC4175F" w14:textId="0364A0B4" w:rsidR="00922145" w:rsidRPr="005B518C" w:rsidRDefault="00D0074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Kullanılan konsantre miktarı</w:t>
            </w:r>
            <w:r w:rsidR="00922145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922145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4FC19876" w14:textId="455251A3" w:rsidR="00922145" w:rsidRPr="005B518C" w:rsidRDefault="003B64AF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Pr="005B518C">
              <w:rPr>
                <w:rFonts w:ascii="Garamond" w:hAnsi="Garamond"/>
                <w:sz w:val="24"/>
              </w:rPr>
              <w:t>(eğer kullanılan konstre maddedeki cıva miktarı biliyorsa )</w:t>
            </w:r>
          </w:p>
        </w:tc>
      </w:tr>
      <w:tr w:rsidR="00922145" w:rsidRPr="005B518C" w14:paraId="4F0421BA" w14:textId="77777777" w:rsidTr="005A2486">
        <w:tc>
          <w:tcPr>
            <w:tcW w:w="3070" w:type="dxa"/>
          </w:tcPr>
          <w:p w14:paraId="7522C955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292B618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1608611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922145" w:rsidRPr="005B518C" w14:paraId="6630367D" w14:textId="77777777" w:rsidTr="005A2486">
        <w:tc>
          <w:tcPr>
            <w:tcW w:w="3070" w:type="dxa"/>
          </w:tcPr>
          <w:p w14:paraId="6C8EB775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A20EA02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BBE14C9" w14:textId="77777777" w:rsidR="00922145" w:rsidRPr="005B518C" w:rsidRDefault="00922145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2A74096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6598E7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A7AAA9" w14:textId="77777777" w:rsidR="00922145" w:rsidRPr="005B518C" w:rsidRDefault="00410760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6C4AFFF1" w14:textId="77777777" w:rsidR="00410760" w:rsidRPr="005B518C" w:rsidRDefault="00410760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1951"/>
        <w:gridCol w:w="1985"/>
        <w:gridCol w:w="3118"/>
        <w:gridCol w:w="2303"/>
      </w:tblGrid>
      <w:tr w:rsidR="00410760" w:rsidRPr="005B518C" w14:paraId="119417E5" w14:textId="77777777" w:rsidTr="005A2486">
        <w:tc>
          <w:tcPr>
            <w:tcW w:w="1951" w:type="dxa"/>
            <w:tcBorders>
              <w:left w:val="nil"/>
            </w:tcBorders>
          </w:tcPr>
          <w:p w14:paraId="1449A5A2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85" w:type="dxa"/>
          </w:tcPr>
          <w:p w14:paraId="6863ECAD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3118" w:type="dxa"/>
          </w:tcPr>
          <w:p w14:paraId="5C7B84DC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09A4C7DD" w14:textId="79FD8830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8701DC" w:rsidRPr="005B518C" w14:paraId="162CCC9E" w14:textId="77777777" w:rsidTr="005A2486">
        <w:tc>
          <w:tcPr>
            <w:tcW w:w="1951" w:type="dxa"/>
            <w:vMerge w:val="restart"/>
            <w:tcBorders>
              <w:left w:val="nil"/>
            </w:tcBorders>
          </w:tcPr>
          <w:p w14:paraId="79655EEA" w14:textId="1B0A8134" w:rsidR="008701DC" w:rsidRPr="005B518C" w:rsidRDefault="005A119C" w:rsidP="008701D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Konsantreden kurşun </w:t>
            </w:r>
            <w:r w:rsidR="008701DC" w:rsidRPr="005B518C">
              <w:rPr>
                <w:rFonts w:ascii="Garamond" w:hAnsi="Garamond"/>
                <w:sz w:val="20"/>
              </w:rPr>
              <w:t>üretimi</w:t>
            </w:r>
          </w:p>
        </w:tc>
        <w:tc>
          <w:tcPr>
            <w:tcW w:w="1985" w:type="dxa"/>
          </w:tcPr>
          <w:p w14:paraId="40F73616" w14:textId="7FC4EAC1" w:rsidR="008701DC" w:rsidRPr="005B518C" w:rsidRDefault="008701DC" w:rsidP="008701DC">
            <w:pPr>
              <w:pStyle w:val="TableParagraph"/>
              <w:spacing w:before="60" w:after="60"/>
              <w:ind w:left="103" w:right="116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Filtresiz veya kaba filtre kuru PM koruma </w:t>
            </w:r>
          </w:p>
        </w:tc>
        <w:tc>
          <w:tcPr>
            <w:tcW w:w="3118" w:type="dxa"/>
          </w:tcPr>
          <w:p w14:paraId="66E2C63A" w14:textId="79CF25AC" w:rsidR="008701DC" w:rsidRPr="005B518C" w:rsidRDefault="008701DC" w:rsidP="008701DC">
            <w:pPr>
              <w:pStyle w:val="TableParagraph"/>
              <w:spacing w:before="60" w:after="60"/>
              <w:ind w:left="103" w:right="4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Filtresiz veya  elektrostatik çöktürücüler (ESP) ve siklonlar (CYC) gibi kaba kuru PM koruma</w:t>
            </w:r>
          </w:p>
        </w:tc>
        <w:tc>
          <w:tcPr>
            <w:tcW w:w="2303" w:type="dxa"/>
            <w:tcBorders>
              <w:right w:val="nil"/>
            </w:tcBorders>
          </w:tcPr>
          <w:p w14:paraId="24DB8FEA" w14:textId="77777777" w:rsidR="008701DC" w:rsidRPr="005B518C" w:rsidRDefault="008701DC" w:rsidP="008701D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8701DC" w:rsidRPr="005B518C" w14:paraId="2E6E966B" w14:textId="77777777" w:rsidTr="005A2486">
        <w:tc>
          <w:tcPr>
            <w:tcW w:w="1951" w:type="dxa"/>
            <w:vMerge/>
            <w:tcBorders>
              <w:left w:val="nil"/>
            </w:tcBorders>
          </w:tcPr>
          <w:p w14:paraId="4FB27D40" w14:textId="77777777" w:rsidR="008701DC" w:rsidRPr="005B518C" w:rsidRDefault="008701DC" w:rsidP="008701D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0D7BCE67" w14:textId="65A1D7C0" w:rsidR="008701DC" w:rsidRPr="005B518C" w:rsidRDefault="008701DC" w:rsidP="008701D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 gaz temizliği</w:t>
            </w:r>
          </w:p>
        </w:tc>
        <w:tc>
          <w:tcPr>
            <w:tcW w:w="3118" w:type="dxa"/>
          </w:tcPr>
          <w:p w14:paraId="61AA0A33" w14:textId="5A6F0495" w:rsidR="008701DC" w:rsidRPr="005B518C" w:rsidRDefault="008701DC" w:rsidP="008701D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Fırınlanmış konsantreden kaynaklanan  çıkış gazının yaş gaz temizliği  </w:t>
            </w:r>
          </w:p>
        </w:tc>
        <w:tc>
          <w:tcPr>
            <w:tcW w:w="2303" w:type="dxa"/>
            <w:tcBorders>
              <w:right w:val="nil"/>
            </w:tcBorders>
          </w:tcPr>
          <w:p w14:paraId="53563CFD" w14:textId="77777777" w:rsidR="008701DC" w:rsidRPr="005B518C" w:rsidRDefault="008701DC" w:rsidP="008701D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8701DC" w:rsidRPr="005B518C" w14:paraId="2B554C6E" w14:textId="77777777" w:rsidTr="005A2486">
        <w:tc>
          <w:tcPr>
            <w:tcW w:w="1951" w:type="dxa"/>
            <w:vMerge/>
            <w:tcBorders>
              <w:left w:val="nil"/>
            </w:tcBorders>
          </w:tcPr>
          <w:p w14:paraId="638D5EE9" w14:textId="77777777" w:rsidR="008701DC" w:rsidRPr="005B518C" w:rsidRDefault="008701DC" w:rsidP="008701D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417EFAE5" w14:textId="25633AA2" w:rsidR="008701DC" w:rsidRPr="005B518C" w:rsidRDefault="008701DC" w:rsidP="008701DC">
            <w:pPr>
              <w:pStyle w:val="TableParagraph"/>
              <w:spacing w:before="60" w:after="60"/>
              <w:ind w:left="103" w:right="448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 gaz temizleme ve asit tesisi</w:t>
            </w:r>
          </w:p>
        </w:tc>
        <w:tc>
          <w:tcPr>
            <w:tcW w:w="3118" w:type="dxa"/>
          </w:tcPr>
          <w:p w14:paraId="3F6BEC66" w14:textId="5CE5048F" w:rsidR="008701DC" w:rsidRPr="005B518C" w:rsidRDefault="008701DC" w:rsidP="008701D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Fırınlanmış konsantre maddeden gaz çıkışından yaş gaz temizliği  + asit gazı giderimi (genellikle yan ürün olarak satılır)</w:t>
            </w:r>
          </w:p>
        </w:tc>
        <w:tc>
          <w:tcPr>
            <w:tcW w:w="2303" w:type="dxa"/>
            <w:tcBorders>
              <w:right w:val="nil"/>
            </w:tcBorders>
          </w:tcPr>
          <w:p w14:paraId="2A58CA4A" w14:textId="77777777" w:rsidR="008701DC" w:rsidRPr="005B518C" w:rsidRDefault="008701DC" w:rsidP="008701D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8701DC" w:rsidRPr="005B518C" w14:paraId="18BECA4E" w14:textId="77777777" w:rsidTr="005A2486">
        <w:tc>
          <w:tcPr>
            <w:tcW w:w="1951" w:type="dxa"/>
            <w:vMerge/>
            <w:tcBorders>
              <w:left w:val="nil"/>
            </w:tcBorders>
          </w:tcPr>
          <w:p w14:paraId="0261DFBF" w14:textId="77777777" w:rsidR="008701DC" w:rsidRPr="005B518C" w:rsidRDefault="008701DC" w:rsidP="008701D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85" w:type="dxa"/>
          </w:tcPr>
          <w:p w14:paraId="7FD1564F" w14:textId="0DBBFCBF" w:rsidR="008701DC" w:rsidRPr="005B518C" w:rsidRDefault="008701DC" w:rsidP="008701DC">
            <w:pPr>
              <w:pStyle w:val="TableParagraph"/>
              <w:spacing w:before="60" w:after="60"/>
              <w:ind w:left="103" w:right="339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 gaz temizleme, asit tesisi ve cıvaya özel filtre</w:t>
            </w:r>
          </w:p>
        </w:tc>
        <w:tc>
          <w:tcPr>
            <w:tcW w:w="3118" w:type="dxa"/>
          </w:tcPr>
          <w:p w14:paraId="1CE91030" w14:textId="32774525" w:rsidR="008701DC" w:rsidRPr="005B518C" w:rsidRDefault="008701DC" w:rsidP="008701DC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Fırınlanmış konsantre maddeden gaz çıkışından yaş gaz temizliği  +  cıvaya giderimine özel (genellikle yan ürün olarak satılır, cıva veya kalomele benzer üretilen cıva bileşikleri sahada veya başka bir yerde satılabilir veya depolanabilir)</w:t>
            </w:r>
          </w:p>
        </w:tc>
        <w:tc>
          <w:tcPr>
            <w:tcW w:w="2303" w:type="dxa"/>
            <w:tcBorders>
              <w:right w:val="nil"/>
            </w:tcBorders>
          </w:tcPr>
          <w:p w14:paraId="341EB2D1" w14:textId="77777777" w:rsidR="008701DC" w:rsidRPr="005B518C" w:rsidRDefault="008701DC" w:rsidP="008701DC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6A63C5A9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A2CE7F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D89968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DB2765" w14:textId="77777777" w:rsidR="00D81CC2" w:rsidRPr="005B518C" w:rsidRDefault="00D81CC2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081F842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9250C1" w14:textId="547CF846" w:rsidR="00922145" w:rsidRPr="005B518C" w:rsidRDefault="00A556B1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Birincil metal ü</w:t>
      </w:r>
      <w:r w:rsidR="008701DC" w:rsidRPr="005B518C">
        <w:rPr>
          <w:rFonts w:ascii="Garamond" w:hAnsi="Garamond"/>
          <w:b/>
          <w:sz w:val="24"/>
        </w:rPr>
        <w:t>retimi - Cıva Amalgamı Dışında Başka</w:t>
      </w:r>
      <w:r w:rsidRPr="005B518C">
        <w:rPr>
          <w:rFonts w:ascii="Garamond" w:hAnsi="Garamond"/>
          <w:b/>
          <w:sz w:val="24"/>
        </w:rPr>
        <w:t xml:space="preserve"> Yöntemlerle Altın E</w:t>
      </w:r>
      <w:r w:rsidR="00D00746" w:rsidRPr="005B518C">
        <w:rPr>
          <w:rFonts w:ascii="Garamond" w:hAnsi="Garamond"/>
          <w:b/>
          <w:sz w:val="24"/>
        </w:rPr>
        <w:t>kstraksiyonu</w:t>
      </w:r>
    </w:p>
    <w:p w14:paraId="2657ECD5" w14:textId="77777777" w:rsidR="00D00746" w:rsidRPr="005B518C" w:rsidRDefault="00D00746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000B3DA0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2F30D940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096D38C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A47E0A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4281D24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7EAC3F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E27E03E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1AD27BF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535904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46BCF2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56F662B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0B214A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2ED859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5D2A740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C60EB4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ACEF18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4015B8D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0AA80F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D2F784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312557E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98E0F2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822CFE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5A8EF65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9E87110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462C23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1"/>
        <w:gridCol w:w="3026"/>
        <w:gridCol w:w="3025"/>
      </w:tblGrid>
      <w:tr w:rsidR="00922145" w:rsidRPr="005B518C" w14:paraId="60D78272" w14:textId="77777777" w:rsidTr="005A2486">
        <w:tc>
          <w:tcPr>
            <w:tcW w:w="9212" w:type="dxa"/>
            <w:gridSpan w:val="3"/>
          </w:tcPr>
          <w:p w14:paraId="7017EC77" w14:textId="0EB78D71" w:rsidR="00922145" w:rsidRPr="005B518C" w:rsidRDefault="00D00746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Birincil metal üretimi - </w:t>
            </w:r>
            <w:r w:rsidR="008701DC" w:rsidRPr="005B518C">
              <w:rPr>
                <w:rFonts w:ascii="Garamond" w:hAnsi="Garamond"/>
                <w:b/>
                <w:sz w:val="24"/>
              </w:rPr>
              <w:t>1.1.</w:t>
            </w:r>
            <w:r w:rsidR="008701DC" w:rsidRPr="005B518C">
              <w:rPr>
                <w:rFonts w:ascii="Garamond" w:hAnsi="Garamond"/>
                <w:b/>
                <w:sz w:val="24"/>
              </w:rPr>
              <w:tab/>
              <w:t>Cıva Amalgamı Dışında Başka</w:t>
            </w:r>
            <w:r w:rsidR="00A556B1" w:rsidRPr="005B518C">
              <w:rPr>
                <w:rFonts w:ascii="Garamond" w:hAnsi="Garamond"/>
                <w:b/>
                <w:sz w:val="24"/>
              </w:rPr>
              <w:t xml:space="preserve"> Yöntemlerle Altın Ekstraksiyonu</w:t>
            </w:r>
          </w:p>
        </w:tc>
      </w:tr>
      <w:tr w:rsidR="00922145" w:rsidRPr="005B518C" w14:paraId="0ED9C1BA" w14:textId="77777777" w:rsidTr="005A2486">
        <w:tc>
          <w:tcPr>
            <w:tcW w:w="3070" w:type="dxa"/>
          </w:tcPr>
          <w:p w14:paraId="46B43AF0" w14:textId="07EFE644" w:rsidR="00922145" w:rsidRPr="005B518C" w:rsidRDefault="00D00746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Altın</w:t>
            </w:r>
          </w:p>
        </w:tc>
        <w:tc>
          <w:tcPr>
            <w:tcW w:w="3071" w:type="dxa"/>
          </w:tcPr>
          <w:p w14:paraId="0B45D5C5" w14:textId="1AB9F483" w:rsidR="00922145" w:rsidRPr="005B518C" w:rsidRDefault="000C7207" w:rsidP="0092214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Kullanılan altın cevheri</w:t>
            </w:r>
            <w:r w:rsidR="00922145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922145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11268C1C" w14:textId="011A99BA" w:rsidR="00922145" w:rsidRPr="005B518C" w:rsidRDefault="000C7207" w:rsidP="000C720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922145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922145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örneğin eğer kullanılan cevherdeki cıva miktarı biliyorsa</w:t>
            </w:r>
            <w:r w:rsidR="00922145" w:rsidRPr="005B518C">
              <w:rPr>
                <w:rFonts w:ascii="Garamond" w:hAnsi="Garamond"/>
                <w:sz w:val="24"/>
              </w:rPr>
              <w:t>)</w:t>
            </w:r>
          </w:p>
        </w:tc>
      </w:tr>
      <w:tr w:rsidR="00922145" w:rsidRPr="005B518C" w14:paraId="7B660896" w14:textId="77777777" w:rsidTr="005A2486">
        <w:tc>
          <w:tcPr>
            <w:tcW w:w="3070" w:type="dxa"/>
          </w:tcPr>
          <w:p w14:paraId="52E9AED9" w14:textId="77777777" w:rsidR="00922145" w:rsidRPr="005B518C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9E59019" w14:textId="77777777" w:rsidR="00922145" w:rsidRPr="005B518C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6D6040C" w14:textId="77777777" w:rsidR="00922145" w:rsidRPr="005B518C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922145" w:rsidRPr="005B518C" w14:paraId="73BAED82" w14:textId="77777777" w:rsidTr="005A2486">
        <w:tc>
          <w:tcPr>
            <w:tcW w:w="3070" w:type="dxa"/>
          </w:tcPr>
          <w:p w14:paraId="14646698" w14:textId="77777777" w:rsidR="00922145" w:rsidRPr="005B518C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AC091AF" w14:textId="77777777" w:rsidR="00922145" w:rsidRPr="005B518C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8A1D6D0" w14:textId="77777777" w:rsidR="00922145" w:rsidRPr="005B518C" w:rsidRDefault="00922145" w:rsidP="00922145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5368F7B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92B5A3D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F31E055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777CE43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30885B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EBBE6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8F39FB3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4277A8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F55BE0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D24CF6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DF2FC3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384718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0C5C48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E3CF399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5A0C5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0979A87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1006E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8E4DDC7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F1CCE5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23EE04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6EDB35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DC4C3A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655451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607C06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278376" w14:textId="77777777" w:rsidR="00E5076C" w:rsidRPr="005B518C" w:rsidRDefault="00E5076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EB09D3" w14:textId="77777777" w:rsidR="00E5076C" w:rsidRPr="005B518C" w:rsidRDefault="00E5076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82A86D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E3925E4" w14:textId="77777777" w:rsidR="00D81CC2" w:rsidRPr="005B518C" w:rsidRDefault="00D81CC2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16F7D9C" w14:textId="77777777" w:rsidR="00D81CC2" w:rsidRPr="005B518C" w:rsidRDefault="00D81CC2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CE34582" w14:textId="6E9542EF" w:rsidR="00C5388A" w:rsidRPr="005B518C" w:rsidRDefault="000C7207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Birincil metal üretimi – Boksitten alumina üretimi (alüminyum üretimi)</w:t>
      </w:r>
    </w:p>
    <w:p w14:paraId="3E142049" w14:textId="77777777" w:rsidR="000C7207" w:rsidRPr="005B518C" w:rsidRDefault="000C7207" w:rsidP="0092214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34757B5E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55EE5D13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7A41854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A0A9A5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23CFE99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A2A7CC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EA391F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2423BD8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49540C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B01692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202C0A5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540ED2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CE42E8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58DA998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420731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6D760A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7FA33B22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7EEC1DC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BEC67B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1753A4F6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159540C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340104C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0BBE10C0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9E2365C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4C1FC5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6B92D3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1"/>
        <w:gridCol w:w="3029"/>
      </w:tblGrid>
      <w:tr w:rsidR="00922145" w:rsidRPr="005B518C" w14:paraId="049FCF47" w14:textId="77777777" w:rsidTr="005A2486">
        <w:tc>
          <w:tcPr>
            <w:tcW w:w="9212" w:type="dxa"/>
            <w:gridSpan w:val="3"/>
          </w:tcPr>
          <w:p w14:paraId="16EC5C5B" w14:textId="37049B2D" w:rsidR="00922145" w:rsidRPr="005B518C" w:rsidRDefault="000C7207" w:rsidP="00FE5B88">
            <w:pPr>
              <w:spacing w:before="60" w:after="60"/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Birincil metal üretimi – Boksitten alumina üretimi (alüminyum üretimi)</w:t>
            </w:r>
          </w:p>
        </w:tc>
      </w:tr>
      <w:tr w:rsidR="000C7207" w:rsidRPr="005B518C" w14:paraId="3CB87284" w14:textId="77777777" w:rsidTr="005A2486">
        <w:tc>
          <w:tcPr>
            <w:tcW w:w="3070" w:type="dxa"/>
          </w:tcPr>
          <w:p w14:paraId="01DF88F6" w14:textId="2EB00890" w:rsidR="00922145" w:rsidRPr="005B518C" w:rsidRDefault="000C7207" w:rsidP="006B151A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</w:t>
            </w:r>
            <w:r w:rsidR="006B151A" w:rsidRPr="005B518C">
              <w:rPr>
                <w:rFonts w:ascii="Garamond" w:hAnsi="Garamond"/>
                <w:b/>
                <w:sz w:val="24"/>
              </w:rPr>
              <w:t>etilen alumina</w:t>
            </w:r>
          </w:p>
        </w:tc>
        <w:tc>
          <w:tcPr>
            <w:tcW w:w="3071" w:type="dxa"/>
          </w:tcPr>
          <w:p w14:paraId="7795FD00" w14:textId="360B221C" w:rsidR="00922145" w:rsidRPr="005B518C" w:rsidRDefault="000C7207" w:rsidP="00FE5B88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İşlenen boksit miktarı,</w:t>
            </w:r>
            <w:r w:rsidR="00922145" w:rsidRPr="005B518C">
              <w:rPr>
                <w:rFonts w:ascii="Garamond" w:hAnsi="Garamond"/>
                <w:b/>
                <w:sz w:val="24"/>
              </w:rPr>
              <w:t xml:space="preserve">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922145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5017D0F7" w14:textId="376531D3" w:rsidR="00922145" w:rsidRPr="005B518C" w:rsidRDefault="000C7207" w:rsidP="000C720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922145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922145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 xml:space="preserve"> örneğin ham madddedeki cıva içeriği biliniyorsa) </w:t>
            </w:r>
          </w:p>
        </w:tc>
      </w:tr>
      <w:tr w:rsidR="000C7207" w:rsidRPr="005B518C" w14:paraId="47B3073F" w14:textId="77777777" w:rsidTr="005A2486">
        <w:tc>
          <w:tcPr>
            <w:tcW w:w="3070" w:type="dxa"/>
          </w:tcPr>
          <w:p w14:paraId="0B0E032E" w14:textId="77777777" w:rsidR="00922145" w:rsidRPr="005B518C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39CAB4B" w14:textId="77777777" w:rsidR="00922145" w:rsidRPr="005B518C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C641CD6" w14:textId="77777777" w:rsidR="00922145" w:rsidRPr="005B518C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0C7207" w:rsidRPr="005B518C" w14:paraId="48301C0D" w14:textId="77777777" w:rsidTr="005A2486">
        <w:tc>
          <w:tcPr>
            <w:tcW w:w="3070" w:type="dxa"/>
          </w:tcPr>
          <w:p w14:paraId="3A29DCFF" w14:textId="77777777" w:rsidR="00922145" w:rsidRPr="005B518C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30FE5B2" w14:textId="77777777" w:rsidR="00922145" w:rsidRPr="005B518C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43EBCD4F" w14:textId="77777777" w:rsidR="00922145" w:rsidRPr="005B518C" w:rsidRDefault="00922145" w:rsidP="00FE5B88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78B0FC15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8C397E8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A776DF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882FD1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C9F207E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AE6B1F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1506CF0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700383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4387A3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B76A42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742B23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A7AA4A" w14:textId="77777777" w:rsidR="00922145" w:rsidRPr="005B518C" w:rsidRDefault="00922145" w:rsidP="0092214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33CCB27" w14:textId="77777777" w:rsidR="00922145" w:rsidRPr="005B518C" w:rsidRDefault="00922145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4A4AB8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214D7D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FA67A51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0AF6153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357635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04ACEA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6A68CB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432125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5B4368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35EB1D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189749B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4B1336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82CBB3C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717C49D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D32A516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F4078B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DE9061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55AECF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9257D0" w14:textId="4F4BF8F4" w:rsidR="00FE5B88" w:rsidRPr="005B518C" w:rsidRDefault="003454AE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Birincil metal üretimi - Birincil demirli metal üretimi (pik demir üretimi)</w:t>
      </w:r>
    </w:p>
    <w:p w14:paraId="7A6B0701" w14:textId="77777777" w:rsidR="003454AE" w:rsidRPr="005B518C" w:rsidRDefault="003454AE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C5388A" w:rsidRPr="005B518C" w14:paraId="1A0899FF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73F7F6F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C5388A" w:rsidRPr="005B518C" w14:paraId="58BD896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70888D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7D76FC6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227D52B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A4E199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2138FE37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37E3C2B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CDBA61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518008F0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5466BAE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7B0E288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17EF5A45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617D9DD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41CB504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5C591B6A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077ADE6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B1DA710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2B9ED5C0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C5388A" w:rsidRPr="005B518C" w14:paraId="44905A1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FB3AD81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7B13E049" w14:textId="77777777" w:rsidR="00C5388A" w:rsidRPr="005B518C" w:rsidRDefault="00C5388A" w:rsidP="00C5388A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70DCEAB6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253775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3"/>
        <w:gridCol w:w="3027"/>
      </w:tblGrid>
      <w:tr w:rsidR="00FE5B88" w:rsidRPr="005B518C" w14:paraId="32CF8D9A" w14:textId="77777777" w:rsidTr="005A2486">
        <w:tc>
          <w:tcPr>
            <w:tcW w:w="9212" w:type="dxa"/>
            <w:gridSpan w:val="3"/>
          </w:tcPr>
          <w:p w14:paraId="3CCD80B6" w14:textId="6BAF35F1" w:rsidR="00FE5B88" w:rsidRPr="005B518C" w:rsidRDefault="003454AE" w:rsidP="00FE5B88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Birincil metal üretimi - Birincil demirli metal üretimi (pik demir üretimi)</w:t>
            </w:r>
          </w:p>
        </w:tc>
      </w:tr>
      <w:tr w:rsidR="00FE5B88" w:rsidRPr="005B518C" w14:paraId="3E635B50" w14:textId="77777777" w:rsidTr="005A2486">
        <w:tc>
          <w:tcPr>
            <w:tcW w:w="3070" w:type="dxa"/>
          </w:tcPr>
          <w:p w14:paraId="5F780B5C" w14:textId="36041AD4" w:rsidR="00FE5B88" w:rsidRPr="005B518C" w:rsidRDefault="003454AE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pik demir</w:t>
            </w:r>
          </w:p>
        </w:tc>
        <w:tc>
          <w:tcPr>
            <w:tcW w:w="3071" w:type="dxa"/>
          </w:tcPr>
          <w:p w14:paraId="1B58AE07" w14:textId="3C95D5FB" w:rsidR="00FE5B88" w:rsidRPr="005B518C" w:rsidRDefault="003454AE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pik demir miktarı</w:t>
            </w:r>
            <w:r w:rsidR="00FE5B88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FE5B88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341901B5" w14:textId="07BC9C5E" w:rsidR="00FE5B88" w:rsidRPr="005B518C" w:rsidRDefault="003454AE" w:rsidP="003454AE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FE5B88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FE5B88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Örneğin ham maddedeki cıva içerği biliniyorsa)</w:t>
            </w:r>
          </w:p>
        </w:tc>
      </w:tr>
      <w:tr w:rsidR="00FE5B88" w:rsidRPr="005B518C" w14:paraId="07DA290B" w14:textId="77777777" w:rsidTr="005A2486">
        <w:tc>
          <w:tcPr>
            <w:tcW w:w="3070" w:type="dxa"/>
          </w:tcPr>
          <w:p w14:paraId="04B2EEBF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F7DD154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8D46957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5B88" w:rsidRPr="005B518C" w14:paraId="03E1A7B1" w14:textId="77777777" w:rsidTr="005A2486">
        <w:tc>
          <w:tcPr>
            <w:tcW w:w="3070" w:type="dxa"/>
          </w:tcPr>
          <w:p w14:paraId="576536FA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0FB068F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93791D0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02EADD96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7438462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3A629E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E62F05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FA67F07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163E977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003D5F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13F0F65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3E842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8600284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4D46AB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9CB0E3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3AD918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FA7456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F1DAE5E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0B75066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3942376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212781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3F55E33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2B984E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E7EB0A5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4B6847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EC70CA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9AFDF1C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B0EF3F7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ED2556F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24596B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872C65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7B2067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3AE3AB3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7BA10F2" w14:textId="6F6D9367" w:rsidR="00FE5B88" w:rsidRPr="005B518C" w:rsidRDefault="003454AE" w:rsidP="000E1A9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 xml:space="preserve">Cıva amalgamı ile altın madenciliği - Cıva amalgamı </w:t>
      </w:r>
      <w:r w:rsidR="00141E31" w:rsidRPr="005B518C">
        <w:rPr>
          <w:rFonts w:ascii="Garamond" w:hAnsi="Garamond"/>
          <w:b/>
          <w:sz w:val="24"/>
        </w:rPr>
        <w:t>ile altın ekstraksiyonu - imbik</w:t>
      </w:r>
      <w:r w:rsidRPr="005B518C">
        <w:rPr>
          <w:rFonts w:ascii="Garamond" w:hAnsi="Garamond"/>
          <w:b/>
          <w:sz w:val="24"/>
        </w:rPr>
        <w:t xml:space="preserve"> kullanılmadan</w:t>
      </w: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1CC9F7C8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0828B590" w14:textId="77777777" w:rsidR="00696028" w:rsidRPr="005B518C" w:rsidRDefault="00696028" w:rsidP="009D139E">
            <w:pPr>
              <w:spacing w:before="60" w:after="60"/>
              <w:jc w:val="center"/>
              <w:rPr>
                <w:rFonts w:ascii="Garamond" w:hAnsi="Garamond"/>
                <w:sz w:val="24"/>
                <w:szCs w:val="20"/>
              </w:rPr>
            </w:pPr>
            <w:r w:rsidRPr="005B518C">
              <w:rPr>
                <w:rFonts w:ascii="Garamond" w:hAnsi="Garamond" w:cs="Arial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06D0198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B337C6A" w14:textId="77777777" w:rsidR="00696028" w:rsidRPr="005B518C" w:rsidRDefault="00696028" w:rsidP="009D139E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5138B04B" w14:textId="77777777" w:rsidR="00696028" w:rsidRPr="005B518C" w:rsidRDefault="00696028" w:rsidP="009D139E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96028" w:rsidRPr="005B518C" w14:paraId="083DA0F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86FC8D9" w14:textId="77777777" w:rsidR="00696028" w:rsidRPr="005B518C" w:rsidRDefault="00696028" w:rsidP="009D139E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73791C3F" w14:textId="77777777" w:rsidR="00696028" w:rsidRPr="005B518C" w:rsidRDefault="00696028" w:rsidP="009D139E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96028" w:rsidRPr="005B518C" w14:paraId="49D6F97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F55C661" w14:textId="77777777" w:rsidR="00696028" w:rsidRPr="005B518C" w:rsidRDefault="00696028" w:rsidP="009D139E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58A8411E" w14:textId="77777777" w:rsidR="00696028" w:rsidRPr="005B518C" w:rsidRDefault="00696028" w:rsidP="009D139E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96028" w:rsidRPr="005B518C" w14:paraId="430A5A6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72DDEDD" w14:textId="77777777" w:rsidR="00696028" w:rsidRPr="005B518C" w:rsidRDefault="00696028" w:rsidP="009D139E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15CBB5CE" w14:textId="77777777" w:rsidR="00696028" w:rsidRPr="005B518C" w:rsidRDefault="00696028" w:rsidP="009D139E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96028" w:rsidRPr="005B518C" w14:paraId="5AB91F6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F3C0972" w14:textId="77777777" w:rsidR="00696028" w:rsidRPr="005B518C" w:rsidRDefault="00696028" w:rsidP="009D139E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3D43524D" w14:textId="77777777" w:rsidR="00696028" w:rsidRPr="005B518C" w:rsidRDefault="00696028" w:rsidP="009D139E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96028" w:rsidRPr="005B518C" w14:paraId="50C979B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AF76F12" w14:textId="77777777" w:rsidR="00696028" w:rsidRPr="005B518C" w:rsidRDefault="00696028" w:rsidP="009D139E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516CAA2E" w14:textId="77777777" w:rsidR="00696028" w:rsidRPr="005B518C" w:rsidRDefault="00696028" w:rsidP="009D139E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  <w:tr w:rsidR="00696028" w:rsidRPr="005B518C" w14:paraId="3AA163E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C4FDEA9" w14:textId="77777777" w:rsidR="00696028" w:rsidRPr="005B518C" w:rsidRDefault="00696028" w:rsidP="009D139E">
            <w:pPr>
              <w:spacing w:before="60" w:after="60"/>
              <w:rPr>
                <w:rFonts w:ascii="Garamond" w:hAnsi="Garamond" w:cs="Arial"/>
                <w:sz w:val="24"/>
              </w:rPr>
            </w:pPr>
            <w:r w:rsidRPr="005B518C">
              <w:rPr>
                <w:rFonts w:ascii="Garamond" w:hAnsi="Garamond" w:cs="Arial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7F1DF087" w14:textId="77777777" w:rsidR="00696028" w:rsidRPr="005B518C" w:rsidRDefault="00696028" w:rsidP="009D139E">
            <w:pPr>
              <w:spacing w:before="60" w:after="60"/>
              <w:jc w:val="both"/>
              <w:rPr>
                <w:rFonts w:ascii="Garamond" w:hAnsi="Garamond"/>
                <w:sz w:val="24"/>
                <w:szCs w:val="20"/>
              </w:rPr>
            </w:pPr>
          </w:p>
        </w:tc>
      </w:tr>
    </w:tbl>
    <w:p w14:paraId="5C826E4E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CE9AED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1"/>
        <w:gridCol w:w="3026"/>
      </w:tblGrid>
      <w:tr w:rsidR="00FE5B88" w:rsidRPr="005B518C" w14:paraId="595D142C" w14:textId="77777777" w:rsidTr="005A2486">
        <w:tc>
          <w:tcPr>
            <w:tcW w:w="9212" w:type="dxa"/>
            <w:gridSpan w:val="3"/>
          </w:tcPr>
          <w:p w14:paraId="1B1A41DA" w14:textId="39074B9A" w:rsidR="00FE5B88" w:rsidRPr="005B518C" w:rsidRDefault="003454AE" w:rsidP="00FE5B88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Cıva amalgamı ile altın madenciliği - Cıva amalgamı ile altın ekstraksiyonu - </w:t>
            </w:r>
            <w:r w:rsidR="00141E31" w:rsidRPr="005B518C">
              <w:rPr>
                <w:rFonts w:ascii="Garamond" w:hAnsi="Garamond"/>
                <w:b/>
                <w:sz w:val="24"/>
              </w:rPr>
              <w:t>imbik</w:t>
            </w:r>
            <w:r w:rsidRPr="005B518C">
              <w:rPr>
                <w:rFonts w:ascii="Garamond" w:hAnsi="Garamond"/>
                <w:b/>
                <w:sz w:val="24"/>
              </w:rPr>
              <w:t xml:space="preserve"> kullanılmadan</w:t>
            </w:r>
          </w:p>
        </w:tc>
      </w:tr>
      <w:tr w:rsidR="00FE5B88" w:rsidRPr="005B518C" w14:paraId="617313C8" w14:textId="77777777" w:rsidTr="005A2486">
        <w:tc>
          <w:tcPr>
            <w:tcW w:w="3070" w:type="dxa"/>
          </w:tcPr>
          <w:p w14:paraId="62DBBCDD" w14:textId="4E6303DE" w:rsidR="00FE5B88" w:rsidRPr="005B518C" w:rsidRDefault="003454AE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Çıkartılan Altın</w:t>
            </w:r>
            <w:r w:rsidR="00FE5B88" w:rsidRPr="005B518C">
              <w:rPr>
                <w:rFonts w:ascii="Garamond" w:hAnsi="Garamond"/>
                <w:b/>
                <w:sz w:val="24"/>
              </w:rPr>
              <w:t xml:space="preserve"> </w:t>
            </w:r>
          </w:p>
        </w:tc>
        <w:tc>
          <w:tcPr>
            <w:tcW w:w="3071" w:type="dxa"/>
          </w:tcPr>
          <w:p w14:paraId="22E9652B" w14:textId="724AAFC4" w:rsidR="00FE5B88" w:rsidRPr="005B518C" w:rsidRDefault="003454AE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  <w:lang w:val="en-US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altın</w:t>
            </w:r>
            <w:r w:rsidR="00FE5B88" w:rsidRPr="005B518C">
              <w:rPr>
                <w:rFonts w:ascii="Garamond" w:hAnsi="Garamond"/>
                <w:b/>
                <w:sz w:val="24"/>
              </w:rPr>
              <w:t>, kg/y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6EDAF843" w14:textId="25BF1C9B" w:rsidR="00FE5B88" w:rsidRPr="005B518C" w:rsidRDefault="003B64AF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Pr="005B518C">
              <w:rPr>
                <w:rFonts w:ascii="Garamond" w:hAnsi="Garamond"/>
                <w:sz w:val="24"/>
              </w:rPr>
              <w:t>(eğer kullanılan konstre maddedeki cıva miktarı biliyorsa )</w:t>
            </w:r>
          </w:p>
        </w:tc>
      </w:tr>
      <w:tr w:rsidR="00FE5B88" w:rsidRPr="005B518C" w14:paraId="0DEC53F8" w14:textId="77777777" w:rsidTr="005A2486">
        <w:tc>
          <w:tcPr>
            <w:tcW w:w="3070" w:type="dxa"/>
          </w:tcPr>
          <w:p w14:paraId="16CAB9CC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A468E4A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FCD9C26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5B88" w:rsidRPr="005B518C" w14:paraId="147B7117" w14:textId="77777777" w:rsidTr="005A2486">
        <w:tc>
          <w:tcPr>
            <w:tcW w:w="3070" w:type="dxa"/>
          </w:tcPr>
          <w:p w14:paraId="3E5E15CE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A7748F7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D37105D" w14:textId="77777777" w:rsidR="00FE5B88" w:rsidRPr="005B518C" w:rsidRDefault="00FE5B8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5EAE46C3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EDD84A6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36BE07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24F7B3" w14:textId="77777777" w:rsidR="00061C22" w:rsidRPr="005B518C" w:rsidRDefault="00410760" w:rsidP="00061C2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233F49E6" w14:textId="77777777" w:rsidR="00410760" w:rsidRPr="005B518C" w:rsidRDefault="00410760" w:rsidP="00061C2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410760" w:rsidRPr="005B518C" w14:paraId="66719B06" w14:textId="77777777" w:rsidTr="005A2486">
        <w:tc>
          <w:tcPr>
            <w:tcW w:w="2303" w:type="dxa"/>
            <w:tcBorders>
              <w:left w:val="nil"/>
            </w:tcBorders>
          </w:tcPr>
          <w:p w14:paraId="4E02B50D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16" w:type="dxa"/>
          </w:tcPr>
          <w:p w14:paraId="58E88BE9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835" w:type="dxa"/>
          </w:tcPr>
          <w:p w14:paraId="6C4C61D4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4951E957" w14:textId="5A67A64B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061C22" w:rsidRPr="005B518C" w14:paraId="6737CF57" w14:textId="77777777" w:rsidTr="005A2486">
        <w:tc>
          <w:tcPr>
            <w:tcW w:w="2303" w:type="dxa"/>
            <w:vMerge w:val="restart"/>
            <w:tcBorders>
              <w:left w:val="nil"/>
            </w:tcBorders>
          </w:tcPr>
          <w:p w14:paraId="2F552F04" w14:textId="34C17772" w:rsidR="00061C22" w:rsidRPr="005B518C" w:rsidRDefault="00FA085E" w:rsidP="00FA085E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Konsantreden cıva amalgami ile altın ekstraksiyonu</w:t>
            </w:r>
          </w:p>
        </w:tc>
        <w:tc>
          <w:tcPr>
            <w:tcW w:w="1916" w:type="dxa"/>
          </w:tcPr>
          <w:p w14:paraId="71F96D43" w14:textId="785E1721" w:rsidR="00061C22" w:rsidRPr="005B518C" w:rsidRDefault="008701DC" w:rsidP="005A2486">
            <w:pPr>
              <w:pStyle w:val="TableParagraph"/>
              <w:spacing w:before="60" w:after="60"/>
              <w:ind w:left="100" w:right="15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İmbik </w:t>
            </w:r>
            <w:r w:rsidR="00FA085E" w:rsidRPr="005B518C">
              <w:rPr>
                <w:rFonts w:ascii="Garamond" w:hAnsi="Garamond"/>
                <w:sz w:val="20"/>
              </w:rPr>
              <w:t>kullanılmadan</w:t>
            </w:r>
          </w:p>
        </w:tc>
        <w:tc>
          <w:tcPr>
            <w:tcW w:w="2835" w:type="dxa"/>
          </w:tcPr>
          <w:p w14:paraId="08E1A81E" w14:textId="77777777" w:rsidR="00061C22" w:rsidRPr="005B518C" w:rsidRDefault="00061C22" w:rsidP="005A2486">
            <w:pPr>
              <w:pStyle w:val="TableParagraph"/>
              <w:spacing w:before="60" w:after="60"/>
              <w:ind w:left="100" w:right="147"/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53FB3547" w14:textId="77777777" w:rsidR="00061C22" w:rsidRPr="005B518C" w:rsidRDefault="00061C2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061C22" w:rsidRPr="005B518C" w14:paraId="21299111" w14:textId="77777777" w:rsidTr="005A2486">
        <w:tc>
          <w:tcPr>
            <w:tcW w:w="2303" w:type="dxa"/>
            <w:vMerge/>
            <w:tcBorders>
              <w:left w:val="nil"/>
            </w:tcBorders>
          </w:tcPr>
          <w:p w14:paraId="631A21AF" w14:textId="77777777" w:rsidR="00061C22" w:rsidRPr="005B518C" w:rsidRDefault="00061C2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14:paraId="7C8B11AF" w14:textId="38A8AD48" w:rsidR="00061C22" w:rsidRPr="005B518C" w:rsidRDefault="008701DC" w:rsidP="005A2486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İmbik</w:t>
            </w:r>
            <w:r w:rsidR="0015357E" w:rsidRPr="005B518C">
              <w:rPr>
                <w:rFonts w:ascii="Garamond" w:hAnsi="Garamond"/>
                <w:sz w:val="20"/>
              </w:rPr>
              <w:t xml:space="preserve"> kullanarak</w:t>
            </w:r>
          </w:p>
        </w:tc>
        <w:tc>
          <w:tcPr>
            <w:tcW w:w="2835" w:type="dxa"/>
          </w:tcPr>
          <w:p w14:paraId="7E3261FA" w14:textId="06958A7B" w:rsidR="00061C22" w:rsidRPr="005B518C" w:rsidRDefault="0015357E" w:rsidP="003245E3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Amalgamı yakarken </w:t>
            </w:r>
            <w:r w:rsidR="006B151A" w:rsidRPr="005B518C">
              <w:rPr>
                <w:rFonts w:ascii="Garamond" w:hAnsi="Garamond"/>
                <w:sz w:val="20"/>
              </w:rPr>
              <w:t xml:space="preserve">ortaya çıkan </w:t>
            </w:r>
            <w:r w:rsidRPr="005B518C">
              <w:rPr>
                <w:rFonts w:ascii="Garamond" w:hAnsi="Garamond"/>
                <w:sz w:val="20"/>
              </w:rPr>
              <w:t xml:space="preserve">cıvanın buharlaşmasını engelleyen </w:t>
            </w:r>
            <w:r w:rsidR="003245E3" w:rsidRPr="005B518C">
              <w:rPr>
                <w:rFonts w:ascii="Garamond" w:hAnsi="Garamond"/>
                <w:sz w:val="20"/>
              </w:rPr>
              <w:t xml:space="preserve">ve olası yeniden kullanım (bazen basit bir temizlik prosedüründen sonra “yeniden aktivasyon” olarak adlandırılan).amacı ile toplayan </w:t>
            </w:r>
            <w:r w:rsidRPr="005B518C">
              <w:rPr>
                <w:rFonts w:ascii="Garamond" w:hAnsi="Garamond"/>
                <w:sz w:val="20"/>
              </w:rPr>
              <w:t xml:space="preserve">imbikler veya benzer cihazların kullanılması </w:t>
            </w:r>
          </w:p>
        </w:tc>
        <w:tc>
          <w:tcPr>
            <w:tcW w:w="2303" w:type="dxa"/>
            <w:tcBorders>
              <w:right w:val="nil"/>
            </w:tcBorders>
          </w:tcPr>
          <w:p w14:paraId="6DE5BA50" w14:textId="77777777" w:rsidR="00061C22" w:rsidRPr="005B518C" w:rsidRDefault="00061C2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52AEF258" w14:textId="77777777" w:rsidR="00061C22" w:rsidRPr="005B518C" w:rsidRDefault="00061C22" w:rsidP="00061C2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C940A83" w14:textId="77777777" w:rsidR="00FE5B88" w:rsidRPr="005B518C" w:rsidRDefault="00FE5B88" w:rsidP="00FE5B8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3AA0A5D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E4DA30" w14:textId="77777777" w:rsidR="00E5076C" w:rsidRPr="005B518C" w:rsidRDefault="00E5076C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5C7596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CF3109" w14:textId="6773EFBD" w:rsidR="00BA4F28" w:rsidRPr="005B518C" w:rsidRDefault="0015357E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 xml:space="preserve">Cıva amalgamı ile altın madenciliği - Cıva amalgamı ile altın ekstraksiyonu - </w:t>
      </w:r>
      <w:r w:rsidR="00141E31" w:rsidRPr="005B518C">
        <w:rPr>
          <w:rFonts w:ascii="Garamond" w:hAnsi="Garamond"/>
          <w:b/>
          <w:sz w:val="24"/>
        </w:rPr>
        <w:t>imbik</w:t>
      </w:r>
      <w:r w:rsidRPr="005B518C">
        <w:rPr>
          <w:rFonts w:ascii="Garamond" w:hAnsi="Garamond"/>
          <w:b/>
          <w:sz w:val="24"/>
        </w:rPr>
        <w:t xml:space="preserve"> kullanarak</w:t>
      </w:r>
    </w:p>
    <w:p w14:paraId="1DFEBB05" w14:textId="77777777" w:rsidR="0015357E" w:rsidRPr="005B518C" w:rsidRDefault="0015357E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3BEBDA4A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1898E09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0F467B3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2222AE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53D436C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2EBE731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DF1975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5846C9F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4BAD8AB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B518D25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62A0BE3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79CAE2A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BB030D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114E096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160B22A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766B3C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3A0CBF1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7840FB2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43C557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59A70A3F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3A3C825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FF1344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136F91E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3E601087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66E03E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4"/>
        <w:gridCol w:w="3025"/>
      </w:tblGrid>
      <w:tr w:rsidR="00BA4F28" w:rsidRPr="005B518C" w14:paraId="4D297719" w14:textId="77777777" w:rsidTr="0015357E">
        <w:tc>
          <w:tcPr>
            <w:tcW w:w="9072" w:type="dxa"/>
            <w:gridSpan w:val="3"/>
          </w:tcPr>
          <w:p w14:paraId="33B54BCB" w14:textId="38A93C94" w:rsidR="00BA4F28" w:rsidRPr="005B518C" w:rsidRDefault="0015357E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Cıva amalgamı ile altın madenciliği - Cıva amalgamı ile altın ekstraksiyonu - </w:t>
            </w:r>
            <w:r w:rsidR="00141E31" w:rsidRPr="005B518C">
              <w:rPr>
                <w:rFonts w:ascii="Garamond" w:hAnsi="Garamond"/>
                <w:b/>
                <w:sz w:val="24"/>
              </w:rPr>
              <w:t>imbik</w:t>
            </w:r>
            <w:r w:rsidRPr="005B518C">
              <w:rPr>
                <w:rFonts w:ascii="Garamond" w:hAnsi="Garamond"/>
                <w:b/>
                <w:sz w:val="24"/>
              </w:rPr>
              <w:t xml:space="preserve"> kullanarak</w:t>
            </w:r>
          </w:p>
        </w:tc>
      </w:tr>
      <w:tr w:rsidR="0015357E" w:rsidRPr="005B518C" w14:paraId="183A78BE" w14:textId="77777777" w:rsidTr="0015357E">
        <w:tc>
          <w:tcPr>
            <w:tcW w:w="3023" w:type="dxa"/>
          </w:tcPr>
          <w:p w14:paraId="4ACAD771" w14:textId="6D66CA97" w:rsidR="0015357E" w:rsidRPr="005B518C" w:rsidRDefault="0015357E" w:rsidP="0015357E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Çıkartılan Altın </w:t>
            </w:r>
          </w:p>
        </w:tc>
        <w:tc>
          <w:tcPr>
            <w:tcW w:w="3024" w:type="dxa"/>
          </w:tcPr>
          <w:p w14:paraId="62B7F053" w14:textId="3D02A78C" w:rsidR="0015357E" w:rsidRPr="005B518C" w:rsidRDefault="0015357E" w:rsidP="0015357E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altın, kg/yıl</w:t>
            </w:r>
          </w:p>
        </w:tc>
        <w:tc>
          <w:tcPr>
            <w:tcW w:w="3025" w:type="dxa"/>
          </w:tcPr>
          <w:p w14:paraId="458B9E08" w14:textId="71D0E19E" w:rsidR="0015357E" w:rsidRPr="005B518C" w:rsidRDefault="0015357E" w:rsidP="0015357E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Pr="005B518C">
              <w:rPr>
                <w:rFonts w:ascii="Garamond" w:hAnsi="Garamond"/>
                <w:sz w:val="24"/>
              </w:rPr>
              <w:t>(eğer kullanılan konstre maddedeki cıva miktarı biliyorsa )</w:t>
            </w:r>
          </w:p>
        </w:tc>
      </w:tr>
      <w:tr w:rsidR="00BA4F28" w:rsidRPr="005B518C" w14:paraId="1DDA2327" w14:textId="77777777" w:rsidTr="0015357E">
        <w:tc>
          <w:tcPr>
            <w:tcW w:w="3023" w:type="dxa"/>
          </w:tcPr>
          <w:p w14:paraId="1636D0B7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4" w:type="dxa"/>
          </w:tcPr>
          <w:p w14:paraId="4FF1BF17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083CC18E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A4F28" w:rsidRPr="005B518C" w14:paraId="1E0CE660" w14:textId="77777777" w:rsidTr="0015357E">
        <w:tc>
          <w:tcPr>
            <w:tcW w:w="3023" w:type="dxa"/>
          </w:tcPr>
          <w:p w14:paraId="54835C58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4" w:type="dxa"/>
          </w:tcPr>
          <w:p w14:paraId="4E7A7941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4B8A91EC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FEEA9F8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FB78AB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7510F6A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BC92070" w14:textId="77777777" w:rsidR="00BA4F28" w:rsidRPr="005B518C" w:rsidRDefault="00410760" w:rsidP="00BA4F28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0DEE34BE" w14:textId="77777777" w:rsidR="00410760" w:rsidRPr="005B518C" w:rsidRDefault="00410760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410760" w:rsidRPr="005B518C" w14:paraId="310C9934" w14:textId="77777777" w:rsidTr="005A2486">
        <w:tc>
          <w:tcPr>
            <w:tcW w:w="2303" w:type="dxa"/>
            <w:tcBorders>
              <w:left w:val="nil"/>
            </w:tcBorders>
          </w:tcPr>
          <w:p w14:paraId="066A1E84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16" w:type="dxa"/>
          </w:tcPr>
          <w:p w14:paraId="302157FD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835" w:type="dxa"/>
          </w:tcPr>
          <w:p w14:paraId="0A395AEE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55622404" w14:textId="652640C0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464DC7" w:rsidRPr="005B518C" w14:paraId="10C59FF4" w14:textId="77777777" w:rsidTr="005A2486">
        <w:tc>
          <w:tcPr>
            <w:tcW w:w="2303" w:type="dxa"/>
            <w:vMerge w:val="restart"/>
            <w:tcBorders>
              <w:left w:val="nil"/>
            </w:tcBorders>
          </w:tcPr>
          <w:p w14:paraId="4B5E1B02" w14:textId="5EDBE2E6" w:rsidR="00464DC7" w:rsidRPr="005B518C" w:rsidRDefault="00464DC7" w:rsidP="00464DC7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Konsantreden cıva amalgami ile altın ekstraksiyonu</w:t>
            </w:r>
          </w:p>
        </w:tc>
        <w:tc>
          <w:tcPr>
            <w:tcW w:w="1916" w:type="dxa"/>
          </w:tcPr>
          <w:p w14:paraId="743F01A0" w14:textId="703E1FFB" w:rsidR="00464DC7" w:rsidRPr="005B518C" w:rsidRDefault="008701DC" w:rsidP="00464DC7">
            <w:pPr>
              <w:pStyle w:val="TableParagraph"/>
              <w:spacing w:before="60" w:after="60"/>
              <w:ind w:left="100" w:right="15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İmbik </w:t>
            </w:r>
            <w:r w:rsidR="00464DC7" w:rsidRPr="005B518C">
              <w:rPr>
                <w:rFonts w:ascii="Garamond" w:hAnsi="Garamond"/>
                <w:sz w:val="20"/>
              </w:rPr>
              <w:t>kullanılmadan</w:t>
            </w:r>
          </w:p>
        </w:tc>
        <w:tc>
          <w:tcPr>
            <w:tcW w:w="2835" w:type="dxa"/>
          </w:tcPr>
          <w:p w14:paraId="302E5887" w14:textId="77777777" w:rsidR="00464DC7" w:rsidRPr="005B518C" w:rsidRDefault="00464DC7" w:rsidP="00464DC7">
            <w:pPr>
              <w:pStyle w:val="TableParagraph"/>
              <w:spacing w:before="60" w:after="60"/>
              <w:ind w:left="100" w:right="147"/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7D070131" w14:textId="77777777" w:rsidR="00464DC7" w:rsidRPr="005B518C" w:rsidRDefault="00464DC7" w:rsidP="00464DC7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464DC7" w:rsidRPr="005B518C" w14:paraId="720460D4" w14:textId="77777777" w:rsidTr="005A2486">
        <w:tc>
          <w:tcPr>
            <w:tcW w:w="2303" w:type="dxa"/>
            <w:vMerge/>
            <w:tcBorders>
              <w:left w:val="nil"/>
            </w:tcBorders>
          </w:tcPr>
          <w:p w14:paraId="0895FD87" w14:textId="77777777" w:rsidR="00464DC7" w:rsidRPr="005B518C" w:rsidRDefault="00464DC7" w:rsidP="00464DC7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14:paraId="7D2BEC1F" w14:textId="5A6D7AE3" w:rsidR="00464DC7" w:rsidRPr="005B518C" w:rsidRDefault="008701DC" w:rsidP="00464DC7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İmbik</w:t>
            </w:r>
            <w:r w:rsidR="00464DC7" w:rsidRPr="005B518C">
              <w:rPr>
                <w:rFonts w:ascii="Garamond" w:hAnsi="Garamond"/>
                <w:sz w:val="20"/>
              </w:rPr>
              <w:t xml:space="preserve"> kullanarak</w:t>
            </w:r>
          </w:p>
        </w:tc>
        <w:tc>
          <w:tcPr>
            <w:tcW w:w="2835" w:type="dxa"/>
          </w:tcPr>
          <w:p w14:paraId="190E576D" w14:textId="662218AA" w:rsidR="00464DC7" w:rsidRPr="005B518C" w:rsidRDefault="005E583D" w:rsidP="00464DC7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Amalgamı yakarken ortaya çıkan cıvanın buharlaşmasını engelleyen ve olası yeniden kullanım (bazen basit bir temizlik prosedüründen sonra “yeniden aktivasyon” olarak adlandırılan).amacı ile toplayan imbikler veya benzer cihazların kullanılması</w:t>
            </w:r>
          </w:p>
        </w:tc>
        <w:tc>
          <w:tcPr>
            <w:tcW w:w="2303" w:type="dxa"/>
            <w:tcBorders>
              <w:right w:val="nil"/>
            </w:tcBorders>
          </w:tcPr>
          <w:p w14:paraId="563CB54E" w14:textId="77777777" w:rsidR="00464DC7" w:rsidRPr="005B518C" w:rsidRDefault="00464DC7" w:rsidP="00464DC7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2D0389A5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C456AE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63E45F3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BBF0652" w14:textId="77777777" w:rsidR="00D81CC2" w:rsidRPr="005B518C" w:rsidRDefault="00D81CC2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62335C" w14:textId="77777777" w:rsidR="00D81CC2" w:rsidRPr="005B518C" w:rsidRDefault="00D81CC2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591368" w14:textId="77777777" w:rsidR="00D81CC2" w:rsidRPr="005B518C" w:rsidRDefault="00D81CC2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84A6575" w14:textId="77777777" w:rsidR="00D81CC2" w:rsidRPr="005B518C" w:rsidRDefault="00D81CC2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16D5D8" w14:textId="77777777" w:rsidR="007A4356" w:rsidRPr="005B518C" w:rsidRDefault="007A4356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0E551F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B4E876F" w14:textId="04B6F7E3" w:rsidR="00BA4F28" w:rsidRPr="005B518C" w:rsidRDefault="00464DC7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Cıva salımlı diğer yüksek hacimli malzeme üretimi - çimento üretimi</w:t>
      </w:r>
    </w:p>
    <w:p w14:paraId="5EAE552F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5F86C9C7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106DE3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164D9C4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0F7B82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4A616ADE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55687AB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A71B45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371FAE2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7C343BC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437831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0ACB1F9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B14DB3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AE716F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0E68F1E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3A0E530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A2BDFC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20355BC5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AA0499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2952CA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3FDF0A7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5062580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23537E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6EAF266F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67D7C701" w14:textId="77777777" w:rsidR="00696028" w:rsidRPr="005B518C" w:rsidRDefault="006960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FA4F9F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013"/>
        <w:gridCol w:w="3026"/>
      </w:tblGrid>
      <w:tr w:rsidR="00BA4F28" w:rsidRPr="005B518C" w14:paraId="60E56440" w14:textId="77777777" w:rsidTr="005A2486">
        <w:tc>
          <w:tcPr>
            <w:tcW w:w="9212" w:type="dxa"/>
            <w:gridSpan w:val="3"/>
          </w:tcPr>
          <w:p w14:paraId="2CCD73EF" w14:textId="693E5CAB" w:rsidR="00BA4F28" w:rsidRPr="005B518C" w:rsidRDefault="00464DC7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salımlı diğer yüksek hacimli malzeme üretimi - çimento üretimi</w:t>
            </w:r>
          </w:p>
        </w:tc>
      </w:tr>
      <w:tr w:rsidR="00BA4F28" w:rsidRPr="005B518C" w14:paraId="642AE96F" w14:textId="77777777" w:rsidTr="005A2486">
        <w:tc>
          <w:tcPr>
            <w:tcW w:w="3070" w:type="dxa"/>
          </w:tcPr>
          <w:p w14:paraId="5B43CF94" w14:textId="17E42E50" w:rsidR="00BA4F28" w:rsidRPr="005B518C" w:rsidRDefault="00464DC7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Çimento üretimi - cevher malzemelerinin tipi</w:t>
            </w:r>
          </w:p>
        </w:tc>
        <w:tc>
          <w:tcPr>
            <w:tcW w:w="3071" w:type="dxa"/>
          </w:tcPr>
          <w:p w14:paraId="537F42EC" w14:textId="06B2F8E8" w:rsidR="00BA4F28" w:rsidRPr="005B518C" w:rsidRDefault="00464DC7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çimento miktarı</w:t>
            </w:r>
            <w:r w:rsidR="00BA4F28" w:rsidRPr="005B518C">
              <w:rPr>
                <w:rFonts w:ascii="Garamond" w:hAnsi="Garamond"/>
                <w:b/>
                <w:sz w:val="24"/>
              </w:rPr>
              <w:t xml:space="preserve">, </w:t>
            </w:r>
            <w:r w:rsidR="003F6FD2" w:rsidRPr="005B518C">
              <w:rPr>
                <w:rFonts w:ascii="Garamond" w:hAnsi="Garamond"/>
                <w:b/>
                <w:sz w:val="24"/>
              </w:rPr>
              <w:t>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BA4F28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54372FA0" w14:textId="73130C9B" w:rsidR="00BA4F28" w:rsidRPr="005B518C" w:rsidRDefault="00464DC7" w:rsidP="00464DC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BA4F28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BA4F28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örneğin eğer cevher maddesindeki cıva içeriğini biliyorsanız)</w:t>
            </w:r>
          </w:p>
        </w:tc>
      </w:tr>
      <w:tr w:rsidR="00BA4F28" w:rsidRPr="005B518C" w14:paraId="07640288" w14:textId="77777777" w:rsidTr="005A2486">
        <w:tc>
          <w:tcPr>
            <w:tcW w:w="3070" w:type="dxa"/>
          </w:tcPr>
          <w:p w14:paraId="5D4A3F22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464E634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DE00D1E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BA4F28" w:rsidRPr="005B518C" w14:paraId="78BF0D2A" w14:textId="77777777" w:rsidTr="005A2486">
        <w:tc>
          <w:tcPr>
            <w:tcW w:w="3070" w:type="dxa"/>
          </w:tcPr>
          <w:p w14:paraId="22C1CB96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FAC0B76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640A322" w14:textId="77777777" w:rsidR="00BA4F28" w:rsidRPr="005B518C" w:rsidRDefault="00BA4F28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5468FED7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055E3D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FD25B8" w14:textId="77777777" w:rsidR="00BA4F28" w:rsidRPr="005B518C" w:rsidRDefault="00410760" w:rsidP="00BA4F28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459D02B3" w14:textId="77777777" w:rsidR="00410760" w:rsidRPr="005B518C" w:rsidRDefault="00410760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203"/>
        <w:gridCol w:w="2046"/>
        <w:gridCol w:w="2927"/>
        <w:gridCol w:w="2181"/>
      </w:tblGrid>
      <w:tr w:rsidR="00410760" w:rsidRPr="005B518C" w14:paraId="5A49A751" w14:textId="77777777" w:rsidTr="00410760">
        <w:tc>
          <w:tcPr>
            <w:tcW w:w="2203" w:type="dxa"/>
            <w:tcBorders>
              <w:left w:val="nil"/>
            </w:tcBorders>
          </w:tcPr>
          <w:p w14:paraId="337D546F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2046" w:type="dxa"/>
          </w:tcPr>
          <w:p w14:paraId="6A1D0422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927" w:type="dxa"/>
          </w:tcPr>
          <w:p w14:paraId="76347613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181" w:type="dxa"/>
            <w:tcBorders>
              <w:right w:val="nil"/>
            </w:tcBorders>
          </w:tcPr>
          <w:p w14:paraId="55A29C0E" w14:textId="134DB94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3F6FD2" w:rsidRPr="005B518C" w14:paraId="78BAE5F4" w14:textId="77777777" w:rsidTr="00410760">
        <w:tc>
          <w:tcPr>
            <w:tcW w:w="2203" w:type="dxa"/>
            <w:vMerge w:val="restart"/>
            <w:tcBorders>
              <w:left w:val="nil"/>
            </w:tcBorders>
          </w:tcPr>
          <w:p w14:paraId="0C771ABE" w14:textId="77777777" w:rsidR="00464DC7" w:rsidRPr="005B518C" w:rsidRDefault="00464DC7" w:rsidP="00464DC7">
            <w:pPr>
              <w:pStyle w:val="TableParagraph"/>
              <w:spacing w:line="247" w:lineRule="auto"/>
              <w:ind w:left="103" w:right="127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Çimento üretimi</w:t>
            </w:r>
          </w:p>
          <w:p w14:paraId="288094F1" w14:textId="0B18BB11" w:rsidR="003F6FD2" w:rsidRPr="005B518C" w:rsidRDefault="00464DC7" w:rsidP="00464DC7">
            <w:pPr>
              <w:pStyle w:val="TableParagraph"/>
              <w:tabs>
                <w:tab w:val="left" w:pos="353"/>
              </w:tabs>
              <w:spacing w:line="244" w:lineRule="auto"/>
              <w:ind w:left="103" w:right="12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1) Yakıt olarak ATIK </w:t>
            </w:r>
            <w:r w:rsidR="0000241D" w:rsidRPr="005B518C">
              <w:rPr>
                <w:rFonts w:ascii="Garamond" w:hAnsi="Garamond"/>
                <w:sz w:val="20"/>
              </w:rPr>
              <w:t xml:space="preserve">kullanılan </w:t>
            </w:r>
            <w:r w:rsidRPr="005B518C">
              <w:rPr>
                <w:rFonts w:ascii="Garamond" w:hAnsi="Garamond"/>
                <w:sz w:val="20"/>
              </w:rPr>
              <w:t>(&gt;% 3 enerji)</w:t>
            </w:r>
          </w:p>
          <w:p w14:paraId="67DEA283" w14:textId="77777777" w:rsidR="003F6FD2" w:rsidRPr="005B518C" w:rsidRDefault="003F6FD2" w:rsidP="005A2486">
            <w:pPr>
              <w:pStyle w:val="TableParagraph"/>
              <w:spacing w:before="4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/</w:t>
            </w:r>
          </w:p>
          <w:p w14:paraId="630D67EF" w14:textId="77777777" w:rsidR="003F6FD2" w:rsidRPr="005B518C" w:rsidRDefault="003F6FD2" w:rsidP="005A2486">
            <w:pPr>
              <w:pStyle w:val="TableParagraph"/>
              <w:spacing w:before="4"/>
              <w:ind w:left="103"/>
              <w:rPr>
                <w:rFonts w:ascii="Garamond" w:hAnsi="Garamond"/>
                <w:sz w:val="20"/>
              </w:rPr>
            </w:pPr>
          </w:p>
          <w:p w14:paraId="2C198D24" w14:textId="77777777" w:rsidR="00464DC7" w:rsidRPr="005B518C" w:rsidRDefault="00464DC7" w:rsidP="00464DC7">
            <w:pPr>
              <w:pStyle w:val="TableParagraph"/>
              <w:spacing w:before="4" w:line="247" w:lineRule="auto"/>
              <w:ind w:left="103" w:right="127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Çimento üretimi</w:t>
            </w:r>
          </w:p>
          <w:p w14:paraId="3C61013C" w14:textId="2D7185CE" w:rsidR="003F6FD2" w:rsidRPr="005B518C" w:rsidRDefault="00464DC7" w:rsidP="0000241D">
            <w:pPr>
              <w:pStyle w:val="TableParagraph"/>
              <w:tabs>
                <w:tab w:val="left" w:pos="353"/>
              </w:tabs>
              <w:spacing w:line="244" w:lineRule="auto"/>
              <w:ind w:left="103" w:right="14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1) </w:t>
            </w:r>
            <w:r w:rsidR="0000241D" w:rsidRPr="005B518C">
              <w:rPr>
                <w:rFonts w:ascii="Garamond" w:hAnsi="Garamond"/>
                <w:sz w:val="20"/>
              </w:rPr>
              <w:t xml:space="preserve">Yakıt olarak  Atık Kullanılmayan veya DÜŞÜK miktarda atık kullanılan   </w:t>
            </w:r>
          </w:p>
        </w:tc>
        <w:tc>
          <w:tcPr>
            <w:tcW w:w="2046" w:type="dxa"/>
          </w:tcPr>
          <w:p w14:paraId="707938D4" w14:textId="33ED469A" w:rsidR="003F6FD2" w:rsidRPr="005B518C" w:rsidRDefault="0000241D" w:rsidP="005A2486">
            <w:pPr>
              <w:pStyle w:val="TableParagraph"/>
              <w:spacing w:line="263" w:lineRule="exact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Filtresiz</w:t>
            </w:r>
          </w:p>
        </w:tc>
        <w:tc>
          <w:tcPr>
            <w:tcW w:w="2927" w:type="dxa"/>
          </w:tcPr>
          <w:p w14:paraId="75861BA4" w14:textId="77777777" w:rsidR="003F6FD2" w:rsidRPr="005B518C" w:rsidRDefault="003F6FD2" w:rsidP="005A2486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181" w:type="dxa"/>
            <w:tcBorders>
              <w:right w:val="nil"/>
            </w:tcBorders>
          </w:tcPr>
          <w:p w14:paraId="34DF61E2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3F6FD2" w:rsidRPr="005B518C" w14:paraId="11D9CEFB" w14:textId="77777777" w:rsidTr="00410760">
        <w:tc>
          <w:tcPr>
            <w:tcW w:w="2203" w:type="dxa"/>
            <w:vMerge/>
            <w:tcBorders>
              <w:left w:val="nil"/>
            </w:tcBorders>
          </w:tcPr>
          <w:p w14:paraId="3514AD17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46" w:type="dxa"/>
          </w:tcPr>
          <w:p w14:paraId="7541111C" w14:textId="46FD24E8" w:rsidR="003F6FD2" w:rsidRPr="005B518C" w:rsidRDefault="00464DC7" w:rsidP="003F6FD2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Basit </w:t>
            </w:r>
            <w:r w:rsidR="00D97DB9" w:rsidRPr="005B518C">
              <w:rPr>
                <w:rFonts w:ascii="Garamond" w:hAnsi="Garamond"/>
                <w:sz w:val="20"/>
              </w:rPr>
              <w:t>partikül</w:t>
            </w:r>
            <w:r w:rsidRPr="005B518C">
              <w:rPr>
                <w:rFonts w:ascii="Garamond" w:hAnsi="Garamond"/>
                <w:sz w:val="20"/>
              </w:rPr>
              <w:t xml:space="preserve"> kontrolü (ESP / PS / FF)</w:t>
            </w:r>
          </w:p>
        </w:tc>
        <w:tc>
          <w:tcPr>
            <w:tcW w:w="2927" w:type="dxa"/>
          </w:tcPr>
          <w:p w14:paraId="5C3A637E" w14:textId="086C4958" w:rsidR="003F6FD2" w:rsidRPr="005B518C" w:rsidRDefault="00123E17" w:rsidP="005A2486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Elektrostatik presipitatörler (ESP), partikül yıkayıcılar (PS) veya kumaş filtreler (FF = torba filtreler) ile basit </w:t>
            </w:r>
            <w:r w:rsidR="00D97DB9" w:rsidRPr="005B518C">
              <w:rPr>
                <w:rFonts w:ascii="Garamond" w:hAnsi="Garamond"/>
                <w:sz w:val="20"/>
              </w:rPr>
              <w:t>partikül</w:t>
            </w:r>
            <w:r w:rsidRPr="005B518C">
              <w:rPr>
                <w:rFonts w:ascii="Garamond" w:hAnsi="Garamond"/>
                <w:sz w:val="20"/>
              </w:rPr>
              <w:t xml:space="preserve"> kontrolü</w:t>
            </w:r>
          </w:p>
        </w:tc>
        <w:tc>
          <w:tcPr>
            <w:tcW w:w="2181" w:type="dxa"/>
            <w:tcBorders>
              <w:right w:val="nil"/>
            </w:tcBorders>
          </w:tcPr>
          <w:p w14:paraId="4707D095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3F6FD2" w:rsidRPr="005B518C" w14:paraId="77878D02" w14:textId="77777777" w:rsidTr="00410760">
        <w:tc>
          <w:tcPr>
            <w:tcW w:w="2203" w:type="dxa"/>
            <w:vMerge/>
            <w:tcBorders>
              <w:left w:val="nil"/>
            </w:tcBorders>
          </w:tcPr>
          <w:p w14:paraId="6BE62768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46" w:type="dxa"/>
          </w:tcPr>
          <w:p w14:paraId="7782B1C5" w14:textId="50F970E5" w:rsidR="003F6FD2" w:rsidRPr="005B518C" w:rsidRDefault="00123E17" w:rsidP="003F6FD2">
            <w:pPr>
              <w:pStyle w:val="TableParagraph"/>
              <w:spacing w:line="244" w:lineRule="auto"/>
              <w:ind w:left="103" w:right="37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Optimize edilmiş </w:t>
            </w:r>
            <w:r w:rsidR="00D97DB9" w:rsidRPr="005B518C">
              <w:rPr>
                <w:rFonts w:ascii="Garamond" w:hAnsi="Garamond"/>
                <w:sz w:val="20"/>
              </w:rPr>
              <w:t>partikül</w:t>
            </w:r>
            <w:r w:rsidRPr="005B518C">
              <w:rPr>
                <w:rFonts w:ascii="Garamond" w:hAnsi="Garamond"/>
                <w:sz w:val="20"/>
              </w:rPr>
              <w:t xml:space="preserve"> kontrolü (FF + SNCR / FF + WS / ESP + FGD / optimize FF)</w:t>
            </w:r>
          </w:p>
        </w:tc>
        <w:tc>
          <w:tcPr>
            <w:tcW w:w="2927" w:type="dxa"/>
          </w:tcPr>
          <w:p w14:paraId="7432A0D1" w14:textId="10FEBA85" w:rsidR="00123E17" w:rsidRPr="005B518C" w:rsidRDefault="00123E17" w:rsidP="00123E17">
            <w:pPr>
              <w:pStyle w:val="TableParagraph"/>
              <w:spacing w:line="263" w:lineRule="exact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Kumaş filtreler (FF) + seçici katalitik olmayan indirgeme (SNCR) VEYA</w:t>
            </w:r>
          </w:p>
          <w:p w14:paraId="55506790" w14:textId="1BDC1C69" w:rsidR="00123E17" w:rsidRPr="005B518C" w:rsidRDefault="00123E17" w:rsidP="00123E17">
            <w:pPr>
              <w:pStyle w:val="TableParagraph"/>
              <w:spacing w:line="263" w:lineRule="exact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Kumaş filtreler (FF) + </w:t>
            </w:r>
            <w:r w:rsidR="00D97DB9" w:rsidRPr="005B518C">
              <w:rPr>
                <w:rFonts w:ascii="Garamond" w:hAnsi="Garamond"/>
                <w:sz w:val="20"/>
              </w:rPr>
              <w:t>yaş</w:t>
            </w:r>
            <w:r w:rsidRPr="005B518C">
              <w:rPr>
                <w:rFonts w:ascii="Garamond" w:hAnsi="Garamond"/>
                <w:sz w:val="20"/>
              </w:rPr>
              <w:t xml:space="preserve"> gaz yıkayıcılar (WS)</w:t>
            </w:r>
          </w:p>
          <w:p w14:paraId="08A1E00C" w14:textId="77777777" w:rsidR="00123E17" w:rsidRPr="005B518C" w:rsidRDefault="00123E17" w:rsidP="00123E17">
            <w:pPr>
              <w:pStyle w:val="TableParagraph"/>
              <w:spacing w:line="263" w:lineRule="exact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VEYA</w:t>
            </w:r>
          </w:p>
          <w:p w14:paraId="451CF2F1" w14:textId="77777777" w:rsidR="00123E17" w:rsidRPr="005B518C" w:rsidRDefault="00123E17" w:rsidP="00123E17">
            <w:pPr>
              <w:pStyle w:val="TableParagraph"/>
              <w:spacing w:line="263" w:lineRule="exact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Elektrostatik çökeltici (ESP) + baca gazı kükürt giderme (FGD)</w:t>
            </w:r>
          </w:p>
          <w:p w14:paraId="02A0E571" w14:textId="77777777" w:rsidR="00123E17" w:rsidRPr="005B518C" w:rsidRDefault="00123E17" w:rsidP="00123E17">
            <w:pPr>
              <w:pStyle w:val="TableParagraph"/>
              <w:spacing w:line="263" w:lineRule="exact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VEYA</w:t>
            </w:r>
          </w:p>
          <w:p w14:paraId="17C96913" w14:textId="49EFF2FD" w:rsidR="003F6FD2" w:rsidRPr="005B518C" w:rsidRDefault="00123E17" w:rsidP="00123E17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Optimize edilmiş kumaş filtreler (FF)</w:t>
            </w:r>
            <w:r w:rsidR="0000241D" w:rsidRPr="005B518C">
              <w:rPr>
                <w:rFonts w:ascii="Garamond" w:hAnsi="Garamond"/>
                <w:sz w:val="20"/>
              </w:rPr>
              <w:t xml:space="preserve"> ile "Optimize" </w:t>
            </w:r>
            <w:r w:rsidR="00D97DB9" w:rsidRPr="005B518C">
              <w:rPr>
                <w:rFonts w:ascii="Garamond" w:hAnsi="Garamond"/>
                <w:sz w:val="20"/>
              </w:rPr>
              <w:t>partikül</w:t>
            </w:r>
            <w:r w:rsidR="0000241D" w:rsidRPr="005B518C">
              <w:rPr>
                <w:rFonts w:ascii="Garamond" w:hAnsi="Garamond"/>
                <w:sz w:val="20"/>
              </w:rPr>
              <w:t xml:space="preserve"> kontrolü</w:t>
            </w:r>
          </w:p>
        </w:tc>
        <w:tc>
          <w:tcPr>
            <w:tcW w:w="2181" w:type="dxa"/>
            <w:tcBorders>
              <w:right w:val="nil"/>
            </w:tcBorders>
          </w:tcPr>
          <w:p w14:paraId="24D0C0F7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3F6FD2" w:rsidRPr="005B518C" w14:paraId="17664C84" w14:textId="77777777" w:rsidTr="00410760">
        <w:tc>
          <w:tcPr>
            <w:tcW w:w="2203" w:type="dxa"/>
            <w:vMerge/>
            <w:tcBorders>
              <w:left w:val="nil"/>
            </w:tcBorders>
          </w:tcPr>
          <w:p w14:paraId="2639784B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46" w:type="dxa"/>
          </w:tcPr>
          <w:p w14:paraId="05C8A4C0" w14:textId="2D9CFB30" w:rsidR="003F6FD2" w:rsidRPr="005B518C" w:rsidRDefault="0000241D" w:rsidP="003F6FD2">
            <w:pPr>
              <w:pStyle w:val="TableParagraph"/>
              <w:spacing w:line="244" w:lineRule="auto"/>
              <w:ind w:left="103" w:right="37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Etkin </w:t>
            </w:r>
            <w:r w:rsidR="00123E17" w:rsidRPr="005B518C">
              <w:rPr>
                <w:rFonts w:ascii="Garamond" w:hAnsi="Garamond"/>
                <w:sz w:val="20"/>
              </w:rPr>
              <w:t>hava kirliliği kontrolü (FF + DS / ESP + DS / ESP + WS / ESP + SNCR)</w:t>
            </w:r>
          </w:p>
        </w:tc>
        <w:tc>
          <w:tcPr>
            <w:tcW w:w="2927" w:type="dxa"/>
          </w:tcPr>
          <w:p w14:paraId="5F062360" w14:textId="6CDDF202" w:rsidR="00123E17" w:rsidRPr="005B518C" w:rsidRDefault="00123E17" w:rsidP="00123E17">
            <w:pPr>
              <w:pStyle w:val="TableParagraph"/>
              <w:spacing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Kumaş filtrele</w:t>
            </w:r>
            <w:r w:rsidR="00F8043E" w:rsidRPr="005B518C">
              <w:rPr>
                <w:rFonts w:ascii="Garamond" w:hAnsi="Garamond"/>
                <w:sz w:val="20"/>
              </w:rPr>
              <w:t xml:space="preserve">r (FF) + kuru yıkayıcı (DS) </w:t>
            </w:r>
          </w:p>
          <w:p w14:paraId="09881356" w14:textId="77777777" w:rsidR="00123E17" w:rsidRPr="005B518C" w:rsidRDefault="00123E17" w:rsidP="00123E17">
            <w:pPr>
              <w:pStyle w:val="TableParagraph"/>
              <w:spacing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VEYA</w:t>
            </w:r>
          </w:p>
          <w:p w14:paraId="445A8E94" w14:textId="77777777" w:rsidR="00123E17" w:rsidRPr="005B518C" w:rsidRDefault="00123E17" w:rsidP="00123E17">
            <w:pPr>
              <w:pStyle w:val="TableParagraph"/>
              <w:spacing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Elektrostatik çökeltici (ESP) + kuru yıkayıcı (DS)</w:t>
            </w:r>
          </w:p>
          <w:p w14:paraId="611C906A" w14:textId="77777777" w:rsidR="00123E17" w:rsidRPr="005B518C" w:rsidRDefault="00123E17" w:rsidP="00123E17">
            <w:pPr>
              <w:pStyle w:val="TableParagraph"/>
              <w:spacing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VEYA</w:t>
            </w:r>
          </w:p>
          <w:p w14:paraId="1FDD2BBE" w14:textId="7314A18D" w:rsidR="00123E17" w:rsidRPr="005B518C" w:rsidRDefault="00123E17" w:rsidP="00123E17">
            <w:pPr>
              <w:pStyle w:val="TableParagraph"/>
              <w:spacing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lastRenderedPageBreak/>
              <w:t xml:space="preserve">Elektrostatik çökeltici (ESP) + </w:t>
            </w:r>
            <w:r w:rsidR="00D97DB9" w:rsidRPr="005B518C">
              <w:rPr>
                <w:rFonts w:ascii="Garamond" w:hAnsi="Garamond"/>
                <w:sz w:val="20"/>
              </w:rPr>
              <w:t>yaş</w:t>
            </w:r>
            <w:r w:rsidRPr="005B518C">
              <w:rPr>
                <w:rFonts w:ascii="Garamond" w:hAnsi="Garamond"/>
                <w:sz w:val="20"/>
              </w:rPr>
              <w:t xml:space="preserve"> gaz yıkayıcı (WS) VEYA</w:t>
            </w:r>
          </w:p>
          <w:p w14:paraId="4C84D6D8" w14:textId="67B718CC" w:rsidR="00F8043E" w:rsidRPr="005B518C" w:rsidRDefault="00123E17" w:rsidP="00F8043E">
            <w:pPr>
              <w:pStyle w:val="TableParagraph"/>
              <w:spacing w:line="244" w:lineRule="auto"/>
              <w:ind w:left="103" w:right="8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Elektrostatik çökeltici (ESP) + seçici katalitik olmayan indirgeme (SNCR)</w:t>
            </w:r>
            <w:r w:rsidR="00F8043E" w:rsidRPr="005B518C">
              <w:rPr>
                <w:rFonts w:ascii="Garamond" w:hAnsi="Garamond"/>
                <w:sz w:val="20"/>
              </w:rPr>
              <w:t xml:space="preserve"> ile etkin hava kirliliği kontrolü</w:t>
            </w:r>
          </w:p>
          <w:p w14:paraId="7338BC48" w14:textId="199A38E1" w:rsidR="003F6FD2" w:rsidRPr="005B518C" w:rsidRDefault="003F6FD2" w:rsidP="00123E17">
            <w:pPr>
              <w:pStyle w:val="TableParagraph"/>
              <w:spacing w:before="1" w:line="244" w:lineRule="auto"/>
              <w:ind w:left="103" w:right="32"/>
              <w:rPr>
                <w:rFonts w:ascii="Garamond" w:hAnsi="Garamond"/>
                <w:sz w:val="20"/>
              </w:rPr>
            </w:pPr>
          </w:p>
        </w:tc>
        <w:tc>
          <w:tcPr>
            <w:tcW w:w="2181" w:type="dxa"/>
            <w:tcBorders>
              <w:right w:val="nil"/>
            </w:tcBorders>
          </w:tcPr>
          <w:p w14:paraId="629C0B31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3F6FD2" w:rsidRPr="005B518C" w14:paraId="0A5E883B" w14:textId="77777777" w:rsidTr="00410760">
        <w:tc>
          <w:tcPr>
            <w:tcW w:w="2203" w:type="dxa"/>
            <w:vMerge/>
            <w:tcBorders>
              <w:left w:val="nil"/>
            </w:tcBorders>
          </w:tcPr>
          <w:p w14:paraId="4A922524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2046" w:type="dxa"/>
          </w:tcPr>
          <w:p w14:paraId="0D3498E3" w14:textId="38793B63" w:rsidR="00123E17" w:rsidRPr="005B518C" w:rsidRDefault="00123E17" w:rsidP="00123E17">
            <w:pPr>
              <w:pStyle w:val="TableParagraph"/>
              <w:spacing w:before="1" w:line="244" w:lineRule="auto"/>
              <w:ind w:left="103" w:right="192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Çok verimli cıva kirliliği kontrolü (</w:t>
            </w:r>
            <w:r w:rsidR="00D97DB9" w:rsidRPr="005B518C">
              <w:rPr>
                <w:rFonts w:ascii="Garamond" w:hAnsi="Garamond"/>
                <w:sz w:val="20"/>
              </w:rPr>
              <w:t>yaş</w:t>
            </w:r>
            <w:r w:rsidRPr="005B518C">
              <w:rPr>
                <w:rFonts w:ascii="Garamond" w:hAnsi="Garamond"/>
                <w:sz w:val="20"/>
              </w:rPr>
              <w:t>-FGD + ACI /</w:t>
            </w:r>
          </w:p>
          <w:p w14:paraId="333CDA3C" w14:textId="35D9E933" w:rsidR="003F6FD2" w:rsidRPr="005B518C" w:rsidRDefault="00123E17" w:rsidP="00123E17">
            <w:pPr>
              <w:pStyle w:val="TableParagraph"/>
              <w:spacing w:line="264" w:lineRule="exact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FF + gaz yıkayıcı + SNCR)</w:t>
            </w:r>
          </w:p>
        </w:tc>
        <w:tc>
          <w:tcPr>
            <w:tcW w:w="2927" w:type="dxa"/>
          </w:tcPr>
          <w:p w14:paraId="32DD4F47" w14:textId="7222C8CA" w:rsidR="00123E17" w:rsidRPr="005B518C" w:rsidRDefault="00D97DB9" w:rsidP="00123E17">
            <w:pPr>
              <w:pStyle w:val="TableParagraph"/>
              <w:spacing w:before="1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Yaş</w:t>
            </w:r>
            <w:r w:rsidR="00123E17" w:rsidRPr="005B518C">
              <w:rPr>
                <w:rFonts w:ascii="Garamond" w:hAnsi="Garamond"/>
                <w:sz w:val="20"/>
              </w:rPr>
              <w:t xml:space="preserve"> baca gazı kükürt giderme (</w:t>
            </w:r>
            <w:r w:rsidRPr="005B518C">
              <w:rPr>
                <w:rFonts w:ascii="Garamond" w:hAnsi="Garamond"/>
                <w:sz w:val="20"/>
              </w:rPr>
              <w:t>yaş</w:t>
            </w:r>
            <w:r w:rsidR="00123E17" w:rsidRPr="005B518C">
              <w:rPr>
                <w:rFonts w:ascii="Garamond" w:hAnsi="Garamond"/>
                <w:sz w:val="20"/>
              </w:rPr>
              <w:t xml:space="preserve"> FGD) + </w:t>
            </w:r>
            <w:r w:rsidR="00F8043E" w:rsidRPr="005B518C">
              <w:rPr>
                <w:rFonts w:ascii="Garamond" w:hAnsi="Garamond"/>
                <w:sz w:val="20"/>
              </w:rPr>
              <w:t>aktif karbon enjeksiyonu (ACI)</w:t>
            </w:r>
          </w:p>
          <w:p w14:paraId="6F373054" w14:textId="77777777" w:rsidR="00123E17" w:rsidRPr="005B518C" w:rsidRDefault="00123E17" w:rsidP="00123E17">
            <w:pPr>
              <w:pStyle w:val="TableParagraph"/>
              <w:spacing w:before="1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VEYA</w:t>
            </w:r>
          </w:p>
          <w:p w14:paraId="79290CED" w14:textId="4725D962" w:rsidR="00F8043E" w:rsidRPr="005B518C" w:rsidRDefault="00123E17" w:rsidP="00F8043E">
            <w:pPr>
              <w:pStyle w:val="TableParagraph"/>
              <w:spacing w:before="1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Kumaş filtresi (FF) + yıkayıcı + seçici olmayan katalitik redüksiyon (SNCR)</w:t>
            </w:r>
            <w:r w:rsidR="00F8043E" w:rsidRPr="005B518C">
              <w:rPr>
                <w:rFonts w:ascii="Garamond" w:hAnsi="Garamond"/>
                <w:sz w:val="20"/>
              </w:rPr>
              <w:t xml:space="preserve"> ile çok etkin Hg kirliliği kontrolü</w:t>
            </w:r>
          </w:p>
          <w:p w14:paraId="4BAE41B8" w14:textId="01DF9378" w:rsidR="003F6FD2" w:rsidRPr="005B518C" w:rsidRDefault="003F6FD2" w:rsidP="00123E17">
            <w:pPr>
              <w:pStyle w:val="TableParagraph"/>
              <w:spacing w:before="6" w:line="244" w:lineRule="auto"/>
              <w:ind w:left="103" w:right="239"/>
              <w:rPr>
                <w:rFonts w:ascii="Garamond" w:hAnsi="Garamond"/>
                <w:sz w:val="20"/>
              </w:rPr>
            </w:pPr>
          </w:p>
        </w:tc>
        <w:tc>
          <w:tcPr>
            <w:tcW w:w="2181" w:type="dxa"/>
            <w:tcBorders>
              <w:right w:val="nil"/>
            </w:tcBorders>
          </w:tcPr>
          <w:p w14:paraId="771C0E53" w14:textId="77777777" w:rsidR="003F6FD2" w:rsidRPr="005B518C" w:rsidRDefault="003F6FD2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679CFF7F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029098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671C873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23A437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05FB3E9" w14:textId="77777777" w:rsidR="00BA4F28" w:rsidRPr="005B518C" w:rsidRDefault="00BA4F28" w:rsidP="00BA4F28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85DAFE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2F2AF2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8F7C9A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ABEEFF" w14:textId="77777777" w:rsidR="002C505C" w:rsidRPr="005B518C" w:rsidRDefault="002C505C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FC7850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A0806F" w14:textId="77777777" w:rsidR="00F37C0E" w:rsidRPr="005B518C" w:rsidRDefault="00F37C0E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6C0766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464D588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B609774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39EF6D5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704456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1FA73DB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3B5F84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CC2551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C07083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A9347E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4FBCFD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11E902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D24ED48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CAFD127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F79186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9678AD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A06B1F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3A8237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A25EC8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A1B0096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8F263D8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192EAA" w14:textId="77777777" w:rsidR="005E583D" w:rsidRPr="005B518C" w:rsidRDefault="005E583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2001BA" w14:textId="77777777" w:rsidR="005E583D" w:rsidRPr="005B518C" w:rsidRDefault="005E583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EF31D5" w14:textId="77777777" w:rsidR="005E583D" w:rsidRPr="005B518C" w:rsidRDefault="005E583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445607" w14:textId="77777777" w:rsidR="00696028" w:rsidRPr="005B518C" w:rsidRDefault="00696028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A550BD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65036F7" w14:textId="2F9BFA20" w:rsidR="003F6FD2" w:rsidRPr="005B518C" w:rsidRDefault="00123E17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Cıva salımlı diğer yüksek hacimli malzemeler üretimi - kağıt hamuru ve kağıt üretimi (kendi kağıt hamuru üretimi ile)</w:t>
      </w:r>
    </w:p>
    <w:p w14:paraId="7B7D6433" w14:textId="77777777" w:rsidR="00123E17" w:rsidRPr="005B518C" w:rsidRDefault="00123E17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0648CB5C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E59637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1D0B0A1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1AE2BB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1CFD42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5924557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B8E6B4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31B71EC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409EE20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1EE9CC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A015822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2B22F07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A51D992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2114844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93EE64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66F847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2F3A439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735506F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D14C1AE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1056F72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763D9D3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FF9CDA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4D52A2D5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34C45C82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1DBCDE" w14:textId="77777777" w:rsidR="00696028" w:rsidRPr="005B518C" w:rsidRDefault="00696028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BE38217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8"/>
        <w:gridCol w:w="3024"/>
        <w:gridCol w:w="3030"/>
      </w:tblGrid>
      <w:tr w:rsidR="003F6FD2" w:rsidRPr="005B518C" w14:paraId="65EE7D51" w14:textId="77777777" w:rsidTr="005A2486">
        <w:tc>
          <w:tcPr>
            <w:tcW w:w="9212" w:type="dxa"/>
            <w:gridSpan w:val="3"/>
          </w:tcPr>
          <w:p w14:paraId="7202867E" w14:textId="74B26597" w:rsidR="003F6FD2" w:rsidRPr="005B518C" w:rsidRDefault="00123E17" w:rsidP="003F6FD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salımlı diğer yüksek hacimli malzemeler üretimi - kağıt hamuru ve kağıt üretimi (kendi kağıt hamuru üretimi ile)</w:t>
            </w:r>
          </w:p>
        </w:tc>
      </w:tr>
      <w:tr w:rsidR="00EE2DF9" w:rsidRPr="005B518C" w14:paraId="546C9553" w14:textId="77777777" w:rsidTr="005A2486">
        <w:tc>
          <w:tcPr>
            <w:tcW w:w="3070" w:type="dxa"/>
          </w:tcPr>
          <w:p w14:paraId="094A7BD9" w14:textId="523B78BA" w:rsidR="003F6FD2" w:rsidRPr="005B518C" w:rsidRDefault="00EE2DF9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Kağıt hamuru ve kağıt üretimi</w:t>
            </w:r>
          </w:p>
        </w:tc>
        <w:tc>
          <w:tcPr>
            <w:tcW w:w="3071" w:type="dxa"/>
          </w:tcPr>
          <w:p w14:paraId="097DEB22" w14:textId="3EC803CF" w:rsidR="003F6FD2" w:rsidRPr="005B518C" w:rsidRDefault="00EE2DF9" w:rsidP="00F2771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biyokütle, t / y</w:t>
            </w:r>
          </w:p>
        </w:tc>
        <w:tc>
          <w:tcPr>
            <w:tcW w:w="3071" w:type="dxa"/>
          </w:tcPr>
          <w:p w14:paraId="3EB22CC7" w14:textId="33BB5FDB" w:rsidR="003F6FD2" w:rsidRPr="005B518C" w:rsidRDefault="00EE2DF9" w:rsidP="00EE2DF9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3F6FD2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3F6FD2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örneğin kullanılan biyokütledeki cıva içeriği biliniyorsa)</w:t>
            </w:r>
          </w:p>
        </w:tc>
      </w:tr>
      <w:tr w:rsidR="00EE2DF9" w:rsidRPr="005B518C" w14:paraId="0A3C16D7" w14:textId="77777777" w:rsidTr="005A2486">
        <w:tc>
          <w:tcPr>
            <w:tcW w:w="3070" w:type="dxa"/>
          </w:tcPr>
          <w:p w14:paraId="64A9727B" w14:textId="77777777" w:rsidR="003F6FD2" w:rsidRPr="005B518C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399D703" w14:textId="77777777" w:rsidR="003F6FD2" w:rsidRPr="005B518C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4FDA715F" w14:textId="77777777" w:rsidR="003F6FD2" w:rsidRPr="005B518C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EE2DF9" w:rsidRPr="005B518C" w14:paraId="62F9E2A0" w14:textId="77777777" w:rsidTr="005A2486">
        <w:tc>
          <w:tcPr>
            <w:tcW w:w="3070" w:type="dxa"/>
          </w:tcPr>
          <w:p w14:paraId="3E44FAF7" w14:textId="77777777" w:rsidR="003F6FD2" w:rsidRPr="005B518C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75CACCB" w14:textId="77777777" w:rsidR="003F6FD2" w:rsidRPr="005B518C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95DEA7F" w14:textId="77777777" w:rsidR="003F6FD2" w:rsidRPr="005B518C" w:rsidRDefault="003F6FD2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277801D2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1EAAC22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DA5BD5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01DF28" w14:textId="77777777" w:rsidR="003F6FD2" w:rsidRPr="005B518C" w:rsidRDefault="00410760" w:rsidP="003F6FD2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58DAE722" w14:textId="77777777" w:rsidR="00410760" w:rsidRPr="005B518C" w:rsidRDefault="00410760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410760" w:rsidRPr="005B518C" w14:paraId="795BD843" w14:textId="77777777" w:rsidTr="005A2486">
        <w:tc>
          <w:tcPr>
            <w:tcW w:w="2303" w:type="dxa"/>
            <w:tcBorders>
              <w:left w:val="nil"/>
            </w:tcBorders>
          </w:tcPr>
          <w:p w14:paraId="60E1E8E1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16" w:type="dxa"/>
          </w:tcPr>
          <w:p w14:paraId="55AFDE4C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835" w:type="dxa"/>
          </w:tcPr>
          <w:p w14:paraId="56EFEC4A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4D48B530" w14:textId="7E1376D3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F2771D" w:rsidRPr="005B518C" w14:paraId="4720A82C" w14:textId="77777777" w:rsidTr="005A2486">
        <w:tc>
          <w:tcPr>
            <w:tcW w:w="2303" w:type="dxa"/>
            <w:vMerge w:val="restart"/>
            <w:tcBorders>
              <w:left w:val="nil"/>
            </w:tcBorders>
          </w:tcPr>
          <w:p w14:paraId="53847CC6" w14:textId="4AD8F4C2" w:rsidR="00F2771D" w:rsidRPr="005B518C" w:rsidRDefault="00EE2DF9" w:rsidP="00F2771D">
            <w:pPr>
              <w:pStyle w:val="TableParagraph"/>
              <w:spacing w:before="60" w:after="60"/>
              <w:ind w:left="103" w:right="286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Kağıt hamuru ve kağıt üretimi</w:t>
            </w:r>
          </w:p>
        </w:tc>
        <w:tc>
          <w:tcPr>
            <w:tcW w:w="1916" w:type="dxa"/>
          </w:tcPr>
          <w:p w14:paraId="1CB38A47" w14:textId="2CCEFC82" w:rsidR="00F2771D" w:rsidRPr="005B518C" w:rsidRDefault="00EE2DF9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Filtresiz</w:t>
            </w:r>
          </w:p>
        </w:tc>
        <w:tc>
          <w:tcPr>
            <w:tcW w:w="2835" w:type="dxa"/>
          </w:tcPr>
          <w:p w14:paraId="2ECC912C" w14:textId="77777777" w:rsidR="00F2771D" w:rsidRPr="005B518C" w:rsidRDefault="00F2771D" w:rsidP="00F2771D">
            <w:pPr>
              <w:spacing w:before="60" w:after="60"/>
              <w:rPr>
                <w:rFonts w:ascii="Garamond" w:hAnsi="Garamond"/>
                <w:sz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78EA147B" w14:textId="77777777" w:rsidR="00F2771D" w:rsidRPr="005B518C" w:rsidRDefault="00F2771D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  <w:tr w:rsidR="00F2771D" w:rsidRPr="005B518C" w14:paraId="022AE58B" w14:textId="77777777" w:rsidTr="005A2486">
        <w:tc>
          <w:tcPr>
            <w:tcW w:w="2303" w:type="dxa"/>
            <w:vMerge/>
            <w:tcBorders>
              <w:left w:val="nil"/>
            </w:tcBorders>
          </w:tcPr>
          <w:p w14:paraId="4AE072A1" w14:textId="77777777" w:rsidR="00F2771D" w:rsidRPr="005B518C" w:rsidRDefault="00F2771D" w:rsidP="00F2771D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1916" w:type="dxa"/>
          </w:tcPr>
          <w:p w14:paraId="1F9A71BE" w14:textId="374BF40E" w:rsidR="00F2771D" w:rsidRPr="005B518C" w:rsidRDefault="00EE2DF9" w:rsidP="00F2771D">
            <w:pPr>
              <w:pStyle w:val="TableParagraph"/>
              <w:spacing w:before="60" w:after="60"/>
              <w:ind w:left="100" w:right="3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Genel ESP veya PS ile PM kontrolü</w:t>
            </w:r>
          </w:p>
        </w:tc>
        <w:tc>
          <w:tcPr>
            <w:tcW w:w="2835" w:type="dxa"/>
          </w:tcPr>
          <w:p w14:paraId="030A450B" w14:textId="4D02717C" w:rsidR="00F2771D" w:rsidRPr="005B518C" w:rsidRDefault="00DA58D7" w:rsidP="00F2771D">
            <w:pPr>
              <w:pStyle w:val="TableParagraph"/>
              <w:spacing w:before="60" w:after="60"/>
              <w:ind w:left="100" w:right="235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 xml:space="preserve">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</w:rPr>
              <w:t>(ESP), partikül yıkayıcıları (PS) veya benzeri toz filtreleri</w:t>
            </w:r>
          </w:p>
        </w:tc>
        <w:tc>
          <w:tcPr>
            <w:tcW w:w="2303" w:type="dxa"/>
            <w:tcBorders>
              <w:right w:val="nil"/>
            </w:tcBorders>
          </w:tcPr>
          <w:p w14:paraId="3C076142" w14:textId="77777777" w:rsidR="00F2771D" w:rsidRPr="005B518C" w:rsidRDefault="00F2771D" w:rsidP="005A2486">
            <w:pPr>
              <w:spacing w:before="60" w:after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14:paraId="42B4B154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03C753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028389" w14:textId="77777777" w:rsidR="003F6FD2" w:rsidRPr="005B518C" w:rsidRDefault="003F6FD2" w:rsidP="003F6F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87CE414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46ADC7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859551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BE1F16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BB86F3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8351123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DF4507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E680B2A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1DEE2B" w14:textId="77777777" w:rsidR="005E583D" w:rsidRPr="005B518C" w:rsidRDefault="005E583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811A22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BF2560C" w14:textId="12A814B5" w:rsidR="003F6FD2" w:rsidRPr="005B518C" w:rsidRDefault="00DA58D7" w:rsidP="007A43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 xml:space="preserve">Kategori: Kasıtlı </w:t>
      </w:r>
      <w:r w:rsidR="008921C1" w:rsidRPr="005B518C">
        <w:rPr>
          <w:rFonts w:ascii="Garamond" w:hAnsi="Garamond"/>
          <w:b/>
          <w:sz w:val="24"/>
        </w:rPr>
        <w:t>cıva kullanımı ile yerli</w:t>
      </w:r>
      <w:r w:rsidRPr="005B518C">
        <w:rPr>
          <w:rFonts w:ascii="Garamond" w:hAnsi="Garamond"/>
          <w:b/>
          <w:sz w:val="24"/>
        </w:rPr>
        <w:t xml:space="preserve"> üretim ve işleme</w:t>
      </w:r>
    </w:p>
    <w:p w14:paraId="6ADBCD1E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A4AC54" w14:textId="77777777" w:rsidR="00E5076C" w:rsidRPr="005B518C" w:rsidRDefault="00E5076C" w:rsidP="00F2771D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oKlavuzu"/>
        <w:tblW w:w="8080" w:type="dxa"/>
        <w:tblInd w:w="392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F2771D" w:rsidRPr="005B518C" w14:paraId="3FBDCD71" w14:textId="77777777" w:rsidTr="00F2771D">
        <w:tc>
          <w:tcPr>
            <w:tcW w:w="5812" w:type="dxa"/>
            <w:tcBorders>
              <w:left w:val="nil"/>
              <w:bottom w:val="single" w:sz="4" w:space="0" w:color="auto"/>
            </w:tcBorders>
          </w:tcPr>
          <w:p w14:paraId="38FEC9E3" w14:textId="22EBD3B6" w:rsidR="00F2771D" w:rsidRPr="005B518C" w:rsidRDefault="00DA58D7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Kimyasal madde ve polimer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2193D778" w14:textId="01D66A2D" w:rsidR="00F2771D" w:rsidRPr="005B518C" w:rsidRDefault="00DA58D7" w:rsidP="00F2771D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Katagori Referansı</w:t>
            </w:r>
            <w:r w:rsidR="00100D2D">
              <w:rPr>
                <w:rFonts w:ascii="Garamond" w:hAnsi="Garamond"/>
                <w:b/>
                <w:sz w:val="20"/>
              </w:rPr>
              <w:t>*</w:t>
            </w:r>
          </w:p>
        </w:tc>
      </w:tr>
      <w:tr w:rsidR="00F2771D" w:rsidRPr="005B518C" w14:paraId="5400573A" w14:textId="77777777" w:rsidTr="00F2771D">
        <w:tc>
          <w:tcPr>
            <w:tcW w:w="5812" w:type="dxa"/>
            <w:tcBorders>
              <w:left w:val="nil"/>
            </w:tcBorders>
          </w:tcPr>
          <w:p w14:paraId="6F7F4063" w14:textId="69FCC6EC" w:rsidR="00F2771D" w:rsidRPr="005B518C" w:rsidRDefault="005F75D0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3.1.</w:t>
            </w:r>
            <w:r w:rsidR="00DA58D7" w:rsidRPr="005B518C">
              <w:rPr>
                <w:rFonts w:ascii="Garamond" w:hAnsi="Garamond"/>
                <w:sz w:val="20"/>
              </w:rPr>
              <w:t>Cıva hücreleri ile klor-alkali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7FD61C15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5.4.1</w:t>
            </w:r>
          </w:p>
        </w:tc>
      </w:tr>
      <w:tr w:rsidR="00F2771D" w:rsidRPr="005B518C" w14:paraId="04693541" w14:textId="77777777" w:rsidTr="00F2771D">
        <w:tc>
          <w:tcPr>
            <w:tcW w:w="5812" w:type="dxa"/>
            <w:tcBorders>
              <w:left w:val="nil"/>
            </w:tcBorders>
          </w:tcPr>
          <w:p w14:paraId="2C1F20D1" w14:textId="2168328A" w:rsidR="00F2771D" w:rsidRPr="005B518C" w:rsidRDefault="005F75D0" w:rsidP="00F2771D">
            <w:pPr>
              <w:pStyle w:val="TableParagraph"/>
              <w:spacing w:before="60" w:after="60"/>
              <w:ind w:left="103" w:right="95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3.2.</w:t>
            </w:r>
            <w:r w:rsidR="00DA58D7" w:rsidRPr="005B518C">
              <w:rPr>
                <w:rFonts w:ascii="Garamond" w:hAnsi="Garamond"/>
                <w:sz w:val="20"/>
              </w:rPr>
              <w:t>Cıva katalizörlü vinil klorür monomer (VCM)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413AB61C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5.4.2</w:t>
            </w:r>
          </w:p>
        </w:tc>
      </w:tr>
      <w:tr w:rsidR="00F2771D" w:rsidRPr="005B518C" w14:paraId="483D6413" w14:textId="77777777" w:rsidTr="00F2771D">
        <w:tc>
          <w:tcPr>
            <w:tcW w:w="5812" w:type="dxa"/>
            <w:tcBorders>
              <w:left w:val="nil"/>
            </w:tcBorders>
          </w:tcPr>
          <w:p w14:paraId="532CB35D" w14:textId="356793B4" w:rsidR="00F2771D" w:rsidRPr="005B518C" w:rsidRDefault="005F75D0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3.3.</w:t>
            </w:r>
            <w:r w:rsidR="00DA58D7" w:rsidRPr="005B518C">
              <w:rPr>
                <w:rFonts w:ascii="Garamond" w:hAnsi="Garamond"/>
                <w:sz w:val="20"/>
              </w:rPr>
              <w:t>Cıva katalizörü ile asetaldehit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74E9CBD3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5.4.3</w:t>
            </w:r>
          </w:p>
        </w:tc>
      </w:tr>
      <w:tr w:rsidR="00F2771D" w:rsidRPr="005B518C" w14:paraId="3E7EFDA4" w14:textId="77777777" w:rsidTr="00F2771D">
        <w:tc>
          <w:tcPr>
            <w:tcW w:w="5812" w:type="dxa"/>
            <w:tcBorders>
              <w:left w:val="nil"/>
            </w:tcBorders>
          </w:tcPr>
          <w:p w14:paraId="763501A5" w14:textId="33B856D9" w:rsidR="00F2771D" w:rsidRPr="005B518C" w:rsidRDefault="00DA58D7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Cıva içeriği olan ürünlerin üretimi</w:t>
            </w:r>
          </w:p>
        </w:tc>
        <w:tc>
          <w:tcPr>
            <w:tcW w:w="2268" w:type="dxa"/>
            <w:tcBorders>
              <w:right w:val="nil"/>
            </w:tcBorders>
          </w:tcPr>
          <w:p w14:paraId="6A8D017D" w14:textId="77777777" w:rsidR="00F2771D" w:rsidRPr="005B518C" w:rsidRDefault="00F2771D" w:rsidP="00F2771D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F2771D" w:rsidRPr="005B518C" w14:paraId="5BF995AB" w14:textId="77777777" w:rsidTr="00F2771D">
        <w:tc>
          <w:tcPr>
            <w:tcW w:w="5812" w:type="dxa"/>
            <w:tcBorders>
              <w:left w:val="nil"/>
            </w:tcBorders>
          </w:tcPr>
          <w:p w14:paraId="28D53F44" w14:textId="383FAC2E" w:rsidR="00F2771D" w:rsidRPr="005B518C" w:rsidRDefault="005A119C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</w:t>
            </w:r>
            <w:r w:rsidR="0061057F" w:rsidRPr="005B518C">
              <w:rPr>
                <w:rFonts w:ascii="Garamond" w:hAnsi="Garamond"/>
                <w:sz w:val="20"/>
              </w:rPr>
              <w:t>Cıvalı termometreler (medikal, hava, laboratuar, endüstriyel vb.)</w:t>
            </w:r>
          </w:p>
        </w:tc>
        <w:tc>
          <w:tcPr>
            <w:tcW w:w="2268" w:type="dxa"/>
            <w:tcBorders>
              <w:right w:val="nil"/>
            </w:tcBorders>
          </w:tcPr>
          <w:p w14:paraId="17E8E082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5.5.1</w:t>
            </w:r>
          </w:p>
        </w:tc>
      </w:tr>
      <w:tr w:rsidR="00F2771D" w:rsidRPr="005B518C" w14:paraId="5A9EC7F9" w14:textId="77777777" w:rsidTr="00F2771D">
        <w:tc>
          <w:tcPr>
            <w:tcW w:w="5812" w:type="dxa"/>
            <w:tcBorders>
              <w:left w:val="nil"/>
            </w:tcBorders>
          </w:tcPr>
          <w:p w14:paraId="10EFB50A" w14:textId="7DBD38C0" w:rsidR="00F2771D" w:rsidRPr="005B518C" w:rsidRDefault="005A119C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3.5.</w:t>
            </w:r>
            <w:r w:rsidR="0061057F" w:rsidRPr="005B518C">
              <w:rPr>
                <w:rFonts w:ascii="Garamond" w:hAnsi="Garamond"/>
                <w:sz w:val="20"/>
              </w:rPr>
              <w:t>Cıvalı elektrik anahtarları ve röleler</w:t>
            </w:r>
          </w:p>
        </w:tc>
        <w:tc>
          <w:tcPr>
            <w:tcW w:w="2268" w:type="dxa"/>
            <w:tcBorders>
              <w:right w:val="nil"/>
            </w:tcBorders>
          </w:tcPr>
          <w:p w14:paraId="5700F408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5.5.2</w:t>
            </w:r>
          </w:p>
        </w:tc>
      </w:tr>
      <w:tr w:rsidR="00F2771D" w:rsidRPr="005B518C" w14:paraId="35320630" w14:textId="77777777" w:rsidTr="00F2771D">
        <w:tc>
          <w:tcPr>
            <w:tcW w:w="5812" w:type="dxa"/>
            <w:tcBorders>
              <w:left w:val="nil"/>
            </w:tcBorders>
          </w:tcPr>
          <w:p w14:paraId="186A78F8" w14:textId="5F3707FF" w:rsidR="00F2771D" w:rsidRPr="005B518C" w:rsidRDefault="005A119C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3.6.</w:t>
            </w:r>
            <w:r w:rsidR="0061057F" w:rsidRPr="005B518C">
              <w:rPr>
                <w:rFonts w:ascii="Garamond" w:hAnsi="Garamond"/>
                <w:sz w:val="20"/>
              </w:rPr>
              <w:t>Cıvalı ışık kaynakları (flüoresan, kompakt, diğerleri)</w:t>
            </w:r>
          </w:p>
        </w:tc>
        <w:tc>
          <w:tcPr>
            <w:tcW w:w="2268" w:type="dxa"/>
            <w:tcBorders>
              <w:right w:val="nil"/>
            </w:tcBorders>
          </w:tcPr>
          <w:p w14:paraId="47AF8FF2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5.5.3</w:t>
            </w:r>
          </w:p>
        </w:tc>
      </w:tr>
      <w:tr w:rsidR="00F2771D" w:rsidRPr="005B518C" w14:paraId="07492AC9" w14:textId="77777777" w:rsidTr="00F2771D">
        <w:tc>
          <w:tcPr>
            <w:tcW w:w="5812" w:type="dxa"/>
            <w:tcBorders>
              <w:left w:val="nil"/>
            </w:tcBorders>
          </w:tcPr>
          <w:p w14:paraId="5B244005" w14:textId="5D3AB15A" w:rsidR="00F2771D" w:rsidRPr="005B518C" w:rsidRDefault="005A119C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3.7.</w:t>
            </w:r>
            <w:r w:rsidR="0061057F" w:rsidRPr="005B518C">
              <w:rPr>
                <w:rFonts w:ascii="Garamond" w:hAnsi="Garamond"/>
                <w:sz w:val="20"/>
              </w:rPr>
              <w:t>Cıvalı piller</w:t>
            </w:r>
          </w:p>
        </w:tc>
        <w:tc>
          <w:tcPr>
            <w:tcW w:w="2268" w:type="dxa"/>
            <w:tcBorders>
              <w:right w:val="nil"/>
            </w:tcBorders>
          </w:tcPr>
          <w:p w14:paraId="18B8DED4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5.5.4</w:t>
            </w:r>
          </w:p>
        </w:tc>
      </w:tr>
      <w:tr w:rsidR="00F2771D" w:rsidRPr="005B518C" w14:paraId="412AA551" w14:textId="77777777" w:rsidTr="00F2771D">
        <w:tc>
          <w:tcPr>
            <w:tcW w:w="5812" w:type="dxa"/>
            <w:tcBorders>
              <w:left w:val="nil"/>
            </w:tcBorders>
          </w:tcPr>
          <w:p w14:paraId="1CFB043D" w14:textId="2FB2C33B" w:rsidR="00F2771D" w:rsidRPr="005B518C" w:rsidRDefault="005A119C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3.8.</w:t>
            </w:r>
            <w:r w:rsidR="0061057F" w:rsidRPr="005B518C">
              <w:rPr>
                <w:rFonts w:ascii="Garamond" w:hAnsi="Garamond"/>
                <w:sz w:val="20"/>
              </w:rPr>
              <w:t>Cıvalı manometreler ve göstergeler</w:t>
            </w:r>
          </w:p>
        </w:tc>
        <w:tc>
          <w:tcPr>
            <w:tcW w:w="2268" w:type="dxa"/>
            <w:tcBorders>
              <w:right w:val="nil"/>
            </w:tcBorders>
          </w:tcPr>
          <w:p w14:paraId="64DE59DF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5.6.2</w:t>
            </w:r>
          </w:p>
        </w:tc>
      </w:tr>
      <w:tr w:rsidR="00F2771D" w:rsidRPr="005B518C" w14:paraId="637E7BE1" w14:textId="77777777" w:rsidTr="00F2771D">
        <w:tc>
          <w:tcPr>
            <w:tcW w:w="5812" w:type="dxa"/>
            <w:tcBorders>
              <w:left w:val="nil"/>
            </w:tcBorders>
          </w:tcPr>
          <w:p w14:paraId="1C14DE15" w14:textId="77F879BC" w:rsidR="00F2771D" w:rsidRPr="005B518C" w:rsidRDefault="005A119C" w:rsidP="0061057F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3.9.</w:t>
            </w:r>
            <w:r w:rsidR="002E0DB4" w:rsidRPr="005B518C">
              <w:rPr>
                <w:rFonts w:ascii="Garamond" w:hAnsi="Garamond"/>
                <w:sz w:val="20"/>
              </w:rPr>
              <w:t>Cıva içeren biyosidaller</w:t>
            </w:r>
            <w:r w:rsidR="0061057F" w:rsidRPr="005B518C">
              <w:rPr>
                <w:rFonts w:ascii="Garamond" w:hAnsi="Garamond"/>
                <w:sz w:val="20"/>
              </w:rPr>
              <w:t xml:space="preserve"> ve pestisitler</w:t>
            </w:r>
          </w:p>
        </w:tc>
        <w:tc>
          <w:tcPr>
            <w:tcW w:w="2268" w:type="dxa"/>
            <w:tcBorders>
              <w:right w:val="nil"/>
            </w:tcBorders>
          </w:tcPr>
          <w:p w14:paraId="6798944F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5.5.5</w:t>
            </w:r>
          </w:p>
        </w:tc>
      </w:tr>
      <w:tr w:rsidR="00F2771D" w:rsidRPr="005B518C" w14:paraId="5BA6062A" w14:textId="77777777" w:rsidTr="00F2771D">
        <w:tc>
          <w:tcPr>
            <w:tcW w:w="5812" w:type="dxa"/>
            <w:tcBorders>
              <w:left w:val="nil"/>
            </w:tcBorders>
          </w:tcPr>
          <w:p w14:paraId="06635722" w14:textId="12631032" w:rsidR="00F2771D" w:rsidRPr="005B518C" w:rsidRDefault="005A119C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3.10.</w:t>
            </w:r>
            <w:r w:rsidR="0061057F" w:rsidRPr="005B518C">
              <w:rPr>
                <w:rFonts w:ascii="Garamond" w:hAnsi="Garamond"/>
                <w:sz w:val="20"/>
              </w:rPr>
              <w:t>Cıvalı boyalar</w:t>
            </w:r>
          </w:p>
        </w:tc>
        <w:tc>
          <w:tcPr>
            <w:tcW w:w="2268" w:type="dxa"/>
            <w:tcBorders>
              <w:right w:val="nil"/>
            </w:tcBorders>
          </w:tcPr>
          <w:p w14:paraId="2C127883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5.5.6</w:t>
            </w:r>
          </w:p>
        </w:tc>
      </w:tr>
      <w:tr w:rsidR="00F2771D" w:rsidRPr="005B518C" w14:paraId="438018DC" w14:textId="77777777" w:rsidTr="00F2771D">
        <w:tc>
          <w:tcPr>
            <w:tcW w:w="5812" w:type="dxa"/>
            <w:tcBorders>
              <w:left w:val="nil"/>
            </w:tcBorders>
          </w:tcPr>
          <w:p w14:paraId="0B476B87" w14:textId="7D70FB0B" w:rsidR="00F2771D" w:rsidRPr="005B518C" w:rsidRDefault="005A119C" w:rsidP="00F2771D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3.11.</w:t>
            </w:r>
            <w:r w:rsidR="0061057F" w:rsidRPr="005B518C">
              <w:rPr>
                <w:rFonts w:ascii="Garamond" w:hAnsi="Garamond"/>
                <w:sz w:val="20"/>
              </w:rPr>
              <w:t>Cıva kimyasalları içeren cildi aydınlatıcı kremler ve sabunlar</w:t>
            </w:r>
          </w:p>
        </w:tc>
        <w:tc>
          <w:tcPr>
            <w:tcW w:w="2268" w:type="dxa"/>
            <w:tcBorders>
              <w:right w:val="nil"/>
            </w:tcBorders>
          </w:tcPr>
          <w:p w14:paraId="4DF4CD98" w14:textId="77777777" w:rsidR="00F2771D" w:rsidRPr="005B518C" w:rsidRDefault="00F2771D" w:rsidP="00F2771D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5.5.7</w:t>
            </w:r>
          </w:p>
        </w:tc>
      </w:tr>
    </w:tbl>
    <w:p w14:paraId="24468531" w14:textId="77777777" w:rsidR="00F2771D" w:rsidRPr="005B518C" w:rsidRDefault="00F2771D" w:rsidP="00F2771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707767" w14:textId="77777777" w:rsidR="00F2771D" w:rsidRPr="005B518C" w:rsidRDefault="00F2771D" w:rsidP="00F2771D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D78BC3" w14:textId="591980D2" w:rsidR="00100D2D" w:rsidRPr="005B518C" w:rsidRDefault="00100D2D" w:rsidP="00100D2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</w:t>
      </w:r>
      <w:r w:rsidRPr="00100D2D">
        <w:rPr>
          <w:rFonts w:ascii="Garamond" w:hAnsi="Garamond"/>
          <w:sz w:val="24"/>
        </w:rPr>
        <w:t xml:space="preserve"> </w:t>
      </w:r>
      <w:r w:rsidRPr="005B518C">
        <w:rPr>
          <w:rFonts w:ascii="Garamond" w:hAnsi="Garamond"/>
          <w:sz w:val="24"/>
        </w:rPr>
        <w:t>Kaynak alt kategorileri, Cıva Salmlarının Tanımlanması ve Değerlendirilmesi için  UNEP (Birleşmiş Milletler Çevre Programı) Rehber Doküman Raporu bölümleri referansı ile değerlendirilmiştir. Kategori referans numaraları Dökümandaki numaralandırmalar doğrultusunda hazırlanmıştır.</w:t>
      </w:r>
    </w:p>
    <w:p w14:paraId="35A172A6" w14:textId="19B3E7FD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B8280B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E4EA63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00C13E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0222F1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0352F6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929848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E8F817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8286D1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47AA817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08F3B9E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EEFE41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9CE5FE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6302E25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67186E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B212FBF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331688F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9851C4C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9B9476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9B284B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658C48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C37820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E458E3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32E0A4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E0EE29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9F1B44F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9EEB2D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B10B32" w14:textId="71ED7200" w:rsidR="00832C13" w:rsidRPr="005B518C" w:rsidRDefault="00267BA1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 xml:space="preserve">Kimyasal madde ve polimer üretimi </w:t>
      </w:r>
      <w:r w:rsidR="00832C13" w:rsidRPr="005B518C">
        <w:rPr>
          <w:rFonts w:ascii="Garamond" w:hAnsi="Garamond"/>
          <w:b/>
          <w:sz w:val="24"/>
        </w:rPr>
        <w:t>–</w:t>
      </w:r>
      <w:r w:rsidRPr="005B518C">
        <w:rPr>
          <w:rFonts w:ascii="Garamond" w:hAnsi="Garamond"/>
          <w:b/>
          <w:sz w:val="24"/>
        </w:rPr>
        <w:t>- Cıva hücreleri ile klor-alkali üretimi</w:t>
      </w:r>
    </w:p>
    <w:p w14:paraId="2A073B95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7285825E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6F030C7B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06E735AE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4867AEC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302B455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79CCFF3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6CC54D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CA810EF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69E6D19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159893B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7DF802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6443BC3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29B5704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9670E5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219D46E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05B50A7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0A0DFEF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26BB97A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1FF5260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D5ECD8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08FE545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4CEC4AF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ABFBCE5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48BE707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200483C7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403CE9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22"/>
        <w:gridCol w:w="3027"/>
      </w:tblGrid>
      <w:tr w:rsidR="00832C13" w:rsidRPr="005B518C" w14:paraId="216307A5" w14:textId="77777777" w:rsidTr="005A2486">
        <w:tc>
          <w:tcPr>
            <w:tcW w:w="9212" w:type="dxa"/>
            <w:gridSpan w:val="3"/>
          </w:tcPr>
          <w:p w14:paraId="036DABC3" w14:textId="5DAD1A71" w:rsidR="00832C13" w:rsidRPr="005B518C" w:rsidRDefault="00267BA1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Kimyasal madde ve polimer üretimi –- Cıva hücreleri ile klor-alkali üretimi</w:t>
            </w:r>
          </w:p>
        </w:tc>
      </w:tr>
      <w:tr w:rsidR="00267BA1" w:rsidRPr="005B518C" w14:paraId="2194E9C0" w14:textId="77777777" w:rsidTr="005A2486">
        <w:tc>
          <w:tcPr>
            <w:tcW w:w="3070" w:type="dxa"/>
          </w:tcPr>
          <w:p w14:paraId="6F291A6F" w14:textId="63EBB17F" w:rsidR="00832C13" w:rsidRPr="005B518C" w:rsidRDefault="00267BA1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hücreleri ile klor-alkali üretimi</w:t>
            </w:r>
          </w:p>
        </w:tc>
        <w:tc>
          <w:tcPr>
            <w:tcW w:w="3071" w:type="dxa"/>
          </w:tcPr>
          <w:p w14:paraId="16E7F7D5" w14:textId="261D7B70" w:rsidR="00832C13" w:rsidRPr="005B518C" w:rsidRDefault="00267BA1" w:rsidP="00267BA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Üretilen Klor Miktarı </w:t>
            </w:r>
            <w:r w:rsidR="00832C13" w:rsidRPr="005B518C">
              <w:rPr>
                <w:rFonts w:ascii="Garamond" w:hAnsi="Garamond"/>
                <w:b/>
                <w:sz w:val="24"/>
              </w:rPr>
              <w:t>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832C13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5C1B623F" w14:textId="38EBCE32" w:rsidR="00832C13" w:rsidRPr="005B518C" w:rsidRDefault="00267BA1" w:rsidP="00267BA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832C13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832C13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örneğin üretilen bir ton klor için cıva kay</w:t>
            </w:r>
            <w:r w:rsidR="00321616" w:rsidRPr="005B518C">
              <w:rPr>
                <w:rFonts w:ascii="Garamond" w:hAnsi="Garamond"/>
                <w:sz w:val="24"/>
              </w:rPr>
              <w:t>bı</w:t>
            </w:r>
            <w:r w:rsidRPr="005B518C">
              <w:rPr>
                <w:rFonts w:ascii="Garamond" w:hAnsi="Garamond"/>
                <w:sz w:val="24"/>
              </w:rPr>
              <w:t xml:space="preserve"> miktarı biliniyorsa) </w:t>
            </w:r>
          </w:p>
        </w:tc>
      </w:tr>
      <w:tr w:rsidR="00267BA1" w:rsidRPr="005B518C" w14:paraId="13423E46" w14:textId="77777777" w:rsidTr="005A2486">
        <w:tc>
          <w:tcPr>
            <w:tcW w:w="3070" w:type="dxa"/>
          </w:tcPr>
          <w:p w14:paraId="68D81C93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45CD2B96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B0E00D1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67BA1" w:rsidRPr="005B518C" w14:paraId="1F441201" w14:textId="77777777" w:rsidTr="005A2486">
        <w:tc>
          <w:tcPr>
            <w:tcW w:w="3070" w:type="dxa"/>
          </w:tcPr>
          <w:p w14:paraId="6F5BD014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04A8880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6636C72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117379DF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171AC2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F6A478A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474269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CBA8B5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141D9D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C10599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009832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DB994B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994B7FF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63A540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EC76C94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9D4BEC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7674A0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F64FA70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FE86C22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2893F34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4A621F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A2E386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9FF8895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27B48A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45E814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E507DB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6B260F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92309D3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6734B5" w14:textId="77777777" w:rsidR="002E0DB4" w:rsidRPr="005B518C" w:rsidRDefault="002E0DB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25DECCE" w14:textId="77777777" w:rsidR="002E0DB4" w:rsidRPr="005B518C" w:rsidRDefault="002E0DB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85267A4" w14:textId="77777777" w:rsidR="002E0DB4" w:rsidRPr="005B518C" w:rsidRDefault="002E0DB4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03CD912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602CDB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A59292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7A014EC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DAAF64" w14:textId="6FA16145" w:rsidR="00832C13" w:rsidRPr="005B518C" w:rsidRDefault="00267BA1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Kimyasal ve polimerler üretimi - cıva katalizörlü vinil klorür monomeri (VCM)</w:t>
      </w:r>
    </w:p>
    <w:p w14:paraId="5B875B87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13D0968A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72CF3FD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66C0BEB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42BDC9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61BB3A8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7A3E142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B61F18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477BFA4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2508FD7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A98984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B17A45B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03EB1B9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4F19AB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23C97DC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30F026C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D8DBFE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7207D12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C28FFF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80C772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61434132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4FBB8A4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BEFA62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33C60BB2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68B56F42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7A152A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1"/>
        <w:gridCol w:w="3026"/>
      </w:tblGrid>
      <w:tr w:rsidR="00832C13" w:rsidRPr="005B518C" w14:paraId="5BF90BA1" w14:textId="77777777" w:rsidTr="005A2486">
        <w:tc>
          <w:tcPr>
            <w:tcW w:w="9212" w:type="dxa"/>
            <w:gridSpan w:val="3"/>
          </w:tcPr>
          <w:p w14:paraId="4D8AAC19" w14:textId="64B208B8" w:rsidR="00832C13" w:rsidRPr="005B518C" w:rsidRDefault="00321616" w:rsidP="00832C13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Kimyasal ve polimerler üretimi - cıva katalizörlü vinil klorür monomeri (VCM)</w:t>
            </w:r>
          </w:p>
        </w:tc>
      </w:tr>
      <w:tr w:rsidR="00832C13" w:rsidRPr="005B518C" w14:paraId="6BB3E57C" w14:textId="77777777" w:rsidTr="005A2486">
        <w:tc>
          <w:tcPr>
            <w:tcW w:w="3070" w:type="dxa"/>
          </w:tcPr>
          <w:p w14:paraId="7C400370" w14:textId="08DDE1B7" w:rsidR="00832C13" w:rsidRPr="005B518C" w:rsidRDefault="00321616" w:rsidP="0032161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Cıva Katalizörü ile </w:t>
            </w:r>
            <w:r w:rsidR="00832C13" w:rsidRPr="005B518C">
              <w:rPr>
                <w:rFonts w:ascii="Garamond" w:hAnsi="Garamond"/>
                <w:b/>
                <w:sz w:val="24"/>
              </w:rPr>
              <w:t xml:space="preserve">VCM </w:t>
            </w:r>
            <w:r w:rsidRPr="005B518C">
              <w:rPr>
                <w:rFonts w:ascii="Garamond" w:hAnsi="Garamond"/>
                <w:b/>
                <w:sz w:val="24"/>
              </w:rPr>
              <w:t>üretimi</w:t>
            </w:r>
          </w:p>
        </w:tc>
        <w:tc>
          <w:tcPr>
            <w:tcW w:w="3071" w:type="dxa"/>
          </w:tcPr>
          <w:p w14:paraId="3ED0EBBB" w14:textId="0D71FFA3" w:rsidR="00832C13" w:rsidRPr="005B518C" w:rsidRDefault="00321616" w:rsidP="0032161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Üretilen </w:t>
            </w:r>
            <w:r w:rsidR="00832C13" w:rsidRPr="005B518C">
              <w:rPr>
                <w:rFonts w:ascii="Garamond" w:hAnsi="Garamond"/>
                <w:b/>
                <w:sz w:val="24"/>
              </w:rPr>
              <w:t xml:space="preserve">VCM </w:t>
            </w:r>
            <w:r w:rsidRPr="005B518C">
              <w:rPr>
                <w:rFonts w:ascii="Garamond" w:hAnsi="Garamond"/>
                <w:b/>
                <w:sz w:val="24"/>
              </w:rPr>
              <w:t>miktarı</w:t>
            </w:r>
            <w:r w:rsidR="00832C13" w:rsidRPr="005B518C">
              <w:rPr>
                <w:rFonts w:ascii="Garamond" w:hAnsi="Garamond"/>
                <w:b/>
                <w:sz w:val="24"/>
              </w:rPr>
              <w:t>, t</w:t>
            </w:r>
            <w:r w:rsidR="00FA254B" w:rsidRPr="005B518C">
              <w:rPr>
                <w:rFonts w:ascii="Garamond" w:hAnsi="Garamond"/>
                <w:b/>
                <w:sz w:val="24"/>
              </w:rPr>
              <w:t>on</w:t>
            </w:r>
            <w:r w:rsidR="00832C13" w:rsidRPr="005B518C">
              <w:rPr>
                <w:rFonts w:ascii="Garamond" w:hAnsi="Garamond"/>
                <w:b/>
                <w:sz w:val="24"/>
              </w:rPr>
              <w:t>/y</w:t>
            </w:r>
            <w:r w:rsidR="00FA254B"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6FF02B24" w14:textId="3AEA3CAC" w:rsidR="00832C13" w:rsidRPr="005B518C" w:rsidRDefault="00321616" w:rsidP="0032161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832C13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832C13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örneğin üretilen bir ton VCM iç</w:t>
            </w:r>
            <w:r w:rsidR="006A29AB" w:rsidRPr="005B518C">
              <w:rPr>
                <w:rFonts w:ascii="Garamond" w:hAnsi="Garamond"/>
                <w:sz w:val="24"/>
              </w:rPr>
              <w:t>i</w:t>
            </w:r>
            <w:r w:rsidRPr="005B518C">
              <w:rPr>
                <w:rFonts w:ascii="Garamond" w:hAnsi="Garamond"/>
                <w:sz w:val="24"/>
              </w:rPr>
              <w:t>n cıva kaybı mikarı biliniyorsa)</w:t>
            </w:r>
          </w:p>
        </w:tc>
      </w:tr>
      <w:tr w:rsidR="00832C13" w:rsidRPr="005B518C" w14:paraId="33144A96" w14:textId="77777777" w:rsidTr="005A2486">
        <w:tc>
          <w:tcPr>
            <w:tcW w:w="3070" w:type="dxa"/>
          </w:tcPr>
          <w:p w14:paraId="6F77A4FA" w14:textId="77777777" w:rsidR="00832C13" w:rsidRPr="005B518C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C01106B" w14:textId="77777777" w:rsidR="00832C13" w:rsidRPr="005B518C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FDFAD9E" w14:textId="77777777" w:rsidR="00832C13" w:rsidRPr="005B518C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832C13" w:rsidRPr="005B518C" w14:paraId="693C49EE" w14:textId="77777777" w:rsidTr="005A2486">
        <w:tc>
          <w:tcPr>
            <w:tcW w:w="3070" w:type="dxa"/>
          </w:tcPr>
          <w:p w14:paraId="2C7E1B35" w14:textId="77777777" w:rsidR="00832C13" w:rsidRPr="005B518C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CE69B5D" w14:textId="77777777" w:rsidR="00832C13" w:rsidRPr="005B518C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5E33A31" w14:textId="77777777" w:rsidR="00832C13" w:rsidRPr="005B518C" w:rsidRDefault="00832C13" w:rsidP="00832C13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48ED3163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8C7B74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68FED5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052E96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AD8F80C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0B0D01C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2C7D71" w14:textId="77777777" w:rsidR="003F6FD2" w:rsidRPr="005B518C" w:rsidRDefault="003F6F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7D5258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70D7ED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BC7CCEE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B0DA399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49F5F4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6D7585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424E0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B82CCB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D9B682C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F846B6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BD8F15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B26DFBD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621798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7301C6E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BF6541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9C386A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2D377D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B68F59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A63A79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71E189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8A20A29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F4B811" w14:textId="77777777" w:rsidR="00D81CC2" w:rsidRPr="005B518C" w:rsidRDefault="00D81CC2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A463387" w14:textId="77777777" w:rsidR="00D81CC2" w:rsidRPr="005B518C" w:rsidRDefault="00D81CC2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B6C8E4D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63CB62" w14:textId="74F9B0D1" w:rsidR="00832C13" w:rsidRPr="005B518C" w:rsidRDefault="00F309A6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Kimyasal ve polimer üretimi - Cıva katalizörlü asetaldehit üretimi</w:t>
      </w:r>
    </w:p>
    <w:p w14:paraId="6C7E2D64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007A93AF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FA03769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6046436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980608F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4D0552C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3EA385D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295E5A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4B98C3F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12CAD53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252A482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577DDE6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4C4DF62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A625BC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7A66942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F45099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5EA191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60D1E4D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568BA99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68E890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652BA5F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3AF3152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6F5AEB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5A3B95E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A7EC578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6A59B3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6"/>
        <w:gridCol w:w="3022"/>
      </w:tblGrid>
      <w:tr w:rsidR="00832C13" w:rsidRPr="005B518C" w14:paraId="000D9B9E" w14:textId="77777777" w:rsidTr="005A2486">
        <w:tc>
          <w:tcPr>
            <w:tcW w:w="9212" w:type="dxa"/>
            <w:gridSpan w:val="3"/>
          </w:tcPr>
          <w:p w14:paraId="66FFD7FB" w14:textId="213F6A56" w:rsidR="00832C13" w:rsidRPr="005B518C" w:rsidRDefault="00F309A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Kimyasal ve polimer üretimi - Cıva katalizörlü asetaldehit üretimi</w:t>
            </w:r>
          </w:p>
        </w:tc>
      </w:tr>
      <w:tr w:rsidR="00832C13" w:rsidRPr="005B518C" w14:paraId="475FC74A" w14:textId="77777777" w:rsidTr="005A2486">
        <w:tc>
          <w:tcPr>
            <w:tcW w:w="3070" w:type="dxa"/>
          </w:tcPr>
          <w:p w14:paraId="2517B14D" w14:textId="0A1D0E4E" w:rsidR="00832C13" w:rsidRPr="005B518C" w:rsidRDefault="00F309A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katalizörü ile asetaldehit üretimi</w:t>
            </w:r>
          </w:p>
        </w:tc>
        <w:tc>
          <w:tcPr>
            <w:tcW w:w="3071" w:type="dxa"/>
          </w:tcPr>
          <w:p w14:paraId="18F99398" w14:textId="4A3185DC" w:rsidR="00832C13" w:rsidRPr="005B518C" w:rsidRDefault="00F309A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asetaldehit</w:t>
            </w:r>
            <w:r w:rsidR="00832C13" w:rsidRPr="005B518C">
              <w:rPr>
                <w:rFonts w:ascii="Garamond" w:hAnsi="Garamond"/>
                <w:b/>
                <w:sz w:val="24"/>
              </w:rPr>
              <w:t>, t</w:t>
            </w:r>
            <w:r w:rsidRPr="005B518C">
              <w:rPr>
                <w:rFonts w:ascii="Garamond" w:hAnsi="Garamond"/>
                <w:b/>
                <w:sz w:val="24"/>
              </w:rPr>
              <w:t>on</w:t>
            </w:r>
            <w:r w:rsidR="00832C13" w:rsidRPr="005B518C">
              <w:rPr>
                <w:rFonts w:ascii="Garamond" w:hAnsi="Garamond"/>
                <w:b/>
                <w:sz w:val="24"/>
              </w:rPr>
              <w:t>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766E6D3A" w14:textId="14943DA6" w:rsidR="00F309A6" w:rsidRPr="005B518C" w:rsidRDefault="00F309A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</w:p>
          <w:p w14:paraId="399FED4F" w14:textId="160DB870" w:rsidR="00832C13" w:rsidRPr="005B518C" w:rsidRDefault="00F309A6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 xml:space="preserve">(Örneğin üretilen her ton asetaldehit için cıva kaybı miktarı biliniyorsa) </w:t>
            </w:r>
          </w:p>
        </w:tc>
      </w:tr>
      <w:tr w:rsidR="00832C13" w:rsidRPr="005B518C" w14:paraId="0F05214C" w14:textId="77777777" w:rsidTr="005A2486">
        <w:tc>
          <w:tcPr>
            <w:tcW w:w="3070" w:type="dxa"/>
          </w:tcPr>
          <w:p w14:paraId="406D48AF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B8A4382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424C9536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832C13" w:rsidRPr="005B518C" w14:paraId="0F6C0648" w14:textId="77777777" w:rsidTr="005A2486">
        <w:tc>
          <w:tcPr>
            <w:tcW w:w="3070" w:type="dxa"/>
          </w:tcPr>
          <w:p w14:paraId="52DB0A92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8315217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7270808" w14:textId="77777777" w:rsidR="00832C13" w:rsidRPr="005B518C" w:rsidRDefault="00832C13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3E39B6CC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268441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AC8AC8" w14:textId="77777777" w:rsidR="00832C13" w:rsidRPr="005B518C" w:rsidRDefault="00832C13" w:rsidP="00832C1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54D3FB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54F5EF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6BC30B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264229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C4C51C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ECA8F14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DFB151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FA257B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0BDD34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C31BF94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B8F4046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A18E0F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D373A6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4086280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0B79A82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AF52CB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0804A5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33833B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D3E4952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98FB54A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2AC44E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8B9B7CF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7CD4103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43EE7F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A7120C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6C239D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338E49" w14:textId="0A2395F0" w:rsidR="005A2486" w:rsidRPr="005B518C" w:rsidRDefault="00C150C4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Cıva içeriği olan ürünlerin üretimi - Cıvalı termometreler (medikal, hava, laboratuar, endüstriyel)</w:t>
      </w:r>
    </w:p>
    <w:p w14:paraId="45D75E80" w14:textId="77777777" w:rsidR="00C150C4" w:rsidRPr="005B518C" w:rsidRDefault="00C150C4" w:rsidP="005A2486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075ED759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1EE66289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24E6638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C781FF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76E134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5590FB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5844E7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2FC2F5B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220939C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4BD066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2AC2B6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466524F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6F94AD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34B95E5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00E4753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1471CA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1021EF42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5657188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772A33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63EB5635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4B2BB2D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654D4BF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5F729E3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6678B14D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36D6F3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E74B51" w14:textId="77777777" w:rsidR="00C150C4" w:rsidRPr="005B518C" w:rsidRDefault="00C150C4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8CA6DF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2342"/>
        <w:gridCol w:w="2343"/>
        <w:gridCol w:w="2180"/>
      </w:tblGrid>
      <w:tr w:rsidR="005A2486" w:rsidRPr="005B518C" w14:paraId="7D896CF1" w14:textId="77777777" w:rsidTr="005A2486">
        <w:tc>
          <w:tcPr>
            <w:tcW w:w="9288" w:type="dxa"/>
            <w:gridSpan w:val="4"/>
          </w:tcPr>
          <w:p w14:paraId="6CEA8F54" w14:textId="379FE393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içeriği olan ürünlerin üretimi - Cıvalı termometreler (medikal, hava, laboratuar, endüstriyel)</w:t>
            </w:r>
          </w:p>
        </w:tc>
      </w:tr>
      <w:tr w:rsidR="005A2486" w:rsidRPr="005B518C" w14:paraId="5BEDA817" w14:textId="77777777" w:rsidTr="005A2486">
        <w:tc>
          <w:tcPr>
            <w:tcW w:w="4644" w:type="dxa"/>
            <w:gridSpan w:val="2"/>
          </w:tcPr>
          <w:p w14:paraId="1C255B41" w14:textId="566E936A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4644" w:type="dxa"/>
            <w:gridSpan w:val="2"/>
          </w:tcPr>
          <w:p w14:paraId="602A9046" w14:textId="42CA8B3D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Ithalat durumunda</w:t>
            </w:r>
          </w:p>
        </w:tc>
      </w:tr>
      <w:tr w:rsidR="00C150C4" w:rsidRPr="005B518C" w14:paraId="51815BDB" w14:textId="77777777" w:rsidTr="005A2486">
        <w:tc>
          <w:tcPr>
            <w:tcW w:w="2235" w:type="dxa"/>
          </w:tcPr>
          <w:p w14:paraId="47567251" w14:textId="6161DD54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Cıvalı Termometreler</w:t>
            </w:r>
          </w:p>
        </w:tc>
        <w:tc>
          <w:tcPr>
            <w:tcW w:w="2409" w:type="dxa"/>
          </w:tcPr>
          <w:p w14:paraId="5A6C5FD8" w14:textId="503CB897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</w:t>
            </w:r>
            <w:r w:rsidR="005A2486" w:rsidRPr="005B518C">
              <w:rPr>
                <w:rFonts w:ascii="Garamond" w:hAnsi="Garamond"/>
                <w:b/>
                <w:sz w:val="24"/>
              </w:rPr>
              <w:t>, kg/y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2410" w:type="dxa"/>
          </w:tcPr>
          <w:p w14:paraId="0AA5DA2F" w14:textId="07DF8DC3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Ithalat miktarları</w:t>
            </w:r>
          </w:p>
        </w:tc>
        <w:tc>
          <w:tcPr>
            <w:tcW w:w="2234" w:type="dxa"/>
            <w:tcBorders>
              <w:bottom w:val="nil"/>
            </w:tcBorders>
          </w:tcPr>
          <w:p w14:paraId="17AFE217" w14:textId="73A927B2" w:rsidR="005A2486" w:rsidRPr="005B518C" w:rsidRDefault="00A556B1" w:rsidP="00A556B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İthalattaki</w:t>
            </w:r>
            <w:r w:rsidR="002E0DB4" w:rsidRPr="005B518C">
              <w:rPr>
                <w:rFonts w:ascii="Garamond" w:hAnsi="Garamond"/>
                <w:b/>
                <w:sz w:val="24"/>
              </w:rPr>
              <w:t xml:space="preserve"> cıva içeriği</w:t>
            </w:r>
            <w:r w:rsidRPr="005B518C">
              <w:rPr>
                <w:rFonts w:ascii="Garamond" w:hAnsi="Garamond"/>
                <w:b/>
                <w:sz w:val="24"/>
              </w:rPr>
              <w:t xml:space="preserve">, </w:t>
            </w:r>
            <w:r w:rsidR="005A2486" w:rsidRPr="005B518C">
              <w:rPr>
                <w:rFonts w:ascii="Garamond" w:hAnsi="Garamond"/>
                <w:b/>
                <w:sz w:val="24"/>
              </w:rPr>
              <w:t>kg/y</w:t>
            </w:r>
          </w:p>
        </w:tc>
      </w:tr>
      <w:tr w:rsidR="00C150C4" w:rsidRPr="005B518C" w14:paraId="7A103834" w14:textId="77777777" w:rsidTr="005A2486">
        <w:tc>
          <w:tcPr>
            <w:tcW w:w="2235" w:type="dxa"/>
          </w:tcPr>
          <w:p w14:paraId="6AADAFAE" w14:textId="183EA6BD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 xml:space="preserve">Medikal </w:t>
            </w:r>
          </w:p>
        </w:tc>
        <w:tc>
          <w:tcPr>
            <w:tcW w:w="2409" w:type="dxa"/>
          </w:tcPr>
          <w:p w14:paraId="24399F39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19E0E98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37A2C299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150C4" w:rsidRPr="005B518C" w14:paraId="6C0600B2" w14:textId="77777777" w:rsidTr="005A2486">
        <w:tc>
          <w:tcPr>
            <w:tcW w:w="2235" w:type="dxa"/>
          </w:tcPr>
          <w:p w14:paraId="5B490DD0" w14:textId="0D9F6A44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Hava Ölçümleri</w:t>
            </w:r>
          </w:p>
        </w:tc>
        <w:tc>
          <w:tcPr>
            <w:tcW w:w="2409" w:type="dxa"/>
          </w:tcPr>
          <w:p w14:paraId="1CA3C632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1F739A4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146B1B60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150C4" w:rsidRPr="005B518C" w14:paraId="2D851662" w14:textId="77777777" w:rsidTr="005A2486">
        <w:tc>
          <w:tcPr>
            <w:tcW w:w="2235" w:type="dxa"/>
          </w:tcPr>
          <w:p w14:paraId="3D55B02A" w14:textId="08EE7AD6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Laboratuvar</w:t>
            </w:r>
          </w:p>
        </w:tc>
        <w:tc>
          <w:tcPr>
            <w:tcW w:w="2409" w:type="dxa"/>
          </w:tcPr>
          <w:p w14:paraId="1B540CB5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0278403E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5A453EBF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150C4" w:rsidRPr="005B518C" w14:paraId="36A7DE26" w14:textId="77777777" w:rsidTr="005A2486">
        <w:tc>
          <w:tcPr>
            <w:tcW w:w="2235" w:type="dxa"/>
          </w:tcPr>
          <w:p w14:paraId="65B874C8" w14:textId="38F21080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Endüstriyel</w:t>
            </w:r>
          </w:p>
        </w:tc>
        <w:tc>
          <w:tcPr>
            <w:tcW w:w="2409" w:type="dxa"/>
          </w:tcPr>
          <w:p w14:paraId="70650BEC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6F8752D2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35812652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150C4" w:rsidRPr="005B518C" w14:paraId="60DAEF74" w14:textId="77777777" w:rsidTr="005A2486">
        <w:tc>
          <w:tcPr>
            <w:tcW w:w="2235" w:type="dxa"/>
          </w:tcPr>
          <w:p w14:paraId="610220C8" w14:textId="1041B082" w:rsidR="005A2486" w:rsidRPr="005B518C" w:rsidRDefault="00C150C4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Diğerleri</w:t>
            </w:r>
          </w:p>
        </w:tc>
        <w:tc>
          <w:tcPr>
            <w:tcW w:w="2409" w:type="dxa"/>
          </w:tcPr>
          <w:p w14:paraId="29B095B7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766C4706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32ED9E34" w14:textId="77777777" w:rsidR="005A2486" w:rsidRPr="005B518C" w:rsidRDefault="005A2486" w:rsidP="005A248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4A2128AE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22787E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757F72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4A7140E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8B9162F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F94CC49" w14:textId="77777777" w:rsidR="005A2486" w:rsidRPr="005B518C" w:rsidRDefault="005A2486" w:rsidP="005A2486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6DE3BC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C68D9E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033DD03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B2842C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B855BC8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1EF2A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C4FD932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E4C15A0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7E67963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FCB91C6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FA4255C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39F863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FAD020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0F0D2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6786D7B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0CD921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9D397B" w14:textId="0282AA6F" w:rsidR="00FE1205" w:rsidRPr="005B518C" w:rsidRDefault="00C150C4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Cıva içeriği olan ürünlerin üretimi - Elektrik anahtarları ve cıva ile röleler</w:t>
      </w:r>
    </w:p>
    <w:p w14:paraId="67B2FC3F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58D680F1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5883F18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5888A0A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81D8BC5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6087E5D2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AF0032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C87E7B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54D0D7B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15CA433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4B51B0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2DA8FC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0528F6C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B80ABB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624827B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38FF7B5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F8FA22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144BBF8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07CF8C5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C2B24D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5E308E4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4C51E46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047CF2E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1DE3EEEE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7CB4D367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1F2442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2352"/>
        <w:gridCol w:w="2340"/>
        <w:gridCol w:w="2190"/>
      </w:tblGrid>
      <w:tr w:rsidR="00FE1205" w:rsidRPr="005B518C" w14:paraId="03A3DAB0" w14:textId="77777777" w:rsidTr="000A0326">
        <w:tc>
          <w:tcPr>
            <w:tcW w:w="9288" w:type="dxa"/>
            <w:gridSpan w:val="4"/>
          </w:tcPr>
          <w:p w14:paraId="05BECBFA" w14:textId="5C00BFDD" w:rsidR="00FE1205" w:rsidRPr="005B518C" w:rsidRDefault="00C150C4" w:rsidP="00FE120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içeriği olan ürünlerin üretimi - Elektrik anahtarları ve cıva ile röleler</w:t>
            </w:r>
          </w:p>
        </w:tc>
      </w:tr>
      <w:tr w:rsidR="002E57BE" w:rsidRPr="005B518C" w14:paraId="4D27128B" w14:textId="77777777" w:rsidTr="000A0326">
        <w:tc>
          <w:tcPr>
            <w:tcW w:w="4644" w:type="dxa"/>
            <w:gridSpan w:val="2"/>
          </w:tcPr>
          <w:p w14:paraId="40095380" w14:textId="1BBA036F" w:rsidR="00FE1205" w:rsidRPr="005B518C" w:rsidRDefault="00C150C4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4644" w:type="dxa"/>
            <w:gridSpan w:val="2"/>
          </w:tcPr>
          <w:p w14:paraId="40D52CDE" w14:textId="25F4034D" w:rsidR="00FE1205" w:rsidRPr="005B518C" w:rsidRDefault="00C150C4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durumunda</w:t>
            </w:r>
            <w:r w:rsidR="00FE1205" w:rsidRPr="005B518C">
              <w:rPr>
                <w:rFonts w:ascii="Garamond" w:hAnsi="Garamond"/>
                <w:b/>
                <w:sz w:val="24"/>
              </w:rPr>
              <w:t xml:space="preserve"> </w:t>
            </w:r>
          </w:p>
        </w:tc>
      </w:tr>
      <w:tr w:rsidR="002E57BE" w:rsidRPr="005B518C" w14:paraId="33E7FC89" w14:textId="77777777" w:rsidTr="000A0326">
        <w:tc>
          <w:tcPr>
            <w:tcW w:w="2235" w:type="dxa"/>
          </w:tcPr>
          <w:p w14:paraId="6EFF4CCA" w14:textId="50F51F27" w:rsidR="00FE1205" w:rsidRPr="005B518C" w:rsidRDefault="002E57BE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Elektrik anahtarları ve röle</w:t>
            </w:r>
          </w:p>
        </w:tc>
        <w:tc>
          <w:tcPr>
            <w:tcW w:w="2409" w:type="dxa"/>
          </w:tcPr>
          <w:p w14:paraId="5331C99B" w14:textId="5F4BCE87" w:rsidR="00FE1205" w:rsidRPr="005B518C" w:rsidRDefault="002E57BE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</w:t>
            </w:r>
            <w:r w:rsidR="00FE1205" w:rsidRPr="005B518C">
              <w:rPr>
                <w:rFonts w:ascii="Garamond" w:hAnsi="Garamond"/>
                <w:b/>
                <w:sz w:val="24"/>
              </w:rPr>
              <w:t>, kg/y</w:t>
            </w:r>
          </w:p>
        </w:tc>
        <w:tc>
          <w:tcPr>
            <w:tcW w:w="2410" w:type="dxa"/>
          </w:tcPr>
          <w:p w14:paraId="381032A0" w14:textId="5DF8ECEA" w:rsidR="00FE1205" w:rsidRPr="005B518C" w:rsidRDefault="002E57BE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 miktarı</w:t>
            </w:r>
          </w:p>
        </w:tc>
        <w:tc>
          <w:tcPr>
            <w:tcW w:w="2234" w:type="dxa"/>
            <w:tcBorders>
              <w:bottom w:val="nil"/>
            </w:tcBorders>
          </w:tcPr>
          <w:p w14:paraId="6072EC81" w14:textId="62DA2CC5" w:rsidR="00FE1205" w:rsidRPr="005B518C" w:rsidRDefault="002E57BE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İthallattaki içerik</w:t>
            </w:r>
            <w:r w:rsidR="00FE1205" w:rsidRPr="005B518C">
              <w:rPr>
                <w:rFonts w:ascii="Garamond" w:hAnsi="Garamond"/>
                <w:b/>
                <w:sz w:val="24"/>
              </w:rPr>
              <w:t>, kg/y</w:t>
            </w:r>
          </w:p>
        </w:tc>
      </w:tr>
      <w:tr w:rsidR="002E57BE" w:rsidRPr="005B518C" w14:paraId="44DC6132" w14:textId="77777777" w:rsidTr="000A0326">
        <w:tc>
          <w:tcPr>
            <w:tcW w:w="2235" w:type="dxa"/>
          </w:tcPr>
          <w:p w14:paraId="65CFEE48" w14:textId="04635383" w:rsidR="00FE1205" w:rsidRPr="005B518C" w:rsidRDefault="002E57BE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Anahtar (</w:t>
            </w:r>
            <w:r w:rsidR="00FE1205" w:rsidRPr="005B518C">
              <w:rPr>
                <w:rFonts w:ascii="Garamond" w:hAnsi="Garamond"/>
                <w:sz w:val="24"/>
              </w:rPr>
              <w:t>Switchers</w:t>
            </w:r>
            <w:r w:rsidRPr="005B518C">
              <w:rPr>
                <w:rFonts w:ascii="Garamond" w:hAnsi="Garamond"/>
                <w:sz w:val="24"/>
              </w:rPr>
              <w:t>)</w:t>
            </w:r>
          </w:p>
        </w:tc>
        <w:tc>
          <w:tcPr>
            <w:tcW w:w="2409" w:type="dxa"/>
          </w:tcPr>
          <w:p w14:paraId="74F52A2D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7C60015F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0A2191A0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E57BE" w:rsidRPr="005B518C" w14:paraId="01B7ED59" w14:textId="77777777" w:rsidTr="000A0326">
        <w:tc>
          <w:tcPr>
            <w:tcW w:w="2235" w:type="dxa"/>
          </w:tcPr>
          <w:p w14:paraId="55898C3C" w14:textId="72F20966" w:rsidR="00FE1205" w:rsidRPr="005B518C" w:rsidRDefault="002E57BE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Röle</w:t>
            </w:r>
          </w:p>
        </w:tc>
        <w:tc>
          <w:tcPr>
            <w:tcW w:w="2409" w:type="dxa"/>
          </w:tcPr>
          <w:p w14:paraId="18D5C82B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C6CE273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583844E5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E57BE" w:rsidRPr="005B518C" w14:paraId="50C255C9" w14:textId="77777777" w:rsidTr="000A0326">
        <w:tc>
          <w:tcPr>
            <w:tcW w:w="2235" w:type="dxa"/>
          </w:tcPr>
          <w:p w14:paraId="08190EE1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14:paraId="445C9346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2E8AC47B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1CA067FF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E57BE" w:rsidRPr="005B518C" w14:paraId="1A146703" w14:textId="77777777" w:rsidTr="000A0326">
        <w:tc>
          <w:tcPr>
            <w:tcW w:w="2235" w:type="dxa"/>
          </w:tcPr>
          <w:p w14:paraId="4A61EA0B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14:paraId="295C82A9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D0D5EFD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650208B1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2E57BE" w:rsidRPr="005B518C" w14:paraId="1828DBCA" w14:textId="77777777" w:rsidTr="000A0326">
        <w:tc>
          <w:tcPr>
            <w:tcW w:w="2235" w:type="dxa"/>
          </w:tcPr>
          <w:p w14:paraId="1BC0A978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14:paraId="49323018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256BD7D8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35444C1E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72849365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31780A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7B057C6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324021F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724C21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DF8B44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EEA483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2A3CAF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D66F298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75962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70DFCFC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AF0679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B981467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539DB4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D5E25F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5A4A80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0E8F13C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7B5160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CEDD41F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AEF9A08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F4E68B" w14:textId="77777777" w:rsidR="00832C13" w:rsidRPr="005B518C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3D40D6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ECF929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21793E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1477C72" w14:textId="3D3D7028" w:rsidR="00FE1205" w:rsidRPr="005B518C" w:rsidRDefault="00CE77E3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Cıva içeriği olan ürünlerin üretimi - Cıvalı ışık kaynakları (flüoresan, kompakt ve diğerleri)</w:t>
      </w:r>
    </w:p>
    <w:p w14:paraId="0AF45892" w14:textId="77777777" w:rsidR="00CE77E3" w:rsidRPr="005B518C" w:rsidRDefault="00CE77E3" w:rsidP="00FE120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7053B2D8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E7DEF5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76491BD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6010B5E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11DFB9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0657184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DBE782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3F143C38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7A9D0CA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64AE66F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2770239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244433D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5FAB17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2D76090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5E46869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784CB90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6C82501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07EDE67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2A58C8B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340D93D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195B0C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CB03083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1E41E909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46AB5FB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84BE43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83D9B1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2350"/>
        <w:gridCol w:w="2350"/>
        <w:gridCol w:w="2186"/>
      </w:tblGrid>
      <w:tr w:rsidR="00FE1205" w:rsidRPr="005B518C" w14:paraId="451A6132" w14:textId="77777777" w:rsidTr="000A0326">
        <w:tc>
          <w:tcPr>
            <w:tcW w:w="9288" w:type="dxa"/>
            <w:gridSpan w:val="4"/>
          </w:tcPr>
          <w:p w14:paraId="2F4354D6" w14:textId="33AA536F" w:rsidR="00FE1205" w:rsidRPr="005B518C" w:rsidRDefault="00CE77E3" w:rsidP="00FE120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içeriği olan ürünlerin üretimi - Cıvalı ışık kaynakları (flüoresan, kompakt ve diğerleri)</w:t>
            </w:r>
          </w:p>
        </w:tc>
      </w:tr>
      <w:tr w:rsidR="00FE1205" w:rsidRPr="005B518C" w14:paraId="5170AA94" w14:textId="77777777" w:rsidTr="000A0326">
        <w:tc>
          <w:tcPr>
            <w:tcW w:w="4644" w:type="dxa"/>
            <w:gridSpan w:val="2"/>
          </w:tcPr>
          <w:p w14:paraId="200F91A2" w14:textId="1361265A" w:rsidR="00FE1205" w:rsidRPr="005B518C" w:rsidRDefault="00CE77E3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4644" w:type="dxa"/>
            <w:gridSpan w:val="2"/>
          </w:tcPr>
          <w:p w14:paraId="1052BEDC" w14:textId="251F20B7" w:rsidR="00FE1205" w:rsidRPr="005B518C" w:rsidRDefault="00CE77E3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durumunda</w:t>
            </w:r>
          </w:p>
        </w:tc>
      </w:tr>
      <w:tr w:rsidR="00FE1205" w:rsidRPr="005B518C" w14:paraId="41F14FF3" w14:textId="77777777" w:rsidTr="000A0326">
        <w:tc>
          <w:tcPr>
            <w:tcW w:w="2235" w:type="dxa"/>
          </w:tcPr>
          <w:p w14:paraId="6A4CD37E" w14:textId="544072ED" w:rsidR="00FE1205" w:rsidRPr="005B518C" w:rsidRDefault="00CE77E3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Işık kaynakları</w:t>
            </w:r>
          </w:p>
        </w:tc>
        <w:tc>
          <w:tcPr>
            <w:tcW w:w="2409" w:type="dxa"/>
          </w:tcPr>
          <w:p w14:paraId="205A7FE9" w14:textId="6138A003" w:rsidR="00FE1205" w:rsidRPr="005B518C" w:rsidRDefault="00CE77E3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</w:t>
            </w:r>
            <w:r w:rsidR="00FE1205" w:rsidRPr="005B518C">
              <w:rPr>
                <w:rFonts w:ascii="Garamond" w:hAnsi="Garamond"/>
                <w:b/>
                <w:sz w:val="24"/>
              </w:rPr>
              <w:t>, kg/y</w:t>
            </w:r>
            <w:r w:rsidR="005277B2"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2410" w:type="dxa"/>
          </w:tcPr>
          <w:p w14:paraId="4AE9E024" w14:textId="153D2F7A" w:rsidR="00FE1205" w:rsidRPr="005B518C" w:rsidRDefault="00CE77E3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miktarları</w:t>
            </w:r>
          </w:p>
        </w:tc>
        <w:tc>
          <w:tcPr>
            <w:tcW w:w="2234" w:type="dxa"/>
            <w:tcBorders>
              <w:bottom w:val="nil"/>
            </w:tcBorders>
          </w:tcPr>
          <w:p w14:paraId="09489E65" w14:textId="1D647F81" w:rsidR="00FE1205" w:rsidRPr="005B518C" w:rsidRDefault="005277B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İthalattaki miktar</w:t>
            </w:r>
            <w:r w:rsidR="00FE1205" w:rsidRPr="005B518C">
              <w:rPr>
                <w:rFonts w:ascii="Garamond" w:hAnsi="Garamond"/>
                <w:b/>
                <w:sz w:val="24"/>
              </w:rPr>
              <w:t>, kg/y</w:t>
            </w:r>
            <w:r w:rsidRPr="005B518C">
              <w:rPr>
                <w:rFonts w:ascii="Garamond" w:hAnsi="Garamond"/>
                <w:b/>
                <w:sz w:val="24"/>
              </w:rPr>
              <w:t>ıl</w:t>
            </w:r>
          </w:p>
        </w:tc>
      </w:tr>
      <w:tr w:rsidR="00FE1205" w:rsidRPr="005B518C" w14:paraId="0B8F3C1E" w14:textId="77777777" w:rsidTr="000A0326">
        <w:tc>
          <w:tcPr>
            <w:tcW w:w="2235" w:type="dxa"/>
          </w:tcPr>
          <w:p w14:paraId="6194ED26" w14:textId="1E5B5004" w:rsidR="00FE1205" w:rsidRPr="005B518C" w:rsidRDefault="005277B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Floresan</w:t>
            </w:r>
          </w:p>
        </w:tc>
        <w:tc>
          <w:tcPr>
            <w:tcW w:w="2409" w:type="dxa"/>
          </w:tcPr>
          <w:p w14:paraId="295ABCC6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1908B5F9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7E39D437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RPr="005B518C" w14:paraId="556F41D5" w14:textId="77777777" w:rsidTr="00A556B1">
        <w:trPr>
          <w:trHeight w:val="68"/>
        </w:trPr>
        <w:tc>
          <w:tcPr>
            <w:tcW w:w="2235" w:type="dxa"/>
            <w:shd w:val="clear" w:color="auto" w:fill="auto"/>
          </w:tcPr>
          <w:p w14:paraId="11020160" w14:textId="2D2F10E0" w:rsidR="00FE1205" w:rsidRPr="005B518C" w:rsidRDefault="00A556B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Kompakt</w:t>
            </w:r>
          </w:p>
        </w:tc>
        <w:tc>
          <w:tcPr>
            <w:tcW w:w="2409" w:type="dxa"/>
          </w:tcPr>
          <w:p w14:paraId="14FB7560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0DD2B1E1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66FEBB95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RPr="005B518C" w14:paraId="5B987C91" w14:textId="77777777" w:rsidTr="000A0326">
        <w:tc>
          <w:tcPr>
            <w:tcW w:w="2235" w:type="dxa"/>
          </w:tcPr>
          <w:p w14:paraId="283D6824" w14:textId="1C8757D9" w:rsidR="00FE1205" w:rsidRPr="005B518C" w:rsidRDefault="005277B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Diğerleri</w:t>
            </w:r>
          </w:p>
        </w:tc>
        <w:tc>
          <w:tcPr>
            <w:tcW w:w="2409" w:type="dxa"/>
          </w:tcPr>
          <w:p w14:paraId="56D0E5CC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270CB035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2CD0A6B7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RPr="005B518C" w14:paraId="31A4A394" w14:textId="77777777" w:rsidTr="000A0326">
        <w:tc>
          <w:tcPr>
            <w:tcW w:w="2235" w:type="dxa"/>
          </w:tcPr>
          <w:p w14:paraId="03EFA876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14:paraId="1C1E6BEB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561EE0EC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79A7B3AB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FE1205" w:rsidRPr="005B518C" w14:paraId="6DBD96E4" w14:textId="77777777" w:rsidTr="000A0326">
        <w:tc>
          <w:tcPr>
            <w:tcW w:w="2235" w:type="dxa"/>
          </w:tcPr>
          <w:p w14:paraId="1424335E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09" w:type="dxa"/>
          </w:tcPr>
          <w:p w14:paraId="4BD36561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410" w:type="dxa"/>
          </w:tcPr>
          <w:p w14:paraId="07E517FA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234" w:type="dxa"/>
          </w:tcPr>
          <w:p w14:paraId="7AD58E36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1D528A9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9C5E2A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3D51C6B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B00053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8095DA0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598510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528AA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9E32AF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0B53B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9876B6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0F2A7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DDCE4EE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E476629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27272E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170C52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405BF7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14D2B7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1E4BB54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C352A25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9EB97C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A3EC767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748FE9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C1C127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9E8B45E" w14:textId="452FA8C5" w:rsidR="00FE1205" w:rsidRPr="005B518C" w:rsidRDefault="005277B2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Cıva içeriği olan ürünlerin üretimi - Cıvalı piller</w:t>
      </w:r>
    </w:p>
    <w:p w14:paraId="1F5C5B7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696028" w:rsidRPr="005B518C" w14:paraId="4D98A496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52E55A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696028" w:rsidRPr="005B518C" w14:paraId="4E6BA4F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3EEDBD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2D73CC2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B84228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2A3BB4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2E541A5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125D51A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72D461F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2EE7EC34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0CC83E8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112F19A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6ECB6AAC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65ABF58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9126B45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52AA2DCD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15D9EFB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0F61C26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4CA29FD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696028" w:rsidRPr="005B518C" w14:paraId="2C64181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4CF0531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75071957" w14:textId="77777777" w:rsidR="00696028" w:rsidRPr="005B518C" w:rsidRDefault="00696028" w:rsidP="00696028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6FC0897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E2361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2354"/>
        <w:gridCol w:w="2351"/>
        <w:gridCol w:w="2186"/>
      </w:tblGrid>
      <w:tr w:rsidR="00FE1205" w:rsidRPr="005B518C" w14:paraId="7E9757AF" w14:textId="77777777" w:rsidTr="005277B2">
        <w:tc>
          <w:tcPr>
            <w:tcW w:w="9072" w:type="dxa"/>
            <w:gridSpan w:val="4"/>
          </w:tcPr>
          <w:p w14:paraId="4A42C549" w14:textId="3D623BCD" w:rsidR="00FE1205" w:rsidRPr="005B518C" w:rsidRDefault="005277B2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içeriği olan ürünlerin üretimi - Cıvalı piller</w:t>
            </w:r>
          </w:p>
        </w:tc>
      </w:tr>
      <w:tr w:rsidR="00FE1205" w:rsidRPr="005B518C" w14:paraId="09BD6A56" w14:textId="77777777" w:rsidTr="005277B2">
        <w:tc>
          <w:tcPr>
            <w:tcW w:w="4535" w:type="dxa"/>
            <w:gridSpan w:val="2"/>
          </w:tcPr>
          <w:p w14:paraId="0F0BD06F" w14:textId="2FAC9BB3" w:rsidR="00FE1205" w:rsidRPr="005B518C" w:rsidRDefault="005277B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4537" w:type="dxa"/>
            <w:gridSpan w:val="2"/>
          </w:tcPr>
          <w:p w14:paraId="5347EF8A" w14:textId="542DF4DF" w:rsidR="00FE1205" w:rsidRPr="005B518C" w:rsidRDefault="005277B2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durumunda</w:t>
            </w:r>
          </w:p>
        </w:tc>
      </w:tr>
      <w:tr w:rsidR="005277B2" w:rsidRPr="005B518C" w14:paraId="78999D57" w14:textId="77777777" w:rsidTr="005277B2">
        <w:tc>
          <w:tcPr>
            <w:tcW w:w="2181" w:type="dxa"/>
          </w:tcPr>
          <w:p w14:paraId="42A5199E" w14:textId="24758B85" w:rsidR="005277B2" w:rsidRPr="005B518C" w:rsidRDefault="002E0DB4" w:rsidP="005277B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Pil</w:t>
            </w:r>
            <w:r w:rsidR="005277B2" w:rsidRPr="005B518C">
              <w:rPr>
                <w:rFonts w:ascii="Garamond" w:hAnsi="Garamond"/>
                <w:b/>
                <w:sz w:val="24"/>
              </w:rPr>
              <w:t xml:space="preserve"> Çeşitleri</w:t>
            </w:r>
          </w:p>
        </w:tc>
        <w:tc>
          <w:tcPr>
            <w:tcW w:w="2354" w:type="dxa"/>
          </w:tcPr>
          <w:p w14:paraId="52D49AF6" w14:textId="0E95F48B" w:rsidR="005277B2" w:rsidRPr="005B518C" w:rsidRDefault="005277B2" w:rsidP="005277B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miktarı, kg/y</w:t>
            </w:r>
          </w:p>
        </w:tc>
        <w:tc>
          <w:tcPr>
            <w:tcW w:w="2351" w:type="dxa"/>
          </w:tcPr>
          <w:p w14:paraId="4149C408" w14:textId="13EB4265" w:rsidR="005277B2" w:rsidRPr="005B518C" w:rsidRDefault="005277B2" w:rsidP="005277B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miktarları</w:t>
            </w:r>
          </w:p>
        </w:tc>
        <w:tc>
          <w:tcPr>
            <w:tcW w:w="2186" w:type="dxa"/>
            <w:tcBorders>
              <w:bottom w:val="nil"/>
            </w:tcBorders>
          </w:tcPr>
          <w:p w14:paraId="45F239A1" w14:textId="293C3E16" w:rsidR="005277B2" w:rsidRPr="005B518C" w:rsidRDefault="005277B2" w:rsidP="005277B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İthalattaki miktar, kg/yıl</w:t>
            </w:r>
          </w:p>
        </w:tc>
      </w:tr>
      <w:tr w:rsidR="005277B2" w:rsidRPr="005B518C" w14:paraId="0636DCA2" w14:textId="77777777" w:rsidTr="005277B2">
        <w:tc>
          <w:tcPr>
            <w:tcW w:w="2181" w:type="dxa"/>
          </w:tcPr>
          <w:p w14:paraId="38361A3A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4" w:type="dxa"/>
          </w:tcPr>
          <w:p w14:paraId="0E98F439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1" w:type="dxa"/>
          </w:tcPr>
          <w:p w14:paraId="1CDDD752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6" w:type="dxa"/>
          </w:tcPr>
          <w:p w14:paraId="059A2981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277B2" w:rsidRPr="005B518C" w14:paraId="4F01C2B5" w14:textId="77777777" w:rsidTr="005277B2">
        <w:tc>
          <w:tcPr>
            <w:tcW w:w="2181" w:type="dxa"/>
          </w:tcPr>
          <w:p w14:paraId="01BAF11F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4" w:type="dxa"/>
          </w:tcPr>
          <w:p w14:paraId="7BC0E390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1" w:type="dxa"/>
          </w:tcPr>
          <w:p w14:paraId="31E6F916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6" w:type="dxa"/>
          </w:tcPr>
          <w:p w14:paraId="04EE8F72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277B2" w:rsidRPr="005B518C" w14:paraId="1D46FF84" w14:textId="77777777" w:rsidTr="005277B2">
        <w:tc>
          <w:tcPr>
            <w:tcW w:w="2181" w:type="dxa"/>
          </w:tcPr>
          <w:p w14:paraId="11977FBC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4" w:type="dxa"/>
          </w:tcPr>
          <w:p w14:paraId="7C0C0AF0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1" w:type="dxa"/>
          </w:tcPr>
          <w:p w14:paraId="750C8981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6" w:type="dxa"/>
          </w:tcPr>
          <w:p w14:paraId="7D03FE7D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277B2" w:rsidRPr="005B518C" w14:paraId="2E722537" w14:textId="77777777" w:rsidTr="005277B2">
        <w:tc>
          <w:tcPr>
            <w:tcW w:w="2181" w:type="dxa"/>
          </w:tcPr>
          <w:p w14:paraId="47C53967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4" w:type="dxa"/>
          </w:tcPr>
          <w:p w14:paraId="74380513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1" w:type="dxa"/>
          </w:tcPr>
          <w:p w14:paraId="24278FE2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6" w:type="dxa"/>
          </w:tcPr>
          <w:p w14:paraId="1CC78CD2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5277B2" w:rsidRPr="005B518C" w14:paraId="27629F9F" w14:textId="77777777" w:rsidTr="005277B2">
        <w:tc>
          <w:tcPr>
            <w:tcW w:w="2181" w:type="dxa"/>
          </w:tcPr>
          <w:p w14:paraId="6C0A690C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4" w:type="dxa"/>
          </w:tcPr>
          <w:p w14:paraId="666CE8CB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1" w:type="dxa"/>
          </w:tcPr>
          <w:p w14:paraId="7B2BA243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6" w:type="dxa"/>
          </w:tcPr>
          <w:p w14:paraId="53FCE178" w14:textId="77777777" w:rsidR="00FE1205" w:rsidRPr="005B518C" w:rsidRDefault="00FE120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0D92673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8F45C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74F374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AC9542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E7094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15CA06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98313B9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98546E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EBF0F3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087972E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BFB81F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075320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E0CF8F9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B8362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002843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B97B443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EB263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26B8F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92CE85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1BB109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638521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4F71B2F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DA8588" w14:textId="77777777" w:rsidR="00D81CC2" w:rsidRPr="005B518C" w:rsidRDefault="00D81CC2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409A8A5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97A42B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E6D8CF" w14:textId="61DC1AEA" w:rsidR="00637992" w:rsidRPr="005B518C" w:rsidRDefault="00BE0CDD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Cıva içeriği olan ürünlerin üretimi - Cıvalı manometreler ve göstergeler</w:t>
      </w:r>
    </w:p>
    <w:p w14:paraId="37185CF5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3A63F317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CB3021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492A86D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7717ED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481ADA0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AEEDBD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F84F46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2AA1C42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6BA4AE1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873BDF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6B4C5D5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C0FE94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7B67A2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1E78D1A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CC80A5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97635E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36FF576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BF9F2F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14281B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0F77A4C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0BEC02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EEB955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6ECC5AA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20DDE824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C1F765B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2356"/>
        <w:gridCol w:w="2344"/>
        <w:gridCol w:w="2181"/>
      </w:tblGrid>
      <w:tr w:rsidR="00637992" w:rsidRPr="005B518C" w14:paraId="1EBC90A0" w14:textId="77777777" w:rsidTr="00BE0CDD">
        <w:tc>
          <w:tcPr>
            <w:tcW w:w="9072" w:type="dxa"/>
            <w:gridSpan w:val="4"/>
          </w:tcPr>
          <w:p w14:paraId="5E0C739F" w14:textId="27B4E8BA" w:rsidR="00637992" w:rsidRPr="005B518C" w:rsidRDefault="00BE0CDD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içeriği olan ürünlerin üretimi - Cıvalı manometreler ve göstergeler</w:t>
            </w:r>
          </w:p>
        </w:tc>
      </w:tr>
      <w:tr w:rsidR="00637992" w:rsidRPr="005B518C" w14:paraId="4F5EFE71" w14:textId="77777777" w:rsidTr="00BE0CDD">
        <w:tc>
          <w:tcPr>
            <w:tcW w:w="4547" w:type="dxa"/>
            <w:gridSpan w:val="2"/>
          </w:tcPr>
          <w:p w14:paraId="43051940" w14:textId="6F7C8AF5" w:rsidR="00637992" w:rsidRPr="005B518C" w:rsidRDefault="00BE0CDD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4525" w:type="dxa"/>
            <w:gridSpan w:val="2"/>
          </w:tcPr>
          <w:p w14:paraId="35A67EE6" w14:textId="4E1276C3" w:rsidR="00637992" w:rsidRPr="005B518C" w:rsidRDefault="00BE0CDD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durumunda</w:t>
            </w:r>
            <w:r w:rsidR="00637992" w:rsidRPr="005B518C">
              <w:rPr>
                <w:rFonts w:ascii="Garamond" w:hAnsi="Garamond"/>
                <w:b/>
                <w:sz w:val="24"/>
              </w:rPr>
              <w:t xml:space="preserve"> </w:t>
            </w:r>
          </w:p>
        </w:tc>
      </w:tr>
      <w:tr w:rsidR="00BE0CDD" w:rsidRPr="005B518C" w14:paraId="0C33C1AB" w14:textId="77777777" w:rsidTr="00BE0CDD">
        <w:tc>
          <w:tcPr>
            <w:tcW w:w="2191" w:type="dxa"/>
          </w:tcPr>
          <w:p w14:paraId="0A541A6F" w14:textId="3BA0E955" w:rsidR="00BE0CDD" w:rsidRPr="005B518C" w:rsidRDefault="00BE0CDD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Elektrik anahtarları ve röle</w:t>
            </w:r>
          </w:p>
        </w:tc>
        <w:tc>
          <w:tcPr>
            <w:tcW w:w="2356" w:type="dxa"/>
          </w:tcPr>
          <w:p w14:paraId="5786BE95" w14:textId="2D332B79" w:rsidR="00BE0CDD" w:rsidRPr="005B518C" w:rsidRDefault="00BE0CDD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miktarı, kg/y</w:t>
            </w:r>
          </w:p>
        </w:tc>
        <w:tc>
          <w:tcPr>
            <w:tcW w:w="2344" w:type="dxa"/>
          </w:tcPr>
          <w:p w14:paraId="674A450D" w14:textId="673B7A0C" w:rsidR="00BE0CDD" w:rsidRPr="005B518C" w:rsidRDefault="00BE0CDD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miktarları</w:t>
            </w:r>
          </w:p>
        </w:tc>
        <w:tc>
          <w:tcPr>
            <w:tcW w:w="2181" w:type="dxa"/>
            <w:tcBorders>
              <w:bottom w:val="nil"/>
            </w:tcBorders>
          </w:tcPr>
          <w:p w14:paraId="2747E548" w14:textId="1BE04AE5" w:rsidR="00BE0CDD" w:rsidRPr="005B518C" w:rsidRDefault="00BE0CDD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İthalattaki miktar, kg/yıl</w:t>
            </w:r>
          </w:p>
        </w:tc>
      </w:tr>
      <w:tr w:rsidR="00637992" w:rsidRPr="005B518C" w14:paraId="470BBAF5" w14:textId="77777777" w:rsidTr="00BE0CDD">
        <w:tc>
          <w:tcPr>
            <w:tcW w:w="2191" w:type="dxa"/>
          </w:tcPr>
          <w:p w14:paraId="38996DAD" w14:textId="31A9CF52" w:rsidR="00637992" w:rsidRPr="005B518C" w:rsidRDefault="00BE0CDD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Manometreler</w:t>
            </w:r>
          </w:p>
        </w:tc>
        <w:tc>
          <w:tcPr>
            <w:tcW w:w="2356" w:type="dxa"/>
          </w:tcPr>
          <w:p w14:paraId="7111544B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4" w:type="dxa"/>
          </w:tcPr>
          <w:p w14:paraId="40DBC844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1" w:type="dxa"/>
          </w:tcPr>
          <w:p w14:paraId="4A9EBED4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45E58127" w14:textId="77777777" w:rsidTr="00BE0CDD">
        <w:tc>
          <w:tcPr>
            <w:tcW w:w="2191" w:type="dxa"/>
          </w:tcPr>
          <w:p w14:paraId="28103115" w14:textId="36F02D77" w:rsidR="00637992" w:rsidRPr="005B518C" w:rsidRDefault="00BE0CDD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Göstergeler</w:t>
            </w:r>
          </w:p>
        </w:tc>
        <w:tc>
          <w:tcPr>
            <w:tcW w:w="2356" w:type="dxa"/>
          </w:tcPr>
          <w:p w14:paraId="1037B192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4" w:type="dxa"/>
          </w:tcPr>
          <w:p w14:paraId="43A3F7B2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1" w:type="dxa"/>
          </w:tcPr>
          <w:p w14:paraId="04623059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29195A79" w14:textId="77777777" w:rsidTr="00BE0CDD">
        <w:tc>
          <w:tcPr>
            <w:tcW w:w="2191" w:type="dxa"/>
          </w:tcPr>
          <w:p w14:paraId="10987F33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6" w:type="dxa"/>
          </w:tcPr>
          <w:p w14:paraId="45548CB0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4" w:type="dxa"/>
          </w:tcPr>
          <w:p w14:paraId="57A60883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1" w:type="dxa"/>
          </w:tcPr>
          <w:p w14:paraId="17A17BDC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27F1D058" w14:textId="77777777" w:rsidTr="00BE0CDD">
        <w:tc>
          <w:tcPr>
            <w:tcW w:w="2191" w:type="dxa"/>
          </w:tcPr>
          <w:p w14:paraId="4CB0AC99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6" w:type="dxa"/>
          </w:tcPr>
          <w:p w14:paraId="30DA3EDA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4" w:type="dxa"/>
          </w:tcPr>
          <w:p w14:paraId="3FA9FFCC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1" w:type="dxa"/>
          </w:tcPr>
          <w:p w14:paraId="77C6FD56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10AED96C" w14:textId="77777777" w:rsidTr="00BE0CDD">
        <w:tc>
          <w:tcPr>
            <w:tcW w:w="2191" w:type="dxa"/>
          </w:tcPr>
          <w:p w14:paraId="02D27C71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6" w:type="dxa"/>
          </w:tcPr>
          <w:p w14:paraId="5FFC9E91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4" w:type="dxa"/>
          </w:tcPr>
          <w:p w14:paraId="795BFE43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1" w:type="dxa"/>
          </w:tcPr>
          <w:p w14:paraId="59363C29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1ED7C6A0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EB990D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75B7904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3E5A81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222EEB7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2CB30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DCF780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A0FA8D1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CC200F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F6B9E3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461C84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C0F940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026EB7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24C8B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34F80F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1D40A7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A45FB0B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BCAD90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5B4713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C294F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D9CB9C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4199BB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B38748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59A1A8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B64C729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394C35" w14:textId="147230FD" w:rsidR="00637992" w:rsidRPr="005B518C" w:rsidRDefault="00BE0CDD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Cıva içeriği olan ürünlerin üret</w:t>
      </w:r>
      <w:r w:rsidR="00850707" w:rsidRPr="005B518C">
        <w:rPr>
          <w:rFonts w:ascii="Garamond" w:hAnsi="Garamond"/>
          <w:b/>
          <w:sz w:val="24"/>
        </w:rPr>
        <w:t>imi - Cıva içeren biyosidaller</w:t>
      </w:r>
      <w:r w:rsidRPr="005B518C">
        <w:rPr>
          <w:rFonts w:ascii="Garamond" w:hAnsi="Garamond"/>
          <w:b/>
          <w:sz w:val="24"/>
        </w:rPr>
        <w:t xml:space="preserve"> ve pestisitler</w:t>
      </w:r>
    </w:p>
    <w:p w14:paraId="682D6332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2331B468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0435C1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1CA46F1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4E2B48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4834621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0E0E2D0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B46918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0D4AEA6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7EE7D5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0E262A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7F0475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020938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34A980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2FB6BA9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26CF33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CC8CB7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4E32156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BCBEB9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8BAEE5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1656D23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6EDC599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91AB92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113D11B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665C8BB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D25D83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358"/>
        <w:gridCol w:w="2347"/>
        <w:gridCol w:w="2183"/>
      </w:tblGrid>
      <w:tr w:rsidR="00637992" w:rsidRPr="005B518C" w14:paraId="01F70B01" w14:textId="77777777" w:rsidTr="00BE0CDD">
        <w:tc>
          <w:tcPr>
            <w:tcW w:w="9072" w:type="dxa"/>
            <w:gridSpan w:val="4"/>
          </w:tcPr>
          <w:p w14:paraId="765A518A" w14:textId="2B96989F" w:rsidR="00637992" w:rsidRPr="005B518C" w:rsidRDefault="00BE0CDD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Cıva içeriği olan ürünlerin </w:t>
            </w:r>
            <w:r w:rsidR="00850707" w:rsidRPr="005B518C">
              <w:rPr>
                <w:rFonts w:ascii="Garamond" w:hAnsi="Garamond"/>
                <w:b/>
                <w:sz w:val="24"/>
              </w:rPr>
              <w:t>üretimi - Cıva içeren biyosidaller</w:t>
            </w:r>
            <w:r w:rsidRPr="005B518C">
              <w:rPr>
                <w:rFonts w:ascii="Garamond" w:hAnsi="Garamond"/>
                <w:b/>
                <w:sz w:val="24"/>
              </w:rPr>
              <w:t xml:space="preserve"> ve pestisitler</w:t>
            </w:r>
          </w:p>
        </w:tc>
      </w:tr>
      <w:tr w:rsidR="00BE0CDD" w:rsidRPr="005B518C" w14:paraId="1C88290C" w14:textId="77777777" w:rsidTr="00BE0CDD">
        <w:tc>
          <w:tcPr>
            <w:tcW w:w="4542" w:type="dxa"/>
            <w:gridSpan w:val="2"/>
          </w:tcPr>
          <w:p w14:paraId="7D6DE02E" w14:textId="5244B4C2" w:rsidR="00BE0CDD" w:rsidRPr="005B518C" w:rsidRDefault="00850707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4530" w:type="dxa"/>
            <w:gridSpan w:val="2"/>
          </w:tcPr>
          <w:p w14:paraId="7B3E351A" w14:textId="30D75F27" w:rsidR="00BE0CDD" w:rsidRPr="005B518C" w:rsidRDefault="00850707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durumunda</w:t>
            </w:r>
          </w:p>
        </w:tc>
      </w:tr>
      <w:tr w:rsidR="00BE0CDD" w:rsidRPr="005B518C" w14:paraId="4206D90F" w14:textId="77777777" w:rsidTr="00BE0CDD">
        <w:tc>
          <w:tcPr>
            <w:tcW w:w="2184" w:type="dxa"/>
          </w:tcPr>
          <w:p w14:paraId="2E9B7BEA" w14:textId="71134FD2" w:rsidR="00BE0CDD" w:rsidRPr="005B518C" w:rsidRDefault="00850707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Biyosidal</w:t>
            </w:r>
            <w:r w:rsidR="00BE0CDD" w:rsidRPr="005B518C">
              <w:rPr>
                <w:rFonts w:ascii="Garamond" w:hAnsi="Garamond"/>
                <w:b/>
                <w:sz w:val="24"/>
              </w:rPr>
              <w:t xml:space="preserve"> ve pestisit isimleri</w:t>
            </w:r>
          </w:p>
        </w:tc>
        <w:tc>
          <w:tcPr>
            <w:tcW w:w="2358" w:type="dxa"/>
          </w:tcPr>
          <w:p w14:paraId="1DED8F96" w14:textId="0D72340E" w:rsidR="00BE0CDD" w:rsidRPr="005B518C" w:rsidRDefault="00BE0CDD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miktarı, kg/y</w:t>
            </w:r>
          </w:p>
        </w:tc>
        <w:tc>
          <w:tcPr>
            <w:tcW w:w="2347" w:type="dxa"/>
          </w:tcPr>
          <w:p w14:paraId="3DAA1D39" w14:textId="4DE4A9F5" w:rsidR="00BE0CDD" w:rsidRPr="005B518C" w:rsidRDefault="00BE0CDD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miktarları</w:t>
            </w:r>
          </w:p>
        </w:tc>
        <w:tc>
          <w:tcPr>
            <w:tcW w:w="2183" w:type="dxa"/>
          </w:tcPr>
          <w:p w14:paraId="422FE23B" w14:textId="0C740B0B" w:rsidR="00BE0CDD" w:rsidRPr="005B518C" w:rsidRDefault="00850707" w:rsidP="00BE0CDD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İthalattaki cıva içeriği,</w:t>
            </w:r>
            <w:r w:rsidR="00BE0CDD" w:rsidRPr="005B518C">
              <w:rPr>
                <w:rFonts w:ascii="Garamond" w:hAnsi="Garamond"/>
                <w:b/>
                <w:sz w:val="24"/>
              </w:rPr>
              <w:t xml:space="preserve"> kg/y</w:t>
            </w:r>
          </w:p>
        </w:tc>
      </w:tr>
      <w:tr w:rsidR="00637992" w:rsidRPr="005B518C" w14:paraId="7401A397" w14:textId="77777777" w:rsidTr="00BE0CDD">
        <w:tc>
          <w:tcPr>
            <w:tcW w:w="2184" w:type="dxa"/>
          </w:tcPr>
          <w:p w14:paraId="1BC1F64F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8" w:type="dxa"/>
          </w:tcPr>
          <w:p w14:paraId="7B12F0B7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7" w:type="dxa"/>
          </w:tcPr>
          <w:p w14:paraId="20A98947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3" w:type="dxa"/>
          </w:tcPr>
          <w:p w14:paraId="230438BE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3E6ACFC5" w14:textId="77777777" w:rsidTr="00BE0CDD">
        <w:tc>
          <w:tcPr>
            <w:tcW w:w="2184" w:type="dxa"/>
          </w:tcPr>
          <w:p w14:paraId="7DEDDE80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8" w:type="dxa"/>
          </w:tcPr>
          <w:p w14:paraId="297DBE13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7" w:type="dxa"/>
          </w:tcPr>
          <w:p w14:paraId="57F1B631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3" w:type="dxa"/>
          </w:tcPr>
          <w:p w14:paraId="6EE76717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0452D6FB" w14:textId="77777777" w:rsidTr="00BE0CDD">
        <w:tc>
          <w:tcPr>
            <w:tcW w:w="2184" w:type="dxa"/>
          </w:tcPr>
          <w:p w14:paraId="22B1A07E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8" w:type="dxa"/>
          </w:tcPr>
          <w:p w14:paraId="1366D925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7" w:type="dxa"/>
          </w:tcPr>
          <w:p w14:paraId="6BA50BF9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3" w:type="dxa"/>
          </w:tcPr>
          <w:p w14:paraId="35C93DC1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11E924BA" w14:textId="77777777" w:rsidTr="00BE0CDD">
        <w:tc>
          <w:tcPr>
            <w:tcW w:w="2184" w:type="dxa"/>
          </w:tcPr>
          <w:p w14:paraId="790E01B2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8" w:type="dxa"/>
          </w:tcPr>
          <w:p w14:paraId="2963F171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7" w:type="dxa"/>
          </w:tcPr>
          <w:p w14:paraId="7A32458D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3" w:type="dxa"/>
          </w:tcPr>
          <w:p w14:paraId="75A339B1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79DA2B3D" w14:textId="77777777" w:rsidTr="00BE0CDD">
        <w:tc>
          <w:tcPr>
            <w:tcW w:w="2184" w:type="dxa"/>
          </w:tcPr>
          <w:p w14:paraId="3832BCED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8" w:type="dxa"/>
          </w:tcPr>
          <w:p w14:paraId="0D86A345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7" w:type="dxa"/>
          </w:tcPr>
          <w:p w14:paraId="01325960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3" w:type="dxa"/>
          </w:tcPr>
          <w:p w14:paraId="039B5A0C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41B9C74B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F1F53B4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DAD07F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87D6324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512F1A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88B5CF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B3BD55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735EE3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0C11B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107ED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DF8E8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6C556A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F15CB6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22A188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FC87C2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F0C93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64DFA3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9E425B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87AB7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CA6AE5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73AB88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788602B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DE0A57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3F98B4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CD1F6DA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F7CB49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63E6AEF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995499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829813" w14:textId="1F1D1665" w:rsidR="00637992" w:rsidRPr="005B518C" w:rsidRDefault="00BE0CDD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Cıva içeriği olan ürünlerin üretimi - Cıvalı boyalar</w:t>
      </w:r>
    </w:p>
    <w:p w14:paraId="4FD36CA0" w14:textId="77777777" w:rsidR="00BE0CDD" w:rsidRPr="005B518C" w:rsidRDefault="00BE0CDD" w:rsidP="00637992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287A932A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4910E6F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50EC555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16C738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3898972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CC9941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593C90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194994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34C873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C43C30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4E9E8B2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020D52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9EC507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19D7353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E8E734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69EC53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03FF91F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D923C9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9EA96B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77A4851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E5F3BE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E2C1FA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DC875E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268B420D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71BADF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11AE828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2362"/>
        <w:gridCol w:w="2352"/>
        <w:gridCol w:w="2187"/>
      </w:tblGrid>
      <w:tr w:rsidR="00637992" w:rsidRPr="005B518C" w14:paraId="04B5BCDC" w14:textId="77777777" w:rsidTr="0075505F">
        <w:tc>
          <w:tcPr>
            <w:tcW w:w="9072" w:type="dxa"/>
            <w:gridSpan w:val="4"/>
          </w:tcPr>
          <w:p w14:paraId="30493CFF" w14:textId="73B071E9" w:rsidR="00637992" w:rsidRPr="005B518C" w:rsidRDefault="0075505F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içeriği olan ürünlerin üretimi - Cıvalı boyalar</w:t>
            </w:r>
          </w:p>
        </w:tc>
      </w:tr>
      <w:tr w:rsidR="0075505F" w:rsidRPr="005B518C" w14:paraId="02BBA46B" w14:textId="77777777" w:rsidTr="0075505F">
        <w:tc>
          <w:tcPr>
            <w:tcW w:w="4533" w:type="dxa"/>
            <w:gridSpan w:val="2"/>
          </w:tcPr>
          <w:p w14:paraId="4B1AFC91" w14:textId="36CA2285" w:rsidR="0075505F" w:rsidRPr="005B518C" w:rsidRDefault="00850707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4539" w:type="dxa"/>
            <w:gridSpan w:val="2"/>
          </w:tcPr>
          <w:p w14:paraId="65582CCD" w14:textId="717D0A12" w:rsidR="0075505F" w:rsidRPr="005B518C" w:rsidRDefault="00850707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Durumunda</w:t>
            </w:r>
          </w:p>
        </w:tc>
      </w:tr>
      <w:tr w:rsidR="0075505F" w:rsidRPr="005B518C" w14:paraId="466FF4CB" w14:textId="77777777" w:rsidTr="0075505F">
        <w:tc>
          <w:tcPr>
            <w:tcW w:w="2171" w:type="dxa"/>
          </w:tcPr>
          <w:p w14:paraId="739F5E95" w14:textId="755B997C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Boya çeşidi</w:t>
            </w:r>
          </w:p>
        </w:tc>
        <w:tc>
          <w:tcPr>
            <w:tcW w:w="2362" w:type="dxa"/>
          </w:tcPr>
          <w:p w14:paraId="43FC5F6F" w14:textId="6C0535F0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miktarı, kg/y</w:t>
            </w:r>
          </w:p>
        </w:tc>
        <w:tc>
          <w:tcPr>
            <w:tcW w:w="2352" w:type="dxa"/>
          </w:tcPr>
          <w:p w14:paraId="43E6060F" w14:textId="71B91DAA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miktarları</w:t>
            </w:r>
          </w:p>
        </w:tc>
        <w:tc>
          <w:tcPr>
            <w:tcW w:w="2187" w:type="dxa"/>
          </w:tcPr>
          <w:p w14:paraId="6A833408" w14:textId="252876BC" w:rsidR="0075505F" w:rsidRPr="005B518C" w:rsidRDefault="00850707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İthalattaki cıva içeriği </w:t>
            </w:r>
            <w:r w:rsidR="0075505F" w:rsidRPr="005B518C">
              <w:rPr>
                <w:rFonts w:ascii="Garamond" w:hAnsi="Garamond"/>
                <w:b/>
                <w:sz w:val="24"/>
              </w:rPr>
              <w:t>kg/y</w:t>
            </w:r>
          </w:p>
        </w:tc>
      </w:tr>
      <w:tr w:rsidR="00637992" w:rsidRPr="005B518C" w14:paraId="2E2E36C7" w14:textId="77777777" w:rsidTr="0075505F">
        <w:tc>
          <w:tcPr>
            <w:tcW w:w="2171" w:type="dxa"/>
          </w:tcPr>
          <w:p w14:paraId="500EDA13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62" w:type="dxa"/>
          </w:tcPr>
          <w:p w14:paraId="64D0EBEF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2" w:type="dxa"/>
          </w:tcPr>
          <w:p w14:paraId="3DF81248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7" w:type="dxa"/>
          </w:tcPr>
          <w:p w14:paraId="70E2218E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4151FC61" w14:textId="77777777" w:rsidTr="0075505F">
        <w:tc>
          <w:tcPr>
            <w:tcW w:w="2171" w:type="dxa"/>
          </w:tcPr>
          <w:p w14:paraId="3DF8433D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62" w:type="dxa"/>
          </w:tcPr>
          <w:p w14:paraId="783857EB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2" w:type="dxa"/>
          </w:tcPr>
          <w:p w14:paraId="2491CDA1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7" w:type="dxa"/>
          </w:tcPr>
          <w:p w14:paraId="088A6BB0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5123C7E8" w14:textId="77777777" w:rsidTr="0075505F">
        <w:tc>
          <w:tcPr>
            <w:tcW w:w="2171" w:type="dxa"/>
          </w:tcPr>
          <w:p w14:paraId="014BECFC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62" w:type="dxa"/>
          </w:tcPr>
          <w:p w14:paraId="58CF278F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2" w:type="dxa"/>
          </w:tcPr>
          <w:p w14:paraId="1E2D72A4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7" w:type="dxa"/>
          </w:tcPr>
          <w:p w14:paraId="5093CCC7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125E6BC4" w14:textId="77777777" w:rsidTr="0075505F">
        <w:tc>
          <w:tcPr>
            <w:tcW w:w="2171" w:type="dxa"/>
          </w:tcPr>
          <w:p w14:paraId="64B8F269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62" w:type="dxa"/>
          </w:tcPr>
          <w:p w14:paraId="26388BE6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2" w:type="dxa"/>
          </w:tcPr>
          <w:p w14:paraId="625BC3A7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7" w:type="dxa"/>
          </w:tcPr>
          <w:p w14:paraId="756DDA59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4E7F7322" w14:textId="77777777" w:rsidTr="0075505F">
        <w:tc>
          <w:tcPr>
            <w:tcW w:w="2171" w:type="dxa"/>
          </w:tcPr>
          <w:p w14:paraId="4B58F32D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62" w:type="dxa"/>
          </w:tcPr>
          <w:p w14:paraId="2E75EF4C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2" w:type="dxa"/>
          </w:tcPr>
          <w:p w14:paraId="7D6A0A4D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7" w:type="dxa"/>
          </w:tcPr>
          <w:p w14:paraId="681A280D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0A70B539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0E50554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0A3525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A586CF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31A024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2D98954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7625E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99905F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F446AD9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C3D49C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9C02CFB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C8A5787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4C8E50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FC7CB6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49304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4CEE02D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F7AEEE6" w14:textId="77777777" w:rsidR="00FE1205" w:rsidRPr="005B518C" w:rsidRDefault="00FE1205" w:rsidP="00FE120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2BAB26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9B9553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5BC958D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51901F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ABEC21" w14:textId="69647EA1" w:rsidR="00637992" w:rsidRPr="005B518C" w:rsidRDefault="0075505F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Cıva içeriği olan ürünlerin üretimi - Cıva içeriğine sahip cilt aydınlatıcı kremler ve sabunlar</w:t>
      </w:r>
    </w:p>
    <w:p w14:paraId="6F8E910A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1E0596F5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4B5F31C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4295D9F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77CEB8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6E65630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A410DD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9D7B67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337FD5F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0731154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CBC12F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631951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2FDEFB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10B208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22EC016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47BEB3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2E2CA2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01736F2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C54EB1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0FC1BE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42C6B68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6449A7C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0CC15A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7068171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78B5D3DB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8D6799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6"/>
        <w:gridCol w:w="2358"/>
        <w:gridCol w:w="2346"/>
        <w:gridCol w:w="2182"/>
      </w:tblGrid>
      <w:tr w:rsidR="00637992" w:rsidRPr="005B518C" w14:paraId="7C965BD5" w14:textId="77777777" w:rsidTr="0075505F">
        <w:tc>
          <w:tcPr>
            <w:tcW w:w="9072" w:type="dxa"/>
            <w:gridSpan w:val="4"/>
          </w:tcPr>
          <w:p w14:paraId="35CC6047" w14:textId="7E468DA1" w:rsidR="00637992" w:rsidRPr="005B518C" w:rsidRDefault="0075505F" w:rsidP="0063799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 içeriği olan ürünlerin üretimi - Cıva içeriğine sahip cilt aydınlatıcı kremler ve sabunlar</w:t>
            </w:r>
          </w:p>
        </w:tc>
      </w:tr>
      <w:tr w:rsidR="0075505F" w:rsidRPr="005B518C" w14:paraId="33A7DAA4" w14:textId="77777777" w:rsidTr="0075505F">
        <w:tc>
          <w:tcPr>
            <w:tcW w:w="4544" w:type="dxa"/>
            <w:gridSpan w:val="2"/>
          </w:tcPr>
          <w:p w14:paraId="2F4DE4A1" w14:textId="68A26FE4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4528" w:type="dxa"/>
            <w:gridSpan w:val="2"/>
          </w:tcPr>
          <w:p w14:paraId="5A48BDD8" w14:textId="5D62A95B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durumunda</w:t>
            </w:r>
          </w:p>
        </w:tc>
      </w:tr>
      <w:tr w:rsidR="0075505F" w:rsidRPr="005B518C" w14:paraId="00624C79" w14:textId="77777777" w:rsidTr="0075505F">
        <w:tc>
          <w:tcPr>
            <w:tcW w:w="2186" w:type="dxa"/>
          </w:tcPr>
          <w:p w14:paraId="497B90E1" w14:textId="2BE1DB32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Cilt aydınlatıcı kremler ve sabunlar</w:t>
            </w:r>
          </w:p>
        </w:tc>
        <w:tc>
          <w:tcPr>
            <w:tcW w:w="2358" w:type="dxa"/>
          </w:tcPr>
          <w:p w14:paraId="2471F6A2" w14:textId="3FDF9655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miktarı, kg/y</w:t>
            </w:r>
          </w:p>
        </w:tc>
        <w:tc>
          <w:tcPr>
            <w:tcW w:w="2346" w:type="dxa"/>
          </w:tcPr>
          <w:p w14:paraId="430F7819" w14:textId="63083CBF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miktarları</w:t>
            </w:r>
          </w:p>
        </w:tc>
        <w:tc>
          <w:tcPr>
            <w:tcW w:w="2182" w:type="dxa"/>
          </w:tcPr>
          <w:p w14:paraId="437F295A" w14:textId="3C1BC584" w:rsidR="0075505F" w:rsidRPr="005B518C" w:rsidRDefault="0075505F" w:rsidP="0075505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Üretim için kullanılan cıva miktarı, kg/y</w:t>
            </w:r>
          </w:p>
        </w:tc>
      </w:tr>
      <w:tr w:rsidR="00637992" w:rsidRPr="005B518C" w14:paraId="3B3A2AC6" w14:textId="77777777" w:rsidTr="0075505F">
        <w:tc>
          <w:tcPr>
            <w:tcW w:w="2186" w:type="dxa"/>
          </w:tcPr>
          <w:p w14:paraId="561C6B36" w14:textId="0D992DA5" w:rsidR="00637992" w:rsidRPr="005B518C" w:rsidRDefault="0075505F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Krem</w:t>
            </w:r>
          </w:p>
        </w:tc>
        <w:tc>
          <w:tcPr>
            <w:tcW w:w="2358" w:type="dxa"/>
          </w:tcPr>
          <w:p w14:paraId="1B49EBBC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6" w:type="dxa"/>
          </w:tcPr>
          <w:p w14:paraId="7DE5497C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2" w:type="dxa"/>
          </w:tcPr>
          <w:p w14:paraId="6041111B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3B45488F" w14:textId="77777777" w:rsidTr="0075505F">
        <w:tc>
          <w:tcPr>
            <w:tcW w:w="2186" w:type="dxa"/>
          </w:tcPr>
          <w:p w14:paraId="4187D255" w14:textId="5B35D5FE" w:rsidR="00637992" w:rsidRPr="005B518C" w:rsidRDefault="00637992" w:rsidP="0075505F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S</w:t>
            </w:r>
            <w:r w:rsidR="0075505F" w:rsidRPr="005B518C">
              <w:rPr>
                <w:rFonts w:ascii="Garamond" w:hAnsi="Garamond"/>
                <w:sz w:val="24"/>
              </w:rPr>
              <w:t>abun</w:t>
            </w:r>
          </w:p>
        </w:tc>
        <w:tc>
          <w:tcPr>
            <w:tcW w:w="2358" w:type="dxa"/>
          </w:tcPr>
          <w:p w14:paraId="129CF002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6" w:type="dxa"/>
          </w:tcPr>
          <w:p w14:paraId="29B02A23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2" w:type="dxa"/>
          </w:tcPr>
          <w:p w14:paraId="664D3709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2EDE2A8E" w14:textId="77777777" w:rsidTr="0075505F">
        <w:tc>
          <w:tcPr>
            <w:tcW w:w="2186" w:type="dxa"/>
          </w:tcPr>
          <w:p w14:paraId="6BFD6C30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8" w:type="dxa"/>
          </w:tcPr>
          <w:p w14:paraId="742C7042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6" w:type="dxa"/>
          </w:tcPr>
          <w:p w14:paraId="67DB99DF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2" w:type="dxa"/>
          </w:tcPr>
          <w:p w14:paraId="6EAAF0A0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67AB4C3A" w14:textId="77777777" w:rsidTr="0075505F">
        <w:tc>
          <w:tcPr>
            <w:tcW w:w="2186" w:type="dxa"/>
          </w:tcPr>
          <w:p w14:paraId="1C1349F4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8" w:type="dxa"/>
          </w:tcPr>
          <w:p w14:paraId="2B08CA3E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6" w:type="dxa"/>
          </w:tcPr>
          <w:p w14:paraId="0B4373A2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2" w:type="dxa"/>
          </w:tcPr>
          <w:p w14:paraId="35B7CFCA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37992" w:rsidRPr="005B518C" w14:paraId="63220742" w14:textId="77777777" w:rsidTr="0075505F">
        <w:tc>
          <w:tcPr>
            <w:tcW w:w="2186" w:type="dxa"/>
          </w:tcPr>
          <w:p w14:paraId="319830BA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58" w:type="dxa"/>
          </w:tcPr>
          <w:p w14:paraId="36921960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346" w:type="dxa"/>
          </w:tcPr>
          <w:p w14:paraId="1DE44E7F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2182" w:type="dxa"/>
          </w:tcPr>
          <w:p w14:paraId="5AA410B6" w14:textId="77777777" w:rsidR="00637992" w:rsidRPr="005B518C" w:rsidRDefault="00637992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2B7D5375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F7793D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F2C273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1A6C7A" w14:textId="77777777" w:rsidR="00637992" w:rsidRPr="005B518C" w:rsidRDefault="0063799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1C065BA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0B6F81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C18706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65BEE2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58A571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ACFA283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9A59DA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E75C701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603DC9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2F52B6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EC21A90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81E612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641FA0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51E03DB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86D461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8E75AF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45C2DF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151A813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A9AA2E" w14:textId="77777777" w:rsidR="00D81CC2" w:rsidRPr="005B518C" w:rsidRDefault="00D81CC2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C84F25A" w14:textId="77777777" w:rsidR="00951CC3" w:rsidRPr="005B518C" w:rsidRDefault="00951CC3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08372FF" w14:textId="12E6F068" w:rsidR="00637992" w:rsidRPr="005B518C" w:rsidRDefault="0075505F" w:rsidP="007A4356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Kategori: Atık arıtma ve geri dönüşüm</w:t>
      </w:r>
    </w:p>
    <w:p w14:paraId="51416D43" w14:textId="77777777" w:rsidR="0075505F" w:rsidRPr="005B518C" w:rsidRDefault="0075505F" w:rsidP="0063799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FDEFCB" w14:textId="77777777" w:rsidR="00E5076C" w:rsidRPr="005B518C" w:rsidRDefault="00E5076C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EE4EF73" w14:textId="77777777" w:rsidR="00E5076C" w:rsidRPr="005B518C" w:rsidRDefault="00E5076C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7655" w:type="dxa"/>
        <w:tblInd w:w="817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E348D2" w:rsidRPr="005B518C" w14:paraId="22F28D01" w14:textId="77777777" w:rsidTr="000A0326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14:paraId="19EDFD2C" w14:textId="593A934E" w:rsidR="00E348D2" w:rsidRPr="005B518C" w:rsidRDefault="00FD655E" w:rsidP="00E348D2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Metallerin geri dönüşümü</w:t>
            </w:r>
          </w:p>
        </w:tc>
        <w:tc>
          <w:tcPr>
            <w:tcW w:w="2268" w:type="dxa"/>
            <w:tcBorders>
              <w:right w:val="nil"/>
            </w:tcBorders>
          </w:tcPr>
          <w:p w14:paraId="5A164219" w14:textId="56645317" w:rsidR="00E348D2" w:rsidRPr="005B518C" w:rsidRDefault="00FD655E" w:rsidP="00E348D2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Kategori Referansı</w:t>
            </w:r>
            <w:r w:rsidR="00100D2D">
              <w:rPr>
                <w:rFonts w:ascii="Garamond" w:hAnsi="Garamond"/>
                <w:b/>
                <w:sz w:val="20"/>
              </w:rPr>
              <w:t>*</w:t>
            </w:r>
          </w:p>
        </w:tc>
      </w:tr>
      <w:tr w:rsidR="00E348D2" w:rsidRPr="005B518C" w14:paraId="2BA9BA31" w14:textId="77777777" w:rsidTr="000A0326">
        <w:tc>
          <w:tcPr>
            <w:tcW w:w="5387" w:type="dxa"/>
            <w:tcBorders>
              <w:left w:val="nil"/>
            </w:tcBorders>
          </w:tcPr>
          <w:p w14:paraId="4E18239F" w14:textId="725BCDA1" w:rsidR="00E348D2" w:rsidRPr="005B518C" w:rsidRDefault="005A119C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4.1.</w:t>
            </w:r>
            <w:r w:rsidR="00FD655E" w:rsidRPr="005B518C">
              <w:rPr>
                <w:rFonts w:ascii="Garamond" w:hAnsi="Garamond"/>
                <w:sz w:val="20"/>
              </w:rPr>
              <w:t>Geri dönüştürülmüş cıva üretimi ("ikincil üretim")</w:t>
            </w:r>
          </w:p>
        </w:tc>
        <w:tc>
          <w:tcPr>
            <w:tcW w:w="2268" w:type="dxa"/>
            <w:tcBorders>
              <w:right w:val="nil"/>
            </w:tcBorders>
          </w:tcPr>
          <w:p w14:paraId="0F1B76D0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5.7.1</w:t>
            </w:r>
          </w:p>
        </w:tc>
      </w:tr>
      <w:tr w:rsidR="00E348D2" w:rsidRPr="005B518C" w14:paraId="1617D518" w14:textId="77777777" w:rsidTr="000A0326">
        <w:tc>
          <w:tcPr>
            <w:tcW w:w="5387" w:type="dxa"/>
            <w:tcBorders>
              <w:left w:val="nil"/>
            </w:tcBorders>
          </w:tcPr>
          <w:p w14:paraId="2958BF39" w14:textId="46EC8469" w:rsidR="00E348D2" w:rsidRPr="005B518C" w:rsidRDefault="005A119C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4.2.</w:t>
            </w:r>
            <w:r w:rsidR="00850707" w:rsidRPr="005B518C">
              <w:rPr>
                <w:rFonts w:ascii="Garamond" w:hAnsi="Garamond"/>
                <w:sz w:val="20"/>
              </w:rPr>
              <w:t>Geri dönüştürülmüş</w:t>
            </w:r>
            <w:r w:rsidR="00FD655E" w:rsidRPr="005B518C">
              <w:rPr>
                <w:rFonts w:ascii="Garamond" w:hAnsi="Garamond"/>
                <w:sz w:val="20"/>
              </w:rPr>
              <w:t xml:space="preserve"> demirli metallerin üretimi (demir ve çelik)</w:t>
            </w:r>
          </w:p>
        </w:tc>
        <w:tc>
          <w:tcPr>
            <w:tcW w:w="2268" w:type="dxa"/>
            <w:tcBorders>
              <w:right w:val="nil"/>
            </w:tcBorders>
          </w:tcPr>
          <w:p w14:paraId="4CACA3E1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5.7.2</w:t>
            </w:r>
          </w:p>
        </w:tc>
      </w:tr>
      <w:tr w:rsidR="00E348D2" w:rsidRPr="005B518C" w14:paraId="421C185A" w14:textId="77777777" w:rsidTr="000A0326">
        <w:tc>
          <w:tcPr>
            <w:tcW w:w="5387" w:type="dxa"/>
            <w:tcBorders>
              <w:left w:val="nil"/>
            </w:tcBorders>
          </w:tcPr>
          <w:p w14:paraId="2B56B1D7" w14:textId="5522CA74" w:rsidR="00E348D2" w:rsidRPr="005B518C" w:rsidRDefault="00FD655E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Atık yakma</w:t>
            </w:r>
          </w:p>
        </w:tc>
        <w:tc>
          <w:tcPr>
            <w:tcW w:w="2268" w:type="dxa"/>
            <w:tcBorders>
              <w:right w:val="nil"/>
            </w:tcBorders>
          </w:tcPr>
          <w:p w14:paraId="37F160D2" w14:textId="77777777" w:rsidR="00E348D2" w:rsidRPr="005B518C" w:rsidRDefault="00E348D2" w:rsidP="00E348D2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E348D2" w:rsidRPr="005B518C" w14:paraId="168B387F" w14:textId="77777777" w:rsidTr="000A0326">
        <w:tc>
          <w:tcPr>
            <w:tcW w:w="5387" w:type="dxa"/>
            <w:tcBorders>
              <w:left w:val="nil"/>
            </w:tcBorders>
          </w:tcPr>
          <w:p w14:paraId="4ADF1A26" w14:textId="7AA091C6" w:rsidR="00E348D2" w:rsidRPr="005B518C" w:rsidRDefault="005A119C" w:rsidP="006E457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4.3.</w:t>
            </w:r>
            <w:r w:rsidR="00FD655E" w:rsidRPr="005B518C">
              <w:rPr>
                <w:rFonts w:ascii="Garamond" w:hAnsi="Garamond"/>
                <w:sz w:val="20"/>
              </w:rPr>
              <w:t>Belediye atıkların yakılması</w:t>
            </w:r>
          </w:p>
        </w:tc>
        <w:tc>
          <w:tcPr>
            <w:tcW w:w="2268" w:type="dxa"/>
            <w:tcBorders>
              <w:right w:val="nil"/>
            </w:tcBorders>
          </w:tcPr>
          <w:p w14:paraId="6BFAFB65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5.8.1</w:t>
            </w:r>
          </w:p>
        </w:tc>
      </w:tr>
      <w:tr w:rsidR="00E348D2" w:rsidRPr="005B518C" w14:paraId="7C91887B" w14:textId="77777777" w:rsidTr="000A0326">
        <w:tc>
          <w:tcPr>
            <w:tcW w:w="5387" w:type="dxa"/>
            <w:tcBorders>
              <w:left w:val="nil"/>
            </w:tcBorders>
          </w:tcPr>
          <w:p w14:paraId="76031BB4" w14:textId="7D054CC4" w:rsidR="00E348D2" w:rsidRPr="005B518C" w:rsidRDefault="005A119C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4.4.</w:t>
            </w:r>
            <w:r w:rsidR="00FD655E" w:rsidRPr="005B518C">
              <w:rPr>
                <w:rFonts w:ascii="Garamond" w:hAnsi="Garamond"/>
                <w:sz w:val="20"/>
              </w:rPr>
              <w:t>Tehlikeli atıkların yakılması</w:t>
            </w:r>
          </w:p>
        </w:tc>
        <w:tc>
          <w:tcPr>
            <w:tcW w:w="2268" w:type="dxa"/>
            <w:tcBorders>
              <w:right w:val="nil"/>
            </w:tcBorders>
          </w:tcPr>
          <w:p w14:paraId="704AB1BD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5.8.2</w:t>
            </w:r>
          </w:p>
        </w:tc>
      </w:tr>
      <w:tr w:rsidR="00E348D2" w:rsidRPr="005B518C" w14:paraId="12588D7E" w14:textId="77777777" w:rsidTr="000A0326">
        <w:tc>
          <w:tcPr>
            <w:tcW w:w="5387" w:type="dxa"/>
            <w:tcBorders>
              <w:left w:val="nil"/>
            </w:tcBorders>
          </w:tcPr>
          <w:p w14:paraId="762DDB61" w14:textId="4F5EF483" w:rsidR="00E348D2" w:rsidRPr="005B518C" w:rsidRDefault="005A119C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4.5.</w:t>
            </w:r>
            <w:r w:rsidR="00FD655E" w:rsidRPr="005B518C">
              <w:rPr>
                <w:rFonts w:ascii="Garamond" w:hAnsi="Garamond"/>
                <w:sz w:val="20"/>
              </w:rPr>
              <w:t>Tıbbi atıkların yakılması</w:t>
            </w:r>
          </w:p>
        </w:tc>
        <w:tc>
          <w:tcPr>
            <w:tcW w:w="2268" w:type="dxa"/>
            <w:tcBorders>
              <w:right w:val="nil"/>
            </w:tcBorders>
          </w:tcPr>
          <w:p w14:paraId="58460C73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5.8.3</w:t>
            </w:r>
          </w:p>
        </w:tc>
      </w:tr>
      <w:tr w:rsidR="00E348D2" w:rsidRPr="005B518C" w14:paraId="22C96F1E" w14:textId="77777777" w:rsidTr="000A0326">
        <w:tc>
          <w:tcPr>
            <w:tcW w:w="5387" w:type="dxa"/>
            <w:tcBorders>
              <w:left w:val="nil"/>
            </w:tcBorders>
          </w:tcPr>
          <w:p w14:paraId="6A38DBF5" w14:textId="08D7226E" w:rsidR="00E348D2" w:rsidRPr="005B518C" w:rsidRDefault="005A119C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4.6.</w:t>
            </w:r>
            <w:r w:rsidR="006E4574" w:rsidRPr="005B518C">
              <w:rPr>
                <w:rFonts w:ascii="Garamond" w:hAnsi="Garamond"/>
                <w:sz w:val="20"/>
              </w:rPr>
              <w:t>Arıtma</w:t>
            </w:r>
            <w:r w:rsidR="00701D92" w:rsidRPr="005B518C">
              <w:rPr>
                <w:rFonts w:ascii="Garamond" w:hAnsi="Garamond"/>
                <w:sz w:val="20"/>
              </w:rPr>
              <w:t xml:space="preserve"> çamuru yakma</w:t>
            </w:r>
          </w:p>
        </w:tc>
        <w:tc>
          <w:tcPr>
            <w:tcW w:w="2268" w:type="dxa"/>
            <w:tcBorders>
              <w:right w:val="nil"/>
            </w:tcBorders>
          </w:tcPr>
          <w:p w14:paraId="225B4742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5.8.4</w:t>
            </w:r>
          </w:p>
        </w:tc>
      </w:tr>
      <w:tr w:rsidR="00E348D2" w:rsidRPr="005B518C" w14:paraId="1C03BA23" w14:textId="77777777" w:rsidTr="000A0326">
        <w:tc>
          <w:tcPr>
            <w:tcW w:w="5387" w:type="dxa"/>
            <w:tcBorders>
              <w:left w:val="nil"/>
            </w:tcBorders>
          </w:tcPr>
          <w:p w14:paraId="24B897F5" w14:textId="40508B76" w:rsidR="00E348D2" w:rsidRPr="005B518C" w:rsidRDefault="005A119C" w:rsidP="006E4574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4.7.</w:t>
            </w:r>
            <w:r w:rsidR="006E4574" w:rsidRPr="005B518C">
              <w:rPr>
                <w:rFonts w:ascii="Garamond" w:hAnsi="Garamond"/>
                <w:sz w:val="20"/>
              </w:rPr>
              <w:t xml:space="preserve">Açık alanda atık </w:t>
            </w:r>
            <w:r w:rsidR="00D97DB9" w:rsidRPr="005B518C">
              <w:rPr>
                <w:rFonts w:ascii="Garamond" w:hAnsi="Garamond"/>
                <w:sz w:val="20"/>
              </w:rPr>
              <w:t>yakma</w:t>
            </w:r>
            <w:r w:rsidR="003F67FC" w:rsidRPr="005B518C">
              <w:rPr>
                <w:rFonts w:ascii="Garamond" w:hAnsi="Garamond"/>
                <w:sz w:val="20"/>
              </w:rPr>
              <w:t xml:space="preserve"> </w:t>
            </w:r>
            <w:r w:rsidR="00850707" w:rsidRPr="005B518C">
              <w:rPr>
                <w:rFonts w:ascii="Garamond" w:hAnsi="Garamond"/>
                <w:sz w:val="20"/>
              </w:rPr>
              <w:t>(</w:t>
            </w:r>
            <w:r w:rsidR="006E4574" w:rsidRPr="005B518C">
              <w:rPr>
                <w:rFonts w:ascii="Garamond" w:hAnsi="Garamond"/>
                <w:sz w:val="20"/>
              </w:rPr>
              <w:t>düzensiz döküm sahalarında gayri resmi olarak)</w:t>
            </w:r>
          </w:p>
        </w:tc>
        <w:tc>
          <w:tcPr>
            <w:tcW w:w="2268" w:type="dxa"/>
            <w:tcBorders>
              <w:right w:val="nil"/>
            </w:tcBorders>
          </w:tcPr>
          <w:p w14:paraId="58AA6579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5.8.5</w:t>
            </w:r>
          </w:p>
        </w:tc>
      </w:tr>
      <w:tr w:rsidR="00E348D2" w:rsidRPr="005B518C" w14:paraId="0872BFAE" w14:textId="77777777" w:rsidTr="000A0326">
        <w:tc>
          <w:tcPr>
            <w:tcW w:w="5387" w:type="dxa"/>
            <w:tcBorders>
              <w:left w:val="nil"/>
            </w:tcBorders>
          </w:tcPr>
          <w:p w14:paraId="560888C3" w14:textId="40CA5A84" w:rsidR="00E348D2" w:rsidRPr="005B518C" w:rsidRDefault="00DD4165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Atık </w:t>
            </w:r>
            <w:r w:rsidR="003F67FC" w:rsidRPr="005B518C">
              <w:rPr>
                <w:rFonts w:ascii="Garamond" w:hAnsi="Garamond"/>
                <w:b/>
                <w:sz w:val="20"/>
              </w:rPr>
              <w:t>depolama</w:t>
            </w:r>
          </w:p>
        </w:tc>
        <w:tc>
          <w:tcPr>
            <w:tcW w:w="2268" w:type="dxa"/>
            <w:tcBorders>
              <w:right w:val="nil"/>
            </w:tcBorders>
          </w:tcPr>
          <w:p w14:paraId="20737596" w14:textId="77777777" w:rsidR="00E348D2" w:rsidRPr="005B518C" w:rsidRDefault="00E348D2" w:rsidP="00E348D2">
            <w:pPr>
              <w:spacing w:before="60" w:after="60"/>
              <w:jc w:val="center"/>
              <w:rPr>
                <w:rFonts w:ascii="Garamond" w:hAnsi="Garamond"/>
              </w:rPr>
            </w:pPr>
          </w:p>
        </w:tc>
      </w:tr>
      <w:tr w:rsidR="00E348D2" w:rsidRPr="005B518C" w14:paraId="4EFE43A9" w14:textId="77777777" w:rsidTr="000A0326">
        <w:tc>
          <w:tcPr>
            <w:tcW w:w="5387" w:type="dxa"/>
            <w:tcBorders>
              <w:left w:val="nil"/>
            </w:tcBorders>
          </w:tcPr>
          <w:p w14:paraId="353034ED" w14:textId="6D02FBDD" w:rsidR="00E348D2" w:rsidRPr="005B518C" w:rsidRDefault="005A119C" w:rsidP="00DD4165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4.8.</w:t>
            </w:r>
            <w:r w:rsidR="00850707" w:rsidRPr="005B518C">
              <w:rPr>
                <w:rFonts w:ascii="Garamond" w:hAnsi="Garamond"/>
                <w:sz w:val="20"/>
              </w:rPr>
              <w:t xml:space="preserve">düzenli </w:t>
            </w:r>
            <w:r w:rsidR="00DD4165" w:rsidRPr="005B518C">
              <w:rPr>
                <w:rFonts w:ascii="Garamond" w:hAnsi="Garamond"/>
                <w:sz w:val="20"/>
              </w:rPr>
              <w:t>depolama</w:t>
            </w:r>
          </w:p>
        </w:tc>
        <w:tc>
          <w:tcPr>
            <w:tcW w:w="2268" w:type="dxa"/>
            <w:tcBorders>
              <w:right w:val="nil"/>
            </w:tcBorders>
          </w:tcPr>
          <w:p w14:paraId="156B4337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5.9.1</w:t>
            </w:r>
          </w:p>
        </w:tc>
      </w:tr>
      <w:tr w:rsidR="00E348D2" w:rsidRPr="005B518C" w14:paraId="6B1B00E8" w14:textId="77777777" w:rsidTr="000A0326">
        <w:tc>
          <w:tcPr>
            <w:tcW w:w="5387" w:type="dxa"/>
            <w:tcBorders>
              <w:left w:val="nil"/>
            </w:tcBorders>
          </w:tcPr>
          <w:p w14:paraId="0B768A75" w14:textId="268550DC" w:rsidR="00E348D2" w:rsidRPr="005B518C" w:rsidRDefault="005A119C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4.9.</w:t>
            </w:r>
            <w:r w:rsidR="00DD4165" w:rsidRPr="005B518C">
              <w:rPr>
                <w:rFonts w:ascii="Garamond" w:hAnsi="Garamond"/>
                <w:sz w:val="20"/>
              </w:rPr>
              <w:t>Düzensiz döküm</w:t>
            </w:r>
          </w:p>
        </w:tc>
        <w:tc>
          <w:tcPr>
            <w:tcW w:w="2268" w:type="dxa"/>
            <w:tcBorders>
              <w:right w:val="nil"/>
            </w:tcBorders>
          </w:tcPr>
          <w:p w14:paraId="5DAA58BC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5.9.4</w:t>
            </w:r>
          </w:p>
        </w:tc>
      </w:tr>
      <w:tr w:rsidR="00E348D2" w:rsidRPr="005B518C" w14:paraId="192301A9" w14:textId="77777777" w:rsidTr="000A0326">
        <w:tc>
          <w:tcPr>
            <w:tcW w:w="5387" w:type="dxa"/>
            <w:tcBorders>
              <w:left w:val="nil"/>
            </w:tcBorders>
          </w:tcPr>
          <w:p w14:paraId="05FEB19B" w14:textId="637BE043" w:rsidR="00E348D2" w:rsidRPr="005B518C" w:rsidRDefault="005A119C" w:rsidP="00E348D2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4.10.</w:t>
            </w:r>
            <w:r w:rsidR="003F67FC" w:rsidRPr="005B518C">
              <w:rPr>
                <w:rFonts w:ascii="Garamond" w:hAnsi="Garamond"/>
                <w:b/>
                <w:sz w:val="20"/>
              </w:rPr>
              <w:t>Atık su arıtma</w:t>
            </w:r>
          </w:p>
        </w:tc>
        <w:tc>
          <w:tcPr>
            <w:tcW w:w="2268" w:type="dxa"/>
            <w:tcBorders>
              <w:right w:val="nil"/>
            </w:tcBorders>
          </w:tcPr>
          <w:p w14:paraId="16F03B63" w14:textId="77777777" w:rsidR="00E348D2" w:rsidRPr="005B518C" w:rsidRDefault="00E348D2" w:rsidP="00E348D2">
            <w:pPr>
              <w:pStyle w:val="TableParagraph"/>
              <w:spacing w:before="60" w:after="60"/>
              <w:ind w:left="100"/>
              <w:jc w:val="center"/>
              <w:rPr>
                <w:rFonts w:ascii="Garamond" w:hAnsi="Garamond"/>
                <w:sz w:val="20"/>
              </w:rPr>
            </w:pPr>
            <w:r w:rsidRPr="005B518C">
              <w:rPr>
                <w:rFonts w:ascii="Garamond" w:hAnsi="Garamond"/>
                <w:sz w:val="20"/>
              </w:rPr>
              <w:t>5.9.5</w:t>
            </w:r>
          </w:p>
        </w:tc>
      </w:tr>
    </w:tbl>
    <w:p w14:paraId="6F0368D0" w14:textId="77777777" w:rsidR="00E348D2" w:rsidRPr="005B518C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0D8EB25" w14:textId="77777777" w:rsidR="00832C13" w:rsidRDefault="00832C13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66CD25" w14:textId="4FD8BF7C" w:rsidR="00100D2D" w:rsidRPr="005B518C" w:rsidRDefault="00100D2D" w:rsidP="00100D2D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</w:t>
      </w:r>
      <w:r w:rsidRPr="00100D2D">
        <w:rPr>
          <w:rFonts w:ascii="Garamond" w:hAnsi="Garamond"/>
          <w:sz w:val="24"/>
        </w:rPr>
        <w:t xml:space="preserve"> </w:t>
      </w:r>
      <w:r w:rsidRPr="005B518C">
        <w:rPr>
          <w:rFonts w:ascii="Garamond" w:hAnsi="Garamond"/>
          <w:sz w:val="24"/>
        </w:rPr>
        <w:t>Kaynak alt kategorileri, Cıva Salmlarının Tanımlanması ve Değerlendirilmesi için  UNEP (Birleşmiş Milletler Çevre Programı) Rehber Doküman Raporu bölümleri referansı ile değerlendirilmiştir. Kategori referans numaraları Dökümandaki numaralandırmalar doğrultusunda hazırlanmıştır.</w:t>
      </w:r>
    </w:p>
    <w:p w14:paraId="61D48660" w14:textId="3133F5BB" w:rsidR="00100D2D" w:rsidRPr="005B518C" w:rsidRDefault="00100D2D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C1E6BF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BE146A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821F6FC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0CD82C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9CDD36C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8349BFF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513D3B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8A6F817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8888DA1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9AE3C51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C4CDFAB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2D80B6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8AF7493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C2100EA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2CD5CB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EF0837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8129CD9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9E50DD" w14:textId="314F501E" w:rsidR="00E348D2" w:rsidRPr="005B518C" w:rsidRDefault="003F67FC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Metallerin Geri Dönüşümü - Geri dönüştürülmüş cıva üretimi (ikincil üretim)</w:t>
      </w:r>
    </w:p>
    <w:p w14:paraId="702C0766" w14:textId="77777777" w:rsidR="003F67FC" w:rsidRPr="005B518C" w:rsidRDefault="003F67FC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08A74B31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3990F22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77EA51B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4FC5C0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306398D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B69AD8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34D670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7B76E63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144B29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032279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5F26DEF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3DE5C9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385787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626C67F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8BFA13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4937E4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196026D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71EA64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A976B0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6DF2CFE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D77BF1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DDD2DF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7939E79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35EB9B38" w14:textId="77777777" w:rsidR="00E348D2" w:rsidRPr="005B518C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AAE8B76" w14:textId="77777777" w:rsidR="00E348D2" w:rsidRPr="005B518C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28F8B9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6"/>
        <w:gridCol w:w="3022"/>
      </w:tblGrid>
      <w:tr w:rsidR="00CD0731" w:rsidRPr="005B518C" w14:paraId="4FC480DB" w14:textId="77777777" w:rsidTr="000A0326">
        <w:tc>
          <w:tcPr>
            <w:tcW w:w="9212" w:type="dxa"/>
            <w:gridSpan w:val="3"/>
          </w:tcPr>
          <w:p w14:paraId="0FDA964B" w14:textId="7D448F72" w:rsidR="00CD0731" w:rsidRPr="005B518C" w:rsidRDefault="000E6C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Metallerin Geri Dönüşümü - Geri dönüştürülmüş cıva üretimi (ikincil üretim)</w:t>
            </w:r>
          </w:p>
        </w:tc>
      </w:tr>
      <w:tr w:rsidR="00CD0731" w:rsidRPr="005B518C" w14:paraId="17EABA2F" w14:textId="77777777" w:rsidTr="000A0326">
        <w:tc>
          <w:tcPr>
            <w:tcW w:w="3070" w:type="dxa"/>
          </w:tcPr>
          <w:p w14:paraId="40902195" w14:textId="01E50955" w:rsidR="00CD0731" w:rsidRPr="005B518C" w:rsidRDefault="000E6C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Cıvanın ikincil üretimi</w:t>
            </w:r>
          </w:p>
        </w:tc>
        <w:tc>
          <w:tcPr>
            <w:tcW w:w="3071" w:type="dxa"/>
          </w:tcPr>
          <w:p w14:paraId="74652AAA" w14:textId="18AA70A2" w:rsidR="00CD0731" w:rsidRPr="005B518C" w:rsidRDefault="000E6C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Üretilen cıva</w:t>
            </w:r>
            <w:r w:rsidR="00CD0731" w:rsidRPr="005B518C">
              <w:rPr>
                <w:rFonts w:ascii="Garamond" w:hAnsi="Garamond"/>
                <w:b/>
                <w:sz w:val="24"/>
              </w:rPr>
              <w:t>, kg/y</w:t>
            </w:r>
          </w:p>
        </w:tc>
        <w:tc>
          <w:tcPr>
            <w:tcW w:w="3071" w:type="dxa"/>
          </w:tcPr>
          <w:p w14:paraId="6822BE48" w14:textId="36995086" w:rsidR="00CD0731" w:rsidRPr="005B518C" w:rsidRDefault="000E6C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</w:p>
        </w:tc>
      </w:tr>
      <w:tr w:rsidR="00CD0731" w:rsidRPr="005B518C" w14:paraId="50646895" w14:textId="77777777" w:rsidTr="000A0326">
        <w:tc>
          <w:tcPr>
            <w:tcW w:w="3070" w:type="dxa"/>
          </w:tcPr>
          <w:p w14:paraId="22F55160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83FA179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C227160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D0731" w:rsidRPr="005B518C" w14:paraId="04640A55" w14:textId="77777777" w:rsidTr="000A0326">
        <w:tc>
          <w:tcPr>
            <w:tcW w:w="3070" w:type="dxa"/>
          </w:tcPr>
          <w:p w14:paraId="370D0DF2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ADCD363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4A6219B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0CED1C40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F616DA8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7B8BEE4" w14:textId="77777777" w:rsidR="00E348D2" w:rsidRPr="005B518C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800A37" w14:textId="77777777" w:rsidR="00E348D2" w:rsidRPr="005B518C" w:rsidRDefault="00E348D2" w:rsidP="00E348D2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C14D491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2BB0CB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2A27CD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45A4F7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3D641C4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A5D239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7E9C44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3DA216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0800779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AAB92EE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30BCE8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CBE148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B8E4831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74731D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A710E5B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408556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C480AA3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CCD341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D11564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E2E80AF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0B8DDE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4E64C0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97BF130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E0BDAA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2D90CEF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D1EF10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FCD022B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D8FECA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B37D0D" w14:textId="0E05D24D" w:rsidR="00CD0731" w:rsidRPr="005B518C" w:rsidRDefault="000E6C31" w:rsidP="007A4356">
      <w:pPr>
        <w:pStyle w:val="ListeParagraf"/>
        <w:numPr>
          <w:ilvl w:val="1"/>
          <w:numId w:val="2"/>
        </w:numPr>
        <w:tabs>
          <w:tab w:val="left" w:pos="8077"/>
        </w:tabs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Metallerin Geri Dönüşümü - Geri dönüştürülmüş demir</w:t>
      </w:r>
      <w:r w:rsidR="00470B6D" w:rsidRPr="005B518C">
        <w:rPr>
          <w:rFonts w:ascii="Garamond" w:hAnsi="Garamond"/>
          <w:b/>
          <w:sz w:val="24"/>
        </w:rPr>
        <w:t>li</w:t>
      </w:r>
      <w:r w:rsidRPr="005B518C">
        <w:rPr>
          <w:rFonts w:ascii="Garamond" w:hAnsi="Garamond"/>
          <w:b/>
          <w:sz w:val="24"/>
        </w:rPr>
        <w:t xml:space="preserve"> metallerin (demir ve çelik) üretimi</w:t>
      </w:r>
      <w:r w:rsidRPr="005B518C">
        <w:rPr>
          <w:rFonts w:ascii="Garamond" w:hAnsi="Garamond"/>
          <w:b/>
          <w:sz w:val="24"/>
        </w:rPr>
        <w:tab/>
      </w:r>
    </w:p>
    <w:p w14:paraId="59D12441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14895E32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4768A4D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4AF9EBE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4EF689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1F8BA30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030B98C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0DCDFA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47BF8F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3D6881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EF05A09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5BB0C6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6754A22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82F52D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6A8ABBD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6F0FFD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4DDD92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3DE1B53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8153C7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693387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48EAF06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0BFAF55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1BE738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6263067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35A1FD37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27C0A30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B9F99CC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32"/>
        <w:gridCol w:w="3014"/>
      </w:tblGrid>
      <w:tr w:rsidR="00CD0731" w:rsidRPr="005B518C" w14:paraId="0496790D" w14:textId="77777777" w:rsidTr="000A0326">
        <w:tc>
          <w:tcPr>
            <w:tcW w:w="9212" w:type="dxa"/>
            <w:gridSpan w:val="3"/>
          </w:tcPr>
          <w:p w14:paraId="04DBF018" w14:textId="1061977C" w:rsidR="00CD0731" w:rsidRPr="005B518C" w:rsidRDefault="000E6C31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Metallerin Geri Dönüşümü - Geri dönüştürülmüş demir</w:t>
            </w:r>
            <w:r w:rsidR="00470B6D" w:rsidRPr="005B518C">
              <w:rPr>
                <w:rFonts w:ascii="Garamond" w:hAnsi="Garamond"/>
                <w:b/>
                <w:sz w:val="24"/>
              </w:rPr>
              <w:t>li</w:t>
            </w:r>
            <w:r w:rsidRPr="005B518C">
              <w:rPr>
                <w:rFonts w:ascii="Garamond" w:hAnsi="Garamond"/>
                <w:b/>
                <w:sz w:val="24"/>
              </w:rPr>
              <w:t xml:space="preserve"> metallerin (demir ve çelik) üretimi</w:t>
            </w:r>
          </w:p>
        </w:tc>
      </w:tr>
      <w:tr w:rsidR="00CD0731" w:rsidRPr="005B518C" w14:paraId="24047C06" w14:textId="77777777" w:rsidTr="000A0326">
        <w:tc>
          <w:tcPr>
            <w:tcW w:w="3070" w:type="dxa"/>
          </w:tcPr>
          <w:p w14:paraId="1BAEA145" w14:textId="301151C5" w:rsidR="00CD0731" w:rsidRPr="005B518C" w:rsidRDefault="00470B6D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Geri dönüşümlü demirli </w:t>
            </w:r>
            <w:r w:rsidR="000E6C31" w:rsidRPr="005B518C">
              <w:rPr>
                <w:rFonts w:ascii="Garamond" w:hAnsi="Garamond"/>
                <w:b/>
                <w:sz w:val="24"/>
              </w:rPr>
              <w:t>metallerin üretimi</w:t>
            </w:r>
          </w:p>
        </w:tc>
        <w:tc>
          <w:tcPr>
            <w:tcW w:w="3071" w:type="dxa"/>
          </w:tcPr>
          <w:p w14:paraId="156D9ABA" w14:textId="37C7318D" w:rsidR="00CD0731" w:rsidRPr="005B518C" w:rsidRDefault="00470B6D" w:rsidP="00CD07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Geri dönüştürülen </w:t>
            </w:r>
            <w:r w:rsidR="000E6C31" w:rsidRPr="005B518C">
              <w:rPr>
                <w:rFonts w:ascii="Garamond" w:hAnsi="Garamond"/>
                <w:b/>
                <w:sz w:val="24"/>
              </w:rPr>
              <w:t xml:space="preserve">araç sayısı </w:t>
            </w:r>
            <w:r w:rsidR="00CD0731" w:rsidRPr="005B518C">
              <w:rPr>
                <w:rFonts w:ascii="Garamond" w:hAnsi="Garamond"/>
                <w:b/>
                <w:sz w:val="24"/>
              </w:rPr>
              <w:t>/y</w:t>
            </w:r>
            <w:r w:rsidR="000E6C31" w:rsidRPr="005B518C">
              <w:rPr>
                <w:rFonts w:ascii="Garamond" w:hAnsi="Garamond"/>
                <w:b/>
                <w:sz w:val="24"/>
              </w:rPr>
              <w:t>ıl</w:t>
            </w:r>
          </w:p>
        </w:tc>
        <w:tc>
          <w:tcPr>
            <w:tcW w:w="3071" w:type="dxa"/>
          </w:tcPr>
          <w:p w14:paraId="28D59010" w14:textId="2E664631" w:rsidR="00CD0731" w:rsidRPr="005B518C" w:rsidRDefault="000E6C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</w:p>
        </w:tc>
      </w:tr>
      <w:tr w:rsidR="00CD0731" w:rsidRPr="005B518C" w14:paraId="059D5C5D" w14:textId="77777777" w:rsidTr="000A0326">
        <w:tc>
          <w:tcPr>
            <w:tcW w:w="3070" w:type="dxa"/>
          </w:tcPr>
          <w:p w14:paraId="5B16AD39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00042A5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75096CBC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D0731" w:rsidRPr="005B518C" w14:paraId="2C663120" w14:textId="77777777" w:rsidTr="000A0326">
        <w:tc>
          <w:tcPr>
            <w:tcW w:w="3070" w:type="dxa"/>
          </w:tcPr>
          <w:p w14:paraId="00ED1D34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385F6F6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55FEF24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7777024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15F4E9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16174B3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2C6B9CA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D24E28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B0D0ADA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E66417C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EB0849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AA9DB59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509E82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CDD850C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45CA18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66CA8D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37584E4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77CBDC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4D49721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AB6AF85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7855AF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7C08A4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647542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1F36494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66687E" w14:textId="77777777" w:rsidR="00E348D2" w:rsidRPr="005B518C" w:rsidRDefault="00E348D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1B1481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EE4957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807C74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332C8E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0412931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ED5FBF7" w14:textId="77777777" w:rsidR="00D81CC2" w:rsidRPr="005B518C" w:rsidRDefault="00D81CC2" w:rsidP="00F842D3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C384BD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C50081" w14:textId="0D834D50" w:rsidR="00CD0731" w:rsidRPr="005B518C" w:rsidRDefault="000E6C31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Atık yakma - Belediye / evsel atıkların yakılması</w:t>
      </w:r>
    </w:p>
    <w:p w14:paraId="7AD60E42" w14:textId="77777777" w:rsidR="000E6C31" w:rsidRPr="005B518C" w:rsidRDefault="000E6C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07738B6A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0B128B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59028E2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6B804F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CA2B4E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2EFC845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213792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501ACB7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B787E2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86D33C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0691C8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07D3D0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88D45F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1EC2C14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DA2838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F9BCC0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26EFEEA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63A7412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E9BF71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0062A6D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2E804F2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27B2DB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6A96993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0B69A79F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F503C6D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2B0E3E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1"/>
        <w:gridCol w:w="3027"/>
      </w:tblGrid>
      <w:tr w:rsidR="00CD0731" w:rsidRPr="005B518C" w14:paraId="2ED53A2F" w14:textId="77777777" w:rsidTr="000A0326">
        <w:tc>
          <w:tcPr>
            <w:tcW w:w="9212" w:type="dxa"/>
            <w:gridSpan w:val="3"/>
          </w:tcPr>
          <w:p w14:paraId="32CE490D" w14:textId="4DEC6229" w:rsidR="00CD0731" w:rsidRPr="005B518C" w:rsidRDefault="00FA254B" w:rsidP="00FA2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Atık yakma - Belediye</w:t>
            </w:r>
            <w:r w:rsidR="000E6C31" w:rsidRPr="005B518C">
              <w:rPr>
                <w:rFonts w:ascii="Garamond" w:hAnsi="Garamond"/>
                <w:b/>
                <w:sz w:val="24"/>
              </w:rPr>
              <w:t xml:space="preserve"> atıkların yakılması</w:t>
            </w:r>
          </w:p>
        </w:tc>
      </w:tr>
      <w:tr w:rsidR="00CD0731" w:rsidRPr="005B518C" w14:paraId="16465A23" w14:textId="77777777" w:rsidTr="000A0326">
        <w:tc>
          <w:tcPr>
            <w:tcW w:w="3070" w:type="dxa"/>
          </w:tcPr>
          <w:p w14:paraId="4525FB56" w14:textId="14E6E843" w:rsidR="00CD0731" w:rsidRPr="005B518C" w:rsidRDefault="00FA254B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Belediye </w:t>
            </w:r>
            <w:r w:rsidR="000E6C31" w:rsidRPr="005B518C">
              <w:rPr>
                <w:rFonts w:ascii="Garamond" w:hAnsi="Garamond"/>
                <w:b/>
                <w:sz w:val="24"/>
              </w:rPr>
              <w:t xml:space="preserve"> atıkların yakılması</w:t>
            </w:r>
          </w:p>
        </w:tc>
        <w:tc>
          <w:tcPr>
            <w:tcW w:w="3071" w:type="dxa"/>
          </w:tcPr>
          <w:p w14:paraId="5D27D90C" w14:textId="70AC5E66" w:rsidR="00CD0731" w:rsidRPr="005B518C" w:rsidRDefault="000E6C31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atık</w:t>
            </w:r>
            <w:r w:rsidR="00CD0731" w:rsidRPr="005B518C">
              <w:rPr>
                <w:rFonts w:ascii="Garamond" w:hAnsi="Garamond"/>
                <w:b/>
                <w:sz w:val="24"/>
              </w:rPr>
              <w:t>, t/y</w:t>
            </w:r>
          </w:p>
        </w:tc>
        <w:tc>
          <w:tcPr>
            <w:tcW w:w="3071" w:type="dxa"/>
          </w:tcPr>
          <w:p w14:paraId="5CBE9426" w14:textId="12673483" w:rsidR="00CD0731" w:rsidRPr="005B518C" w:rsidRDefault="000E6C31" w:rsidP="000E6C31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CD0731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CD0731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>eğer yakılan yakıt içindeki cıva miktarı biliniyorsa)</w:t>
            </w:r>
          </w:p>
        </w:tc>
      </w:tr>
      <w:tr w:rsidR="00CD0731" w:rsidRPr="005B518C" w14:paraId="78DC7F10" w14:textId="77777777" w:rsidTr="000A0326">
        <w:tc>
          <w:tcPr>
            <w:tcW w:w="3070" w:type="dxa"/>
          </w:tcPr>
          <w:p w14:paraId="23FCAC82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F72CF1E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2808E35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CD0731" w:rsidRPr="005B518C" w14:paraId="1E2D92AC" w14:textId="77777777" w:rsidTr="000A0326">
        <w:tc>
          <w:tcPr>
            <w:tcW w:w="3070" w:type="dxa"/>
          </w:tcPr>
          <w:p w14:paraId="3E0373A9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578F522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C60F1EB" w14:textId="77777777" w:rsidR="00CD0731" w:rsidRPr="005B518C" w:rsidRDefault="00CD0731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5560A334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61F01B" w14:textId="77777777" w:rsidR="006479D0" w:rsidRPr="005B518C" w:rsidRDefault="00410760" w:rsidP="006479D0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0345436F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38A41D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410760" w:rsidRPr="005B518C" w14:paraId="6E3E57E4" w14:textId="77777777" w:rsidTr="000A0326">
        <w:tc>
          <w:tcPr>
            <w:tcW w:w="2303" w:type="dxa"/>
            <w:tcBorders>
              <w:left w:val="nil"/>
            </w:tcBorders>
          </w:tcPr>
          <w:p w14:paraId="7EFC9525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16" w:type="dxa"/>
          </w:tcPr>
          <w:p w14:paraId="3AF2AE84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835" w:type="dxa"/>
          </w:tcPr>
          <w:p w14:paraId="0B1DE462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14CF42B2" w14:textId="7E6518ED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0A0326" w:rsidRPr="005B518C" w14:paraId="23C9C0E2" w14:textId="77777777" w:rsidTr="000A0326">
        <w:tc>
          <w:tcPr>
            <w:tcW w:w="2303" w:type="dxa"/>
            <w:vMerge w:val="restart"/>
            <w:tcBorders>
              <w:left w:val="nil"/>
            </w:tcBorders>
          </w:tcPr>
          <w:p w14:paraId="68BEACA1" w14:textId="50865844" w:rsidR="000A0326" w:rsidRPr="005B518C" w:rsidRDefault="00FA254B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Belediye</w:t>
            </w:r>
            <w:r w:rsidR="00333F23" w:rsidRPr="005B518C">
              <w:rPr>
                <w:rFonts w:ascii="Garamond" w:hAnsi="Garamond"/>
                <w:sz w:val="20"/>
                <w:szCs w:val="20"/>
              </w:rPr>
              <w:t xml:space="preserve"> atıkların yakılması</w:t>
            </w:r>
          </w:p>
        </w:tc>
        <w:tc>
          <w:tcPr>
            <w:tcW w:w="1916" w:type="dxa"/>
          </w:tcPr>
          <w:p w14:paraId="75F17E6B" w14:textId="697E5387" w:rsidR="000A0326" w:rsidRPr="005B518C" w:rsidRDefault="00470B6D" w:rsidP="000A0326">
            <w:pPr>
              <w:pStyle w:val="TableParagraph"/>
              <w:spacing w:before="60" w:after="60"/>
              <w:ind w:left="100" w:right="225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Emisyon azaltma cihazsız</w:t>
            </w:r>
          </w:p>
        </w:tc>
        <w:tc>
          <w:tcPr>
            <w:tcW w:w="2835" w:type="dxa"/>
          </w:tcPr>
          <w:p w14:paraId="4C8BB838" w14:textId="77777777" w:rsidR="000A0326" w:rsidRPr="005B518C" w:rsidRDefault="000A0326" w:rsidP="000A0326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2727252C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5B518C" w14:paraId="634B81BA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0DF964EA" w14:textId="77777777" w:rsidR="000A0326" w:rsidRPr="005B518C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3A10B13" w14:textId="31F10142" w:rsidR="000A0326" w:rsidRPr="005B518C" w:rsidRDefault="00333F23" w:rsidP="000A0326">
            <w:pPr>
              <w:pStyle w:val="TableParagraph"/>
              <w:spacing w:before="60" w:after="60"/>
              <w:ind w:left="100" w:right="124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PM indirgeme; basit ESP veya benzeri</w:t>
            </w:r>
          </w:p>
        </w:tc>
        <w:tc>
          <w:tcPr>
            <w:tcW w:w="2835" w:type="dxa"/>
          </w:tcPr>
          <w:p w14:paraId="443295DE" w14:textId="4622B5DA" w:rsidR="000A0326" w:rsidRPr="005B518C" w:rsidRDefault="0062211A" w:rsidP="000A0326">
            <w:pPr>
              <w:pStyle w:val="TableParagraph"/>
              <w:spacing w:before="60" w:after="60"/>
              <w:ind w:left="100" w:right="15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Basit 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(ESP) veya diğerleri gibi </w:t>
            </w:r>
            <w:r w:rsidR="00D97DB9" w:rsidRPr="005B518C">
              <w:rPr>
                <w:rFonts w:ascii="Garamond" w:hAnsi="Garamond"/>
                <w:sz w:val="20"/>
                <w:szCs w:val="20"/>
              </w:rPr>
              <w:t>partikül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filtreleri</w:t>
            </w:r>
          </w:p>
        </w:tc>
        <w:tc>
          <w:tcPr>
            <w:tcW w:w="2303" w:type="dxa"/>
            <w:tcBorders>
              <w:right w:val="nil"/>
            </w:tcBorders>
          </w:tcPr>
          <w:p w14:paraId="63AC47CD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5B518C" w14:paraId="5130DC57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62BC98E1" w14:textId="77777777" w:rsidR="000A0326" w:rsidRPr="005B518C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841E78C" w14:textId="78458814" w:rsidR="000A0326" w:rsidRPr="005B518C" w:rsidRDefault="00333F23" w:rsidP="000A0326">
            <w:pPr>
              <w:pStyle w:val="TableParagraph"/>
              <w:spacing w:before="60" w:after="60"/>
              <w:ind w:left="100" w:right="15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Asit gaz kontrolü + yüksek verim FF veya ESP PM tutma</w:t>
            </w:r>
          </w:p>
        </w:tc>
        <w:tc>
          <w:tcPr>
            <w:tcW w:w="2835" w:type="dxa"/>
          </w:tcPr>
          <w:p w14:paraId="135CD0B6" w14:textId="6A0D59DB" w:rsidR="000A0326" w:rsidRPr="005B518C" w:rsidRDefault="0062211A" w:rsidP="000A0326">
            <w:pPr>
              <w:pStyle w:val="TableParagraph"/>
              <w:spacing w:before="60" w:after="60"/>
              <w:ind w:left="100" w:right="449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Asit gaz filtreleri (genellikle </w:t>
            </w:r>
            <w:r w:rsidR="00D97DB9" w:rsidRPr="005B518C">
              <w:rPr>
                <w:rFonts w:ascii="Garamond" w:hAnsi="Garamond"/>
                <w:sz w:val="20"/>
                <w:szCs w:val="20"/>
              </w:rPr>
              <w:t>yaş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, kuru veya yarı kuru yıkayıcılar) + yüksek verimli kumaş filtreler (FF; torba filitresi olarak da adlandırılır) veya 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  <w:szCs w:val="20"/>
              </w:rPr>
              <w:t>(ESP)</w:t>
            </w:r>
          </w:p>
        </w:tc>
        <w:tc>
          <w:tcPr>
            <w:tcW w:w="2303" w:type="dxa"/>
            <w:tcBorders>
              <w:right w:val="nil"/>
            </w:tcBorders>
          </w:tcPr>
          <w:p w14:paraId="6ABF8A7D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5B518C" w14:paraId="1943F9F2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5A81C3E7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F456E01" w14:textId="7E880906" w:rsidR="000A0326" w:rsidRPr="005B518C" w:rsidRDefault="0062211A" w:rsidP="000A0326">
            <w:pPr>
              <w:pStyle w:val="TableParagraph"/>
              <w:spacing w:before="60" w:after="60"/>
              <w:ind w:left="100" w:right="198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Cıvaya özel emiciler + FF</w:t>
            </w:r>
          </w:p>
        </w:tc>
        <w:tc>
          <w:tcPr>
            <w:tcW w:w="2835" w:type="dxa"/>
          </w:tcPr>
          <w:p w14:paraId="6599E438" w14:textId="178F7B97" w:rsidR="000A0326" w:rsidRPr="005B518C" w:rsidRDefault="0062211A" w:rsidP="000A0326">
            <w:pPr>
              <w:pStyle w:val="TableParagraph"/>
              <w:spacing w:before="60" w:after="60"/>
              <w:ind w:left="100" w:right="25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Aktif karbon enjeksiyon (veya sabit yatak) + kumaş filtreler (FF)</w:t>
            </w:r>
          </w:p>
        </w:tc>
        <w:tc>
          <w:tcPr>
            <w:tcW w:w="2303" w:type="dxa"/>
            <w:tcBorders>
              <w:right w:val="nil"/>
            </w:tcBorders>
          </w:tcPr>
          <w:p w14:paraId="5BD51999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5FD879F3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CB5298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2C599A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5762E42" w14:textId="77777777" w:rsidR="00CD0731" w:rsidRPr="005B518C" w:rsidRDefault="00CD0731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30114B" w14:textId="77777777" w:rsidR="00D81CC2" w:rsidRPr="005B518C" w:rsidRDefault="00D81CC2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9142691" w14:textId="77777777" w:rsidR="00D81CC2" w:rsidRPr="005B518C" w:rsidRDefault="00D81CC2" w:rsidP="00CD0731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8970BA6" w14:textId="6C065DE8" w:rsidR="00617FB5" w:rsidRPr="005B518C" w:rsidRDefault="0062211A" w:rsidP="007A4356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Atık yakma - Tehlikeli atıkların yakılması</w:t>
      </w:r>
    </w:p>
    <w:p w14:paraId="4BBEE310" w14:textId="77777777" w:rsidR="0062211A" w:rsidRPr="005B518C" w:rsidRDefault="0062211A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483930B1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5A6B9F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29F899F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50DC8B9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CDA338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CEC369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137683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05A66E9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FF02D2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CF74C7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663D7CF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E8F725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C01231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72AAD3E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08B569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02293E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498FE68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FC676A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C865BD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797D1CC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62F85B3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BC3D07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72207A1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6CCFE98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F3EC1B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617FB5" w:rsidRPr="005B518C" w14:paraId="61CFC7E9" w14:textId="77777777" w:rsidTr="0062211A">
        <w:tc>
          <w:tcPr>
            <w:tcW w:w="9072" w:type="dxa"/>
            <w:gridSpan w:val="3"/>
          </w:tcPr>
          <w:p w14:paraId="259BB732" w14:textId="70C01B17" w:rsidR="00617FB5" w:rsidRPr="005B518C" w:rsidRDefault="0062211A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Atık yakma - Tehlikeli atıkların yakılması</w:t>
            </w:r>
          </w:p>
        </w:tc>
      </w:tr>
      <w:tr w:rsidR="0062211A" w:rsidRPr="005B518C" w14:paraId="3C8B56C6" w14:textId="77777777" w:rsidTr="0062211A">
        <w:tc>
          <w:tcPr>
            <w:tcW w:w="3022" w:type="dxa"/>
          </w:tcPr>
          <w:p w14:paraId="7B35322C" w14:textId="67694294" w:rsidR="0062211A" w:rsidRPr="005B518C" w:rsidRDefault="0062211A" w:rsidP="0062211A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Tehlikeli atıkların yakılması</w:t>
            </w:r>
          </w:p>
        </w:tc>
        <w:tc>
          <w:tcPr>
            <w:tcW w:w="3025" w:type="dxa"/>
          </w:tcPr>
          <w:p w14:paraId="42D2BDD7" w14:textId="3CC8F70D" w:rsidR="0062211A" w:rsidRPr="005B518C" w:rsidRDefault="0062211A" w:rsidP="0062211A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atık, t/y</w:t>
            </w:r>
          </w:p>
        </w:tc>
        <w:tc>
          <w:tcPr>
            <w:tcW w:w="3025" w:type="dxa"/>
          </w:tcPr>
          <w:p w14:paraId="29C9C4B0" w14:textId="03346DE2" w:rsidR="0062211A" w:rsidRPr="005B518C" w:rsidRDefault="0062211A" w:rsidP="0062211A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Pr="005B518C">
              <w:rPr>
                <w:rFonts w:ascii="Garamond" w:hAnsi="Garamond"/>
                <w:sz w:val="24"/>
              </w:rPr>
              <w:t>(eğer yakılan yakıt içindeki cıva miktarı biliniyorsa)</w:t>
            </w:r>
          </w:p>
        </w:tc>
      </w:tr>
      <w:tr w:rsidR="00617FB5" w:rsidRPr="005B518C" w14:paraId="78D1B8E1" w14:textId="77777777" w:rsidTr="0062211A">
        <w:tc>
          <w:tcPr>
            <w:tcW w:w="3022" w:type="dxa"/>
          </w:tcPr>
          <w:p w14:paraId="488CC4AB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5B61ACAF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4D2AAA3D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RPr="005B518C" w14:paraId="20688C89" w14:textId="77777777" w:rsidTr="0062211A">
        <w:tc>
          <w:tcPr>
            <w:tcW w:w="3022" w:type="dxa"/>
          </w:tcPr>
          <w:p w14:paraId="20AE7DF6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61230156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5" w:type="dxa"/>
          </w:tcPr>
          <w:p w14:paraId="16F71836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5E4311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E3C50F0" w14:textId="77777777" w:rsidR="006479D0" w:rsidRPr="005B518C" w:rsidRDefault="00410760" w:rsidP="006479D0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6AFA049D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410760" w:rsidRPr="005B518C" w14:paraId="08064FCE" w14:textId="77777777" w:rsidTr="000A0326">
        <w:tc>
          <w:tcPr>
            <w:tcW w:w="2303" w:type="dxa"/>
            <w:tcBorders>
              <w:left w:val="nil"/>
            </w:tcBorders>
          </w:tcPr>
          <w:p w14:paraId="148FFDF0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16" w:type="dxa"/>
          </w:tcPr>
          <w:p w14:paraId="730DA040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835" w:type="dxa"/>
          </w:tcPr>
          <w:p w14:paraId="6CC99CB3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0D8D7D23" w14:textId="77AA44D1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62211A" w:rsidRPr="005B518C" w14:paraId="54130D7B" w14:textId="77777777" w:rsidTr="000A0326">
        <w:tc>
          <w:tcPr>
            <w:tcW w:w="2303" w:type="dxa"/>
            <w:vMerge w:val="restart"/>
            <w:tcBorders>
              <w:left w:val="nil"/>
            </w:tcBorders>
          </w:tcPr>
          <w:p w14:paraId="75304C21" w14:textId="75F1A36E" w:rsidR="0062211A" w:rsidRPr="005B518C" w:rsidRDefault="0062211A" w:rsidP="0062211A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Tehlikeli atıkların yakılması</w:t>
            </w:r>
          </w:p>
        </w:tc>
        <w:tc>
          <w:tcPr>
            <w:tcW w:w="1916" w:type="dxa"/>
          </w:tcPr>
          <w:p w14:paraId="58E573F7" w14:textId="3208D996" w:rsidR="0062211A" w:rsidRPr="005B518C" w:rsidRDefault="00FD0D0B" w:rsidP="0062211A">
            <w:pPr>
              <w:pStyle w:val="TableParagraph"/>
              <w:spacing w:before="60" w:after="60"/>
              <w:ind w:left="100" w:right="225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Emisyon azaltma cihazsız</w:t>
            </w:r>
          </w:p>
        </w:tc>
        <w:tc>
          <w:tcPr>
            <w:tcW w:w="2835" w:type="dxa"/>
          </w:tcPr>
          <w:p w14:paraId="759EACCF" w14:textId="77777777" w:rsidR="0062211A" w:rsidRPr="005B518C" w:rsidRDefault="0062211A" w:rsidP="0062211A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6358787C" w14:textId="77777777" w:rsidR="0062211A" w:rsidRPr="005B518C" w:rsidRDefault="0062211A" w:rsidP="0062211A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211A" w:rsidRPr="005B518C" w14:paraId="4EBF72D0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79F8F8C1" w14:textId="77777777" w:rsidR="0062211A" w:rsidRPr="005B518C" w:rsidRDefault="0062211A" w:rsidP="0062211A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F6BF27B" w14:textId="767AAA46" w:rsidR="0062211A" w:rsidRPr="005B518C" w:rsidRDefault="0062211A" w:rsidP="0062211A">
            <w:pPr>
              <w:pStyle w:val="TableParagraph"/>
              <w:spacing w:before="60" w:after="60"/>
              <w:ind w:left="100" w:right="124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PM indirgeme; basit ESP veya benzeri</w:t>
            </w:r>
          </w:p>
        </w:tc>
        <w:tc>
          <w:tcPr>
            <w:tcW w:w="2835" w:type="dxa"/>
          </w:tcPr>
          <w:p w14:paraId="4B4247F4" w14:textId="7B1677D5" w:rsidR="0062211A" w:rsidRPr="005B518C" w:rsidRDefault="0062211A" w:rsidP="0062211A">
            <w:pPr>
              <w:pStyle w:val="TableParagraph"/>
              <w:spacing w:before="60" w:after="60"/>
              <w:ind w:left="100" w:right="15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Basit 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(ESP) veya diğerleri gibi </w:t>
            </w:r>
            <w:r w:rsidR="00D97DB9" w:rsidRPr="005B518C">
              <w:rPr>
                <w:rFonts w:ascii="Garamond" w:hAnsi="Garamond"/>
                <w:sz w:val="20"/>
                <w:szCs w:val="20"/>
              </w:rPr>
              <w:t>partikül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filtreleri</w:t>
            </w:r>
          </w:p>
        </w:tc>
        <w:tc>
          <w:tcPr>
            <w:tcW w:w="2303" w:type="dxa"/>
            <w:tcBorders>
              <w:right w:val="nil"/>
            </w:tcBorders>
          </w:tcPr>
          <w:p w14:paraId="48CF2B5D" w14:textId="77777777" w:rsidR="0062211A" w:rsidRPr="005B518C" w:rsidRDefault="0062211A" w:rsidP="0062211A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211A" w:rsidRPr="005B518C" w14:paraId="0878DC69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21A48236" w14:textId="77777777" w:rsidR="0062211A" w:rsidRPr="005B518C" w:rsidRDefault="0062211A" w:rsidP="0062211A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F2413A1" w14:textId="6EA2D491" w:rsidR="0062211A" w:rsidRPr="005B518C" w:rsidRDefault="0062211A" w:rsidP="0062211A">
            <w:pPr>
              <w:pStyle w:val="TableParagraph"/>
              <w:spacing w:before="60" w:after="60"/>
              <w:ind w:left="100" w:right="15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Asit gaz kontrolü + yüksek verim FF veya ESP PM tutma</w:t>
            </w:r>
          </w:p>
        </w:tc>
        <w:tc>
          <w:tcPr>
            <w:tcW w:w="2835" w:type="dxa"/>
          </w:tcPr>
          <w:p w14:paraId="6611E24D" w14:textId="4C640B43" w:rsidR="0062211A" w:rsidRPr="005B518C" w:rsidRDefault="0062211A" w:rsidP="0062211A">
            <w:pPr>
              <w:pStyle w:val="TableParagraph"/>
              <w:spacing w:before="60" w:after="60"/>
              <w:ind w:left="100" w:right="449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Asit gaz filtreleri (genellikle </w:t>
            </w:r>
            <w:r w:rsidR="00D97DB9" w:rsidRPr="005B518C">
              <w:rPr>
                <w:rFonts w:ascii="Garamond" w:hAnsi="Garamond"/>
                <w:sz w:val="20"/>
                <w:szCs w:val="20"/>
              </w:rPr>
              <w:t>yaş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, kuru veya yarı kuru yıkayıcılar) + yüksek verimli kumaş filtreler (FF; torba filitresi olarak da adlandırılır) veya 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  <w:szCs w:val="20"/>
              </w:rPr>
              <w:t>(ESP)</w:t>
            </w:r>
          </w:p>
        </w:tc>
        <w:tc>
          <w:tcPr>
            <w:tcW w:w="2303" w:type="dxa"/>
            <w:tcBorders>
              <w:right w:val="nil"/>
            </w:tcBorders>
          </w:tcPr>
          <w:p w14:paraId="57238381" w14:textId="77777777" w:rsidR="0062211A" w:rsidRPr="005B518C" w:rsidRDefault="0062211A" w:rsidP="0062211A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62211A" w:rsidRPr="005B518C" w14:paraId="2BBC5D4C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1FAC54E1" w14:textId="77777777" w:rsidR="0062211A" w:rsidRPr="005B518C" w:rsidRDefault="0062211A" w:rsidP="0062211A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31410013" w14:textId="442EF47C" w:rsidR="0062211A" w:rsidRPr="005B518C" w:rsidRDefault="0062211A" w:rsidP="0062211A">
            <w:pPr>
              <w:pStyle w:val="TableParagraph"/>
              <w:spacing w:before="60" w:after="60"/>
              <w:ind w:left="100" w:right="198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Cıvaya özel emiciler + FF</w:t>
            </w:r>
          </w:p>
        </w:tc>
        <w:tc>
          <w:tcPr>
            <w:tcW w:w="2835" w:type="dxa"/>
          </w:tcPr>
          <w:p w14:paraId="25ACA58E" w14:textId="5C1540FC" w:rsidR="0062211A" w:rsidRPr="005B518C" w:rsidRDefault="0062211A" w:rsidP="0062211A">
            <w:pPr>
              <w:pStyle w:val="TableParagraph"/>
              <w:spacing w:before="60" w:after="60"/>
              <w:ind w:left="100" w:right="25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Aktif karbon enjeksiyon (veya sabit yatak) + kumaş filtreler (FF)</w:t>
            </w:r>
          </w:p>
        </w:tc>
        <w:tc>
          <w:tcPr>
            <w:tcW w:w="2303" w:type="dxa"/>
            <w:tcBorders>
              <w:right w:val="nil"/>
            </w:tcBorders>
          </w:tcPr>
          <w:p w14:paraId="6B580B74" w14:textId="77777777" w:rsidR="0062211A" w:rsidRPr="005B518C" w:rsidRDefault="0062211A" w:rsidP="0062211A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45405B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6B7CB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9D614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AAA14A" w14:textId="77777777" w:rsidR="0062211A" w:rsidRPr="005B518C" w:rsidRDefault="0062211A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BFA65A1" w14:textId="77777777" w:rsidR="0062211A" w:rsidRPr="005B518C" w:rsidRDefault="0062211A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4A911D1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518449E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1D6E0B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8C16BDD" w14:textId="33653FC7" w:rsidR="00617FB5" w:rsidRPr="005B518C" w:rsidRDefault="0062211A" w:rsidP="007A714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B518C">
        <w:rPr>
          <w:rFonts w:ascii="Garamond" w:hAnsi="Garamond"/>
          <w:b/>
          <w:sz w:val="24"/>
        </w:rPr>
        <w:t>Atık yakma - Tıbbi atıkların yakılması</w:t>
      </w:r>
    </w:p>
    <w:p w14:paraId="0F53D0C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47F9EC4B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1D7C634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6DC1669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9EACDF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1FED4D7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628FC2B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F893D3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3EFF489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0CD0B0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02E7AE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522D597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D55FDF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52C261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49BE1C7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272B0C9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6FC70D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1D8234A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774053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98EC47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3514BBC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230CD6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8F85BC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AE6C56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5544A3F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553E3F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2"/>
        <w:gridCol w:w="3022"/>
      </w:tblGrid>
      <w:tr w:rsidR="00617FB5" w:rsidRPr="005B518C" w14:paraId="26866EDD" w14:textId="77777777" w:rsidTr="0062211A">
        <w:tc>
          <w:tcPr>
            <w:tcW w:w="9072" w:type="dxa"/>
            <w:gridSpan w:val="3"/>
          </w:tcPr>
          <w:p w14:paraId="3E5D90BD" w14:textId="190F38FF" w:rsidR="00617FB5" w:rsidRPr="005B518C" w:rsidRDefault="0062211A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Atık yakma - Tıbbi atıkların yakılması</w:t>
            </w:r>
          </w:p>
        </w:tc>
      </w:tr>
      <w:tr w:rsidR="0062211A" w:rsidRPr="005B518C" w14:paraId="49DE560A" w14:textId="77777777" w:rsidTr="0062211A">
        <w:tc>
          <w:tcPr>
            <w:tcW w:w="3028" w:type="dxa"/>
          </w:tcPr>
          <w:p w14:paraId="0E57E3B6" w14:textId="238132E7" w:rsidR="0062211A" w:rsidRPr="005B518C" w:rsidRDefault="0062211A" w:rsidP="0062211A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Tıbbi atıkların yakılması</w:t>
            </w:r>
          </w:p>
        </w:tc>
        <w:tc>
          <w:tcPr>
            <w:tcW w:w="3022" w:type="dxa"/>
          </w:tcPr>
          <w:p w14:paraId="5CC78546" w14:textId="5E681575" w:rsidR="0062211A" w:rsidRPr="005B518C" w:rsidRDefault="0062211A" w:rsidP="0062211A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atık, t/y</w:t>
            </w:r>
          </w:p>
        </w:tc>
        <w:tc>
          <w:tcPr>
            <w:tcW w:w="3022" w:type="dxa"/>
          </w:tcPr>
          <w:p w14:paraId="6D50A532" w14:textId="1B16EB10" w:rsidR="0062211A" w:rsidRPr="005B518C" w:rsidRDefault="0062211A" w:rsidP="0062211A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Pr="005B518C">
              <w:rPr>
                <w:rFonts w:ascii="Garamond" w:hAnsi="Garamond"/>
                <w:sz w:val="24"/>
              </w:rPr>
              <w:t>(eğer yakılan yakıt içindeki cıva miktarı biliniyorsa)</w:t>
            </w:r>
          </w:p>
        </w:tc>
      </w:tr>
      <w:tr w:rsidR="00617FB5" w:rsidRPr="005B518C" w14:paraId="1B6C01ED" w14:textId="77777777" w:rsidTr="0062211A">
        <w:tc>
          <w:tcPr>
            <w:tcW w:w="3028" w:type="dxa"/>
          </w:tcPr>
          <w:p w14:paraId="7197A69B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2" w:type="dxa"/>
          </w:tcPr>
          <w:p w14:paraId="61DF7481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2" w:type="dxa"/>
          </w:tcPr>
          <w:p w14:paraId="54855DCA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RPr="005B518C" w14:paraId="4AFC63CC" w14:textId="77777777" w:rsidTr="0062211A">
        <w:tc>
          <w:tcPr>
            <w:tcW w:w="3028" w:type="dxa"/>
          </w:tcPr>
          <w:p w14:paraId="19929806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2" w:type="dxa"/>
          </w:tcPr>
          <w:p w14:paraId="27DED721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2" w:type="dxa"/>
          </w:tcPr>
          <w:p w14:paraId="2AEFC244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4F8D72A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0757AC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F481B5" w14:textId="77777777" w:rsidR="00617FB5" w:rsidRPr="005B518C" w:rsidRDefault="00410760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0020CCEF" w14:textId="77777777" w:rsidR="00410760" w:rsidRPr="005B518C" w:rsidRDefault="00410760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410760" w:rsidRPr="005B518C" w14:paraId="27654960" w14:textId="77777777" w:rsidTr="000A0326">
        <w:tc>
          <w:tcPr>
            <w:tcW w:w="2303" w:type="dxa"/>
            <w:tcBorders>
              <w:left w:val="nil"/>
            </w:tcBorders>
          </w:tcPr>
          <w:p w14:paraId="0562930B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16" w:type="dxa"/>
          </w:tcPr>
          <w:p w14:paraId="31AFB28A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835" w:type="dxa"/>
          </w:tcPr>
          <w:p w14:paraId="3C611A0E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74316E67" w14:textId="728B99B2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074E08" w:rsidRPr="005B518C" w14:paraId="0923C800" w14:textId="77777777" w:rsidTr="000A0326">
        <w:tc>
          <w:tcPr>
            <w:tcW w:w="2303" w:type="dxa"/>
            <w:vMerge w:val="restart"/>
            <w:tcBorders>
              <w:left w:val="nil"/>
            </w:tcBorders>
          </w:tcPr>
          <w:p w14:paraId="73BCA756" w14:textId="4F8D36CC" w:rsidR="00074E08" w:rsidRPr="005B518C" w:rsidRDefault="00074E08" w:rsidP="00074E08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Tıbbi Atıkların Yakılması</w:t>
            </w:r>
          </w:p>
        </w:tc>
        <w:tc>
          <w:tcPr>
            <w:tcW w:w="1916" w:type="dxa"/>
          </w:tcPr>
          <w:p w14:paraId="276C88AD" w14:textId="6BA8B4E8" w:rsidR="00074E08" w:rsidRPr="005B518C" w:rsidRDefault="00FD0D0B" w:rsidP="00074E08">
            <w:pPr>
              <w:pStyle w:val="TableParagraph"/>
              <w:spacing w:before="60" w:after="60"/>
              <w:ind w:left="100" w:right="225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Emisyon azaltma cihazsız</w:t>
            </w:r>
          </w:p>
        </w:tc>
        <w:tc>
          <w:tcPr>
            <w:tcW w:w="2835" w:type="dxa"/>
          </w:tcPr>
          <w:p w14:paraId="09C42733" w14:textId="77777777" w:rsidR="00074E08" w:rsidRPr="005B518C" w:rsidRDefault="00074E08" w:rsidP="00074E08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4520748B" w14:textId="77777777" w:rsidR="00074E08" w:rsidRPr="005B518C" w:rsidRDefault="00074E08" w:rsidP="00074E08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74E08" w:rsidRPr="005B518C" w14:paraId="6750C588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3CBC50C3" w14:textId="77777777" w:rsidR="00074E08" w:rsidRPr="005B518C" w:rsidRDefault="00074E08" w:rsidP="00074E08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1F731B7D" w14:textId="6BC3E0F4" w:rsidR="00074E08" w:rsidRPr="005B518C" w:rsidRDefault="00074E08" w:rsidP="00074E08">
            <w:pPr>
              <w:pStyle w:val="TableParagraph"/>
              <w:spacing w:before="60" w:after="60"/>
              <w:ind w:left="100" w:right="124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PM indirgeme; basit ESP veya benzeri</w:t>
            </w:r>
          </w:p>
        </w:tc>
        <w:tc>
          <w:tcPr>
            <w:tcW w:w="2835" w:type="dxa"/>
          </w:tcPr>
          <w:p w14:paraId="1DF24B4D" w14:textId="25E3D5C3" w:rsidR="00074E08" w:rsidRPr="005B518C" w:rsidRDefault="00074E08" w:rsidP="00074E08">
            <w:pPr>
              <w:pStyle w:val="TableParagraph"/>
              <w:spacing w:before="60" w:after="60"/>
              <w:ind w:left="100" w:right="15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Basit 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(ESP) veya diğerleri gibi </w:t>
            </w:r>
            <w:r w:rsidR="00D97DB9" w:rsidRPr="005B518C">
              <w:rPr>
                <w:rFonts w:ascii="Garamond" w:hAnsi="Garamond"/>
                <w:sz w:val="20"/>
                <w:szCs w:val="20"/>
              </w:rPr>
              <w:t>partikül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filtreleri</w:t>
            </w:r>
          </w:p>
        </w:tc>
        <w:tc>
          <w:tcPr>
            <w:tcW w:w="2303" w:type="dxa"/>
            <w:tcBorders>
              <w:right w:val="nil"/>
            </w:tcBorders>
          </w:tcPr>
          <w:p w14:paraId="733F87FC" w14:textId="77777777" w:rsidR="00074E08" w:rsidRPr="005B518C" w:rsidRDefault="00074E08" w:rsidP="00074E08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74E08" w:rsidRPr="005B518C" w14:paraId="585E3743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20B6DD55" w14:textId="77777777" w:rsidR="00074E08" w:rsidRPr="005B518C" w:rsidRDefault="00074E08" w:rsidP="00074E08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255C113" w14:textId="390A1C9D" w:rsidR="00074E08" w:rsidRPr="005B518C" w:rsidRDefault="00074E08" w:rsidP="00074E08">
            <w:pPr>
              <w:pStyle w:val="TableParagraph"/>
              <w:spacing w:before="60" w:after="60"/>
              <w:ind w:left="100" w:right="15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Asit gaz kontrolü + yüksek verim FF veya ESP PM tutma</w:t>
            </w:r>
          </w:p>
        </w:tc>
        <w:tc>
          <w:tcPr>
            <w:tcW w:w="2835" w:type="dxa"/>
          </w:tcPr>
          <w:p w14:paraId="4EDCBC69" w14:textId="6726E801" w:rsidR="00074E08" w:rsidRPr="005B518C" w:rsidRDefault="00074E08" w:rsidP="00074E08">
            <w:pPr>
              <w:pStyle w:val="TableParagraph"/>
              <w:spacing w:before="60" w:after="60"/>
              <w:ind w:left="100" w:right="449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Asit gaz filtreleri (genellikle </w:t>
            </w:r>
            <w:r w:rsidR="00D97DB9" w:rsidRPr="005B518C">
              <w:rPr>
                <w:rFonts w:ascii="Garamond" w:hAnsi="Garamond"/>
                <w:sz w:val="20"/>
                <w:szCs w:val="20"/>
              </w:rPr>
              <w:t>yaş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, kuru veya yarı kuru yıkayıcılar) + yüksek verimli kumaş filtreler (FF; torba filitresi olarak da adlandırılır) veya elektrostatik </w:t>
            </w:r>
            <w:r w:rsidR="00192A3B" w:rsidRPr="005B518C">
              <w:rPr>
                <w:rFonts w:ascii="Garamond" w:hAnsi="Garamond"/>
                <w:sz w:val="20"/>
              </w:rPr>
              <w:t xml:space="preserve">çöktürücüler </w:t>
            </w:r>
            <w:r w:rsidRPr="005B518C">
              <w:rPr>
                <w:rFonts w:ascii="Garamond" w:hAnsi="Garamond"/>
                <w:sz w:val="20"/>
                <w:szCs w:val="20"/>
              </w:rPr>
              <w:t>(ESP)</w:t>
            </w:r>
          </w:p>
        </w:tc>
        <w:tc>
          <w:tcPr>
            <w:tcW w:w="2303" w:type="dxa"/>
            <w:tcBorders>
              <w:right w:val="nil"/>
            </w:tcBorders>
          </w:tcPr>
          <w:p w14:paraId="0534DF11" w14:textId="77777777" w:rsidR="00074E08" w:rsidRPr="005B518C" w:rsidRDefault="00074E08" w:rsidP="00074E08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74E08" w:rsidRPr="005B518C" w14:paraId="1D5C93D6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317AE600" w14:textId="77777777" w:rsidR="00074E08" w:rsidRPr="005B518C" w:rsidRDefault="00074E08" w:rsidP="00074E08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2D64D9D" w14:textId="7CC84F6C" w:rsidR="00074E08" w:rsidRPr="005B518C" w:rsidRDefault="00074E08" w:rsidP="00074E08">
            <w:pPr>
              <w:pStyle w:val="TableParagraph"/>
              <w:spacing w:before="60" w:after="60"/>
              <w:ind w:left="100" w:right="198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Cıvaya özel emiciler + FF</w:t>
            </w:r>
          </w:p>
        </w:tc>
        <w:tc>
          <w:tcPr>
            <w:tcW w:w="2835" w:type="dxa"/>
          </w:tcPr>
          <w:p w14:paraId="026C620C" w14:textId="12AE8DFA" w:rsidR="00074E08" w:rsidRPr="005B518C" w:rsidRDefault="00074E08" w:rsidP="00074E08">
            <w:pPr>
              <w:pStyle w:val="TableParagraph"/>
              <w:spacing w:before="60" w:after="60"/>
              <w:ind w:left="100" w:right="25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Aktif karbon enjeksiyon (veya sabit yatak) + kumaş filtreler (FF)</w:t>
            </w:r>
          </w:p>
        </w:tc>
        <w:tc>
          <w:tcPr>
            <w:tcW w:w="2303" w:type="dxa"/>
            <w:tcBorders>
              <w:right w:val="nil"/>
            </w:tcBorders>
          </w:tcPr>
          <w:p w14:paraId="12FA09F4" w14:textId="77777777" w:rsidR="00074E08" w:rsidRPr="005B518C" w:rsidRDefault="00074E08" w:rsidP="00074E08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3A03A1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4E0FA1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E7229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3653C1" w14:textId="77777777" w:rsidR="00AE5E34" w:rsidRPr="005B518C" w:rsidRDefault="00AE5E34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0C37F3B3" w14:textId="77777777" w:rsidR="00AE5E34" w:rsidRPr="005B518C" w:rsidRDefault="00AE5E34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351E93AF" w14:textId="3F099DFF" w:rsidR="00617FB5" w:rsidRPr="005B518C" w:rsidRDefault="00074E08" w:rsidP="007A714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 xml:space="preserve">Atık yakma </w:t>
      </w:r>
      <w:r w:rsidR="00FA254B" w:rsidRPr="005B518C">
        <w:rPr>
          <w:rFonts w:ascii="Garamond" w:hAnsi="Garamond"/>
          <w:b/>
          <w:sz w:val="24"/>
        </w:rPr>
        <w:t>–</w:t>
      </w:r>
      <w:r w:rsidRPr="005B518C">
        <w:rPr>
          <w:rFonts w:ascii="Garamond" w:hAnsi="Garamond"/>
          <w:b/>
          <w:sz w:val="24"/>
        </w:rPr>
        <w:t xml:space="preserve"> </w:t>
      </w:r>
      <w:r w:rsidR="00FA254B" w:rsidRPr="005B518C">
        <w:rPr>
          <w:rFonts w:ascii="Garamond" w:hAnsi="Garamond"/>
          <w:b/>
          <w:sz w:val="24"/>
        </w:rPr>
        <w:t xml:space="preserve">Arıtma </w:t>
      </w:r>
      <w:r w:rsidRPr="005B518C">
        <w:rPr>
          <w:rFonts w:ascii="Garamond" w:hAnsi="Garamond"/>
          <w:b/>
          <w:sz w:val="24"/>
        </w:rPr>
        <w:t>çamuru yakma</w:t>
      </w:r>
    </w:p>
    <w:p w14:paraId="71145E8A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7BB64A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1DB5A3FC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60D0CE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1E7591E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C60C3C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742885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495436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F6A2C8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473AC49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6CFF9791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D48939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44543199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2A8AA3B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4667F7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0B35311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6E3CD4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B97445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2526A71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6BD797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C470D0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4CCBEFD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F05B64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DE9294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4E0CC2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792EE37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DA0B81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022"/>
        <w:gridCol w:w="3022"/>
      </w:tblGrid>
      <w:tr w:rsidR="00617FB5" w:rsidRPr="005B518C" w14:paraId="57162816" w14:textId="77777777" w:rsidTr="00AE5E34">
        <w:tc>
          <w:tcPr>
            <w:tcW w:w="9072" w:type="dxa"/>
            <w:gridSpan w:val="3"/>
          </w:tcPr>
          <w:p w14:paraId="45F8064A" w14:textId="259828E2" w:rsidR="00617FB5" w:rsidRPr="005B518C" w:rsidRDefault="00AE5E34" w:rsidP="00FD0D0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Atık yakma </w:t>
            </w:r>
            <w:r w:rsidR="00FD0D0B" w:rsidRPr="005B518C">
              <w:rPr>
                <w:rFonts w:ascii="Garamond" w:hAnsi="Garamond"/>
                <w:b/>
                <w:sz w:val="24"/>
              </w:rPr>
              <w:t>–</w:t>
            </w:r>
            <w:r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FD0D0B" w:rsidRPr="005B518C">
              <w:rPr>
                <w:rFonts w:ascii="Garamond" w:hAnsi="Garamond"/>
                <w:b/>
                <w:sz w:val="24"/>
              </w:rPr>
              <w:t xml:space="preserve">Arıtma </w:t>
            </w:r>
            <w:r w:rsidRPr="005B518C">
              <w:rPr>
                <w:rFonts w:ascii="Garamond" w:hAnsi="Garamond"/>
                <w:b/>
                <w:sz w:val="24"/>
              </w:rPr>
              <w:t>çamuru yakma</w:t>
            </w:r>
          </w:p>
        </w:tc>
      </w:tr>
      <w:tr w:rsidR="00AE5E34" w:rsidRPr="005B518C" w14:paraId="67E8FBEE" w14:textId="77777777" w:rsidTr="00AE5E34">
        <w:tc>
          <w:tcPr>
            <w:tcW w:w="3028" w:type="dxa"/>
          </w:tcPr>
          <w:p w14:paraId="080CC0B8" w14:textId="171D0E3C" w:rsidR="00AE5E34" w:rsidRPr="005B518C" w:rsidRDefault="00FD0D0B" w:rsidP="00AE5E34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Arıtma </w:t>
            </w:r>
            <w:r w:rsidR="00AE5E34" w:rsidRPr="005B518C">
              <w:rPr>
                <w:rFonts w:ascii="Garamond" w:hAnsi="Garamond"/>
                <w:b/>
                <w:sz w:val="24"/>
              </w:rPr>
              <w:t>çamurlarının yakılması</w:t>
            </w:r>
          </w:p>
        </w:tc>
        <w:tc>
          <w:tcPr>
            <w:tcW w:w="3022" w:type="dxa"/>
          </w:tcPr>
          <w:p w14:paraId="6C49F575" w14:textId="09F6E02E" w:rsidR="00AE5E34" w:rsidRPr="005B518C" w:rsidRDefault="00AE5E34" w:rsidP="00AE5E34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atık, t/y</w:t>
            </w:r>
          </w:p>
        </w:tc>
        <w:tc>
          <w:tcPr>
            <w:tcW w:w="3022" w:type="dxa"/>
          </w:tcPr>
          <w:p w14:paraId="6C5A868F" w14:textId="0ED2E84E" w:rsidR="00AE5E34" w:rsidRPr="005B518C" w:rsidRDefault="00AE5E34" w:rsidP="00AE5E34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Pr="005B518C">
              <w:rPr>
                <w:rFonts w:ascii="Garamond" w:hAnsi="Garamond"/>
                <w:sz w:val="24"/>
              </w:rPr>
              <w:t>(eğer yakılan yakıt içindeki cıva miktarı biliniyorsa)</w:t>
            </w:r>
          </w:p>
        </w:tc>
      </w:tr>
      <w:tr w:rsidR="00617FB5" w:rsidRPr="005B518C" w14:paraId="617A8B12" w14:textId="77777777" w:rsidTr="00AE5E34">
        <w:tc>
          <w:tcPr>
            <w:tcW w:w="3028" w:type="dxa"/>
          </w:tcPr>
          <w:p w14:paraId="7015CD86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2" w:type="dxa"/>
          </w:tcPr>
          <w:p w14:paraId="0F7A7562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2" w:type="dxa"/>
          </w:tcPr>
          <w:p w14:paraId="67F5F310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RPr="005B518C" w14:paraId="58FB10E2" w14:textId="77777777" w:rsidTr="00AE5E34">
        <w:tc>
          <w:tcPr>
            <w:tcW w:w="3028" w:type="dxa"/>
          </w:tcPr>
          <w:p w14:paraId="35361EB6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2" w:type="dxa"/>
          </w:tcPr>
          <w:p w14:paraId="7844F88A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2" w:type="dxa"/>
          </w:tcPr>
          <w:p w14:paraId="08FFD0D4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32C38CF6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039190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AF3ECC6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ACF28E4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8609F2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C74DD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026921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87F50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7CFBF7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F05134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9681B1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9E45470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883C0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73D5B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6DBEE3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E4F3236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F46273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15B74D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9F6DA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B3E3C9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A74B30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5FC6493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AB4A1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C457951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04BFE1A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6017F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78352F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26A9B7" w14:textId="77777777" w:rsidR="00AE5E34" w:rsidRPr="005B518C" w:rsidRDefault="00AE5E34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499FDC" w14:textId="77777777" w:rsidR="00AE5E34" w:rsidRPr="005B518C" w:rsidRDefault="00AE5E34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41396F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EA792E" w14:textId="481FF5EB" w:rsidR="00617FB5" w:rsidRPr="005B518C" w:rsidRDefault="00FD0D0B" w:rsidP="007A714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>Atık yakma – Açık alanda atık</w:t>
      </w:r>
      <w:r w:rsidR="00AE5E34" w:rsidRPr="005B518C">
        <w:rPr>
          <w:rFonts w:ascii="Garamond" w:hAnsi="Garamond"/>
          <w:b/>
          <w:sz w:val="24"/>
        </w:rPr>
        <w:t xml:space="preserve"> yakma (</w:t>
      </w:r>
      <w:r w:rsidR="00FA254B" w:rsidRPr="005B518C">
        <w:rPr>
          <w:rFonts w:ascii="Garamond" w:hAnsi="Garamond"/>
          <w:b/>
          <w:sz w:val="24"/>
        </w:rPr>
        <w:t>düzensiz döküm sahalarında gayri resmi olarak</w:t>
      </w:r>
      <w:r w:rsidR="00AE5E34" w:rsidRPr="005B518C">
        <w:rPr>
          <w:rFonts w:ascii="Garamond" w:hAnsi="Garamond"/>
          <w:b/>
          <w:sz w:val="24"/>
        </w:rPr>
        <w:t>)</w:t>
      </w:r>
    </w:p>
    <w:p w14:paraId="3C37894A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9AC2D6" w14:textId="77777777" w:rsidR="009D139E" w:rsidRPr="005B518C" w:rsidRDefault="009D139E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1315540" w14:textId="77777777" w:rsidR="009D139E" w:rsidRPr="005B518C" w:rsidRDefault="009D139E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08D123B4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5CA032F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5FF6BB9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A535EC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4B67961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DA0ABE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788512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39DF3D9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3A40D8C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57EF1E6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B6EF1D9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13542D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4C997B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24CF567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394A51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352E92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0EC696D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0CC63FD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88F5DE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1F11E68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31452C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C8C9AD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91CDB4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4DB9B540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86B413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8"/>
      </w:tblGrid>
      <w:tr w:rsidR="00617FB5" w:rsidRPr="005B518C" w14:paraId="4BB269D9" w14:textId="77777777" w:rsidTr="00AE5E34">
        <w:tc>
          <w:tcPr>
            <w:tcW w:w="9072" w:type="dxa"/>
            <w:gridSpan w:val="3"/>
          </w:tcPr>
          <w:p w14:paraId="75B213E7" w14:textId="2CFF66F4" w:rsidR="00617FB5" w:rsidRPr="005B518C" w:rsidRDefault="00AE5E34" w:rsidP="00FA2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Atık yakma – Açık alanda </w:t>
            </w:r>
            <w:r w:rsidR="00FA254B" w:rsidRPr="005B518C">
              <w:rPr>
                <w:rFonts w:ascii="Garamond" w:hAnsi="Garamond"/>
                <w:b/>
                <w:sz w:val="24"/>
              </w:rPr>
              <w:t>atık</w:t>
            </w:r>
            <w:r w:rsidRPr="005B518C">
              <w:rPr>
                <w:rFonts w:ascii="Garamond" w:hAnsi="Garamond"/>
                <w:b/>
                <w:sz w:val="24"/>
              </w:rPr>
              <w:t xml:space="preserve"> yakma (</w:t>
            </w:r>
            <w:r w:rsidR="00FA254B" w:rsidRPr="005B518C">
              <w:rPr>
                <w:rFonts w:ascii="Garamond" w:hAnsi="Garamond"/>
                <w:b/>
                <w:sz w:val="24"/>
              </w:rPr>
              <w:t>düzensiz döküm sahalarında gayri resmi olarak)</w:t>
            </w:r>
          </w:p>
        </w:tc>
      </w:tr>
      <w:tr w:rsidR="00AE5E34" w:rsidRPr="005B518C" w14:paraId="729C8BE4" w14:textId="77777777" w:rsidTr="00AE5E34">
        <w:tc>
          <w:tcPr>
            <w:tcW w:w="3022" w:type="dxa"/>
          </w:tcPr>
          <w:p w14:paraId="16937716" w14:textId="4E9B38BE" w:rsidR="00AE5E34" w:rsidRPr="005B518C" w:rsidRDefault="00AE5E34" w:rsidP="00AE5E34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Açık alanda </w:t>
            </w:r>
            <w:r w:rsidR="00FA254B" w:rsidRPr="005B518C">
              <w:rPr>
                <w:rFonts w:ascii="Garamond" w:hAnsi="Garamond"/>
                <w:b/>
                <w:sz w:val="24"/>
              </w:rPr>
              <w:t>atık</w:t>
            </w:r>
            <w:r w:rsidRPr="005B518C">
              <w:rPr>
                <w:rFonts w:ascii="Garamond" w:hAnsi="Garamond"/>
                <w:b/>
                <w:sz w:val="24"/>
              </w:rPr>
              <w:t xml:space="preserve"> yakma</w:t>
            </w:r>
          </w:p>
        </w:tc>
        <w:tc>
          <w:tcPr>
            <w:tcW w:w="3022" w:type="dxa"/>
          </w:tcPr>
          <w:p w14:paraId="324C44E2" w14:textId="22A3CF6C" w:rsidR="00AE5E34" w:rsidRPr="005B518C" w:rsidRDefault="00AE5E34" w:rsidP="00AE5E34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Yakılan atık, t/y</w:t>
            </w:r>
          </w:p>
        </w:tc>
        <w:tc>
          <w:tcPr>
            <w:tcW w:w="3028" w:type="dxa"/>
          </w:tcPr>
          <w:p w14:paraId="32FB6D4A" w14:textId="54E73327" w:rsidR="00AE5E34" w:rsidRPr="005B518C" w:rsidRDefault="00AE5E34" w:rsidP="00AE5E34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Pr="005B518C">
              <w:rPr>
                <w:rFonts w:ascii="Garamond" w:hAnsi="Garamond"/>
                <w:sz w:val="24"/>
              </w:rPr>
              <w:t>(eğer yakılan yakıt içindeki cıva miktarı biliniyorsa)</w:t>
            </w:r>
          </w:p>
        </w:tc>
      </w:tr>
      <w:tr w:rsidR="00617FB5" w:rsidRPr="005B518C" w14:paraId="47ABDD32" w14:textId="77777777" w:rsidTr="00AE5E34">
        <w:tc>
          <w:tcPr>
            <w:tcW w:w="3022" w:type="dxa"/>
          </w:tcPr>
          <w:p w14:paraId="7AAFAC20" w14:textId="758B79C9" w:rsidR="00617FB5" w:rsidRPr="005B518C" w:rsidRDefault="00DD416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Düzensiz döküm</w:t>
            </w:r>
          </w:p>
        </w:tc>
        <w:tc>
          <w:tcPr>
            <w:tcW w:w="3022" w:type="dxa"/>
          </w:tcPr>
          <w:p w14:paraId="406B4308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8" w:type="dxa"/>
          </w:tcPr>
          <w:p w14:paraId="6DF76A09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RPr="005B518C" w14:paraId="6B9C2560" w14:textId="77777777" w:rsidTr="00AE5E34">
        <w:tc>
          <w:tcPr>
            <w:tcW w:w="3022" w:type="dxa"/>
          </w:tcPr>
          <w:p w14:paraId="27519FCE" w14:textId="45B9F4EC" w:rsidR="00617FB5" w:rsidRPr="005B518C" w:rsidRDefault="00AE5E34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Orman Yangınları</w:t>
            </w:r>
          </w:p>
        </w:tc>
        <w:tc>
          <w:tcPr>
            <w:tcW w:w="3022" w:type="dxa"/>
          </w:tcPr>
          <w:p w14:paraId="016C771C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28" w:type="dxa"/>
          </w:tcPr>
          <w:p w14:paraId="39221569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052BD13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12C5CA4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EAD824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72D1B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E538D3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C19F1D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01F8A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ADAFD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B404870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27CF6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E4C464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321EC3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0D3056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A83A6E6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A694E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CAB54E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E627B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8DAD9B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49FA43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612A5D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4713093" w14:textId="77777777" w:rsidR="000A0326" w:rsidRPr="005B518C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56160D4" w14:textId="77777777" w:rsidR="000A0326" w:rsidRPr="005B518C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CC6E5E" w14:textId="77777777" w:rsidR="000A0326" w:rsidRPr="005B518C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4B305B0" w14:textId="77777777" w:rsidR="000A0326" w:rsidRPr="005B518C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2EDD606" w14:textId="77777777" w:rsidR="000A0326" w:rsidRPr="005B518C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938A102" w14:textId="77777777" w:rsidR="000A0326" w:rsidRPr="005B518C" w:rsidRDefault="000A0326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E46C6C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206298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C85BB1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510E864" w14:textId="028D9F18" w:rsidR="00617FB5" w:rsidRPr="005B518C" w:rsidRDefault="00FA254B" w:rsidP="007A714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Atık depolama – Düzenli depolama</w:t>
      </w:r>
    </w:p>
    <w:p w14:paraId="1B34EE9E" w14:textId="77777777" w:rsidR="00066ADB" w:rsidRPr="005B518C" w:rsidRDefault="00066ADB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722658F0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04B0151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111A712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42EEED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578E81E7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3C9303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E73D72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7D1117C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030BD3A0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84C680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163ED20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0F0F97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7C2516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74B8CF2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6B19A9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7A0324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07B505F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77CD9A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6852505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5CE9FC3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0F6E3BA4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BB71DE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2B0239C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12F2C19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5F9B4D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9"/>
        <w:gridCol w:w="3027"/>
        <w:gridCol w:w="3026"/>
      </w:tblGrid>
      <w:tr w:rsidR="00617FB5" w:rsidRPr="005B518C" w14:paraId="0497F91B" w14:textId="77777777" w:rsidTr="000A0326">
        <w:tc>
          <w:tcPr>
            <w:tcW w:w="9212" w:type="dxa"/>
            <w:gridSpan w:val="3"/>
          </w:tcPr>
          <w:p w14:paraId="579B8707" w14:textId="5E95367C" w:rsidR="00617FB5" w:rsidRPr="005B518C" w:rsidRDefault="00FA254B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Atık depolama – Düzenli depolama</w:t>
            </w:r>
          </w:p>
        </w:tc>
      </w:tr>
      <w:tr w:rsidR="00617FB5" w:rsidRPr="005B518C" w14:paraId="3A7574CA" w14:textId="77777777" w:rsidTr="000A0326">
        <w:tc>
          <w:tcPr>
            <w:tcW w:w="3070" w:type="dxa"/>
          </w:tcPr>
          <w:p w14:paraId="553C20F4" w14:textId="56F026C1" w:rsidR="00617FB5" w:rsidRPr="005B518C" w:rsidRDefault="00FA254B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Düzenli</w:t>
            </w:r>
            <w:r w:rsidR="00066ADB" w:rsidRPr="005B518C">
              <w:rPr>
                <w:rFonts w:ascii="Garamond" w:hAnsi="Garamond"/>
                <w:b/>
                <w:sz w:val="24"/>
              </w:rPr>
              <w:t xml:space="preserve"> Depolar</w:t>
            </w:r>
          </w:p>
        </w:tc>
        <w:tc>
          <w:tcPr>
            <w:tcW w:w="3071" w:type="dxa"/>
          </w:tcPr>
          <w:p w14:paraId="7EC9078E" w14:textId="184B65E1" w:rsidR="00617FB5" w:rsidRPr="005B518C" w:rsidRDefault="00FA254B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Atık </w:t>
            </w:r>
            <w:r w:rsidR="00940C19" w:rsidRPr="005B518C">
              <w:rPr>
                <w:rFonts w:ascii="Garamond" w:hAnsi="Garamond"/>
                <w:b/>
                <w:sz w:val="24"/>
              </w:rPr>
              <w:t>depolama</w:t>
            </w:r>
            <w:r w:rsidR="00617FB5" w:rsidRPr="005B518C">
              <w:rPr>
                <w:rFonts w:ascii="Garamond" w:hAnsi="Garamond"/>
                <w:b/>
                <w:sz w:val="24"/>
              </w:rPr>
              <w:t>, t/y</w:t>
            </w:r>
          </w:p>
        </w:tc>
        <w:tc>
          <w:tcPr>
            <w:tcW w:w="3071" w:type="dxa"/>
          </w:tcPr>
          <w:p w14:paraId="0133C767" w14:textId="696173B1" w:rsidR="00617FB5" w:rsidRPr="005B518C" w:rsidRDefault="00940C19" w:rsidP="00C110E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Pr="005B518C">
              <w:rPr>
                <w:rFonts w:ascii="Garamond" w:hAnsi="Garamond"/>
                <w:sz w:val="24"/>
              </w:rPr>
              <w:t>(</w:t>
            </w:r>
            <w:r w:rsidR="00267CB9">
              <w:rPr>
                <w:rFonts w:ascii="Garamond" w:hAnsi="Garamond"/>
                <w:sz w:val="24"/>
              </w:rPr>
              <w:t xml:space="preserve">eğer </w:t>
            </w:r>
            <w:bookmarkStart w:id="0" w:name="_GoBack"/>
            <w:bookmarkEnd w:id="0"/>
            <w:r w:rsidR="00C110EF">
              <w:rPr>
                <w:rFonts w:ascii="Garamond" w:hAnsi="Garamond"/>
                <w:sz w:val="24"/>
              </w:rPr>
              <w:t xml:space="preserve">atık içindeki </w:t>
            </w:r>
            <w:r w:rsidRPr="005B518C">
              <w:rPr>
                <w:rFonts w:ascii="Garamond" w:hAnsi="Garamond"/>
                <w:sz w:val="24"/>
              </w:rPr>
              <w:t>cıva miktarı biliniyorsa)</w:t>
            </w:r>
          </w:p>
        </w:tc>
      </w:tr>
      <w:tr w:rsidR="00617FB5" w:rsidRPr="005B518C" w14:paraId="0A6CD8E1" w14:textId="77777777" w:rsidTr="000A0326">
        <w:tc>
          <w:tcPr>
            <w:tcW w:w="3070" w:type="dxa"/>
          </w:tcPr>
          <w:p w14:paraId="470E2FF7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6530015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3936E7F1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RPr="005B518C" w14:paraId="0704867B" w14:textId="77777777" w:rsidTr="000A0326">
        <w:tc>
          <w:tcPr>
            <w:tcW w:w="3070" w:type="dxa"/>
          </w:tcPr>
          <w:p w14:paraId="0CC8D86E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0239947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40BBFDCD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53A7CA7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70F106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F4D260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63784F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AF5CF20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317EA1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7BA0A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CCF516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873C14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BCB86B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FC930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A0ED8D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C5FFA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FEE9EA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499B2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D2E8C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0384B6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AB1315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ABEB3AA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0FF718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2B309A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987368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4466A3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222438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7852A0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7348B3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EB8A896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2846C0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AA9E074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214856D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84F84C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D971278" w14:textId="62650AF1" w:rsidR="00617FB5" w:rsidRPr="005B518C" w:rsidRDefault="00940C19" w:rsidP="007A714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lastRenderedPageBreak/>
        <w:t xml:space="preserve">Atık biriktirme / depolama - </w:t>
      </w:r>
      <w:r w:rsidR="006E4574" w:rsidRPr="005B518C">
        <w:rPr>
          <w:rFonts w:ascii="Garamond" w:hAnsi="Garamond"/>
          <w:b/>
          <w:sz w:val="24"/>
        </w:rPr>
        <w:t>Evsel</w:t>
      </w:r>
      <w:r w:rsidRPr="005B518C">
        <w:rPr>
          <w:rFonts w:ascii="Garamond" w:hAnsi="Garamond"/>
          <w:b/>
          <w:sz w:val="24"/>
        </w:rPr>
        <w:t xml:space="preserve"> atıkların gayri resmi olarak boşaltılması</w:t>
      </w:r>
    </w:p>
    <w:p w14:paraId="0BA28A1D" w14:textId="77777777" w:rsidR="00940C19" w:rsidRPr="005B518C" w:rsidRDefault="00940C19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7C5CE568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07AC69A0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51492B5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2D9AF29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44216C6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1FBF79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F11C7E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682FEF4B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8C46287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A55886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0E5E0A78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BA3E032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104B314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1C56DE89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451A76F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68DCC15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77F31FD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0FC890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353C51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5FBDD76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299D0F9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321440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6E3CB29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096C1D0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3A3459B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9B2028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6"/>
        <w:gridCol w:w="3026"/>
      </w:tblGrid>
      <w:tr w:rsidR="00617FB5" w:rsidRPr="005B518C" w14:paraId="5A67AC39" w14:textId="77777777" w:rsidTr="000A0326">
        <w:tc>
          <w:tcPr>
            <w:tcW w:w="9212" w:type="dxa"/>
            <w:gridSpan w:val="3"/>
          </w:tcPr>
          <w:p w14:paraId="3D17F03A" w14:textId="331DEADD" w:rsidR="00617FB5" w:rsidRPr="005B518C" w:rsidRDefault="00940C19" w:rsidP="00FD0D0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Atık biriktirme / depolama -</w:t>
            </w:r>
            <w:r w:rsidR="00FD0D0B" w:rsidRPr="005B518C">
              <w:rPr>
                <w:rFonts w:ascii="Garamond" w:hAnsi="Garamond"/>
                <w:b/>
                <w:sz w:val="24"/>
              </w:rPr>
              <w:t>Evsel</w:t>
            </w:r>
            <w:r w:rsidRPr="005B518C">
              <w:rPr>
                <w:rFonts w:ascii="Garamond" w:hAnsi="Garamond"/>
                <w:b/>
                <w:sz w:val="24"/>
              </w:rPr>
              <w:t xml:space="preserve"> atıkların gayri resmi olarak boşaltılması</w:t>
            </w:r>
          </w:p>
        </w:tc>
      </w:tr>
      <w:tr w:rsidR="00617FB5" w:rsidRPr="005B518C" w14:paraId="41B2C199" w14:textId="77777777" w:rsidTr="000A0326">
        <w:tc>
          <w:tcPr>
            <w:tcW w:w="3070" w:type="dxa"/>
          </w:tcPr>
          <w:p w14:paraId="5646E7AA" w14:textId="514CDBA8" w:rsidR="00617FB5" w:rsidRPr="005B518C" w:rsidRDefault="00606F97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Resmi olmayan döküm yerleri</w:t>
            </w:r>
          </w:p>
        </w:tc>
        <w:tc>
          <w:tcPr>
            <w:tcW w:w="3071" w:type="dxa"/>
          </w:tcPr>
          <w:p w14:paraId="7932403E" w14:textId="17FFDA1F" w:rsidR="00617FB5" w:rsidRPr="005B518C" w:rsidRDefault="00606F97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Boşaltılan atık miktarı</w:t>
            </w:r>
            <w:r w:rsidR="00617FB5" w:rsidRPr="005B518C">
              <w:rPr>
                <w:rFonts w:ascii="Garamond" w:hAnsi="Garamond"/>
                <w:b/>
                <w:sz w:val="24"/>
              </w:rPr>
              <w:t>, t/y</w:t>
            </w:r>
          </w:p>
        </w:tc>
        <w:tc>
          <w:tcPr>
            <w:tcW w:w="3071" w:type="dxa"/>
          </w:tcPr>
          <w:p w14:paraId="17D78269" w14:textId="7DA6FCDB" w:rsidR="00617FB5" w:rsidRPr="005B518C" w:rsidRDefault="00606F97" w:rsidP="00A23842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 xml:space="preserve">Notlar </w:t>
            </w:r>
            <w:r w:rsidR="00A23842">
              <w:rPr>
                <w:rFonts w:ascii="Garamond" w:hAnsi="Garamond"/>
                <w:sz w:val="24"/>
              </w:rPr>
              <w:t xml:space="preserve">(eğer atık </w:t>
            </w:r>
            <w:r w:rsidRPr="005B518C">
              <w:rPr>
                <w:rFonts w:ascii="Garamond" w:hAnsi="Garamond"/>
                <w:sz w:val="24"/>
              </w:rPr>
              <w:t>içindeki cıva miktarı biliniyorsa)</w:t>
            </w:r>
          </w:p>
        </w:tc>
      </w:tr>
      <w:tr w:rsidR="00617FB5" w:rsidRPr="005B518C" w14:paraId="59DD0F96" w14:textId="77777777" w:rsidTr="000A0326">
        <w:tc>
          <w:tcPr>
            <w:tcW w:w="3070" w:type="dxa"/>
          </w:tcPr>
          <w:p w14:paraId="01B9E10E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52FB7ABA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14A00499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RPr="005B518C" w14:paraId="1ECE1F02" w14:textId="77777777" w:rsidTr="000A0326">
        <w:tc>
          <w:tcPr>
            <w:tcW w:w="3070" w:type="dxa"/>
          </w:tcPr>
          <w:p w14:paraId="10ABDB91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2C12F6A2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E8C7E17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48863D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F6C3B2D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270D0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32BC406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10BE50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05E4F5B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D171BAB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A8D3F24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BC47FB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D22445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6A4CDD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B79A43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49CEC01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316B40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90596A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719F9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0056283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9A12DE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76BE458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23D87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735090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8A9292A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C9D0A3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F9EF27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D2F1FCB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3E3AC1A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04E36F1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239E78B2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1890089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FC9C349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A55967F" w14:textId="1880B2E5" w:rsidR="00617FB5" w:rsidRPr="005B518C" w:rsidRDefault="00606F97" w:rsidP="007A7149">
      <w:pPr>
        <w:pStyle w:val="ListeParagraf"/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Atık Su Arıtma</w:t>
      </w:r>
    </w:p>
    <w:p w14:paraId="107B4AD9" w14:textId="77777777" w:rsidR="009D139E" w:rsidRPr="005B518C" w:rsidRDefault="009D139E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6083D4FF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64F32FF6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2F55B3D6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C8F124E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57BE01BE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9D139E" w:rsidRPr="005B518C" w14:paraId="3231EDA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5E0DC1B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1E68B69A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9D139E" w:rsidRPr="005B518C" w14:paraId="5F318D03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407763AE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3F37EAA5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9D139E" w:rsidRPr="005B518C" w14:paraId="4120C0C8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AFB9A76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716169B2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9D139E" w:rsidRPr="005B518C" w14:paraId="200FC09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090A0E2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6778CAFA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9D139E" w:rsidRPr="005B518C" w14:paraId="4CCD069D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75C7704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514E883A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  <w:tr w:rsidR="009D139E" w:rsidRPr="005B518C" w14:paraId="7965677A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7083A44D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05431410" w14:textId="77777777" w:rsidR="009D139E" w:rsidRPr="005B518C" w:rsidRDefault="009D139E" w:rsidP="009D139E">
            <w:pPr>
              <w:jc w:val="both"/>
              <w:rPr>
                <w:rFonts w:ascii="Garamond" w:hAnsi="Garamond"/>
                <w:b/>
                <w:sz w:val="24"/>
              </w:rPr>
            </w:pPr>
          </w:p>
        </w:tc>
      </w:tr>
    </w:tbl>
    <w:p w14:paraId="423F9FF7" w14:textId="77777777" w:rsidR="009D139E" w:rsidRPr="005B518C" w:rsidRDefault="009D139E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1DE8AF42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298395E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3019"/>
        <w:gridCol w:w="3030"/>
      </w:tblGrid>
      <w:tr w:rsidR="00617FB5" w:rsidRPr="005B518C" w14:paraId="5FEDD632" w14:textId="77777777" w:rsidTr="000A0326">
        <w:tc>
          <w:tcPr>
            <w:tcW w:w="9212" w:type="dxa"/>
            <w:gridSpan w:val="3"/>
          </w:tcPr>
          <w:p w14:paraId="24DD7C14" w14:textId="7F252036" w:rsidR="00617FB5" w:rsidRPr="005B518C" w:rsidRDefault="00606F97" w:rsidP="00617FB5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Atık Su Arıtma</w:t>
            </w:r>
          </w:p>
        </w:tc>
      </w:tr>
      <w:tr w:rsidR="00617FB5" w:rsidRPr="005B518C" w14:paraId="2F16FA90" w14:textId="77777777" w:rsidTr="000A0326">
        <w:tc>
          <w:tcPr>
            <w:tcW w:w="3070" w:type="dxa"/>
          </w:tcPr>
          <w:p w14:paraId="423F1F38" w14:textId="40ED3382" w:rsidR="00617FB5" w:rsidRPr="005B518C" w:rsidRDefault="00606F97" w:rsidP="000A0326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Atık Su Arıtma</w:t>
            </w:r>
          </w:p>
        </w:tc>
        <w:tc>
          <w:tcPr>
            <w:tcW w:w="3071" w:type="dxa"/>
          </w:tcPr>
          <w:p w14:paraId="0A9D8622" w14:textId="65A9E85E" w:rsidR="00617FB5" w:rsidRPr="005B518C" w:rsidRDefault="00606F97" w:rsidP="006B7A1F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Atık Su</w:t>
            </w:r>
            <w:r w:rsidR="006B7A1F" w:rsidRPr="005B518C">
              <w:rPr>
                <w:rFonts w:ascii="Garamond" w:hAnsi="Garamond"/>
                <w:b/>
                <w:sz w:val="24"/>
              </w:rPr>
              <w:t>, m</w:t>
            </w:r>
            <w:r w:rsidR="006B7A1F" w:rsidRPr="005B518C">
              <w:rPr>
                <w:rFonts w:ascii="Garamond" w:hAnsi="Garamond"/>
                <w:b/>
                <w:sz w:val="24"/>
                <w:vertAlign w:val="superscript"/>
              </w:rPr>
              <w:t>3</w:t>
            </w:r>
            <w:r w:rsidR="00617FB5" w:rsidRPr="005B518C">
              <w:rPr>
                <w:rFonts w:ascii="Garamond" w:hAnsi="Garamond"/>
                <w:b/>
                <w:sz w:val="24"/>
              </w:rPr>
              <w:t>/y</w:t>
            </w:r>
          </w:p>
        </w:tc>
        <w:tc>
          <w:tcPr>
            <w:tcW w:w="3071" w:type="dxa"/>
          </w:tcPr>
          <w:p w14:paraId="582F7136" w14:textId="2CA57ED3" w:rsidR="00617FB5" w:rsidRPr="005B518C" w:rsidRDefault="00606F97" w:rsidP="00606F97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Notlar</w:t>
            </w:r>
            <w:r w:rsidR="00617FB5" w:rsidRPr="005B518C">
              <w:rPr>
                <w:rFonts w:ascii="Garamond" w:hAnsi="Garamond"/>
                <w:b/>
                <w:sz w:val="24"/>
              </w:rPr>
              <w:t xml:space="preserve"> </w:t>
            </w:r>
            <w:r w:rsidR="00617FB5" w:rsidRPr="005B518C">
              <w:rPr>
                <w:rFonts w:ascii="Garamond" w:hAnsi="Garamond"/>
                <w:sz w:val="24"/>
              </w:rPr>
              <w:t>(</w:t>
            </w:r>
            <w:r w:rsidRPr="005B518C">
              <w:rPr>
                <w:rFonts w:ascii="Garamond" w:hAnsi="Garamond"/>
                <w:sz w:val="24"/>
              </w:rPr>
              <w:t xml:space="preserve">eğer atık sudaki cıva içeriği biliniyorsa) </w:t>
            </w:r>
          </w:p>
        </w:tc>
      </w:tr>
      <w:tr w:rsidR="00617FB5" w:rsidRPr="005B518C" w14:paraId="7AEF6007" w14:textId="77777777" w:rsidTr="000A0326">
        <w:tc>
          <w:tcPr>
            <w:tcW w:w="3070" w:type="dxa"/>
          </w:tcPr>
          <w:p w14:paraId="1F9726E7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4BC356D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435A5157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  <w:tr w:rsidR="00617FB5" w:rsidRPr="005B518C" w14:paraId="7D8EAA4C" w14:textId="77777777" w:rsidTr="000A0326">
        <w:tc>
          <w:tcPr>
            <w:tcW w:w="3070" w:type="dxa"/>
          </w:tcPr>
          <w:p w14:paraId="4C43DC30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6262E9CA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  <w:tc>
          <w:tcPr>
            <w:tcW w:w="3071" w:type="dxa"/>
          </w:tcPr>
          <w:p w14:paraId="07AFC7BF" w14:textId="77777777" w:rsidR="00617FB5" w:rsidRPr="005B518C" w:rsidRDefault="00617FB5" w:rsidP="000A0326">
            <w:pPr>
              <w:spacing w:before="60" w:after="60"/>
              <w:jc w:val="center"/>
              <w:rPr>
                <w:rFonts w:ascii="Garamond" w:hAnsi="Garamond"/>
                <w:sz w:val="24"/>
              </w:rPr>
            </w:pPr>
          </w:p>
        </w:tc>
      </w:tr>
    </w:tbl>
    <w:p w14:paraId="6528237D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FE6523E" w14:textId="77777777" w:rsidR="00617FB5" w:rsidRPr="005B518C" w:rsidRDefault="00410760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Envantere Dahil Edilebilecek İlgili Cıva Kontrolleri</w:t>
      </w:r>
    </w:p>
    <w:p w14:paraId="51EDFA93" w14:textId="77777777" w:rsidR="00410760" w:rsidRPr="005B518C" w:rsidRDefault="00410760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9357" w:type="dxa"/>
        <w:tblLook w:val="04A0" w:firstRow="1" w:lastRow="0" w:firstColumn="1" w:lastColumn="0" w:noHBand="0" w:noVBand="1"/>
      </w:tblPr>
      <w:tblGrid>
        <w:gridCol w:w="2303"/>
        <w:gridCol w:w="1916"/>
        <w:gridCol w:w="2835"/>
        <w:gridCol w:w="2303"/>
      </w:tblGrid>
      <w:tr w:rsidR="00410760" w:rsidRPr="005B518C" w14:paraId="2B0086DB" w14:textId="77777777" w:rsidTr="000A0326">
        <w:tc>
          <w:tcPr>
            <w:tcW w:w="2303" w:type="dxa"/>
            <w:tcBorders>
              <w:left w:val="nil"/>
            </w:tcBorders>
          </w:tcPr>
          <w:p w14:paraId="31B2C261" w14:textId="77777777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Kaynak alt kategorisi</w:t>
            </w:r>
          </w:p>
        </w:tc>
        <w:tc>
          <w:tcPr>
            <w:tcW w:w="1916" w:type="dxa"/>
          </w:tcPr>
          <w:p w14:paraId="31D7C913" w14:textId="77777777" w:rsidR="00410760" w:rsidRPr="005B518C" w:rsidRDefault="00410760" w:rsidP="00410760">
            <w:pPr>
              <w:pStyle w:val="TableParagraph"/>
              <w:spacing w:line="244" w:lineRule="auto"/>
              <w:ind w:left="100" w:right="172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IL1 (1.Seviye Envanter) tablosundaki Cıva kontrol kaynak alt kategorisi</w:t>
            </w:r>
          </w:p>
        </w:tc>
        <w:tc>
          <w:tcPr>
            <w:tcW w:w="2835" w:type="dxa"/>
          </w:tcPr>
          <w:p w14:paraId="3E499C78" w14:textId="77777777" w:rsidR="00410760" w:rsidRPr="005B518C" w:rsidRDefault="00410760" w:rsidP="00410760">
            <w:pPr>
              <w:pStyle w:val="TableParagraph"/>
              <w:spacing w:line="263" w:lineRule="exact"/>
              <w:ind w:left="100" w:hanging="28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>Açıklama</w:t>
            </w:r>
          </w:p>
        </w:tc>
        <w:tc>
          <w:tcPr>
            <w:tcW w:w="2303" w:type="dxa"/>
            <w:tcBorders>
              <w:right w:val="nil"/>
            </w:tcBorders>
          </w:tcPr>
          <w:p w14:paraId="290474C6" w14:textId="0222D9D0" w:rsidR="00410760" w:rsidRPr="005B518C" w:rsidRDefault="00410760" w:rsidP="00410760">
            <w:pPr>
              <w:spacing w:before="60" w:after="60"/>
              <w:jc w:val="center"/>
              <w:rPr>
                <w:rFonts w:ascii="Garamond" w:hAnsi="Garamond"/>
                <w:b/>
                <w:sz w:val="20"/>
              </w:rPr>
            </w:pPr>
            <w:r w:rsidRPr="005B518C">
              <w:rPr>
                <w:rFonts w:ascii="Garamond" w:hAnsi="Garamond"/>
                <w:b/>
                <w:sz w:val="20"/>
              </w:rPr>
              <w:t xml:space="preserve">İlgili kirlilik azaltma seçenekleri - tür başına toplam </w:t>
            </w:r>
            <w:r w:rsidR="00D97DB9" w:rsidRPr="005B518C">
              <w:rPr>
                <w:rFonts w:ascii="Garamond" w:hAnsi="Garamond"/>
                <w:b/>
                <w:sz w:val="20"/>
              </w:rPr>
              <w:t>aktivite</w:t>
            </w:r>
            <w:r w:rsidRPr="005B518C">
              <w:rPr>
                <w:rFonts w:ascii="Garamond" w:hAnsi="Garamond"/>
                <w:b/>
                <w:sz w:val="20"/>
              </w:rPr>
              <w:t xml:space="preserve"> oranının yüzdesini giriniz</w:t>
            </w:r>
          </w:p>
        </w:tc>
      </w:tr>
      <w:tr w:rsidR="000A0326" w:rsidRPr="005B518C" w14:paraId="486601FB" w14:textId="77777777" w:rsidTr="000A0326">
        <w:tc>
          <w:tcPr>
            <w:tcW w:w="2303" w:type="dxa"/>
            <w:vMerge w:val="restart"/>
            <w:tcBorders>
              <w:left w:val="nil"/>
            </w:tcBorders>
          </w:tcPr>
          <w:p w14:paraId="4E423881" w14:textId="77777777" w:rsidR="000A0326" w:rsidRPr="005B518C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5D7E8880" w14:textId="79C796EC" w:rsidR="000A0326" w:rsidRPr="005B518C" w:rsidRDefault="00FA254B" w:rsidP="000A0326">
            <w:pPr>
              <w:pStyle w:val="TableParagraph"/>
              <w:spacing w:before="60" w:after="60"/>
              <w:ind w:left="10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Arıtmasız</w:t>
            </w:r>
          </w:p>
        </w:tc>
        <w:tc>
          <w:tcPr>
            <w:tcW w:w="2835" w:type="dxa"/>
          </w:tcPr>
          <w:p w14:paraId="5A4775F5" w14:textId="77777777" w:rsidR="000A0326" w:rsidRPr="005B518C" w:rsidRDefault="000A0326" w:rsidP="000A0326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nil"/>
            </w:tcBorders>
          </w:tcPr>
          <w:p w14:paraId="02852195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5B518C" w14:paraId="5A131506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0C66E483" w14:textId="77777777" w:rsidR="000A0326" w:rsidRPr="005B518C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62593667" w14:textId="24B59DAD" w:rsidR="000A0326" w:rsidRPr="005B518C" w:rsidRDefault="00606F97" w:rsidP="000A0326">
            <w:pPr>
              <w:pStyle w:val="TableParagraph"/>
              <w:spacing w:before="60" w:after="60"/>
              <w:ind w:left="100" w:right="95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Sadece Mekanik Arıtma</w:t>
            </w:r>
          </w:p>
        </w:tc>
        <w:tc>
          <w:tcPr>
            <w:tcW w:w="2835" w:type="dxa"/>
          </w:tcPr>
          <w:p w14:paraId="1388EBD5" w14:textId="731C5F74" w:rsidR="000A0326" w:rsidRPr="005B518C" w:rsidRDefault="005A119C" w:rsidP="000A0326">
            <w:pPr>
              <w:pStyle w:val="TableParagraph"/>
              <w:spacing w:before="60" w:after="60"/>
              <w:ind w:left="10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Mekanik arıtma (katı malzemelerin filtrelenmesi)</w:t>
            </w:r>
          </w:p>
        </w:tc>
        <w:tc>
          <w:tcPr>
            <w:tcW w:w="2303" w:type="dxa"/>
            <w:tcBorders>
              <w:right w:val="nil"/>
            </w:tcBorders>
          </w:tcPr>
          <w:p w14:paraId="06CBF8C3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5B518C" w14:paraId="49479800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291A6C42" w14:textId="77777777" w:rsidR="000A0326" w:rsidRPr="005B518C" w:rsidRDefault="000A0326" w:rsidP="000A0326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75B7FB16" w14:textId="5D937EC4" w:rsidR="000A0326" w:rsidRPr="005B518C" w:rsidRDefault="00DF3E08" w:rsidP="000A0326">
            <w:pPr>
              <w:pStyle w:val="TableParagraph"/>
              <w:spacing w:before="60" w:after="60"/>
              <w:ind w:left="100" w:right="121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Mekanik ve biyolojik arıtma; çamurun arazi uygulaması olmadan</w:t>
            </w:r>
          </w:p>
        </w:tc>
        <w:tc>
          <w:tcPr>
            <w:tcW w:w="2835" w:type="dxa"/>
          </w:tcPr>
          <w:p w14:paraId="2E287667" w14:textId="69B50B12" w:rsidR="000A0326" w:rsidRPr="005B518C" w:rsidRDefault="00DF3E08" w:rsidP="000A0326">
            <w:pPr>
              <w:pStyle w:val="TableParagraph"/>
              <w:spacing w:before="60" w:after="60"/>
              <w:ind w:left="100" w:right="335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Mekanik arıtma (katı malzemelerin filtrelenmesi) + biyolojik arıtma (atık sularda biyolojik sindirim ile organik maddelerin azaltılması)</w:t>
            </w:r>
          </w:p>
        </w:tc>
        <w:tc>
          <w:tcPr>
            <w:tcW w:w="2303" w:type="dxa"/>
            <w:tcBorders>
              <w:right w:val="nil"/>
            </w:tcBorders>
          </w:tcPr>
          <w:p w14:paraId="61530730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A0326" w:rsidRPr="005B518C" w14:paraId="73703B95" w14:textId="77777777" w:rsidTr="000A0326">
        <w:tc>
          <w:tcPr>
            <w:tcW w:w="2303" w:type="dxa"/>
            <w:vMerge/>
            <w:tcBorders>
              <w:left w:val="nil"/>
            </w:tcBorders>
          </w:tcPr>
          <w:p w14:paraId="5A9F107D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16" w:type="dxa"/>
          </w:tcPr>
          <w:p w14:paraId="2348791B" w14:textId="2BE7DBAE" w:rsidR="000A0326" w:rsidRPr="005B518C" w:rsidRDefault="00DF3E08" w:rsidP="00DF3E08">
            <w:pPr>
              <w:pStyle w:val="TableParagraph"/>
              <w:spacing w:before="60" w:after="60"/>
              <w:ind w:left="100" w:right="115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Mek</w:t>
            </w:r>
            <w:r w:rsidR="00DD4165" w:rsidRPr="005B518C">
              <w:rPr>
                <w:rFonts w:ascii="Garamond" w:hAnsi="Garamond"/>
                <w:sz w:val="20"/>
                <w:szCs w:val="20"/>
              </w:rPr>
              <w:t xml:space="preserve">anik ve biyolojik arıtma; &gt;40% 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çamur </w:t>
            </w:r>
            <w:r w:rsidR="00DD4165" w:rsidRPr="005B518C">
              <w:rPr>
                <w:rFonts w:ascii="Garamond" w:hAnsi="Garamond"/>
                <w:sz w:val="20"/>
                <w:szCs w:val="20"/>
              </w:rPr>
              <w:t xml:space="preserve">kullanımı ile arazi uygulaması </w:t>
            </w:r>
          </w:p>
        </w:tc>
        <w:tc>
          <w:tcPr>
            <w:tcW w:w="2835" w:type="dxa"/>
          </w:tcPr>
          <w:p w14:paraId="2E5AD7A7" w14:textId="45B113B9" w:rsidR="000A0326" w:rsidRPr="005B518C" w:rsidRDefault="00FB390B" w:rsidP="000A0326">
            <w:pPr>
              <w:pStyle w:val="TableParagraph"/>
              <w:spacing w:before="60" w:after="60"/>
              <w:ind w:left="100" w:right="147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Mekanik arıtma (katı malzemelerin filtrelenmesi) + atık su çamurunun (% 40'ın üzerinde) önemli bir kısmının (gübre olarak) arazide uygulandığı biyolojik arıtma (atık sularda biyolojik sindirim ile organik maddelerin azaltılması).</w:t>
            </w:r>
          </w:p>
        </w:tc>
        <w:tc>
          <w:tcPr>
            <w:tcW w:w="2303" w:type="dxa"/>
            <w:tcBorders>
              <w:right w:val="nil"/>
            </w:tcBorders>
          </w:tcPr>
          <w:p w14:paraId="6E0FE926" w14:textId="77777777" w:rsidR="000A0326" w:rsidRPr="005B518C" w:rsidRDefault="000A0326" w:rsidP="000A0326">
            <w:pPr>
              <w:spacing w:before="60" w:after="6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3AAA8C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FE64044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4F3C48E5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69DB996A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289963DB" w14:textId="77777777" w:rsidR="00D81CC2" w:rsidRDefault="00D81CC2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0A3F6BDA" w14:textId="77777777" w:rsidR="00A23842" w:rsidRPr="005B518C" w:rsidRDefault="00A23842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612D1E30" w14:textId="37CC38FD" w:rsidR="006479D0" w:rsidRPr="005B518C" w:rsidRDefault="00FB390B" w:rsidP="007A714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Kategori: Metal cıva ve cıva içeren maddeler olarak ürünlerin genel tüketimi</w:t>
      </w:r>
    </w:p>
    <w:p w14:paraId="416BF4CF" w14:textId="77777777" w:rsidR="00FB390B" w:rsidRPr="005B518C" w:rsidRDefault="00FB390B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</w:p>
    <w:p w14:paraId="695779AB" w14:textId="0B14C7D1" w:rsidR="00617FB5" w:rsidRPr="005B518C" w:rsidRDefault="00FB390B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Tüketim = üretim + ithalat - ihracat (aynı yıl içinde)</w:t>
      </w:r>
    </w:p>
    <w:p w14:paraId="374261F0" w14:textId="77777777" w:rsidR="00FB390B" w:rsidRPr="005B518C" w:rsidRDefault="00FB390B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70D1CB6" w14:textId="77777777" w:rsidR="005B518C" w:rsidRPr="005B518C" w:rsidRDefault="005B518C" w:rsidP="005B518C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7655" w:type="dxa"/>
        <w:tblInd w:w="817" w:type="dxa"/>
        <w:tblLook w:val="04A0" w:firstRow="1" w:lastRow="0" w:firstColumn="1" w:lastColumn="0" w:noHBand="0" w:noVBand="1"/>
      </w:tblPr>
      <w:tblGrid>
        <w:gridCol w:w="5387"/>
        <w:gridCol w:w="2268"/>
      </w:tblGrid>
      <w:tr w:rsidR="006479D0" w:rsidRPr="005B518C" w14:paraId="4F663D5F" w14:textId="77777777" w:rsidTr="005D33B0"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14:paraId="4312B7C6" w14:textId="15C276AA" w:rsidR="006479D0" w:rsidRPr="005B518C" w:rsidRDefault="00FB390B" w:rsidP="005D33B0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B518C">
              <w:rPr>
                <w:rFonts w:ascii="Garamond" w:hAnsi="Garamond"/>
                <w:b/>
                <w:sz w:val="20"/>
                <w:szCs w:val="20"/>
              </w:rPr>
              <w:t>Cıva içeren ürünlerin kullanımı ve bertarafı</w:t>
            </w:r>
          </w:p>
        </w:tc>
        <w:tc>
          <w:tcPr>
            <w:tcW w:w="2268" w:type="dxa"/>
            <w:tcBorders>
              <w:right w:val="nil"/>
            </w:tcBorders>
          </w:tcPr>
          <w:p w14:paraId="40210FC1" w14:textId="6903C54B" w:rsidR="006479D0" w:rsidRPr="005B518C" w:rsidRDefault="00474165" w:rsidP="005D33B0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B518C">
              <w:rPr>
                <w:rFonts w:ascii="Garamond" w:hAnsi="Garamond"/>
                <w:b/>
                <w:sz w:val="20"/>
                <w:szCs w:val="20"/>
              </w:rPr>
              <w:t>Kategori Referansı</w:t>
            </w:r>
            <w:r w:rsidR="00A23842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</w:tr>
      <w:tr w:rsidR="006479D0" w:rsidRPr="005B518C" w14:paraId="635D7454" w14:textId="77777777" w:rsidTr="005D33B0">
        <w:tc>
          <w:tcPr>
            <w:tcW w:w="5387" w:type="dxa"/>
            <w:tcBorders>
              <w:left w:val="nil"/>
            </w:tcBorders>
          </w:tcPr>
          <w:p w14:paraId="204D52AF" w14:textId="4C0BEE95" w:rsidR="006479D0" w:rsidRPr="005B518C" w:rsidRDefault="00474165" w:rsidP="005D33B0">
            <w:pPr>
              <w:pStyle w:val="TableParagraph"/>
              <w:spacing w:before="35"/>
              <w:ind w:left="103"/>
              <w:rPr>
                <w:rFonts w:ascii="Garamond" w:hAnsi="Garamond"/>
                <w:i/>
                <w:sz w:val="20"/>
                <w:szCs w:val="20"/>
              </w:rPr>
            </w:pPr>
            <w:r w:rsidRPr="005B518C">
              <w:rPr>
                <w:rFonts w:ascii="Garamond" w:hAnsi="Garamond"/>
                <w:i/>
                <w:sz w:val="20"/>
                <w:szCs w:val="20"/>
              </w:rPr>
              <w:t>Diş amalgam dolgular ("gümüş" dolgular)</w:t>
            </w:r>
          </w:p>
        </w:tc>
        <w:tc>
          <w:tcPr>
            <w:tcW w:w="2268" w:type="dxa"/>
            <w:tcBorders>
              <w:right w:val="nil"/>
            </w:tcBorders>
          </w:tcPr>
          <w:p w14:paraId="5169D000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5.6.1</w:t>
            </w:r>
          </w:p>
        </w:tc>
      </w:tr>
      <w:tr w:rsidR="006479D0" w:rsidRPr="005B518C" w14:paraId="5FA1212F" w14:textId="77777777" w:rsidTr="005D33B0">
        <w:tc>
          <w:tcPr>
            <w:tcW w:w="5387" w:type="dxa"/>
            <w:tcBorders>
              <w:left w:val="nil"/>
            </w:tcBorders>
          </w:tcPr>
          <w:p w14:paraId="13449CAD" w14:textId="372D599B" w:rsidR="006479D0" w:rsidRPr="005B518C" w:rsidRDefault="00474165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Diş hekimi kliniklerinde dolguların hazırlanması</w:t>
            </w:r>
          </w:p>
        </w:tc>
        <w:tc>
          <w:tcPr>
            <w:tcW w:w="2268" w:type="dxa"/>
            <w:tcBorders>
              <w:right w:val="nil"/>
            </w:tcBorders>
          </w:tcPr>
          <w:p w14:paraId="4A3B4A60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65FD23DD" w14:textId="77777777" w:rsidTr="005D33B0">
        <w:tc>
          <w:tcPr>
            <w:tcW w:w="5387" w:type="dxa"/>
            <w:tcBorders>
              <w:left w:val="nil"/>
            </w:tcBorders>
          </w:tcPr>
          <w:p w14:paraId="4382FFE2" w14:textId="5015FCD0" w:rsidR="006479D0" w:rsidRPr="005B518C" w:rsidRDefault="00474165" w:rsidP="00474165">
            <w:pPr>
              <w:pStyle w:val="TableParagraph"/>
              <w:spacing w:before="4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Kullanım – halihazırda ağ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>ı</w:t>
            </w:r>
            <w:r w:rsidRPr="005B518C">
              <w:rPr>
                <w:rFonts w:ascii="Garamond" w:hAnsi="Garamond"/>
                <w:sz w:val="20"/>
                <w:szCs w:val="20"/>
              </w:rPr>
              <w:t>zda bulunan dolgular</w:t>
            </w:r>
          </w:p>
        </w:tc>
        <w:tc>
          <w:tcPr>
            <w:tcW w:w="2268" w:type="dxa"/>
            <w:tcBorders>
              <w:right w:val="nil"/>
            </w:tcBorders>
          </w:tcPr>
          <w:p w14:paraId="139F6BF4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12437D38" w14:textId="77777777" w:rsidTr="005D33B0">
        <w:tc>
          <w:tcPr>
            <w:tcW w:w="5387" w:type="dxa"/>
            <w:tcBorders>
              <w:left w:val="nil"/>
            </w:tcBorders>
          </w:tcPr>
          <w:p w14:paraId="3B55C647" w14:textId="0AF84FB3" w:rsidR="006479D0" w:rsidRPr="005B518C" w:rsidRDefault="00474165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Bertaraf (kayıp ve çıkarılan dişler)</w:t>
            </w:r>
          </w:p>
        </w:tc>
        <w:tc>
          <w:tcPr>
            <w:tcW w:w="2268" w:type="dxa"/>
            <w:tcBorders>
              <w:right w:val="nil"/>
            </w:tcBorders>
          </w:tcPr>
          <w:p w14:paraId="64A46855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437957B8" w14:textId="77777777" w:rsidTr="005D33B0">
        <w:tc>
          <w:tcPr>
            <w:tcW w:w="5387" w:type="dxa"/>
            <w:tcBorders>
              <w:left w:val="nil"/>
            </w:tcBorders>
          </w:tcPr>
          <w:p w14:paraId="422775E1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EE21CD7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2338B0F9" w14:textId="77777777" w:rsidTr="005D33B0">
        <w:tc>
          <w:tcPr>
            <w:tcW w:w="5387" w:type="dxa"/>
            <w:tcBorders>
              <w:left w:val="nil"/>
            </w:tcBorders>
          </w:tcPr>
          <w:p w14:paraId="2127122D" w14:textId="2A9FE495" w:rsidR="006479D0" w:rsidRPr="005B518C" w:rsidRDefault="00474165" w:rsidP="005D33B0">
            <w:pPr>
              <w:pStyle w:val="TableParagraph"/>
              <w:spacing w:before="38"/>
              <w:ind w:left="103"/>
              <w:rPr>
                <w:rFonts w:ascii="Garamond" w:hAnsi="Garamond"/>
                <w:i/>
                <w:sz w:val="20"/>
                <w:szCs w:val="20"/>
              </w:rPr>
            </w:pPr>
            <w:r w:rsidRPr="005B518C">
              <w:rPr>
                <w:rFonts w:ascii="Garamond" w:hAnsi="Garamond"/>
                <w:i/>
                <w:sz w:val="20"/>
                <w:szCs w:val="20"/>
              </w:rPr>
              <w:t>Termometreler:</w:t>
            </w:r>
          </w:p>
        </w:tc>
        <w:tc>
          <w:tcPr>
            <w:tcW w:w="2268" w:type="dxa"/>
            <w:tcBorders>
              <w:right w:val="nil"/>
            </w:tcBorders>
          </w:tcPr>
          <w:p w14:paraId="72F10423" w14:textId="77777777" w:rsidR="006479D0" w:rsidRPr="005B518C" w:rsidRDefault="006479D0" w:rsidP="006479D0">
            <w:pPr>
              <w:pStyle w:val="TableParagraph"/>
              <w:spacing w:before="4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5.5.1</w:t>
            </w:r>
          </w:p>
        </w:tc>
      </w:tr>
      <w:tr w:rsidR="006479D0" w:rsidRPr="005B518C" w14:paraId="664796CF" w14:textId="77777777" w:rsidTr="005D33B0">
        <w:tc>
          <w:tcPr>
            <w:tcW w:w="5387" w:type="dxa"/>
            <w:tcBorders>
              <w:left w:val="nil"/>
            </w:tcBorders>
          </w:tcPr>
          <w:p w14:paraId="50E9F67B" w14:textId="30C4C5C3" w:rsidR="006479D0" w:rsidRPr="005B518C" w:rsidRDefault="00474165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Cıvalı Medikal Termometreler</w:t>
            </w:r>
          </w:p>
        </w:tc>
        <w:tc>
          <w:tcPr>
            <w:tcW w:w="2268" w:type="dxa"/>
            <w:tcBorders>
              <w:right w:val="nil"/>
            </w:tcBorders>
          </w:tcPr>
          <w:p w14:paraId="3AA1A51A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2E1D3016" w14:textId="77777777" w:rsidTr="005D33B0">
        <w:tc>
          <w:tcPr>
            <w:tcW w:w="5387" w:type="dxa"/>
            <w:tcBorders>
              <w:left w:val="nil"/>
            </w:tcBorders>
          </w:tcPr>
          <w:p w14:paraId="63715E29" w14:textId="280D53ED" w:rsidR="006479D0" w:rsidRPr="005B518C" w:rsidRDefault="00474165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Diğer camlı cıvalı termometreler (hava, laboratuvar, süt ürünleri vb.)</w:t>
            </w:r>
          </w:p>
        </w:tc>
        <w:tc>
          <w:tcPr>
            <w:tcW w:w="2268" w:type="dxa"/>
            <w:tcBorders>
              <w:right w:val="nil"/>
            </w:tcBorders>
          </w:tcPr>
          <w:p w14:paraId="0F36385E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326C5ADC" w14:textId="77777777" w:rsidTr="005D33B0">
        <w:tc>
          <w:tcPr>
            <w:tcW w:w="5387" w:type="dxa"/>
            <w:tcBorders>
              <w:left w:val="nil"/>
            </w:tcBorders>
          </w:tcPr>
          <w:p w14:paraId="30CA8FD7" w14:textId="3214B974" w:rsidR="006479D0" w:rsidRPr="005B518C" w:rsidRDefault="00474165" w:rsidP="00474165">
            <w:pPr>
              <w:pStyle w:val="TableParagraph"/>
              <w:spacing w:before="40" w:line="280" w:lineRule="auto"/>
              <w:ind w:left="103" w:right="1026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Motor kontrolündeki cıvalı termometreler ve diğer büyük endüstriyel / özel cıvalı termometreler</w:t>
            </w:r>
          </w:p>
        </w:tc>
        <w:tc>
          <w:tcPr>
            <w:tcW w:w="2268" w:type="dxa"/>
            <w:tcBorders>
              <w:right w:val="nil"/>
            </w:tcBorders>
          </w:tcPr>
          <w:p w14:paraId="65FCE865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1AC22EB0" w14:textId="77777777" w:rsidTr="005D33B0">
        <w:tc>
          <w:tcPr>
            <w:tcW w:w="5387" w:type="dxa"/>
            <w:tcBorders>
              <w:left w:val="nil"/>
            </w:tcBorders>
          </w:tcPr>
          <w:p w14:paraId="01E6808B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02DE0714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086FF366" w14:textId="77777777" w:rsidTr="005D33B0">
        <w:tc>
          <w:tcPr>
            <w:tcW w:w="5387" w:type="dxa"/>
            <w:tcBorders>
              <w:left w:val="nil"/>
            </w:tcBorders>
          </w:tcPr>
          <w:p w14:paraId="2685C4B1" w14:textId="443E305D" w:rsidR="006479D0" w:rsidRPr="005B518C" w:rsidRDefault="00474165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Cıvalı elektrik anahtarları ve röleler</w:t>
            </w:r>
          </w:p>
        </w:tc>
        <w:tc>
          <w:tcPr>
            <w:tcW w:w="2268" w:type="dxa"/>
            <w:tcBorders>
              <w:right w:val="nil"/>
            </w:tcBorders>
          </w:tcPr>
          <w:p w14:paraId="74D77351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5.5.2</w:t>
            </w:r>
          </w:p>
        </w:tc>
      </w:tr>
      <w:tr w:rsidR="006479D0" w:rsidRPr="005B518C" w14:paraId="603E4077" w14:textId="77777777" w:rsidTr="005D33B0">
        <w:tc>
          <w:tcPr>
            <w:tcW w:w="5387" w:type="dxa"/>
            <w:tcBorders>
              <w:left w:val="nil"/>
            </w:tcBorders>
          </w:tcPr>
          <w:p w14:paraId="49D94507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F3A077E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5F84940A" w14:textId="77777777" w:rsidTr="005D33B0">
        <w:tc>
          <w:tcPr>
            <w:tcW w:w="5387" w:type="dxa"/>
            <w:tcBorders>
              <w:left w:val="nil"/>
            </w:tcBorders>
          </w:tcPr>
          <w:p w14:paraId="4F3C1150" w14:textId="610053B5" w:rsidR="006479D0" w:rsidRPr="005B518C" w:rsidRDefault="00D13CFB" w:rsidP="005D33B0">
            <w:pPr>
              <w:pStyle w:val="TableParagraph"/>
              <w:spacing w:before="35"/>
              <w:ind w:left="103"/>
              <w:rPr>
                <w:rFonts w:ascii="Garamond" w:hAnsi="Garamond"/>
                <w:i/>
                <w:sz w:val="20"/>
                <w:szCs w:val="20"/>
              </w:rPr>
            </w:pPr>
            <w:r w:rsidRPr="005B518C">
              <w:rPr>
                <w:rFonts w:ascii="Garamond" w:hAnsi="Garamond"/>
                <w:i/>
                <w:sz w:val="20"/>
                <w:szCs w:val="20"/>
              </w:rPr>
              <w:t>Cıvalı ışık kaynakları:</w:t>
            </w:r>
          </w:p>
        </w:tc>
        <w:tc>
          <w:tcPr>
            <w:tcW w:w="2268" w:type="dxa"/>
            <w:tcBorders>
              <w:right w:val="nil"/>
            </w:tcBorders>
          </w:tcPr>
          <w:p w14:paraId="4E70FC1C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5.5.3</w:t>
            </w:r>
          </w:p>
        </w:tc>
      </w:tr>
      <w:tr w:rsidR="006479D0" w:rsidRPr="005B518C" w14:paraId="0A32F0EA" w14:textId="77777777" w:rsidTr="005D33B0">
        <w:tc>
          <w:tcPr>
            <w:tcW w:w="5387" w:type="dxa"/>
            <w:tcBorders>
              <w:left w:val="nil"/>
            </w:tcBorders>
          </w:tcPr>
          <w:p w14:paraId="7C30239D" w14:textId="6A58F3DE" w:rsidR="006479D0" w:rsidRPr="005B518C" w:rsidRDefault="00D13CFB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Floresan tüpler (çift uç)</w:t>
            </w:r>
          </w:p>
        </w:tc>
        <w:tc>
          <w:tcPr>
            <w:tcW w:w="2268" w:type="dxa"/>
            <w:tcBorders>
              <w:right w:val="nil"/>
            </w:tcBorders>
          </w:tcPr>
          <w:p w14:paraId="5DD33206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1D8B885B" w14:textId="77777777" w:rsidTr="005D33B0">
        <w:tc>
          <w:tcPr>
            <w:tcW w:w="5387" w:type="dxa"/>
            <w:tcBorders>
              <w:left w:val="nil"/>
            </w:tcBorders>
          </w:tcPr>
          <w:p w14:paraId="5F510797" w14:textId="7AADDBCD" w:rsidR="006479D0" w:rsidRPr="005B518C" w:rsidRDefault="00D13CFB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Kompakt floresan lamba (CFL tek uç)</w:t>
            </w:r>
          </w:p>
        </w:tc>
        <w:tc>
          <w:tcPr>
            <w:tcW w:w="2268" w:type="dxa"/>
            <w:tcBorders>
              <w:right w:val="nil"/>
            </w:tcBorders>
          </w:tcPr>
          <w:p w14:paraId="429D09BE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54FE00F1" w14:textId="77777777" w:rsidTr="005D33B0">
        <w:tc>
          <w:tcPr>
            <w:tcW w:w="5387" w:type="dxa"/>
            <w:tcBorders>
              <w:left w:val="nil"/>
            </w:tcBorders>
          </w:tcPr>
          <w:p w14:paraId="0CFAC5BB" w14:textId="426C8F33" w:rsidR="006479D0" w:rsidRPr="005B518C" w:rsidRDefault="00D13CFB" w:rsidP="00D13CFB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Diğer cıva içeren ışık kaynakları</w:t>
            </w:r>
          </w:p>
        </w:tc>
        <w:tc>
          <w:tcPr>
            <w:tcW w:w="2268" w:type="dxa"/>
            <w:tcBorders>
              <w:right w:val="nil"/>
            </w:tcBorders>
          </w:tcPr>
          <w:p w14:paraId="0B805308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75E20CDA" w14:textId="77777777" w:rsidTr="005D33B0">
        <w:tc>
          <w:tcPr>
            <w:tcW w:w="5387" w:type="dxa"/>
            <w:tcBorders>
              <w:left w:val="nil"/>
            </w:tcBorders>
          </w:tcPr>
          <w:p w14:paraId="2F770FBE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05A3BEF9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1FFA3D20" w14:textId="77777777" w:rsidTr="005D33B0">
        <w:tc>
          <w:tcPr>
            <w:tcW w:w="5387" w:type="dxa"/>
            <w:tcBorders>
              <w:left w:val="nil"/>
            </w:tcBorders>
          </w:tcPr>
          <w:p w14:paraId="7C140273" w14:textId="79D67767" w:rsidR="006479D0" w:rsidRPr="005B518C" w:rsidRDefault="00D13CFB" w:rsidP="005D33B0">
            <w:pPr>
              <w:pStyle w:val="TableParagraph"/>
              <w:spacing w:before="35"/>
              <w:ind w:left="103"/>
              <w:rPr>
                <w:rFonts w:ascii="Garamond" w:hAnsi="Garamond"/>
                <w:i/>
                <w:sz w:val="20"/>
                <w:szCs w:val="20"/>
              </w:rPr>
            </w:pPr>
            <w:r w:rsidRPr="005B518C">
              <w:rPr>
                <w:rFonts w:ascii="Garamond" w:hAnsi="Garamond"/>
                <w:i/>
                <w:sz w:val="20"/>
                <w:szCs w:val="20"/>
              </w:rPr>
              <w:t>Cıvalı Piller:</w:t>
            </w:r>
          </w:p>
        </w:tc>
        <w:tc>
          <w:tcPr>
            <w:tcW w:w="2268" w:type="dxa"/>
            <w:tcBorders>
              <w:right w:val="nil"/>
            </w:tcBorders>
          </w:tcPr>
          <w:p w14:paraId="26AEEE57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5.5.4</w:t>
            </w:r>
          </w:p>
        </w:tc>
      </w:tr>
      <w:tr w:rsidR="006479D0" w:rsidRPr="005B518C" w14:paraId="3E399E2E" w14:textId="77777777" w:rsidTr="005D33B0">
        <w:tc>
          <w:tcPr>
            <w:tcW w:w="5387" w:type="dxa"/>
            <w:tcBorders>
              <w:left w:val="nil"/>
            </w:tcBorders>
          </w:tcPr>
          <w:p w14:paraId="5E07ACF8" w14:textId="7EF5EDBF" w:rsidR="006479D0" w:rsidRPr="005B518C" w:rsidRDefault="00D13CFB" w:rsidP="0007191A">
            <w:pPr>
              <w:pStyle w:val="TableParagraph"/>
              <w:spacing w:before="38" w:line="280" w:lineRule="auto"/>
              <w:ind w:left="103" w:right="304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Cıva oksit (düğme 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>piller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ve diğer boyutlar);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 xml:space="preserve"> aynı zamanda cıva-çinko pili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denir</w:t>
            </w:r>
          </w:p>
        </w:tc>
        <w:tc>
          <w:tcPr>
            <w:tcW w:w="2268" w:type="dxa"/>
            <w:tcBorders>
              <w:right w:val="nil"/>
            </w:tcBorders>
          </w:tcPr>
          <w:p w14:paraId="678396B5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4788A9FE" w14:textId="77777777" w:rsidTr="005D33B0">
        <w:tc>
          <w:tcPr>
            <w:tcW w:w="5387" w:type="dxa"/>
            <w:tcBorders>
              <w:left w:val="nil"/>
            </w:tcBorders>
          </w:tcPr>
          <w:p w14:paraId="4376314A" w14:textId="151C2736" w:rsidR="006479D0" w:rsidRPr="005B518C" w:rsidRDefault="00D13CFB" w:rsidP="0007191A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Diğer düğme 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 xml:space="preserve">piller 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(çinko-hava, alkalin düğme 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>piller</w:t>
            </w:r>
            <w:r w:rsidRPr="005B518C">
              <w:rPr>
                <w:rFonts w:ascii="Garamond" w:hAnsi="Garamond"/>
                <w:sz w:val="20"/>
                <w:szCs w:val="20"/>
              </w:rPr>
              <w:t>, gümüş-oksit)</w:t>
            </w:r>
          </w:p>
        </w:tc>
        <w:tc>
          <w:tcPr>
            <w:tcW w:w="2268" w:type="dxa"/>
            <w:tcBorders>
              <w:right w:val="nil"/>
            </w:tcBorders>
          </w:tcPr>
          <w:p w14:paraId="284DB0E9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4D51C5A2" w14:textId="77777777" w:rsidTr="005D33B0">
        <w:tc>
          <w:tcPr>
            <w:tcW w:w="5387" w:type="dxa"/>
            <w:tcBorders>
              <w:left w:val="nil"/>
            </w:tcBorders>
          </w:tcPr>
          <w:p w14:paraId="60EE5CD3" w14:textId="2418633A" w:rsidR="006479D0" w:rsidRPr="005B518C" w:rsidRDefault="0007191A" w:rsidP="006479D0">
            <w:pPr>
              <w:pStyle w:val="TableParagraph"/>
              <w:spacing w:before="40" w:line="280" w:lineRule="auto"/>
              <w:ind w:left="103" w:right="27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içeren diğer piller</w:t>
            </w:r>
            <w:r w:rsidR="00D13CFB" w:rsidRPr="005B518C">
              <w:rPr>
                <w:rFonts w:ascii="Garamond" w:hAnsi="Garamond"/>
                <w:sz w:val="20"/>
                <w:szCs w:val="20"/>
              </w:rPr>
              <w:t xml:space="preserve"> (düz silindirik alkali, permanganat vb.)</w:t>
            </w:r>
          </w:p>
        </w:tc>
        <w:tc>
          <w:tcPr>
            <w:tcW w:w="2268" w:type="dxa"/>
            <w:tcBorders>
              <w:right w:val="nil"/>
            </w:tcBorders>
          </w:tcPr>
          <w:p w14:paraId="336BE58B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7FE452BA" w14:textId="77777777" w:rsidTr="005D33B0">
        <w:tc>
          <w:tcPr>
            <w:tcW w:w="5387" w:type="dxa"/>
            <w:tcBorders>
              <w:left w:val="nil"/>
            </w:tcBorders>
          </w:tcPr>
          <w:p w14:paraId="5517C446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0BD184E7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652842BD" w14:textId="77777777" w:rsidTr="005D33B0">
        <w:tc>
          <w:tcPr>
            <w:tcW w:w="5387" w:type="dxa"/>
            <w:tcBorders>
              <w:left w:val="nil"/>
            </w:tcBorders>
          </w:tcPr>
          <w:p w14:paraId="7546AE57" w14:textId="659344CC" w:rsidR="006479D0" w:rsidRPr="005B518C" w:rsidRDefault="00D13CFB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katalizörü ile üretilen poliüretan (PU, PUR)</w:t>
            </w:r>
          </w:p>
        </w:tc>
        <w:tc>
          <w:tcPr>
            <w:tcW w:w="2268" w:type="dxa"/>
            <w:tcBorders>
              <w:right w:val="nil"/>
            </w:tcBorders>
          </w:tcPr>
          <w:p w14:paraId="339B3AB7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5.5.5.</w:t>
            </w:r>
          </w:p>
        </w:tc>
      </w:tr>
      <w:tr w:rsidR="006479D0" w:rsidRPr="005B518C" w14:paraId="42B2CACE" w14:textId="77777777" w:rsidTr="005D33B0">
        <w:tc>
          <w:tcPr>
            <w:tcW w:w="5387" w:type="dxa"/>
            <w:tcBorders>
              <w:left w:val="nil"/>
            </w:tcBorders>
          </w:tcPr>
          <w:p w14:paraId="549538B5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BAD4EBE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17C81BC6" w14:textId="77777777" w:rsidTr="005D33B0">
        <w:tc>
          <w:tcPr>
            <w:tcW w:w="5387" w:type="dxa"/>
            <w:tcBorders>
              <w:left w:val="nil"/>
            </w:tcBorders>
          </w:tcPr>
          <w:p w14:paraId="601B1D5F" w14:textId="22827F6C" w:rsidR="006479D0" w:rsidRPr="005B518C" w:rsidRDefault="00D13CFB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koruyucu maddeler ile boyalar</w:t>
            </w:r>
          </w:p>
        </w:tc>
        <w:tc>
          <w:tcPr>
            <w:tcW w:w="2268" w:type="dxa"/>
            <w:tcBorders>
              <w:right w:val="nil"/>
            </w:tcBorders>
          </w:tcPr>
          <w:p w14:paraId="0B42ABDE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5.5.7</w:t>
            </w:r>
          </w:p>
        </w:tc>
      </w:tr>
      <w:tr w:rsidR="006479D0" w:rsidRPr="005B518C" w14:paraId="7B021BDE" w14:textId="77777777" w:rsidTr="005D33B0">
        <w:tc>
          <w:tcPr>
            <w:tcW w:w="5387" w:type="dxa"/>
            <w:tcBorders>
              <w:left w:val="nil"/>
            </w:tcBorders>
          </w:tcPr>
          <w:p w14:paraId="72DE3047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50EEFA38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671FE3E4" w14:textId="77777777" w:rsidTr="005D33B0">
        <w:tc>
          <w:tcPr>
            <w:tcW w:w="5387" w:type="dxa"/>
            <w:tcBorders>
              <w:left w:val="nil"/>
            </w:tcBorders>
          </w:tcPr>
          <w:p w14:paraId="1AF41893" w14:textId="10597EB7" w:rsidR="006479D0" w:rsidRPr="005B518C" w:rsidRDefault="00D13CFB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kimyasallarıyla cildi aydınlatıcı kremler ve sabunlar</w:t>
            </w:r>
          </w:p>
        </w:tc>
        <w:tc>
          <w:tcPr>
            <w:tcW w:w="2268" w:type="dxa"/>
            <w:tcBorders>
              <w:right w:val="nil"/>
            </w:tcBorders>
          </w:tcPr>
          <w:p w14:paraId="215F7BDF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5.5.9</w:t>
            </w:r>
          </w:p>
        </w:tc>
      </w:tr>
      <w:tr w:rsidR="006479D0" w:rsidRPr="005B518C" w14:paraId="467E93AB" w14:textId="77777777" w:rsidTr="005D33B0">
        <w:tc>
          <w:tcPr>
            <w:tcW w:w="5387" w:type="dxa"/>
            <w:tcBorders>
              <w:left w:val="nil"/>
            </w:tcBorders>
          </w:tcPr>
          <w:p w14:paraId="4D767F6A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5602DA53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341117A3" w14:textId="77777777" w:rsidTr="005D33B0">
        <w:tc>
          <w:tcPr>
            <w:tcW w:w="5387" w:type="dxa"/>
            <w:tcBorders>
              <w:left w:val="nil"/>
            </w:tcBorders>
          </w:tcPr>
          <w:p w14:paraId="00F3E815" w14:textId="3BAEB332" w:rsidR="006479D0" w:rsidRPr="005B518C" w:rsidRDefault="00D13CFB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Tıbbi tansiyon ölçüm cihazları (cıva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>lı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tansiyon ölçme cihazları)</w:t>
            </w:r>
          </w:p>
        </w:tc>
        <w:tc>
          <w:tcPr>
            <w:tcW w:w="2268" w:type="dxa"/>
            <w:tcBorders>
              <w:right w:val="nil"/>
            </w:tcBorders>
          </w:tcPr>
          <w:p w14:paraId="281B22C1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5.6.2</w:t>
            </w:r>
          </w:p>
        </w:tc>
      </w:tr>
      <w:tr w:rsidR="006479D0" w:rsidRPr="005B518C" w14:paraId="32B73314" w14:textId="77777777" w:rsidTr="005D33B0">
        <w:tc>
          <w:tcPr>
            <w:tcW w:w="5387" w:type="dxa"/>
            <w:tcBorders>
              <w:left w:val="nil"/>
            </w:tcBorders>
          </w:tcPr>
          <w:p w14:paraId="0EC49F2C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281B19BD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408B341B" w14:textId="77777777" w:rsidTr="005D33B0">
        <w:tc>
          <w:tcPr>
            <w:tcW w:w="5387" w:type="dxa"/>
            <w:tcBorders>
              <w:left w:val="nil"/>
            </w:tcBorders>
          </w:tcPr>
          <w:p w14:paraId="392F4611" w14:textId="381D53EA" w:rsidR="006479D0" w:rsidRPr="005B518C" w:rsidRDefault="00D13CFB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Diğer manometreler ve cıvalı ölçü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>m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aletleri</w:t>
            </w:r>
          </w:p>
        </w:tc>
        <w:tc>
          <w:tcPr>
            <w:tcW w:w="2268" w:type="dxa"/>
            <w:tcBorders>
              <w:right w:val="nil"/>
            </w:tcBorders>
          </w:tcPr>
          <w:p w14:paraId="659FDA6B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5.6.2</w:t>
            </w:r>
          </w:p>
        </w:tc>
      </w:tr>
      <w:tr w:rsidR="006479D0" w:rsidRPr="005B518C" w14:paraId="40FC181D" w14:textId="77777777" w:rsidTr="005D33B0">
        <w:tc>
          <w:tcPr>
            <w:tcW w:w="5387" w:type="dxa"/>
            <w:tcBorders>
              <w:left w:val="nil"/>
            </w:tcBorders>
          </w:tcPr>
          <w:p w14:paraId="375AC59A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05B7DF6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37C06EBD" w14:textId="77777777" w:rsidTr="005D33B0">
        <w:tc>
          <w:tcPr>
            <w:tcW w:w="5387" w:type="dxa"/>
            <w:tcBorders>
              <w:left w:val="nil"/>
            </w:tcBorders>
          </w:tcPr>
          <w:p w14:paraId="2235F0E5" w14:textId="03C03E42" w:rsidR="006479D0" w:rsidRPr="005B518C" w:rsidRDefault="00D13CFB" w:rsidP="005D33B0">
            <w:pPr>
              <w:pStyle w:val="TableParagraph"/>
              <w:spacing w:before="38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Laboratuar kimyasalları</w:t>
            </w:r>
          </w:p>
        </w:tc>
        <w:tc>
          <w:tcPr>
            <w:tcW w:w="2268" w:type="dxa"/>
            <w:tcBorders>
              <w:right w:val="nil"/>
            </w:tcBorders>
          </w:tcPr>
          <w:p w14:paraId="0A674B4D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5.6.3</w:t>
            </w:r>
          </w:p>
        </w:tc>
      </w:tr>
      <w:tr w:rsidR="006479D0" w:rsidRPr="005B518C" w14:paraId="69652CE3" w14:textId="77777777" w:rsidTr="005D33B0">
        <w:tc>
          <w:tcPr>
            <w:tcW w:w="5387" w:type="dxa"/>
            <w:tcBorders>
              <w:left w:val="nil"/>
            </w:tcBorders>
          </w:tcPr>
          <w:p w14:paraId="6C65111D" w14:textId="77777777" w:rsidR="006479D0" w:rsidRPr="005B518C" w:rsidRDefault="006479D0" w:rsidP="005D33B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7C4E782C" w14:textId="77777777" w:rsidR="006479D0" w:rsidRPr="005B518C" w:rsidRDefault="006479D0" w:rsidP="006479D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6479D0" w:rsidRPr="005B518C" w14:paraId="47854D82" w14:textId="77777777" w:rsidTr="005D33B0">
        <w:tc>
          <w:tcPr>
            <w:tcW w:w="5387" w:type="dxa"/>
            <w:tcBorders>
              <w:left w:val="nil"/>
            </w:tcBorders>
          </w:tcPr>
          <w:p w14:paraId="6977F8DF" w14:textId="747AAB59" w:rsidR="006479D0" w:rsidRPr="005B518C" w:rsidRDefault="00D13CFB" w:rsidP="005D33B0">
            <w:pPr>
              <w:pStyle w:val="TableParagraph"/>
              <w:spacing w:before="38" w:line="283" w:lineRule="auto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Diğer laboratuvar ve cıva ile tıbbi ekipman (porosimetri, asılı damla elektrotlar = polarimetre, vb)</w:t>
            </w:r>
          </w:p>
        </w:tc>
        <w:tc>
          <w:tcPr>
            <w:tcW w:w="2268" w:type="dxa"/>
            <w:tcBorders>
              <w:right w:val="nil"/>
            </w:tcBorders>
          </w:tcPr>
          <w:p w14:paraId="3A937F3E" w14:textId="77777777" w:rsidR="006479D0" w:rsidRPr="005B518C" w:rsidRDefault="006479D0" w:rsidP="006479D0">
            <w:pPr>
              <w:pStyle w:val="TableParagraph"/>
              <w:spacing w:before="38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5.6.3, 5.6.5</w:t>
            </w:r>
          </w:p>
        </w:tc>
      </w:tr>
    </w:tbl>
    <w:p w14:paraId="5FFB41DA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013C979" w14:textId="5224F050" w:rsidR="00A23842" w:rsidRPr="005B518C" w:rsidRDefault="00A23842" w:rsidP="00A23842">
      <w:pPr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*</w:t>
      </w:r>
      <w:r w:rsidRPr="00A23842">
        <w:rPr>
          <w:rFonts w:ascii="Garamond" w:hAnsi="Garamond"/>
          <w:sz w:val="24"/>
        </w:rPr>
        <w:t xml:space="preserve"> </w:t>
      </w:r>
      <w:r w:rsidRPr="005B518C">
        <w:rPr>
          <w:rFonts w:ascii="Garamond" w:hAnsi="Garamond"/>
          <w:sz w:val="24"/>
        </w:rPr>
        <w:t xml:space="preserve">Kaynak alt kategorileri, Cıva Salmlarının Tanımlanması ve Değerlendirilmesi için  UNEP (Birleşmiş Milletler Çevre Programı) Rehber Doküman Raporu bölümleri referansı ile değerlendirilmiştir. Kategori referans numaraları Dökümandaki numaralandırmalar doğrultusunda hazırlanmıştır. </w:t>
      </w:r>
    </w:p>
    <w:p w14:paraId="451A28EE" w14:textId="50B4B86B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F989510" w14:textId="77777777" w:rsidR="00D81CC2" w:rsidRPr="005B518C" w:rsidRDefault="00D81CC2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7A0F90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7EF8E2" w14:textId="75A9DEA7" w:rsidR="00617FB5" w:rsidRPr="005B518C" w:rsidRDefault="00D13CFB" w:rsidP="00617FB5">
      <w:pPr>
        <w:spacing w:after="0" w:line="240" w:lineRule="auto"/>
        <w:jc w:val="both"/>
        <w:rPr>
          <w:rFonts w:ascii="Garamond" w:hAnsi="Garamond"/>
          <w:b/>
          <w:sz w:val="24"/>
        </w:rPr>
      </w:pPr>
      <w:r w:rsidRPr="005B518C">
        <w:rPr>
          <w:rFonts w:ascii="Garamond" w:hAnsi="Garamond"/>
          <w:b/>
          <w:sz w:val="24"/>
        </w:rPr>
        <w:t>Veri Toplama</w:t>
      </w:r>
    </w:p>
    <w:p w14:paraId="431EC06E" w14:textId="77777777" w:rsidR="006479D0" w:rsidRPr="005B518C" w:rsidRDefault="006479D0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364" w:type="dxa"/>
        <w:tblInd w:w="675" w:type="dxa"/>
        <w:tblLook w:val="04A0" w:firstRow="1" w:lastRow="0" w:firstColumn="1" w:lastColumn="0" w:noHBand="0" w:noVBand="1"/>
      </w:tblPr>
      <w:tblGrid>
        <w:gridCol w:w="2943"/>
        <w:gridCol w:w="5421"/>
      </w:tblGrid>
      <w:tr w:rsidR="009D139E" w:rsidRPr="005B518C" w14:paraId="776A1EBA" w14:textId="77777777" w:rsidTr="009D139E">
        <w:tc>
          <w:tcPr>
            <w:tcW w:w="8364" w:type="dxa"/>
            <w:gridSpan w:val="2"/>
            <w:tcBorders>
              <w:left w:val="nil"/>
              <w:right w:val="nil"/>
            </w:tcBorders>
          </w:tcPr>
          <w:p w14:paraId="0DC91CFF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b/>
                <w:bCs/>
                <w:sz w:val="24"/>
              </w:rPr>
              <w:t>Envanterden Sorumlu İrtibat Noktası</w:t>
            </w:r>
          </w:p>
        </w:tc>
      </w:tr>
      <w:tr w:rsidR="009D139E" w:rsidRPr="005B518C" w14:paraId="1DB8395C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D29B95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tam adı</w:t>
            </w:r>
          </w:p>
        </w:tc>
        <w:tc>
          <w:tcPr>
            <w:tcW w:w="5421" w:type="dxa"/>
            <w:tcBorders>
              <w:right w:val="nil"/>
            </w:tcBorders>
          </w:tcPr>
          <w:p w14:paraId="04B7E42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12AEA3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3F7D30B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Temas Kurulacak Kişi</w:t>
            </w:r>
          </w:p>
        </w:tc>
        <w:tc>
          <w:tcPr>
            <w:tcW w:w="5421" w:type="dxa"/>
            <w:tcBorders>
              <w:right w:val="nil"/>
            </w:tcBorders>
          </w:tcPr>
          <w:p w14:paraId="40C2184C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5ED7E06E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667E1DA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E-posta</w:t>
            </w:r>
          </w:p>
        </w:tc>
        <w:tc>
          <w:tcPr>
            <w:tcW w:w="5421" w:type="dxa"/>
            <w:tcBorders>
              <w:right w:val="nil"/>
            </w:tcBorders>
          </w:tcPr>
          <w:p w14:paraId="2A501F92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2B08D94F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1AC9C53D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Telefon</w:t>
            </w:r>
          </w:p>
        </w:tc>
        <w:tc>
          <w:tcPr>
            <w:tcW w:w="5421" w:type="dxa"/>
            <w:tcBorders>
              <w:right w:val="nil"/>
            </w:tcBorders>
          </w:tcPr>
          <w:p w14:paraId="49A0708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2C3BA68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D857A6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Fax</w:t>
            </w:r>
          </w:p>
        </w:tc>
        <w:tc>
          <w:tcPr>
            <w:tcW w:w="5421" w:type="dxa"/>
            <w:tcBorders>
              <w:right w:val="nil"/>
            </w:tcBorders>
          </w:tcPr>
          <w:p w14:paraId="54B48413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1A50FCB5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076FF916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Kurumun web sitesi</w:t>
            </w:r>
          </w:p>
        </w:tc>
        <w:tc>
          <w:tcPr>
            <w:tcW w:w="5421" w:type="dxa"/>
            <w:tcBorders>
              <w:right w:val="nil"/>
            </w:tcBorders>
          </w:tcPr>
          <w:p w14:paraId="6DB38061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  <w:tr w:rsidR="009D139E" w:rsidRPr="005B518C" w14:paraId="7ADEDA39" w14:textId="77777777" w:rsidTr="009D139E">
        <w:tc>
          <w:tcPr>
            <w:tcW w:w="2943" w:type="dxa"/>
            <w:tcBorders>
              <w:left w:val="nil"/>
            </w:tcBorders>
            <w:vAlign w:val="bottom"/>
          </w:tcPr>
          <w:p w14:paraId="2FFB5BC9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  <w:r w:rsidRPr="005B518C">
              <w:rPr>
                <w:rFonts w:ascii="Garamond" w:hAnsi="Garamond"/>
                <w:sz w:val="24"/>
              </w:rPr>
              <w:t>Raporlama Yapılan Gün</w:t>
            </w:r>
          </w:p>
        </w:tc>
        <w:tc>
          <w:tcPr>
            <w:tcW w:w="5421" w:type="dxa"/>
            <w:tcBorders>
              <w:right w:val="nil"/>
            </w:tcBorders>
          </w:tcPr>
          <w:p w14:paraId="58FCF20E" w14:textId="77777777" w:rsidR="009D139E" w:rsidRPr="005B518C" w:rsidRDefault="009D139E" w:rsidP="009D139E">
            <w:pPr>
              <w:jc w:val="both"/>
              <w:rPr>
                <w:rFonts w:ascii="Garamond" w:hAnsi="Garamond"/>
                <w:sz w:val="24"/>
              </w:rPr>
            </w:pPr>
          </w:p>
        </w:tc>
      </w:tr>
    </w:tbl>
    <w:p w14:paraId="5266C66D" w14:textId="77777777" w:rsidR="006479D0" w:rsidRPr="005B518C" w:rsidRDefault="006479D0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BD7180B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3D86F3EA" w14:textId="77777777" w:rsidR="007B2C1B" w:rsidRPr="005B518C" w:rsidRDefault="007B2C1B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D48354A" w14:textId="77777777" w:rsidR="007B2C1B" w:rsidRPr="005B518C" w:rsidRDefault="007B2C1B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56315D8E" w14:textId="77777777" w:rsidR="007B2C1B" w:rsidRPr="005B518C" w:rsidRDefault="007B2C1B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15C22CAC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tbl>
      <w:tblPr>
        <w:tblStyle w:val="TabloKlavuzu"/>
        <w:tblW w:w="8896" w:type="dxa"/>
        <w:tblInd w:w="392" w:type="dxa"/>
        <w:tblLook w:val="04A0" w:firstRow="1" w:lastRow="0" w:firstColumn="1" w:lastColumn="0" w:noHBand="0" w:noVBand="1"/>
      </w:tblPr>
      <w:tblGrid>
        <w:gridCol w:w="3118"/>
        <w:gridCol w:w="2028"/>
        <w:gridCol w:w="1875"/>
        <w:gridCol w:w="1875"/>
      </w:tblGrid>
      <w:tr w:rsidR="00CE154B" w:rsidRPr="005B518C" w14:paraId="7639C02F" w14:textId="77777777" w:rsidTr="00CE154B">
        <w:tc>
          <w:tcPr>
            <w:tcW w:w="889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3891AF" w14:textId="77CBDB27" w:rsidR="00CE154B" w:rsidRPr="005B518C" w:rsidRDefault="00B734FD" w:rsidP="00CE154B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  <w:szCs w:val="20"/>
              </w:rPr>
              <w:t>Cıva içeren ürünlerin kullanımı ve bertarafı</w:t>
            </w:r>
          </w:p>
        </w:tc>
      </w:tr>
      <w:tr w:rsidR="00CE154B" w:rsidRPr="005B518C" w14:paraId="491CBCEF" w14:textId="77777777" w:rsidTr="005D33B0">
        <w:tc>
          <w:tcPr>
            <w:tcW w:w="5146" w:type="dxa"/>
            <w:gridSpan w:val="2"/>
            <w:tcBorders>
              <w:left w:val="nil"/>
              <w:bottom w:val="single" w:sz="4" w:space="0" w:color="auto"/>
            </w:tcBorders>
          </w:tcPr>
          <w:p w14:paraId="208ED492" w14:textId="3148BEB1" w:rsidR="00CE154B" w:rsidRPr="005B518C" w:rsidRDefault="00B734FD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Yerli Üretim</w:t>
            </w:r>
          </w:p>
        </w:tc>
        <w:tc>
          <w:tcPr>
            <w:tcW w:w="3750" w:type="dxa"/>
            <w:gridSpan w:val="2"/>
            <w:tcBorders>
              <w:right w:val="nil"/>
            </w:tcBorders>
          </w:tcPr>
          <w:p w14:paraId="227DA481" w14:textId="3034D1C4" w:rsidR="00CE154B" w:rsidRPr="005B518C" w:rsidRDefault="001E4854" w:rsidP="001E4854">
            <w:pPr>
              <w:pStyle w:val="TableParagraph"/>
              <w:spacing w:before="60" w:after="60"/>
              <w:ind w:left="103" w:right="172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Durumunda</w:t>
            </w:r>
          </w:p>
        </w:tc>
      </w:tr>
      <w:tr w:rsidR="00CE154B" w:rsidRPr="005B518C" w14:paraId="6F8E45D9" w14:textId="77777777" w:rsidTr="00CE154B"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14:paraId="6E88EF05" w14:textId="4C729980" w:rsidR="00CE154B" w:rsidRPr="005B518C" w:rsidRDefault="001E4854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  <w:szCs w:val="20"/>
              </w:rPr>
              <w:t>Kaynak alt kategorisi</w:t>
            </w:r>
          </w:p>
        </w:tc>
        <w:tc>
          <w:tcPr>
            <w:tcW w:w="2028" w:type="dxa"/>
            <w:tcBorders>
              <w:right w:val="nil"/>
            </w:tcBorders>
          </w:tcPr>
          <w:p w14:paraId="164676A0" w14:textId="01FDE033" w:rsidR="00CE154B" w:rsidRPr="005B518C" w:rsidRDefault="001E4854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  <w:szCs w:val="20"/>
              </w:rPr>
              <w:t>Giriş Verileri</w:t>
            </w:r>
          </w:p>
        </w:tc>
        <w:tc>
          <w:tcPr>
            <w:tcW w:w="1875" w:type="dxa"/>
            <w:tcBorders>
              <w:right w:val="nil"/>
            </w:tcBorders>
          </w:tcPr>
          <w:p w14:paraId="28418981" w14:textId="3DAB89C4" w:rsidR="00CE154B" w:rsidRPr="005B518C" w:rsidRDefault="001E4854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İthalat Verileri</w:t>
            </w:r>
          </w:p>
        </w:tc>
        <w:tc>
          <w:tcPr>
            <w:tcW w:w="1875" w:type="dxa"/>
            <w:tcBorders>
              <w:right w:val="nil"/>
            </w:tcBorders>
          </w:tcPr>
          <w:p w14:paraId="7544E83C" w14:textId="06C6D584" w:rsidR="00CE154B" w:rsidRPr="005B518C" w:rsidRDefault="001E4854" w:rsidP="00CE154B">
            <w:pPr>
              <w:spacing w:before="60" w:after="60"/>
              <w:jc w:val="center"/>
              <w:rPr>
                <w:rFonts w:ascii="Garamond" w:hAnsi="Garamond"/>
                <w:b/>
                <w:sz w:val="24"/>
              </w:rPr>
            </w:pPr>
            <w:r w:rsidRPr="005B518C">
              <w:rPr>
                <w:rFonts w:ascii="Garamond" w:hAnsi="Garamond"/>
                <w:b/>
                <w:sz w:val="24"/>
              </w:rPr>
              <w:t>Giriş Verileri</w:t>
            </w:r>
          </w:p>
        </w:tc>
      </w:tr>
      <w:tr w:rsidR="00CE154B" w:rsidRPr="005B518C" w14:paraId="2C9B64C4" w14:textId="77777777" w:rsidTr="00CE154B">
        <w:tc>
          <w:tcPr>
            <w:tcW w:w="3118" w:type="dxa"/>
            <w:tcBorders>
              <w:left w:val="nil"/>
            </w:tcBorders>
          </w:tcPr>
          <w:p w14:paraId="401A8001" w14:textId="1B499663" w:rsidR="00CE154B" w:rsidRPr="005B518C" w:rsidRDefault="001E4854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5B518C">
              <w:rPr>
                <w:rFonts w:ascii="Garamond" w:hAnsi="Garamond"/>
                <w:b/>
                <w:i/>
                <w:sz w:val="20"/>
                <w:szCs w:val="20"/>
              </w:rPr>
              <w:t>Diş amalgam dolgular ("gümüş" dolgular)</w:t>
            </w:r>
          </w:p>
        </w:tc>
        <w:tc>
          <w:tcPr>
            <w:tcW w:w="2028" w:type="dxa"/>
            <w:vMerge w:val="restart"/>
            <w:tcBorders>
              <w:right w:val="nil"/>
            </w:tcBorders>
          </w:tcPr>
          <w:p w14:paraId="53AD8F0A" w14:textId="5724CD3A" w:rsidR="00CE154B" w:rsidRPr="005B518C" w:rsidRDefault="004B657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Kişi Sayısı</w:t>
            </w:r>
          </w:p>
        </w:tc>
        <w:tc>
          <w:tcPr>
            <w:tcW w:w="1875" w:type="dxa"/>
            <w:tcBorders>
              <w:right w:val="nil"/>
            </w:tcBorders>
          </w:tcPr>
          <w:p w14:paraId="445542F5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5F6800E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28420119" w14:textId="77777777" w:rsidTr="00CE154B">
        <w:tc>
          <w:tcPr>
            <w:tcW w:w="3118" w:type="dxa"/>
            <w:tcBorders>
              <w:left w:val="nil"/>
            </w:tcBorders>
          </w:tcPr>
          <w:p w14:paraId="60757836" w14:textId="0C93B25A" w:rsidR="00CE154B" w:rsidRPr="005B518C" w:rsidRDefault="001E4854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Diş hekimi kliniklerinde dolguların hazırlanması</w:t>
            </w:r>
          </w:p>
        </w:tc>
        <w:tc>
          <w:tcPr>
            <w:tcW w:w="2028" w:type="dxa"/>
            <w:vMerge/>
            <w:tcBorders>
              <w:right w:val="nil"/>
            </w:tcBorders>
          </w:tcPr>
          <w:p w14:paraId="159194A0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0CFF6BE9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3DDB7C72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6D516E9F" w14:textId="77777777" w:rsidTr="00CE154B">
        <w:tc>
          <w:tcPr>
            <w:tcW w:w="3118" w:type="dxa"/>
            <w:tcBorders>
              <w:left w:val="nil"/>
            </w:tcBorders>
          </w:tcPr>
          <w:p w14:paraId="0730F434" w14:textId="69AD6587" w:rsidR="00CE154B" w:rsidRPr="005B518C" w:rsidRDefault="001E4854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Kullanım - halihazırda ağ</w:t>
            </w:r>
            <w:r w:rsidR="00CB57C6" w:rsidRPr="005B518C">
              <w:rPr>
                <w:rFonts w:ascii="Garamond" w:hAnsi="Garamond"/>
                <w:sz w:val="20"/>
                <w:szCs w:val="20"/>
              </w:rPr>
              <w:t>ı</w:t>
            </w:r>
            <w:r w:rsidRPr="005B518C">
              <w:rPr>
                <w:rFonts w:ascii="Garamond" w:hAnsi="Garamond"/>
                <w:sz w:val="20"/>
                <w:szCs w:val="20"/>
              </w:rPr>
              <w:t>zda bulunan dolgular</w:t>
            </w:r>
          </w:p>
        </w:tc>
        <w:tc>
          <w:tcPr>
            <w:tcW w:w="2028" w:type="dxa"/>
            <w:vMerge/>
            <w:tcBorders>
              <w:right w:val="nil"/>
            </w:tcBorders>
          </w:tcPr>
          <w:p w14:paraId="7C151361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4F955BAF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FEB34B2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11E4FA7E" w14:textId="77777777" w:rsidTr="00CE154B">
        <w:tc>
          <w:tcPr>
            <w:tcW w:w="3118" w:type="dxa"/>
            <w:tcBorders>
              <w:left w:val="nil"/>
            </w:tcBorders>
          </w:tcPr>
          <w:p w14:paraId="680DC16C" w14:textId="6CD2E272" w:rsidR="00CE154B" w:rsidRPr="005B518C" w:rsidRDefault="001E4854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Bertaraf (kayıp ve çıkarılan dişler)</w:t>
            </w:r>
          </w:p>
        </w:tc>
        <w:tc>
          <w:tcPr>
            <w:tcW w:w="2028" w:type="dxa"/>
            <w:vMerge/>
            <w:tcBorders>
              <w:right w:val="nil"/>
            </w:tcBorders>
          </w:tcPr>
          <w:p w14:paraId="72C22938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DB43325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51AD834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731D71E1" w14:textId="77777777" w:rsidTr="00CE154B">
        <w:tc>
          <w:tcPr>
            <w:tcW w:w="3118" w:type="dxa"/>
            <w:tcBorders>
              <w:left w:val="nil"/>
            </w:tcBorders>
          </w:tcPr>
          <w:p w14:paraId="186A5EB6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43C022AA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3CFEB697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2AF88BD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6F3FB0BA" w14:textId="77777777" w:rsidTr="00CE154B">
        <w:tc>
          <w:tcPr>
            <w:tcW w:w="3118" w:type="dxa"/>
            <w:tcBorders>
              <w:left w:val="nil"/>
            </w:tcBorders>
          </w:tcPr>
          <w:p w14:paraId="4BA6BFEC" w14:textId="63284D1C" w:rsidR="00CE154B" w:rsidRPr="005B518C" w:rsidRDefault="001E4854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5B518C">
              <w:rPr>
                <w:rFonts w:ascii="Garamond" w:hAnsi="Garamond"/>
                <w:b/>
                <w:i/>
                <w:sz w:val="20"/>
                <w:szCs w:val="20"/>
              </w:rPr>
              <w:t>Termometreler:</w:t>
            </w:r>
          </w:p>
        </w:tc>
        <w:tc>
          <w:tcPr>
            <w:tcW w:w="2028" w:type="dxa"/>
            <w:tcBorders>
              <w:right w:val="nil"/>
            </w:tcBorders>
          </w:tcPr>
          <w:p w14:paraId="571D8BE3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38C646D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5BF55EB8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06A2CCBF" w14:textId="77777777" w:rsidTr="00CE154B">
        <w:tc>
          <w:tcPr>
            <w:tcW w:w="3118" w:type="dxa"/>
            <w:tcBorders>
              <w:left w:val="nil"/>
            </w:tcBorders>
          </w:tcPr>
          <w:p w14:paraId="796BC162" w14:textId="3EB98BB4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Medikal Cıvalı Termometreler</w:t>
            </w:r>
          </w:p>
        </w:tc>
        <w:tc>
          <w:tcPr>
            <w:tcW w:w="2028" w:type="dxa"/>
            <w:tcBorders>
              <w:right w:val="nil"/>
            </w:tcBorders>
          </w:tcPr>
          <w:p w14:paraId="35E6C982" w14:textId="3CE80E11" w:rsidR="00CE154B" w:rsidRPr="005B518C" w:rsidRDefault="007B2C1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Satılan ürünler </w:t>
            </w:r>
            <w:r w:rsidR="00CE154B" w:rsidRPr="005B518C">
              <w:rPr>
                <w:rFonts w:ascii="Garamond" w:hAnsi="Garamond"/>
                <w:sz w:val="20"/>
                <w:szCs w:val="20"/>
              </w:rPr>
              <w:t>/y</w:t>
            </w:r>
            <w:r w:rsidRPr="005B518C">
              <w:rPr>
                <w:rFonts w:ascii="Garamond" w:hAnsi="Garamond"/>
                <w:sz w:val="20"/>
                <w:szCs w:val="20"/>
              </w:rPr>
              <w:t>ıl</w:t>
            </w:r>
          </w:p>
        </w:tc>
        <w:tc>
          <w:tcPr>
            <w:tcW w:w="1875" w:type="dxa"/>
            <w:tcBorders>
              <w:right w:val="nil"/>
            </w:tcBorders>
          </w:tcPr>
          <w:p w14:paraId="71CD5245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6CDA1D4C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6922ECFA" w14:textId="77777777" w:rsidTr="00CE154B">
        <w:tc>
          <w:tcPr>
            <w:tcW w:w="3118" w:type="dxa"/>
            <w:tcBorders>
              <w:left w:val="nil"/>
            </w:tcBorders>
          </w:tcPr>
          <w:p w14:paraId="2E9570AA" w14:textId="12D4E533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Diğer camlı cıvalı termometreler (hava, laboratuvar, süt ürünleri vb.)</w:t>
            </w:r>
          </w:p>
        </w:tc>
        <w:tc>
          <w:tcPr>
            <w:tcW w:w="2028" w:type="dxa"/>
            <w:tcBorders>
              <w:right w:val="nil"/>
            </w:tcBorders>
          </w:tcPr>
          <w:p w14:paraId="360FE2DB" w14:textId="723FE24D" w:rsidR="00CE154B" w:rsidRPr="005B518C" w:rsidRDefault="007B2C1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ürünler /yıl</w:t>
            </w:r>
          </w:p>
        </w:tc>
        <w:tc>
          <w:tcPr>
            <w:tcW w:w="1875" w:type="dxa"/>
            <w:tcBorders>
              <w:right w:val="nil"/>
            </w:tcBorders>
          </w:tcPr>
          <w:p w14:paraId="1A7EAEC6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090392C9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100943E4" w14:textId="77777777" w:rsidTr="00CE154B">
        <w:tc>
          <w:tcPr>
            <w:tcW w:w="3118" w:type="dxa"/>
            <w:tcBorders>
              <w:left w:val="nil"/>
            </w:tcBorders>
          </w:tcPr>
          <w:p w14:paraId="7BEA295B" w14:textId="364B51BC" w:rsidR="00CE154B" w:rsidRPr="005B518C" w:rsidRDefault="00BE7DCC" w:rsidP="00CE154B">
            <w:pPr>
              <w:pStyle w:val="TableParagraph"/>
              <w:spacing w:before="60" w:after="60"/>
              <w:ind w:left="103" w:right="1026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Motor kontrolündeki cıvalı termometreler ve diğer büyük endüstriyel / özel cıvalı termometreler</w:t>
            </w:r>
          </w:p>
        </w:tc>
        <w:tc>
          <w:tcPr>
            <w:tcW w:w="2028" w:type="dxa"/>
            <w:tcBorders>
              <w:right w:val="nil"/>
            </w:tcBorders>
          </w:tcPr>
          <w:p w14:paraId="61416F88" w14:textId="0F5773E5" w:rsidR="00CE154B" w:rsidRPr="005B518C" w:rsidRDefault="007B2C1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ürünler /yıl</w:t>
            </w:r>
          </w:p>
        </w:tc>
        <w:tc>
          <w:tcPr>
            <w:tcW w:w="1875" w:type="dxa"/>
            <w:tcBorders>
              <w:right w:val="nil"/>
            </w:tcBorders>
          </w:tcPr>
          <w:p w14:paraId="2660AEC4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661D606E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42D47233" w14:textId="77777777" w:rsidTr="00CE154B">
        <w:tc>
          <w:tcPr>
            <w:tcW w:w="3118" w:type="dxa"/>
            <w:tcBorders>
              <w:left w:val="nil"/>
            </w:tcBorders>
          </w:tcPr>
          <w:p w14:paraId="4E7E32D5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5A70E746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386556BA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2BCDF6F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74E95012" w14:textId="77777777" w:rsidTr="00CE154B">
        <w:tc>
          <w:tcPr>
            <w:tcW w:w="3118" w:type="dxa"/>
            <w:tcBorders>
              <w:left w:val="nil"/>
            </w:tcBorders>
          </w:tcPr>
          <w:p w14:paraId="6B2DF64D" w14:textId="0C1E81D2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Cıvalı elektrik anahtarları ve röleler</w:t>
            </w:r>
          </w:p>
        </w:tc>
        <w:tc>
          <w:tcPr>
            <w:tcW w:w="2028" w:type="dxa"/>
            <w:tcBorders>
              <w:right w:val="nil"/>
            </w:tcBorders>
          </w:tcPr>
          <w:p w14:paraId="5D4ED7C4" w14:textId="7629C919" w:rsidR="00CE154B" w:rsidRPr="005B518C" w:rsidRDefault="00A23842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Birim</w:t>
            </w:r>
            <w:r w:rsidR="004B6575" w:rsidRPr="005B518C">
              <w:rPr>
                <w:rFonts w:ascii="Garamond" w:hAnsi="Garamond"/>
                <w:sz w:val="20"/>
                <w:szCs w:val="20"/>
              </w:rPr>
              <w:t xml:space="preserve"> Sayısı</w:t>
            </w:r>
          </w:p>
        </w:tc>
        <w:tc>
          <w:tcPr>
            <w:tcW w:w="1875" w:type="dxa"/>
            <w:tcBorders>
              <w:right w:val="nil"/>
            </w:tcBorders>
          </w:tcPr>
          <w:p w14:paraId="34B85458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E887B27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03C2EABF" w14:textId="77777777" w:rsidTr="00CE154B">
        <w:tc>
          <w:tcPr>
            <w:tcW w:w="3118" w:type="dxa"/>
            <w:tcBorders>
              <w:left w:val="nil"/>
            </w:tcBorders>
          </w:tcPr>
          <w:p w14:paraId="35B1B8A1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7E04B627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5CCE2D1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70262E16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46B79651" w14:textId="77777777" w:rsidTr="00CE154B">
        <w:tc>
          <w:tcPr>
            <w:tcW w:w="3118" w:type="dxa"/>
            <w:tcBorders>
              <w:left w:val="nil"/>
            </w:tcBorders>
          </w:tcPr>
          <w:p w14:paraId="67B45276" w14:textId="47E26CB8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5B518C">
              <w:rPr>
                <w:rFonts w:ascii="Garamond" w:hAnsi="Garamond"/>
                <w:b/>
                <w:i/>
                <w:sz w:val="20"/>
                <w:szCs w:val="20"/>
              </w:rPr>
              <w:t>Cıvalı Işık Kaynakları:</w:t>
            </w:r>
          </w:p>
        </w:tc>
        <w:tc>
          <w:tcPr>
            <w:tcW w:w="2028" w:type="dxa"/>
            <w:tcBorders>
              <w:right w:val="nil"/>
            </w:tcBorders>
          </w:tcPr>
          <w:p w14:paraId="0BCC7819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3E281AE4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39C856E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68546D72" w14:textId="77777777" w:rsidTr="00CE154B">
        <w:tc>
          <w:tcPr>
            <w:tcW w:w="3118" w:type="dxa"/>
            <w:tcBorders>
              <w:left w:val="nil"/>
            </w:tcBorders>
          </w:tcPr>
          <w:p w14:paraId="0C0E749A" w14:textId="46FAA478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Floresan tüpler (çift uç)</w:t>
            </w:r>
          </w:p>
        </w:tc>
        <w:tc>
          <w:tcPr>
            <w:tcW w:w="2028" w:type="dxa"/>
            <w:tcBorders>
              <w:right w:val="nil"/>
            </w:tcBorders>
          </w:tcPr>
          <w:p w14:paraId="219BDCE3" w14:textId="5E54D170" w:rsidR="00CE154B" w:rsidRPr="005B518C" w:rsidRDefault="007B2C1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ürünler /yıl</w:t>
            </w:r>
          </w:p>
        </w:tc>
        <w:tc>
          <w:tcPr>
            <w:tcW w:w="1875" w:type="dxa"/>
            <w:tcBorders>
              <w:right w:val="nil"/>
            </w:tcBorders>
          </w:tcPr>
          <w:p w14:paraId="7375B8FE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0646E1E3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5E491179" w14:textId="77777777" w:rsidTr="00CE154B">
        <w:tc>
          <w:tcPr>
            <w:tcW w:w="3118" w:type="dxa"/>
            <w:tcBorders>
              <w:left w:val="nil"/>
            </w:tcBorders>
          </w:tcPr>
          <w:p w14:paraId="09F7A029" w14:textId="6B875508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Kompakt floresan lamba (CFL tek uç)</w:t>
            </w:r>
          </w:p>
        </w:tc>
        <w:tc>
          <w:tcPr>
            <w:tcW w:w="2028" w:type="dxa"/>
            <w:tcBorders>
              <w:right w:val="nil"/>
            </w:tcBorders>
          </w:tcPr>
          <w:p w14:paraId="7BC7EE07" w14:textId="7BDB3CEC" w:rsidR="00CE154B" w:rsidRPr="005B518C" w:rsidRDefault="007B2C1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ürünler /yıl</w:t>
            </w:r>
          </w:p>
        </w:tc>
        <w:tc>
          <w:tcPr>
            <w:tcW w:w="1875" w:type="dxa"/>
            <w:tcBorders>
              <w:right w:val="nil"/>
            </w:tcBorders>
          </w:tcPr>
          <w:p w14:paraId="40037808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60209D8D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38514012" w14:textId="77777777" w:rsidTr="00CE154B">
        <w:tc>
          <w:tcPr>
            <w:tcW w:w="3118" w:type="dxa"/>
            <w:tcBorders>
              <w:left w:val="nil"/>
            </w:tcBorders>
          </w:tcPr>
          <w:p w14:paraId="34303456" w14:textId="4AF9753B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Diğer cıva içeren ışık kaynakları</w:t>
            </w:r>
          </w:p>
        </w:tc>
        <w:tc>
          <w:tcPr>
            <w:tcW w:w="2028" w:type="dxa"/>
            <w:tcBorders>
              <w:right w:val="nil"/>
            </w:tcBorders>
          </w:tcPr>
          <w:p w14:paraId="385497DE" w14:textId="0888A7BB" w:rsidR="00CE154B" w:rsidRPr="005B518C" w:rsidRDefault="007B2C1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ürünler /yıl</w:t>
            </w:r>
          </w:p>
        </w:tc>
        <w:tc>
          <w:tcPr>
            <w:tcW w:w="1875" w:type="dxa"/>
            <w:tcBorders>
              <w:right w:val="nil"/>
            </w:tcBorders>
          </w:tcPr>
          <w:p w14:paraId="2052E436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709A6D0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19D86180" w14:textId="77777777" w:rsidTr="00CE154B">
        <w:tc>
          <w:tcPr>
            <w:tcW w:w="3118" w:type="dxa"/>
            <w:tcBorders>
              <w:left w:val="nil"/>
            </w:tcBorders>
          </w:tcPr>
          <w:p w14:paraId="2013C975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32245BF4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37E8804D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6D8EC996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4C91917F" w14:textId="77777777" w:rsidTr="00CE154B">
        <w:tc>
          <w:tcPr>
            <w:tcW w:w="3118" w:type="dxa"/>
            <w:tcBorders>
              <w:left w:val="nil"/>
            </w:tcBorders>
          </w:tcPr>
          <w:p w14:paraId="1D213575" w14:textId="7F3D106F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5B518C">
              <w:rPr>
                <w:rFonts w:ascii="Garamond" w:hAnsi="Garamond"/>
                <w:b/>
                <w:i/>
                <w:sz w:val="20"/>
                <w:szCs w:val="20"/>
              </w:rPr>
              <w:lastRenderedPageBreak/>
              <w:t>Cıvalı piller:</w:t>
            </w:r>
          </w:p>
        </w:tc>
        <w:tc>
          <w:tcPr>
            <w:tcW w:w="2028" w:type="dxa"/>
            <w:tcBorders>
              <w:right w:val="nil"/>
            </w:tcBorders>
          </w:tcPr>
          <w:p w14:paraId="1E0C87B2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61BE885C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65822350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51808372" w14:textId="77777777" w:rsidTr="00CE154B">
        <w:tc>
          <w:tcPr>
            <w:tcW w:w="3118" w:type="dxa"/>
            <w:tcBorders>
              <w:left w:val="nil"/>
            </w:tcBorders>
          </w:tcPr>
          <w:p w14:paraId="0787A263" w14:textId="652BC2E7" w:rsidR="00CE154B" w:rsidRPr="005B518C" w:rsidRDefault="00BE7DCC" w:rsidP="0007191A">
            <w:pPr>
              <w:pStyle w:val="TableParagraph"/>
              <w:spacing w:before="60" w:after="60"/>
              <w:ind w:left="103" w:right="304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o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>ksit (düğme pilleri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ve diğer boyutlar); aynı zamanda cıva-çinko 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 xml:space="preserve">pili </w:t>
            </w:r>
            <w:r w:rsidRPr="005B518C">
              <w:rPr>
                <w:rFonts w:ascii="Garamond" w:hAnsi="Garamond"/>
                <w:sz w:val="20"/>
                <w:szCs w:val="20"/>
              </w:rPr>
              <w:t>denir</w:t>
            </w:r>
          </w:p>
        </w:tc>
        <w:tc>
          <w:tcPr>
            <w:tcW w:w="2028" w:type="dxa"/>
            <w:tcBorders>
              <w:right w:val="nil"/>
            </w:tcBorders>
          </w:tcPr>
          <w:p w14:paraId="796D5CFE" w14:textId="270B5D62" w:rsidR="00CE154B" w:rsidRPr="005B518C" w:rsidRDefault="004B6575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Satılan Piller </w:t>
            </w:r>
            <w:r w:rsidR="00CE154B" w:rsidRPr="005B518C">
              <w:rPr>
                <w:rFonts w:ascii="Garamond" w:hAnsi="Garamond"/>
                <w:sz w:val="20"/>
                <w:szCs w:val="20"/>
              </w:rPr>
              <w:t>/y</w:t>
            </w:r>
          </w:p>
        </w:tc>
        <w:tc>
          <w:tcPr>
            <w:tcW w:w="1875" w:type="dxa"/>
            <w:tcBorders>
              <w:right w:val="nil"/>
            </w:tcBorders>
          </w:tcPr>
          <w:p w14:paraId="739582D8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49C97B00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7237C52B" w14:textId="77777777" w:rsidTr="00CE154B">
        <w:tc>
          <w:tcPr>
            <w:tcW w:w="3118" w:type="dxa"/>
            <w:tcBorders>
              <w:left w:val="nil"/>
            </w:tcBorders>
          </w:tcPr>
          <w:p w14:paraId="4A3F7B17" w14:textId="115081FA" w:rsidR="00CE154B" w:rsidRPr="005B518C" w:rsidRDefault="00BE7DCC" w:rsidP="0007191A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 xml:space="preserve">Diğer düğme 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>piller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(çinko-hava, alkalin düğme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 xml:space="preserve"> piller</w:t>
            </w:r>
            <w:r w:rsidRPr="005B518C">
              <w:rPr>
                <w:rFonts w:ascii="Garamond" w:hAnsi="Garamond"/>
                <w:sz w:val="20"/>
                <w:szCs w:val="20"/>
              </w:rPr>
              <w:t>, gümüş-oksit)</w:t>
            </w:r>
          </w:p>
        </w:tc>
        <w:tc>
          <w:tcPr>
            <w:tcW w:w="2028" w:type="dxa"/>
            <w:tcBorders>
              <w:right w:val="nil"/>
            </w:tcBorders>
          </w:tcPr>
          <w:p w14:paraId="0061F08F" w14:textId="16B441D7" w:rsidR="00CE154B" w:rsidRPr="005B518C" w:rsidRDefault="004B6575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Piller /y</w:t>
            </w:r>
          </w:p>
        </w:tc>
        <w:tc>
          <w:tcPr>
            <w:tcW w:w="1875" w:type="dxa"/>
            <w:tcBorders>
              <w:right w:val="nil"/>
            </w:tcBorders>
          </w:tcPr>
          <w:p w14:paraId="48565133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3275F4A9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0674F5D2" w14:textId="77777777" w:rsidTr="00CE154B">
        <w:tc>
          <w:tcPr>
            <w:tcW w:w="3118" w:type="dxa"/>
            <w:tcBorders>
              <w:left w:val="nil"/>
            </w:tcBorders>
          </w:tcPr>
          <w:p w14:paraId="6093F14A" w14:textId="37C5C057" w:rsidR="00CE154B" w:rsidRPr="005B518C" w:rsidRDefault="00BE7DCC" w:rsidP="0007191A">
            <w:pPr>
              <w:pStyle w:val="TableParagraph"/>
              <w:spacing w:before="60" w:after="60"/>
              <w:ind w:left="103" w:right="270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içeren diğer</w:t>
            </w:r>
            <w:r w:rsidR="0007191A" w:rsidRPr="005B518C">
              <w:rPr>
                <w:rFonts w:ascii="Garamond" w:hAnsi="Garamond"/>
                <w:sz w:val="20"/>
                <w:szCs w:val="20"/>
              </w:rPr>
              <w:t xml:space="preserve"> piller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(düz silindirik alkali, permanganat vb.)</w:t>
            </w:r>
          </w:p>
        </w:tc>
        <w:tc>
          <w:tcPr>
            <w:tcW w:w="2028" w:type="dxa"/>
            <w:tcBorders>
              <w:right w:val="nil"/>
            </w:tcBorders>
          </w:tcPr>
          <w:p w14:paraId="269C88AA" w14:textId="0B4DB424" w:rsidR="00CE154B" w:rsidRPr="005B518C" w:rsidRDefault="004B6575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Piller /y</w:t>
            </w:r>
          </w:p>
        </w:tc>
        <w:tc>
          <w:tcPr>
            <w:tcW w:w="1875" w:type="dxa"/>
            <w:tcBorders>
              <w:right w:val="nil"/>
            </w:tcBorders>
          </w:tcPr>
          <w:p w14:paraId="5E33A0FF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7DB43C29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4F17AAFE" w14:textId="77777777" w:rsidTr="00CE154B">
        <w:tc>
          <w:tcPr>
            <w:tcW w:w="3118" w:type="dxa"/>
            <w:tcBorders>
              <w:left w:val="nil"/>
            </w:tcBorders>
          </w:tcPr>
          <w:p w14:paraId="500735C1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3FA61D5B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62C109A4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29BD3C3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76A7696D" w14:textId="77777777" w:rsidTr="00CE154B">
        <w:tc>
          <w:tcPr>
            <w:tcW w:w="3118" w:type="dxa"/>
            <w:tcBorders>
              <w:left w:val="nil"/>
            </w:tcBorders>
          </w:tcPr>
          <w:p w14:paraId="5A07B33B" w14:textId="31A2E463" w:rsidR="00CE154B" w:rsidRPr="005B518C" w:rsidRDefault="00BE7DCC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katalizörü ile üretilen poliüretan (PU, PUR)</w:t>
            </w:r>
          </w:p>
        </w:tc>
        <w:tc>
          <w:tcPr>
            <w:tcW w:w="2028" w:type="dxa"/>
            <w:tcBorders>
              <w:right w:val="nil"/>
            </w:tcBorders>
          </w:tcPr>
          <w:p w14:paraId="7473B9EB" w14:textId="0125D404" w:rsidR="00CE154B" w:rsidRPr="005B518C" w:rsidRDefault="00A23842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Birim</w:t>
            </w:r>
            <w:r w:rsidR="004B6575" w:rsidRPr="005B518C">
              <w:rPr>
                <w:rFonts w:ascii="Garamond" w:hAnsi="Garamond"/>
                <w:sz w:val="20"/>
                <w:szCs w:val="20"/>
              </w:rPr>
              <w:t xml:space="preserve"> Sayısı</w:t>
            </w:r>
          </w:p>
        </w:tc>
        <w:tc>
          <w:tcPr>
            <w:tcW w:w="1875" w:type="dxa"/>
            <w:tcBorders>
              <w:right w:val="nil"/>
            </w:tcBorders>
          </w:tcPr>
          <w:p w14:paraId="16B06442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0803036F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73EAC833" w14:textId="77777777" w:rsidTr="00CE154B">
        <w:tc>
          <w:tcPr>
            <w:tcW w:w="3118" w:type="dxa"/>
            <w:tcBorders>
              <w:left w:val="nil"/>
            </w:tcBorders>
          </w:tcPr>
          <w:p w14:paraId="0F846BF8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662EB5D3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9024A5A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57EB2B59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4FF012A4" w14:textId="77777777" w:rsidTr="00CE154B">
        <w:tc>
          <w:tcPr>
            <w:tcW w:w="3118" w:type="dxa"/>
            <w:tcBorders>
              <w:left w:val="nil"/>
            </w:tcBorders>
          </w:tcPr>
          <w:p w14:paraId="110F48B0" w14:textId="1FBE2E7F" w:rsidR="00CE154B" w:rsidRPr="005B518C" w:rsidRDefault="007B2C1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koruyucu madde içeren boyalar</w:t>
            </w:r>
          </w:p>
        </w:tc>
        <w:tc>
          <w:tcPr>
            <w:tcW w:w="2028" w:type="dxa"/>
            <w:tcBorders>
              <w:right w:val="nil"/>
            </w:tcBorders>
          </w:tcPr>
          <w:p w14:paraId="12643AAB" w14:textId="439BF4B4" w:rsidR="00CE154B" w:rsidRPr="005B518C" w:rsidRDefault="004B657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Boya</w:t>
            </w:r>
            <w:r w:rsidR="00CF2705" w:rsidRPr="005B518C">
              <w:rPr>
                <w:rFonts w:ascii="Garamond" w:hAnsi="Garamond"/>
                <w:sz w:val="20"/>
                <w:szCs w:val="20"/>
              </w:rPr>
              <w:t>, t/y</w:t>
            </w:r>
          </w:p>
        </w:tc>
        <w:tc>
          <w:tcPr>
            <w:tcW w:w="1875" w:type="dxa"/>
            <w:tcBorders>
              <w:right w:val="nil"/>
            </w:tcBorders>
          </w:tcPr>
          <w:p w14:paraId="2A2B6479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5DBA5231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1B71780F" w14:textId="77777777" w:rsidTr="00CE154B">
        <w:tc>
          <w:tcPr>
            <w:tcW w:w="3118" w:type="dxa"/>
            <w:tcBorders>
              <w:left w:val="nil"/>
            </w:tcBorders>
          </w:tcPr>
          <w:p w14:paraId="48080C8C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77D63112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6F25740D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0AE201F3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4BA36DF1" w14:textId="77777777" w:rsidTr="00CE154B">
        <w:tc>
          <w:tcPr>
            <w:tcW w:w="3118" w:type="dxa"/>
            <w:tcBorders>
              <w:left w:val="nil"/>
            </w:tcBorders>
          </w:tcPr>
          <w:p w14:paraId="6B179470" w14:textId="35C6D357" w:rsidR="00CE154B" w:rsidRPr="005B518C" w:rsidRDefault="007B2C1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kimyasallarıyla cildi aydınlatıcı kremler ve sabunlar</w:t>
            </w:r>
          </w:p>
        </w:tc>
        <w:tc>
          <w:tcPr>
            <w:tcW w:w="2028" w:type="dxa"/>
            <w:tcBorders>
              <w:right w:val="nil"/>
            </w:tcBorders>
          </w:tcPr>
          <w:p w14:paraId="02A68759" w14:textId="46FEE5CF" w:rsidR="00CE154B" w:rsidRPr="005B518C" w:rsidRDefault="004B657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krem veya krem</w:t>
            </w:r>
            <w:r w:rsidR="00CF2705" w:rsidRPr="005B518C">
              <w:rPr>
                <w:rFonts w:ascii="Garamond" w:hAnsi="Garamond"/>
                <w:sz w:val="20"/>
                <w:szCs w:val="20"/>
              </w:rPr>
              <w:t>, t/y</w:t>
            </w:r>
          </w:p>
        </w:tc>
        <w:tc>
          <w:tcPr>
            <w:tcW w:w="1875" w:type="dxa"/>
            <w:tcBorders>
              <w:right w:val="nil"/>
            </w:tcBorders>
          </w:tcPr>
          <w:p w14:paraId="49A32225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261C3DB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49C53BFA" w14:textId="77777777" w:rsidTr="00CE154B">
        <w:tc>
          <w:tcPr>
            <w:tcW w:w="3118" w:type="dxa"/>
            <w:tcBorders>
              <w:left w:val="nil"/>
            </w:tcBorders>
          </w:tcPr>
          <w:p w14:paraId="57BD9808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1F7E50D0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4BEEF03D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2883223D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2048B980" w14:textId="77777777" w:rsidTr="00CE154B">
        <w:tc>
          <w:tcPr>
            <w:tcW w:w="3118" w:type="dxa"/>
            <w:tcBorders>
              <w:left w:val="nil"/>
            </w:tcBorders>
          </w:tcPr>
          <w:p w14:paraId="2E9ABA0B" w14:textId="10E6873F" w:rsidR="00CE154B" w:rsidRPr="005B518C" w:rsidRDefault="007B2C1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Tıbbi tansiyon ölçüm cihazları (cıva</w:t>
            </w:r>
            <w:r w:rsidR="00CB57C6" w:rsidRPr="005B518C">
              <w:rPr>
                <w:rFonts w:ascii="Garamond" w:hAnsi="Garamond"/>
                <w:sz w:val="20"/>
                <w:szCs w:val="20"/>
              </w:rPr>
              <w:t>lı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tansiyon ölçme cihazları)</w:t>
            </w:r>
          </w:p>
        </w:tc>
        <w:tc>
          <w:tcPr>
            <w:tcW w:w="2028" w:type="dxa"/>
            <w:tcBorders>
              <w:right w:val="nil"/>
            </w:tcBorders>
          </w:tcPr>
          <w:p w14:paraId="00DFF1C5" w14:textId="5303C20C" w:rsidR="00CE154B" w:rsidRPr="005B518C" w:rsidRDefault="004B6575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Satılan ürünler /yıl</w:t>
            </w:r>
          </w:p>
        </w:tc>
        <w:tc>
          <w:tcPr>
            <w:tcW w:w="1875" w:type="dxa"/>
            <w:tcBorders>
              <w:right w:val="nil"/>
            </w:tcBorders>
          </w:tcPr>
          <w:p w14:paraId="2A4AC7C4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1DE82B3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556AE89D" w14:textId="77777777" w:rsidTr="00CE154B">
        <w:tc>
          <w:tcPr>
            <w:tcW w:w="3118" w:type="dxa"/>
            <w:tcBorders>
              <w:left w:val="nil"/>
            </w:tcBorders>
          </w:tcPr>
          <w:p w14:paraId="210122A1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439A4262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0FF17B2A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3E0EB60D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1AD0BCD6" w14:textId="77777777" w:rsidTr="00CE154B">
        <w:tc>
          <w:tcPr>
            <w:tcW w:w="3118" w:type="dxa"/>
            <w:tcBorders>
              <w:left w:val="nil"/>
            </w:tcBorders>
          </w:tcPr>
          <w:p w14:paraId="016AAB5A" w14:textId="76DF2578" w:rsidR="00CE154B" w:rsidRPr="005B518C" w:rsidRDefault="007B2C1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Diğer manometreler ve cıvalı ölçü</w:t>
            </w:r>
            <w:r w:rsidR="00CB57C6" w:rsidRPr="005B518C">
              <w:rPr>
                <w:rFonts w:ascii="Garamond" w:hAnsi="Garamond"/>
                <w:sz w:val="20"/>
                <w:szCs w:val="20"/>
              </w:rPr>
              <w:t>m</w:t>
            </w:r>
            <w:r w:rsidRPr="005B518C">
              <w:rPr>
                <w:rFonts w:ascii="Garamond" w:hAnsi="Garamond"/>
                <w:sz w:val="20"/>
                <w:szCs w:val="20"/>
              </w:rPr>
              <w:t xml:space="preserve"> aletleri</w:t>
            </w:r>
          </w:p>
        </w:tc>
        <w:tc>
          <w:tcPr>
            <w:tcW w:w="2028" w:type="dxa"/>
            <w:tcBorders>
              <w:right w:val="nil"/>
            </w:tcBorders>
          </w:tcPr>
          <w:p w14:paraId="743C46C7" w14:textId="67CF7448" w:rsidR="00CE154B" w:rsidRPr="005B518C" w:rsidRDefault="00A23842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Birim</w:t>
            </w:r>
            <w:r w:rsidR="004B6575" w:rsidRPr="005B518C">
              <w:rPr>
                <w:rFonts w:ascii="Garamond" w:hAnsi="Garamond"/>
                <w:sz w:val="20"/>
                <w:szCs w:val="20"/>
              </w:rPr>
              <w:t xml:space="preserve"> Sayısı</w:t>
            </w:r>
          </w:p>
        </w:tc>
        <w:tc>
          <w:tcPr>
            <w:tcW w:w="1875" w:type="dxa"/>
            <w:tcBorders>
              <w:right w:val="nil"/>
            </w:tcBorders>
          </w:tcPr>
          <w:p w14:paraId="47742B24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4EA7EA34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26E8BD87" w14:textId="77777777" w:rsidTr="00CE154B">
        <w:tc>
          <w:tcPr>
            <w:tcW w:w="3118" w:type="dxa"/>
            <w:tcBorders>
              <w:left w:val="nil"/>
            </w:tcBorders>
          </w:tcPr>
          <w:p w14:paraId="54E91F74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0E688A72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5B940111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57F9D838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42AEBF59" w14:textId="77777777" w:rsidTr="00CE154B">
        <w:tc>
          <w:tcPr>
            <w:tcW w:w="3118" w:type="dxa"/>
            <w:tcBorders>
              <w:left w:val="nil"/>
            </w:tcBorders>
          </w:tcPr>
          <w:p w14:paraId="49BBAE12" w14:textId="3C1CCC7A" w:rsidR="00CE154B" w:rsidRPr="005B518C" w:rsidRDefault="007B2C1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Laboratu</w:t>
            </w:r>
            <w:r w:rsidR="00CB57C6" w:rsidRPr="005B518C">
              <w:rPr>
                <w:rFonts w:ascii="Garamond" w:hAnsi="Garamond"/>
                <w:sz w:val="20"/>
                <w:szCs w:val="20"/>
              </w:rPr>
              <w:t>v</w:t>
            </w:r>
            <w:r w:rsidRPr="005B518C">
              <w:rPr>
                <w:rFonts w:ascii="Garamond" w:hAnsi="Garamond"/>
                <w:sz w:val="20"/>
                <w:szCs w:val="20"/>
              </w:rPr>
              <w:t>ar kimyasalları</w:t>
            </w:r>
          </w:p>
        </w:tc>
        <w:tc>
          <w:tcPr>
            <w:tcW w:w="2028" w:type="dxa"/>
            <w:tcBorders>
              <w:right w:val="nil"/>
            </w:tcBorders>
          </w:tcPr>
          <w:p w14:paraId="4011D410" w14:textId="2BD33F96" w:rsidR="00CE154B" w:rsidRPr="005B518C" w:rsidRDefault="00A23842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Birim</w:t>
            </w:r>
            <w:r w:rsidR="004B6575" w:rsidRPr="005B518C">
              <w:rPr>
                <w:rFonts w:ascii="Garamond" w:hAnsi="Garamond"/>
                <w:sz w:val="20"/>
                <w:szCs w:val="20"/>
              </w:rPr>
              <w:t xml:space="preserve"> Sayısı</w:t>
            </w:r>
          </w:p>
        </w:tc>
        <w:tc>
          <w:tcPr>
            <w:tcW w:w="1875" w:type="dxa"/>
            <w:tcBorders>
              <w:right w:val="nil"/>
            </w:tcBorders>
          </w:tcPr>
          <w:p w14:paraId="07013665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5490663B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7D94B3B6" w14:textId="77777777" w:rsidTr="00CE154B">
        <w:tc>
          <w:tcPr>
            <w:tcW w:w="3118" w:type="dxa"/>
            <w:tcBorders>
              <w:left w:val="nil"/>
            </w:tcBorders>
          </w:tcPr>
          <w:p w14:paraId="44EF91F9" w14:textId="77777777" w:rsidR="00CE154B" w:rsidRPr="005B518C" w:rsidRDefault="00CE154B" w:rsidP="00CE154B">
            <w:pPr>
              <w:spacing w:before="60" w:after="6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28" w:type="dxa"/>
            <w:tcBorders>
              <w:right w:val="nil"/>
            </w:tcBorders>
          </w:tcPr>
          <w:p w14:paraId="35BFD2BA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B03F82C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02547838" w14:textId="77777777" w:rsidR="00CE154B" w:rsidRPr="005B518C" w:rsidRDefault="00CE154B" w:rsidP="00CE154B">
            <w:pPr>
              <w:spacing w:before="60" w:after="6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CE154B" w:rsidRPr="005B518C" w14:paraId="50730801" w14:textId="77777777" w:rsidTr="00CE154B">
        <w:tc>
          <w:tcPr>
            <w:tcW w:w="3118" w:type="dxa"/>
            <w:tcBorders>
              <w:left w:val="nil"/>
            </w:tcBorders>
          </w:tcPr>
          <w:p w14:paraId="4CBF563D" w14:textId="45753BE1" w:rsidR="00CE154B" w:rsidRPr="005B518C" w:rsidRDefault="007B2C1B" w:rsidP="00CE154B">
            <w:pPr>
              <w:pStyle w:val="TableParagraph"/>
              <w:spacing w:before="60" w:after="60"/>
              <w:ind w:left="103"/>
              <w:rPr>
                <w:rFonts w:ascii="Garamond" w:hAnsi="Garamond"/>
                <w:sz w:val="20"/>
                <w:szCs w:val="20"/>
              </w:rPr>
            </w:pPr>
            <w:r w:rsidRPr="005B518C">
              <w:rPr>
                <w:rFonts w:ascii="Garamond" w:hAnsi="Garamond"/>
                <w:sz w:val="20"/>
                <w:szCs w:val="20"/>
              </w:rPr>
              <w:t>Cıva içeren diğer laboratuvar ve tıbbi ekipmanlar (porosimetri, asılı damla elektrotları = polarimetre vb.)</w:t>
            </w:r>
          </w:p>
        </w:tc>
        <w:tc>
          <w:tcPr>
            <w:tcW w:w="2028" w:type="dxa"/>
            <w:tcBorders>
              <w:right w:val="nil"/>
            </w:tcBorders>
          </w:tcPr>
          <w:p w14:paraId="635C3C26" w14:textId="13D5146B" w:rsidR="00CE154B" w:rsidRPr="005B518C" w:rsidRDefault="00A23842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Birim </w:t>
            </w:r>
            <w:r w:rsidR="004B6575" w:rsidRPr="005B518C">
              <w:rPr>
                <w:rFonts w:ascii="Garamond" w:hAnsi="Garamond"/>
                <w:sz w:val="20"/>
                <w:szCs w:val="20"/>
              </w:rPr>
              <w:t>Sayısı</w:t>
            </w:r>
          </w:p>
        </w:tc>
        <w:tc>
          <w:tcPr>
            <w:tcW w:w="1875" w:type="dxa"/>
            <w:tcBorders>
              <w:right w:val="nil"/>
            </w:tcBorders>
          </w:tcPr>
          <w:p w14:paraId="647C5D69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5" w:type="dxa"/>
            <w:tcBorders>
              <w:right w:val="nil"/>
            </w:tcBorders>
          </w:tcPr>
          <w:p w14:paraId="12187CA9" w14:textId="77777777" w:rsidR="00CE154B" w:rsidRPr="005B518C" w:rsidRDefault="00CE154B" w:rsidP="00CE154B">
            <w:pPr>
              <w:pStyle w:val="TableParagraph"/>
              <w:spacing w:before="60" w:after="60"/>
              <w:ind w:left="103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6806F96F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6E9C06D1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72BE648D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0D247355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p w14:paraId="4A692BF7" w14:textId="77777777" w:rsidR="00617FB5" w:rsidRPr="005B518C" w:rsidRDefault="00617FB5" w:rsidP="00617FB5">
      <w:pPr>
        <w:spacing w:after="0" w:line="240" w:lineRule="auto"/>
        <w:jc w:val="both"/>
        <w:rPr>
          <w:rFonts w:ascii="Garamond" w:hAnsi="Garamond"/>
          <w:sz w:val="24"/>
        </w:rPr>
      </w:pPr>
    </w:p>
    <w:sectPr w:rsidR="00617FB5" w:rsidRPr="005B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84AB" w14:textId="77777777" w:rsidR="006E2B9E" w:rsidRDefault="006E2B9E" w:rsidP="00474165">
      <w:pPr>
        <w:spacing w:after="0" w:line="240" w:lineRule="auto"/>
      </w:pPr>
      <w:r>
        <w:separator/>
      </w:r>
    </w:p>
  </w:endnote>
  <w:endnote w:type="continuationSeparator" w:id="0">
    <w:p w14:paraId="03907095" w14:textId="77777777" w:rsidR="006E2B9E" w:rsidRDefault="006E2B9E" w:rsidP="0047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01FB5" w14:textId="77777777" w:rsidR="006E2B9E" w:rsidRDefault="006E2B9E" w:rsidP="00474165">
      <w:pPr>
        <w:spacing w:after="0" w:line="240" w:lineRule="auto"/>
      </w:pPr>
      <w:r>
        <w:separator/>
      </w:r>
    </w:p>
  </w:footnote>
  <w:footnote w:type="continuationSeparator" w:id="0">
    <w:p w14:paraId="10EA7B99" w14:textId="77777777" w:rsidR="006E2B9E" w:rsidRDefault="006E2B9E" w:rsidP="0047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C6D94"/>
    <w:multiLevelType w:val="multilevel"/>
    <w:tmpl w:val="0E985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84" w:hanging="2160"/>
      </w:pPr>
      <w:rPr>
        <w:rFonts w:hint="default"/>
      </w:rPr>
    </w:lvl>
  </w:abstractNum>
  <w:abstractNum w:abstractNumId="1" w15:restartNumberingAfterBreak="0">
    <w:nsid w:val="55346E6A"/>
    <w:multiLevelType w:val="multilevel"/>
    <w:tmpl w:val="AC62B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F26784"/>
    <w:multiLevelType w:val="hybridMultilevel"/>
    <w:tmpl w:val="F974839A"/>
    <w:lvl w:ilvl="0" w:tplc="3CBEB276">
      <w:start w:val="1"/>
      <w:numFmt w:val="decimal"/>
      <w:lvlText w:val="%1)"/>
      <w:lvlJc w:val="left"/>
      <w:pPr>
        <w:ind w:left="103" w:hanging="25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D1040B5C">
      <w:numFmt w:val="bullet"/>
      <w:lvlText w:val="•"/>
      <w:lvlJc w:val="left"/>
      <w:pPr>
        <w:ind w:left="230" w:hanging="250"/>
      </w:pPr>
      <w:rPr>
        <w:rFonts w:hint="default"/>
      </w:rPr>
    </w:lvl>
    <w:lvl w:ilvl="2" w:tplc="26DAD308">
      <w:numFmt w:val="bullet"/>
      <w:lvlText w:val="•"/>
      <w:lvlJc w:val="left"/>
      <w:pPr>
        <w:ind w:left="361" w:hanging="250"/>
      </w:pPr>
      <w:rPr>
        <w:rFonts w:hint="default"/>
      </w:rPr>
    </w:lvl>
    <w:lvl w:ilvl="3" w:tplc="6DAE4FDC">
      <w:numFmt w:val="bullet"/>
      <w:lvlText w:val="•"/>
      <w:lvlJc w:val="left"/>
      <w:pPr>
        <w:ind w:left="491" w:hanging="250"/>
      </w:pPr>
      <w:rPr>
        <w:rFonts w:hint="default"/>
      </w:rPr>
    </w:lvl>
    <w:lvl w:ilvl="4" w:tplc="3E34D294">
      <w:numFmt w:val="bullet"/>
      <w:lvlText w:val="•"/>
      <w:lvlJc w:val="left"/>
      <w:pPr>
        <w:ind w:left="622" w:hanging="250"/>
      </w:pPr>
      <w:rPr>
        <w:rFonts w:hint="default"/>
      </w:rPr>
    </w:lvl>
    <w:lvl w:ilvl="5" w:tplc="1E5CF50E">
      <w:numFmt w:val="bullet"/>
      <w:lvlText w:val="•"/>
      <w:lvlJc w:val="left"/>
      <w:pPr>
        <w:ind w:left="753" w:hanging="250"/>
      </w:pPr>
      <w:rPr>
        <w:rFonts w:hint="default"/>
      </w:rPr>
    </w:lvl>
    <w:lvl w:ilvl="6" w:tplc="E2789226">
      <w:numFmt w:val="bullet"/>
      <w:lvlText w:val="•"/>
      <w:lvlJc w:val="left"/>
      <w:pPr>
        <w:ind w:left="883" w:hanging="250"/>
      </w:pPr>
      <w:rPr>
        <w:rFonts w:hint="default"/>
      </w:rPr>
    </w:lvl>
    <w:lvl w:ilvl="7" w:tplc="645C7ADA">
      <w:numFmt w:val="bullet"/>
      <w:lvlText w:val="•"/>
      <w:lvlJc w:val="left"/>
      <w:pPr>
        <w:ind w:left="1014" w:hanging="250"/>
      </w:pPr>
      <w:rPr>
        <w:rFonts w:hint="default"/>
      </w:rPr>
    </w:lvl>
    <w:lvl w:ilvl="8" w:tplc="7816691A">
      <w:numFmt w:val="bullet"/>
      <w:lvlText w:val="•"/>
      <w:lvlJc w:val="left"/>
      <w:pPr>
        <w:ind w:left="1145" w:hanging="25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D3"/>
    <w:rsid w:val="0000241D"/>
    <w:rsid w:val="000147A6"/>
    <w:rsid w:val="000329D4"/>
    <w:rsid w:val="00061C22"/>
    <w:rsid w:val="00066ADB"/>
    <w:rsid w:val="0007191A"/>
    <w:rsid w:val="00074E08"/>
    <w:rsid w:val="0008624B"/>
    <w:rsid w:val="000A0326"/>
    <w:rsid w:val="000C344C"/>
    <w:rsid w:val="000C7207"/>
    <w:rsid w:val="000E1A99"/>
    <w:rsid w:val="000E6C31"/>
    <w:rsid w:val="000F25D6"/>
    <w:rsid w:val="00100D2D"/>
    <w:rsid w:val="00123E17"/>
    <w:rsid w:val="00140CC4"/>
    <w:rsid w:val="00141E31"/>
    <w:rsid w:val="0015357E"/>
    <w:rsid w:val="00192A3B"/>
    <w:rsid w:val="001A0AF7"/>
    <w:rsid w:val="001E38D6"/>
    <w:rsid w:val="001E4854"/>
    <w:rsid w:val="001F05A8"/>
    <w:rsid w:val="0021074B"/>
    <w:rsid w:val="0026583D"/>
    <w:rsid w:val="00267BA1"/>
    <w:rsid w:val="00267CB9"/>
    <w:rsid w:val="002C505C"/>
    <w:rsid w:val="002E0DB4"/>
    <w:rsid w:val="002E57BE"/>
    <w:rsid w:val="0030399A"/>
    <w:rsid w:val="00317675"/>
    <w:rsid w:val="00321616"/>
    <w:rsid w:val="003245E3"/>
    <w:rsid w:val="00333F23"/>
    <w:rsid w:val="003454AE"/>
    <w:rsid w:val="003B64AF"/>
    <w:rsid w:val="003F0396"/>
    <w:rsid w:val="003F67FC"/>
    <w:rsid w:val="003F6FD2"/>
    <w:rsid w:val="00410760"/>
    <w:rsid w:val="00450954"/>
    <w:rsid w:val="00464DC7"/>
    <w:rsid w:val="00470B6D"/>
    <w:rsid w:val="00474165"/>
    <w:rsid w:val="00497D36"/>
    <w:rsid w:val="004B6575"/>
    <w:rsid w:val="004C39A7"/>
    <w:rsid w:val="004D55DD"/>
    <w:rsid w:val="005044F6"/>
    <w:rsid w:val="00510B64"/>
    <w:rsid w:val="005277B2"/>
    <w:rsid w:val="005A119C"/>
    <w:rsid w:val="005A2486"/>
    <w:rsid w:val="005B518C"/>
    <w:rsid w:val="005D33B0"/>
    <w:rsid w:val="005E1F9B"/>
    <w:rsid w:val="005E25AD"/>
    <w:rsid w:val="005E583D"/>
    <w:rsid w:val="005F75D0"/>
    <w:rsid w:val="00606F97"/>
    <w:rsid w:val="0061057F"/>
    <w:rsid w:val="00617FB5"/>
    <w:rsid w:val="0062211A"/>
    <w:rsid w:val="00623917"/>
    <w:rsid w:val="00637992"/>
    <w:rsid w:val="006479D0"/>
    <w:rsid w:val="00687394"/>
    <w:rsid w:val="00696028"/>
    <w:rsid w:val="006A29AB"/>
    <w:rsid w:val="006A3AE5"/>
    <w:rsid w:val="006A5D36"/>
    <w:rsid w:val="006B151A"/>
    <w:rsid w:val="006B7A1F"/>
    <w:rsid w:val="006C6AF0"/>
    <w:rsid w:val="006E2B9E"/>
    <w:rsid w:val="006E4574"/>
    <w:rsid w:val="00701D92"/>
    <w:rsid w:val="00723088"/>
    <w:rsid w:val="007476AA"/>
    <w:rsid w:val="0075505F"/>
    <w:rsid w:val="00761E54"/>
    <w:rsid w:val="00797041"/>
    <w:rsid w:val="007A4356"/>
    <w:rsid w:val="007A7149"/>
    <w:rsid w:val="007B2C1B"/>
    <w:rsid w:val="007B3CD7"/>
    <w:rsid w:val="007D2FAB"/>
    <w:rsid w:val="00832C13"/>
    <w:rsid w:val="00841FA5"/>
    <w:rsid w:val="00850707"/>
    <w:rsid w:val="008701DC"/>
    <w:rsid w:val="008921C1"/>
    <w:rsid w:val="008D0DEE"/>
    <w:rsid w:val="008F1C6A"/>
    <w:rsid w:val="00922145"/>
    <w:rsid w:val="009340D0"/>
    <w:rsid w:val="00940C19"/>
    <w:rsid w:val="00946995"/>
    <w:rsid w:val="00951CC3"/>
    <w:rsid w:val="00984F8D"/>
    <w:rsid w:val="00994CCE"/>
    <w:rsid w:val="009A1065"/>
    <w:rsid w:val="009D139E"/>
    <w:rsid w:val="00A046DD"/>
    <w:rsid w:val="00A23842"/>
    <w:rsid w:val="00A238DB"/>
    <w:rsid w:val="00A556B1"/>
    <w:rsid w:val="00AB5C52"/>
    <w:rsid w:val="00AE2C87"/>
    <w:rsid w:val="00AE5E34"/>
    <w:rsid w:val="00B038DA"/>
    <w:rsid w:val="00B23120"/>
    <w:rsid w:val="00B734FD"/>
    <w:rsid w:val="00BA4F28"/>
    <w:rsid w:val="00BD05F7"/>
    <w:rsid w:val="00BE0CDD"/>
    <w:rsid w:val="00BE7DCC"/>
    <w:rsid w:val="00C043CA"/>
    <w:rsid w:val="00C110EF"/>
    <w:rsid w:val="00C150C4"/>
    <w:rsid w:val="00C43C9B"/>
    <w:rsid w:val="00C451F6"/>
    <w:rsid w:val="00C46B26"/>
    <w:rsid w:val="00C5388A"/>
    <w:rsid w:val="00C7128D"/>
    <w:rsid w:val="00CB57C6"/>
    <w:rsid w:val="00CD0731"/>
    <w:rsid w:val="00CD2824"/>
    <w:rsid w:val="00CE154B"/>
    <w:rsid w:val="00CE3193"/>
    <w:rsid w:val="00CE77E3"/>
    <w:rsid w:val="00CE7B91"/>
    <w:rsid w:val="00CF2705"/>
    <w:rsid w:val="00D00746"/>
    <w:rsid w:val="00D13CFB"/>
    <w:rsid w:val="00D81CC2"/>
    <w:rsid w:val="00D97DB9"/>
    <w:rsid w:val="00DA58D7"/>
    <w:rsid w:val="00DD4165"/>
    <w:rsid w:val="00DF31ED"/>
    <w:rsid w:val="00DF3E08"/>
    <w:rsid w:val="00E348D2"/>
    <w:rsid w:val="00E5076C"/>
    <w:rsid w:val="00E533BA"/>
    <w:rsid w:val="00E97312"/>
    <w:rsid w:val="00EA2D70"/>
    <w:rsid w:val="00EA7FA9"/>
    <w:rsid w:val="00EC6CC7"/>
    <w:rsid w:val="00ED6A57"/>
    <w:rsid w:val="00EE2DF9"/>
    <w:rsid w:val="00F2771D"/>
    <w:rsid w:val="00F309A6"/>
    <w:rsid w:val="00F37C0E"/>
    <w:rsid w:val="00F62CB1"/>
    <w:rsid w:val="00F75276"/>
    <w:rsid w:val="00F8043E"/>
    <w:rsid w:val="00F84094"/>
    <w:rsid w:val="00F842D3"/>
    <w:rsid w:val="00FA085E"/>
    <w:rsid w:val="00FA12C5"/>
    <w:rsid w:val="00FA254B"/>
    <w:rsid w:val="00FB390B"/>
    <w:rsid w:val="00FB794B"/>
    <w:rsid w:val="00FC60DD"/>
    <w:rsid w:val="00FD0D0B"/>
    <w:rsid w:val="00FD117D"/>
    <w:rsid w:val="00FD655E"/>
    <w:rsid w:val="00FE1205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5406"/>
  <w15:docId w15:val="{1E202CD3-A563-416F-B7F1-325D7C4B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40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1">
    <w:name w:val="toc 1"/>
    <w:basedOn w:val="Normal"/>
    <w:uiPriority w:val="1"/>
    <w:qFormat/>
    <w:rsid w:val="003F6FD2"/>
    <w:pPr>
      <w:widowControl w:val="0"/>
      <w:autoSpaceDE w:val="0"/>
      <w:autoSpaceDN w:val="0"/>
      <w:spacing w:before="373" w:after="0" w:line="240" w:lineRule="auto"/>
      <w:ind w:left="2293" w:hanging="853"/>
    </w:pPr>
    <w:rPr>
      <w:rFonts w:ascii="Arial" w:eastAsia="Arial" w:hAnsi="Arial" w:cs="Arial"/>
      <w:b/>
      <w:bCs/>
      <w:sz w:val="23"/>
      <w:szCs w:val="23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E2C8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2C8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2C8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2C8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2C8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C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7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4165"/>
  </w:style>
  <w:style w:type="paragraph" w:styleId="AltBilgi">
    <w:name w:val="footer"/>
    <w:basedOn w:val="Normal"/>
    <w:link w:val="AltBilgiChar"/>
    <w:uiPriority w:val="99"/>
    <w:unhideWhenUsed/>
    <w:rsid w:val="004741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4165"/>
  </w:style>
  <w:style w:type="paragraph" w:styleId="ListeParagraf">
    <w:name w:val="List Paragraph"/>
    <w:basedOn w:val="Normal"/>
    <w:uiPriority w:val="34"/>
    <w:qFormat/>
    <w:rsid w:val="000E1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51</Pages>
  <Words>5958</Words>
  <Characters>33962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holoubek</dc:creator>
  <cp:lastModifiedBy>Zeynep Kurç Leloğlu</cp:lastModifiedBy>
  <cp:revision>17</cp:revision>
  <cp:lastPrinted>2018-05-04T07:05:00Z</cp:lastPrinted>
  <dcterms:created xsi:type="dcterms:W3CDTF">2018-04-11T09:26:00Z</dcterms:created>
  <dcterms:modified xsi:type="dcterms:W3CDTF">2018-05-04T11:13:00Z</dcterms:modified>
</cp:coreProperties>
</file>